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6EF" w:rsidRPr="002274BD" w:rsidRDefault="009B26EF" w:rsidP="002274BD">
      <w:pPr>
        <w:pStyle w:val="Bezodstpw"/>
      </w:pPr>
      <w:bookmarkStart w:id="0" w:name="bookmark1"/>
    </w:p>
    <w:p w:rsidR="009B26EF" w:rsidRPr="002274BD" w:rsidRDefault="009B26EF" w:rsidP="002274BD">
      <w:pPr>
        <w:pStyle w:val="Bezodstpw"/>
      </w:pPr>
      <w:r w:rsidRPr="002274BD">
        <w:t xml:space="preserve">Statut Szkoły Podstawowej nr 8  </w:t>
      </w:r>
    </w:p>
    <w:p w:rsidR="009B26EF" w:rsidRPr="002274BD" w:rsidRDefault="009B26EF" w:rsidP="002274BD">
      <w:pPr>
        <w:pStyle w:val="Bezodstpw"/>
      </w:pPr>
      <w:r w:rsidRPr="002274BD">
        <w:t xml:space="preserve">im. 3 Warszawskiego Pułku Pontonowego </w:t>
      </w:r>
    </w:p>
    <w:p w:rsidR="009B26EF" w:rsidRPr="002274BD" w:rsidRDefault="009B26EF" w:rsidP="002274BD">
      <w:pPr>
        <w:pStyle w:val="Bezodstpw"/>
      </w:pPr>
      <w:r w:rsidRPr="002274BD">
        <w:t>we Włocławku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375DE7" w:rsidRPr="002274BD" w:rsidRDefault="00C012E5" w:rsidP="002274BD">
      <w:pPr>
        <w:pStyle w:val="Bezodstpw"/>
      </w:pPr>
      <w:r w:rsidRPr="002274BD">
        <w:t>Uchwalony</w:t>
      </w:r>
      <w:r w:rsidR="009B26EF" w:rsidRPr="002274BD">
        <w:t xml:space="preserve"> w dniu 29.11.2017 roku przez Radę Pedagogiczną</w:t>
      </w:r>
    </w:p>
    <w:p w:rsidR="009B26EF" w:rsidRPr="002274BD" w:rsidRDefault="00375DE7" w:rsidP="002274BD">
      <w:pPr>
        <w:pStyle w:val="Bezodstpw"/>
      </w:pPr>
      <w:r w:rsidRPr="002274BD">
        <w:t>Zespołu Szkół</w:t>
      </w:r>
      <w:r w:rsidR="009B26EF" w:rsidRPr="002274BD">
        <w:t xml:space="preserve"> nr 8 we Włocławku.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513112" w:rsidRPr="002274BD" w:rsidRDefault="00513112" w:rsidP="002274BD">
      <w:pPr>
        <w:pStyle w:val="Bezodstpw"/>
      </w:pPr>
    </w:p>
    <w:p w:rsidR="00513112" w:rsidRPr="002274BD" w:rsidRDefault="00513112" w:rsidP="002274BD">
      <w:pPr>
        <w:pStyle w:val="Bezodstpw"/>
      </w:pPr>
    </w:p>
    <w:p w:rsidR="00513112" w:rsidRPr="002274BD" w:rsidRDefault="00513112" w:rsidP="002274BD">
      <w:pPr>
        <w:pStyle w:val="Bezodstpw"/>
      </w:pPr>
    </w:p>
    <w:p w:rsidR="00513112" w:rsidRPr="002274BD" w:rsidRDefault="00513112" w:rsidP="002274BD">
      <w:pPr>
        <w:pStyle w:val="Bezodstpw"/>
      </w:pPr>
    </w:p>
    <w:p w:rsidR="00513112" w:rsidRPr="002274BD" w:rsidRDefault="00513112" w:rsidP="002274BD">
      <w:pPr>
        <w:pStyle w:val="Bezodstpw"/>
      </w:pPr>
    </w:p>
    <w:p w:rsidR="00513112" w:rsidRPr="002274BD" w:rsidRDefault="00513112" w:rsidP="002274BD">
      <w:pPr>
        <w:pStyle w:val="Bezodstpw"/>
      </w:pPr>
    </w:p>
    <w:p w:rsidR="00513112" w:rsidRPr="002274BD" w:rsidRDefault="00513112" w:rsidP="002274BD">
      <w:pPr>
        <w:pStyle w:val="Bezodstpw"/>
      </w:pPr>
    </w:p>
    <w:p w:rsidR="00513112" w:rsidRPr="002274BD" w:rsidRDefault="00513112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0029C" w:rsidRPr="002274BD" w:rsidRDefault="0090029C" w:rsidP="002274BD">
      <w:pPr>
        <w:pStyle w:val="Bezodstpw"/>
      </w:pPr>
      <w:r w:rsidRPr="002274BD">
        <w:t>SPIS TREŚCI</w:t>
      </w:r>
    </w:p>
    <w:p w:rsidR="0090029C" w:rsidRPr="002274BD" w:rsidRDefault="0090029C" w:rsidP="002274BD">
      <w:pPr>
        <w:pStyle w:val="Bezodstpw"/>
      </w:pPr>
    </w:p>
    <w:p w:rsidR="0090029C" w:rsidRPr="002274BD" w:rsidRDefault="0090029C" w:rsidP="002274BD">
      <w:pPr>
        <w:pStyle w:val="Bezodstpw"/>
      </w:pPr>
      <w:r w:rsidRPr="002274BD">
        <w:t>ROZDZIAŁ I – Informacje podstawowe – str. 3</w:t>
      </w:r>
    </w:p>
    <w:p w:rsidR="0090029C" w:rsidRPr="002274BD" w:rsidRDefault="0090029C" w:rsidP="002274BD">
      <w:pPr>
        <w:pStyle w:val="Bezodstpw"/>
      </w:pPr>
      <w:r w:rsidRPr="002274BD">
        <w:t>ROZDZIAŁ II – Cele i zadania szkoły – str. 5</w:t>
      </w:r>
    </w:p>
    <w:p w:rsidR="0090029C" w:rsidRPr="002274BD" w:rsidRDefault="0090029C" w:rsidP="002274BD">
      <w:pPr>
        <w:pStyle w:val="Bezodstpw"/>
      </w:pPr>
      <w:r w:rsidRPr="002274BD">
        <w:t>ROZDZIAŁ III – Organy szkoły, ich zadania i zasady współdziałania – str. 18</w:t>
      </w:r>
    </w:p>
    <w:p w:rsidR="0090029C" w:rsidRPr="002274BD" w:rsidRDefault="0090029C" w:rsidP="002274BD">
      <w:pPr>
        <w:pStyle w:val="Bezodstpw"/>
      </w:pPr>
      <w:r w:rsidRPr="002274BD">
        <w:t>ROZDZIAŁ IV – Organizacja szkoły – str. 28</w:t>
      </w:r>
    </w:p>
    <w:p w:rsidR="0090029C" w:rsidRPr="002274BD" w:rsidRDefault="0090029C" w:rsidP="002274BD">
      <w:pPr>
        <w:pStyle w:val="Bezodstpw"/>
      </w:pPr>
      <w:r w:rsidRPr="002274BD">
        <w:t>ROZDZIAŁ V – Nauczyciele i inni pracownicy szkoły – str. 40</w:t>
      </w:r>
    </w:p>
    <w:p w:rsidR="0090029C" w:rsidRPr="002274BD" w:rsidRDefault="0090029C" w:rsidP="002274BD">
      <w:pPr>
        <w:pStyle w:val="Bezodstpw"/>
      </w:pPr>
      <w:r w:rsidRPr="002274BD">
        <w:t>ROZDZIAŁ VI – Uczniowie szkoły, ich prawa i obowiązki – str. 52</w:t>
      </w:r>
    </w:p>
    <w:p w:rsidR="00083199" w:rsidRPr="002274BD" w:rsidRDefault="0090029C" w:rsidP="002274BD">
      <w:pPr>
        <w:pStyle w:val="Bezodstpw"/>
      </w:pPr>
      <w:r w:rsidRPr="002274BD">
        <w:t>ROZDZIAŁ VII – Ocenianie, klasyfikowanie, promowanie  i egzaminowanie uczniów</w:t>
      </w:r>
      <w:r w:rsidR="00083199" w:rsidRPr="002274BD">
        <w:t xml:space="preserve"> </w:t>
      </w:r>
      <w:r w:rsidRPr="002274BD">
        <w:t>-</w:t>
      </w:r>
      <w:r w:rsidR="00083199" w:rsidRPr="002274BD">
        <w:t>s</w:t>
      </w:r>
      <w:r w:rsidRPr="002274BD">
        <w:t>tr. 57</w:t>
      </w:r>
      <w:r w:rsidR="00083199" w:rsidRPr="002274BD">
        <w:t xml:space="preserve"> ROZDZIAŁ VIII – Wolontariat – str. </w:t>
      </w:r>
      <w:r w:rsidR="00784D7F" w:rsidRPr="002274BD">
        <w:t>72</w:t>
      </w:r>
    </w:p>
    <w:p w:rsidR="00083199" w:rsidRPr="002274BD" w:rsidRDefault="00083199" w:rsidP="002274BD">
      <w:pPr>
        <w:pStyle w:val="Bezodstpw"/>
      </w:pPr>
      <w:r w:rsidRPr="002274BD">
        <w:t xml:space="preserve">ROZDZIAŁ IX – Postanowienia końcowe – str. </w:t>
      </w:r>
      <w:r w:rsidR="00784D7F" w:rsidRPr="002274BD">
        <w:t>73</w:t>
      </w:r>
    </w:p>
    <w:p w:rsidR="00083199" w:rsidRPr="002274BD" w:rsidRDefault="00083199" w:rsidP="002274BD">
      <w:pPr>
        <w:pStyle w:val="Bezodstpw"/>
      </w:pPr>
    </w:p>
    <w:p w:rsidR="00083199" w:rsidRPr="002274BD" w:rsidRDefault="00083199" w:rsidP="002274BD">
      <w:pPr>
        <w:pStyle w:val="Bezodstpw"/>
      </w:pPr>
    </w:p>
    <w:p w:rsidR="0090029C" w:rsidRPr="002274BD" w:rsidRDefault="0090029C" w:rsidP="002274BD">
      <w:pPr>
        <w:pStyle w:val="Bezodstpw"/>
      </w:pPr>
    </w:p>
    <w:p w:rsidR="0090029C" w:rsidRPr="002274BD" w:rsidRDefault="0090029C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lastRenderedPageBreak/>
        <w:t>ROZDZIAŁ I</w:t>
      </w:r>
    </w:p>
    <w:p w:rsidR="009B26EF" w:rsidRPr="002274BD" w:rsidRDefault="009B26EF" w:rsidP="002274BD">
      <w:pPr>
        <w:pStyle w:val="Bezodstpw"/>
      </w:pPr>
      <w:r w:rsidRPr="002274BD">
        <w:t>I</w:t>
      </w:r>
      <w:bookmarkEnd w:id="0"/>
      <w:r w:rsidR="00F0189D" w:rsidRPr="002274BD">
        <w:t>nformacje podstawowe</w:t>
      </w:r>
    </w:p>
    <w:p w:rsidR="009B26EF" w:rsidRPr="002274BD" w:rsidRDefault="009B26EF" w:rsidP="002274BD">
      <w:pPr>
        <w:pStyle w:val="Bezodstpw"/>
      </w:pPr>
    </w:p>
    <w:p w:rsidR="00E96FFB" w:rsidRPr="002274BD" w:rsidRDefault="009B26EF" w:rsidP="002274BD">
      <w:pPr>
        <w:pStyle w:val="Bezodstpw"/>
      </w:pPr>
      <w:bookmarkStart w:id="1" w:name="bookmark2"/>
      <w:r w:rsidRPr="002274BD">
        <w:t>§ 1</w:t>
      </w:r>
      <w:bookmarkEnd w:id="1"/>
      <w:r w:rsidR="00727931" w:rsidRPr="002274BD">
        <w:t xml:space="preserve">. </w:t>
      </w:r>
      <w:r w:rsidR="00E96FFB" w:rsidRPr="002274BD">
        <w:t>1. Ilekroć w statucie jest mowa o:</w:t>
      </w:r>
    </w:p>
    <w:p w:rsidR="00E96FFB" w:rsidRPr="002274BD" w:rsidRDefault="00E96FFB" w:rsidP="002274BD">
      <w:pPr>
        <w:pStyle w:val="Bezodstpw"/>
      </w:pPr>
      <w:r w:rsidRPr="002274BD">
        <w:t>1) szkole – należy przez to rozumieć Szkołę Podstawową nr 8 im. 3 Warszawskiego Pułku Pontonowego we Włocławku,</w:t>
      </w:r>
    </w:p>
    <w:p w:rsidR="00E96FFB" w:rsidRPr="002274BD" w:rsidRDefault="00E96FFB" w:rsidP="002274BD">
      <w:pPr>
        <w:pStyle w:val="Bezodstpw"/>
      </w:pPr>
      <w:r w:rsidRPr="002274BD">
        <w:t xml:space="preserve">2) </w:t>
      </w:r>
      <w:r w:rsidR="00CF2FAC" w:rsidRPr="002274BD">
        <w:t>d</w:t>
      </w:r>
      <w:r w:rsidRPr="002274BD">
        <w:t>yrektorze – należy przez to rozumieć dyrektora  Szkoły Podstawowej nr 8                           im. 3 Warszawskiego Pułku Pontonowego we Włocławku,</w:t>
      </w:r>
    </w:p>
    <w:p w:rsidR="00E96FFB" w:rsidRPr="002274BD" w:rsidRDefault="00E96FFB" w:rsidP="002274BD">
      <w:pPr>
        <w:pStyle w:val="Bezodstpw"/>
      </w:pPr>
      <w:r w:rsidRPr="002274BD">
        <w:t>3) nauczycielach – należy przez to rozumieć nauczycieli zatrudnionych w Szkole Podstawowej nr 8 im. 3 Warszawskiego Pułku Pontonowego we Włocławku,</w:t>
      </w:r>
    </w:p>
    <w:p w:rsidR="00E96FFB" w:rsidRPr="002274BD" w:rsidRDefault="00E96FFB" w:rsidP="002274BD">
      <w:pPr>
        <w:pStyle w:val="Bezodstpw"/>
      </w:pPr>
      <w:r w:rsidRPr="002274BD">
        <w:t>3) wychowawcy – należy przez to rozumieć nauczyciela, którego szczególnej opiece wychowawczej powierzono jeden z oddziałów w Szkole Podstawowej nr 8                              im. 3 Warszawskiego Pułku Pontonowego we Włocławku,</w:t>
      </w:r>
    </w:p>
    <w:p w:rsidR="00E96FFB" w:rsidRPr="002274BD" w:rsidRDefault="00E96FFB" w:rsidP="002274BD">
      <w:pPr>
        <w:pStyle w:val="Bezodstpw"/>
      </w:pPr>
      <w:r w:rsidRPr="002274BD">
        <w:t>4) rodzicach – należy przez to rozumieć także prawnych opiekunów dziecka oraz osoby (podmioty) sprawujące pieczę zastępczą nad dzieckiem,</w:t>
      </w:r>
    </w:p>
    <w:p w:rsidR="00942ABA" w:rsidRPr="002274BD" w:rsidRDefault="00E96FFB" w:rsidP="002274BD">
      <w:pPr>
        <w:pStyle w:val="Bezodstpw"/>
      </w:pPr>
      <w:r w:rsidRPr="002274BD">
        <w:t>5) uczniach – należy przez to rozumieć uczniów Szkoły Podstawowej nr 8                                im. 3 Warszawskiego Pułku Pontonowego we Włocławku</w:t>
      </w:r>
      <w:r w:rsidR="00942ABA" w:rsidRPr="002274BD">
        <w:t>,</w:t>
      </w:r>
      <w:r w:rsidRPr="002274BD">
        <w:t xml:space="preserve"> </w:t>
      </w:r>
    </w:p>
    <w:p w:rsidR="00E96FFB" w:rsidRPr="002274BD" w:rsidRDefault="00E96FFB" w:rsidP="002274BD">
      <w:pPr>
        <w:pStyle w:val="Bezodstpw"/>
      </w:pPr>
      <w:r w:rsidRPr="002274BD">
        <w:t>6) organie prowadzącym – należy przez to rozumieć Gminę Miasto Włocławek,</w:t>
      </w:r>
    </w:p>
    <w:p w:rsidR="00E96FFB" w:rsidRPr="002274BD" w:rsidRDefault="00E96FFB" w:rsidP="002274BD">
      <w:pPr>
        <w:pStyle w:val="Bezodstpw"/>
      </w:pPr>
      <w:r w:rsidRPr="002274BD">
        <w:t>7) organie sprawującym nadzór pedagogiczny – należy przez to rozumieć Kujawsko –  Pomorskiego Kuratora Oświaty,</w:t>
      </w:r>
    </w:p>
    <w:p w:rsidR="00E96FFB" w:rsidRPr="002274BD" w:rsidRDefault="00E96FFB" w:rsidP="002274BD">
      <w:pPr>
        <w:pStyle w:val="Bezodstpw"/>
      </w:pPr>
      <w:r w:rsidRPr="002274BD">
        <w:t>8) Ustawie Prawo oświatowe – należy przez to rozumieć ustawę z dnia 14 grudnia 2016 r. Prawo oświatowe (Dz. U. z 2017 r. poz. 59).</w:t>
      </w:r>
    </w:p>
    <w:p w:rsidR="009B26EF" w:rsidRPr="002274BD" w:rsidRDefault="00E96FFB" w:rsidP="002274BD">
      <w:pPr>
        <w:pStyle w:val="Bezodstpw"/>
      </w:pPr>
      <w:r w:rsidRPr="002274BD">
        <w:t xml:space="preserve">2. </w:t>
      </w:r>
      <w:r w:rsidR="009B26EF" w:rsidRPr="002274BD">
        <w:t xml:space="preserve">Nazwa szkoły </w:t>
      </w:r>
      <w:r w:rsidRPr="002274BD">
        <w:t>brzmi: Szkoła Podstawowa n</w:t>
      </w:r>
      <w:r w:rsidR="009B26EF" w:rsidRPr="002274BD">
        <w:t>r 8</w:t>
      </w:r>
      <w:r w:rsidRPr="002274BD">
        <w:t xml:space="preserve"> im. 3 Warszawskiego Pułku Pontonowego we Włocławku.</w:t>
      </w:r>
    </w:p>
    <w:p w:rsidR="009B26EF" w:rsidRPr="002274BD" w:rsidRDefault="00E96FFB" w:rsidP="002274BD">
      <w:pPr>
        <w:pStyle w:val="Bezodstpw"/>
      </w:pPr>
      <w:r w:rsidRPr="002274BD">
        <w:t xml:space="preserve">3. </w:t>
      </w:r>
      <w:r w:rsidR="009B26EF" w:rsidRPr="002274BD">
        <w:t xml:space="preserve">Szkoła Podstawowa nr 8 im. 3 Warszawskiego Pułku Pontonowego </w:t>
      </w:r>
      <w:r w:rsidR="00A13C46" w:rsidRPr="002274BD">
        <w:t xml:space="preserve">we Włocławku </w:t>
      </w:r>
      <w:r w:rsidR="009B26EF" w:rsidRPr="002274BD">
        <w:t>wchodzi w skład Zespołu Szkół nr 8 we Włocławku.</w:t>
      </w:r>
    </w:p>
    <w:p w:rsidR="009B26EF" w:rsidRPr="002274BD" w:rsidRDefault="00E96FFB" w:rsidP="002274BD">
      <w:pPr>
        <w:pStyle w:val="Bezodstpw"/>
      </w:pPr>
      <w:r w:rsidRPr="002274BD">
        <w:t xml:space="preserve">4. </w:t>
      </w:r>
      <w:r w:rsidR="009B26EF" w:rsidRPr="002274BD">
        <w:t>Szkoła Podstawowa je</w:t>
      </w:r>
      <w:r w:rsidR="00031B21" w:rsidRPr="002274BD">
        <w:t>st ośmioletnią szkołą publiczną</w:t>
      </w:r>
      <w:r w:rsidR="009B26EF" w:rsidRPr="002274BD">
        <w:t>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2" w:name="bookmark3"/>
      <w:r w:rsidRPr="002274BD">
        <w:t>§ 2</w:t>
      </w:r>
      <w:bookmarkEnd w:id="2"/>
      <w:r w:rsidR="00727931" w:rsidRPr="002274BD">
        <w:t xml:space="preserve">. </w:t>
      </w:r>
      <w:r w:rsidR="00C91E87" w:rsidRPr="002274BD">
        <w:t>Siedziba s</w:t>
      </w:r>
      <w:r w:rsidRPr="002274BD">
        <w:t>zkoły mieści się we Włocławku przy ulicy Willowej 8.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3" w:name="bookmark4"/>
      <w:r w:rsidRPr="002274BD">
        <w:t>§ 3</w:t>
      </w:r>
      <w:bookmarkEnd w:id="3"/>
      <w:r w:rsidR="00727931" w:rsidRPr="002274BD">
        <w:t xml:space="preserve">. </w:t>
      </w:r>
      <w:r w:rsidR="002F5657" w:rsidRPr="002274BD">
        <w:t>Ustalona nazwa s</w:t>
      </w:r>
      <w:r w:rsidRPr="002274BD">
        <w:t>zkoły jest używana w pełnym brzmi</w:t>
      </w:r>
      <w:r w:rsidR="00C91E87" w:rsidRPr="002274BD">
        <w:t>eniu. Na pieczęciach i pieczątkach</w:t>
      </w:r>
      <w:r w:rsidRPr="002274BD">
        <w:t xml:space="preserve"> może być używany czytelny skrót. Szkoła posiada własną pieczęć i pieczątkę.</w:t>
      </w:r>
    </w:p>
    <w:p w:rsidR="00C91E87" w:rsidRPr="002274BD" w:rsidRDefault="00C91E87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4" w:name="bookmark5"/>
      <w:r w:rsidRPr="002274BD">
        <w:t>§ 4</w:t>
      </w:r>
      <w:bookmarkEnd w:id="4"/>
      <w:r w:rsidR="00727931" w:rsidRPr="002274BD">
        <w:t xml:space="preserve">. </w:t>
      </w:r>
      <w:r w:rsidRPr="002274BD">
        <w:t>1. W celu kształcenia młodzieży uzdolnionej mogą być tworzone klasy o rozszerzonym programie wychowania fizycznego lub rozszerzonych programach przedmiotowych.</w:t>
      </w:r>
    </w:p>
    <w:p w:rsidR="009B26EF" w:rsidRPr="002274BD" w:rsidRDefault="009B26EF" w:rsidP="002274BD">
      <w:pPr>
        <w:pStyle w:val="Bezodstpw"/>
      </w:pPr>
      <w:r w:rsidRPr="002274BD">
        <w:t>2. W</w:t>
      </w:r>
      <w:r w:rsidR="00596F57" w:rsidRPr="002274BD">
        <w:t xml:space="preserve"> s</w:t>
      </w:r>
      <w:r w:rsidRPr="002274BD">
        <w:t>zkole mogą funkcjonować klasy z nauką dwóch języków obcych.</w:t>
      </w:r>
    </w:p>
    <w:p w:rsidR="009B26EF" w:rsidRPr="002274BD" w:rsidRDefault="00596F57" w:rsidP="002274BD">
      <w:pPr>
        <w:pStyle w:val="Bezodstpw"/>
      </w:pPr>
      <w:r w:rsidRPr="002274BD">
        <w:t>3. W s</w:t>
      </w:r>
      <w:r w:rsidR="009B26EF" w:rsidRPr="002274BD">
        <w:t>zkole mogą być realizowane innowacje, autorskie koncepcje przedmiotowo</w:t>
      </w:r>
      <w:r w:rsidR="00C91E87" w:rsidRPr="002274BD">
        <w:t xml:space="preserve"> </w:t>
      </w:r>
      <w:r w:rsidR="009B26EF" w:rsidRPr="002274BD">
        <w:t>-wychowawcze, eksperymenty pedag</w:t>
      </w:r>
      <w:r w:rsidR="00755971" w:rsidRPr="002274BD">
        <w:t>ogiczne, zajęcia dodatkowe i nie</w:t>
      </w:r>
      <w:r w:rsidR="009B26EF" w:rsidRPr="002274BD">
        <w:t>obowiązkowe.</w:t>
      </w:r>
    </w:p>
    <w:p w:rsidR="009B26EF" w:rsidRPr="002274BD" w:rsidRDefault="009B26EF" w:rsidP="002274BD">
      <w:pPr>
        <w:pStyle w:val="Bezodstpw"/>
      </w:pPr>
      <w:r w:rsidRPr="002274BD">
        <w:t>4. Szkoła organizuje naukę religii i/lub etyki na życzenie rodziców/opiekunów prawnych uczniów.</w:t>
      </w:r>
    </w:p>
    <w:p w:rsidR="009B26EF" w:rsidRPr="002274BD" w:rsidRDefault="009B26EF" w:rsidP="002274BD">
      <w:pPr>
        <w:pStyle w:val="Bezodstpw"/>
      </w:pPr>
      <w:r w:rsidRPr="002274BD">
        <w:t>5. W celu zwiększenia bezpieczeństwa uczniów i pracowników w szkole prowadzony jest elektroniczny monitoring wizyjny:</w:t>
      </w:r>
    </w:p>
    <w:p w:rsidR="009B26EF" w:rsidRPr="002274BD" w:rsidRDefault="009B26EF" w:rsidP="002274BD">
      <w:pPr>
        <w:pStyle w:val="Bezodstpw"/>
      </w:pPr>
      <w:r w:rsidRPr="002274BD">
        <w:t>1) kamery monitoringu wizyjnego mogą być umieszczone na zewnątrz i wewnątrz budynku szkolnego,</w:t>
      </w:r>
    </w:p>
    <w:p w:rsidR="009B26EF" w:rsidRPr="002274BD" w:rsidRDefault="009B26EF" w:rsidP="002274BD">
      <w:pPr>
        <w:pStyle w:val="Bezodstpw"/>
      </w:pPr>
      <w:r w:rsidRPr="002274BD">
        <w:t>2) monitoring prowadzony jest nieprzerwanie przez całą dobę,</w:t>
      </w:r>
    </w:p>
    <w:p w:rsidR="009B26EF" w:rsidRPr="002274BD" w:rsidRDefault="009B26EF" w:rsidP="002274BD">
      <w:pPr>
        <w:pStyle w:val="Bezodstpw"/>
      </w:pPr>
      <w:r w:rsidRPr="002274BD">
        <w:lastRenderedPageBreak/>
        <w:t>3) zapis ze wszystkich kamer przechowywany jest na twardym dysku rejestratora,</w:t>
      </w:r>
    </w:p>
    <w:p w:rsidR="009B26EF" w:rsidRPr="002274BD" w:rsidRDefault="009B26EF" w:rsidP="002274BD">
      <w:pPr>
        <w:pStyle w:val="Bezodstpw"/>
      </w:pPr>
      <w:r w:rsidRPr="002274BD">
        <w:t>4) odczytu zapisu rejestratora dokonuje dyrektor szkoły lub osoba przez niego upoważniona,</w:t>
      </w:r>
    </w:p>
    <w:p w:rsidR="00727931" w:rsidRPr="002274BD" w:rsidRDefault="009B26EF" w:rsidP="002274BD">
      <w:pPr>
        <w:pStyle w:val="Bezodstpw"/>
      </w:pPr>
      <w:r w:rsidRPr="002274BD">
        <w:t>5) nagrania zapisane w rejestratorze mogą być użyte wyłącznie w celu wyjaśnienia wykroczeń przeciwko uczniom, pracownikom, innym osobom przebywającym na terenie szkoły lub mieniu szkolnemu.</w:t>
      </w:r>
      <w:bookmarkStart w:id="5" w:name="bookmark6"/>
    </w:p>
    <w:p w:rsidR="00727931" w:rsidRPr="002274BD" w:rsidRDefault="00727931" w:rsidP="002274BD">
      <w:pPr>
        <w:pStyle w:val="Bezodstpw"/>
      </w:pPr>
    </w:p>
    <w:p w:rsidR="00727931" w:rsidRPr="002274BD" w:rsidRDefault="009B26EF" w:rsidP="002274BD">
      <w:pPr>
        <w:pStyle w:val="Bezodstpw"/>
      </w:pPr>
      <w:r w:rsidRPr="002274BD">
        <w:t>§ 5</w:t>
      </w:r>
      <w:bookmarkEnd w:id="5"/>
      <w:r w:rsidR="00727931" w:rsidRPr="002274BD">
        <w:t xml:space="preserve">. </w:t>
      </w:r>
      <w:r w:rsidR="00C91E87" w:rsidRPr="002274BD">
        <w:t>Organem prowadzącym s</w:t>
      </w:r>
      <w:r w:rsidRPr="002274BD">
        <w:t>zkołę jest Gmina Miasto Włocławek, ul. Zielony Rynek 11/13,</w:t>
      </w:r>
      <w:r w:rsidR="002274BD">
        <w:t xml:space="preserve"> </w:t>
      </w:r>
      <w:r w:rsidRPr="002274BD">
        <w:t>87-800 Włocławek.</w:t>
      </w:r>
    </w:p>
    <w:p w:rsidR="00727931" w:rsidRPr="002274BD" w:rsidRDefault="00727931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t>§ 6</w:t>
      </w:r>
      <w:r w:rsidR="00727931" w:rsidRPr="002274BD">
        <w:t xml:space="preserve">. </w:t>
      </w:r>
      <w:r w:rsidRPr="002274BD">
        <w:t>Organem spraw</w:t>
      </w:r>
      <w:r w:rsidR="00C91E87" w:rsidRPr="002274BD">
        <w:t>ującym nadzór pedagogiczny nad s</w:t>
      </w:r>
      <w:r w:rsidRPr="002274BD">
        <w:t>zkołą jest Kujawsko - Pomorski Kurator Oświaty.</w:t>
      </w:r>
    </w:p>
    <w:p w:rsidR="00083199" w:rsidRPr="002274BD" w:rsidRDefault="00083199" w:rsidP="002274BD">
      <w:pPr>
        <w:pStyle w:val="Bezodstpw"/>
      </w:pPr>
    </w:p>
    <w:p w:rsidR="00083199" w:rsidRPr="002274BD" w:rsidRDefault="00083199" w:rsidP="002274BD">
      <w:pPr>
        <w:pStyle w:val="Bezodstpw"/>
      </w:pPr>
      <w:bookmarkStart w:id="6" w:name="bookmark7"/>
      <w:r w:rsidRPr="002274BD">
        <w:t xml:space="preserve">                                                                                                                    </w:t>
      </w:r>
    </w:p>
    <w:p w:rsidR="009B26EF" w:rsidRPr="002274BD" w:rsidRDefault="009B26EF" w:rsidP="002274BD">
      <w:pPr>
        <w:pStyle w:val="Bezodstpw"/>
      </w:pPr>
      <w:r w:rsidRPr="002274BD">
        <w:t>ROZDZIAŁ II</w:t>
      </w:r>
    </w:p>
    <w:p w:rsidR="00083199" w:rsidRPr="002274BD" w:rsidRDefault="00083199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t>C</w:t>
      </w:r>
      <w:bookmarkEnd w:id="6"/>
      <w:r w:rsidR="00F0189D" w:rsidRPr="002274BD">
        <w:t>ele i zadania szkoły</w:t>
      </w:r>
    </w:p>
    <w:p w:rsidR="00083199" w:rsidRPr="002274BD" w:rsidRDefault="00083199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7" w:name="bookmark8"/>
      <w:r w:rsidRPr="002274BD">
        <w:t>§ 7</w:t>
      </w:r>
      <w:bookmarkEnd w:id="7"/>
      <w:r w:rsidR="00727931" w:rsidRPr="002274BD">
        <w:t xml:space="preserve">. </w:t>
      </w:r>
      <w:r w:rsidRPr="002274BD">
        <w:t xml:space="preserve">Szkoła realizuje cele i zadania wynikające z przepisów prawa, a w szczególności: Ustawy Prawo oświatowe, Karty Nauczyciela, Konwencji Praw Dziecka, </w:t>
      </w:r>
      <w:r w:rsidR="00596F57" w:rsidRPr="002274BD">
        <w:t>uwzględniając treści zawarte w p</w:t>
      </w:r>
      <w:r w:rsidRPr="002274BD">
        <w:t>rogrami</w:t>
      </w:r>
      <w:r w:rsidR="00C91E87" w:rsidRPr="002274BD">
        <w:t>e wychowawczo- profilaktycznym s</w:t>
      </w:r>
      <w:r w:rsidRPr="002274BD">
        <w:t>zkoły dostosowanym do potrzeb rozwojowych ucznia oraz potrzeb danego środowiska.</w:t>
      </w:r>
    </w:p>
    <w:p w:rsidR="00C91E87" w:rsidRPr="002274BD" w:rsidRDefault="00C91E87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8" w:name="bookmark9"/>
      <w:r w:rsidRPr="002274BD">
        <w:t>§ 8</w:t>
      </w:r>
      <w:bookmarkEnd w:id="8"/>
      <w:r w:rsidR="00727931" w:rsidRPr="002274BD">
        <w:t xml:space="preserve">. </w:t>
      </w:r>
      <w:r w:rsidR="00C91E87" w:rsidRPr="002274BD">
        <w:t>1. Celem s</w:t>
      </w:r>
      <w:r w:rsidRPr="002274BD">
        <w:t>zkoły jest:</w:t>
      </w:r>
    </w:p>
    <w:p w:rsidR="009B26EF" w:rsidRPr="002274BD" w:rsidRDefault="009B26EF" w:rsidP="002274BD">
      <w:pPr>
        <w:pStyle w:val="Bezodstpw"/>
      </w:pPr>
      <w:r w:rsidRPr="002274BD">
        <w:t>1) zapewnienie uczniom warunków umożliwiających pełny rozwój umysłowy, moralny, emocjonalny i fizyczny w zgodzie z ich indywidualnymi potrzebami rozwojowymi i edukacyjnymi oraz predyspozycjami, możliwościami psychofizycznymi w warunkach poszanowania ich godności osobistej oraz wolności</w:t>
      </w:r>
      <w:r w:rsidR="005F7769" w:rsidRPr="002274BD">
        <w:t xml:space="preserve"> światopoglądowej i wyznaniowej,</w:t>
      </w:r>
    </w:p>
    <w:p w:rsidR="009B26EF" w:rsidRPr="002274BD" w:rsidRDefault="009B26EF" w:rsidP="002274BD">
      <w:pPr>
        <w:pStyle w:val="Bezodstpw"/>
      </w:pPr>
      <w:r w:rsidRPr="002274BD">
        <w:t>2) wprowadzenie uczniów w świat kultury, sztuki i nauki wybranych dyscyplin na poziomie umożliwiającym dalsze kształcenie, zapewnienie uczniom warunków umożliwiających zdobycie wiedzy i umiejętności niezbędnych do u</w:t>
      </w:r>
      <w:r w:rsidR="00C91E87" w:rsidRPr="002274BD">
        <w:t>zyskania świadectwa ukończenia s</w:t>
      </w:r>
      <w:r w:rsidRPr="002274BD">
        <w:t>zkoły or</w:t>
      </w:r>
      <w:r w:rsidR="005F7769" w:rsidRPr="002274BD">
        <w:t>az złożenia egzaminów końcowych,</w:t>
      </w:r>
    </w:p>
    <w:p w:rsidR="009B26EF" w:rsidRPr="002274BD" w:rsidRDefault="009B26EF" w:rsidP="002274BD">
      <w:pPr>
        <w:pStyle w:val="Bezodstpw"/>
      </w:pPr>
      <w:r w:rsidRPr="002274BD">
        <w:t>3) wyposażenie uczniów w wiedzę i umiejętności stoso</w:t>
      </w:r>
      <w:r w:rsidR="005F7769" w:rsidRPr="002274BD">
        <w:t>wnie do ich rozwoju i zdolności,</w:t>
      </w:r>
    </w:p>
    <w:p w:rsidR="009B26EF" w:rsidRPr="002274BD" w:rsidRDefault="009B26EF" w:rsidP="002274BD">
      <w:pPr>
        <w:pStyle w:val="Bezodstpw"/>
      </w:pPr>
      <w:r w:rsidRPr="002274BD">
        <w:t>4) stworzenie uczniom warunków umożliwiających rozwój ich talentów i zainteresowań społecznych</w:t>
      </w:r>
      <w:r w:rsidR="005F7769" w:rsidRPr="002274BD">
        <w:t>, artystycznych oraz sportowych w miarę możliwości szkoły,</w:t>
      </w:r>
    </w:p>
    <w:p w:rsidR="009B26EF" w:rsidRPr="002274BD" w:rsidRDefault="009B26EF" w:rsidP="002274BD">
      <w:pPr>
        <w:pStyle w:val="Bezodstpw"/>
      </w:pPr>
      <w:r w:rsidRPr="002274BD">
        <w:t>5) rozwijanie umiejętności społecznych, dążenie do umacniania w uczniach wiary we własne siły i możliwości o</w:t>
      </w:r>
      <w:r w:rsidR="005F7769" w:rsidRPr="002274BD">
        <w:t>siągnięcia sukcesów oraz do osiągania celów,</w:t>
      </w:r>
    </w:p>
    <w:p w:rsidR="009B26EF" w:rsidRPr="002274BD" w:rsidRDefault="009B26EF" w:rsidP="002274BD">
      <w:pPr>
        <w:pStyle w:val="Bezodstpw"/>
      </w:pPr>
      <w:r w:rsidRPr="002274BD">
        <w:t xml:space="preserve">6) rozwijanie wrażliwości moralnej i estetycznej uczniów, otwartości na </w:t>
      </w:r>
      <w:r w:rsidR="005F7769" w:rsidRPr="002274BD">
        <w:t>poglądy i potrzeby innych ludzi,</w:t>
      </w:r>
    </w:p>
    <w:p w:rsidR="009B26EF" w:rsidRPr="002274BD" w:rsidRDefault="009B26EF" w:rsidP="002274BD">
      <w:pPr>
        <w:pStyle w:val="Bezodstpw"/>
      </w:pPr>
      <w:r w:rsidRPr="002274BD">
        <w:t>7) dążenie do umacniania w uczniach poczucia tożsamości narodowej, kulturowej, hist</w:t>
      </w:r>
      <w:r w:rsidR="005F7769" w:rsidRPr="002274BD">
        <w:t>orycznej, narodowej i etnicznej,</w:t>
      </w:r>
    </w:p>
    <w:p w:rsidR="009B26EF" w:rsidRPr="002274BD" w:rsidRDefault="009B26EF" w:rsidP="002274BD">
      <w:pPr>
        <w:pStyle w:val="Bezodstpw"/>
      </w:pPr>
      <w:r w:rsidRPr="002274BD">
        <w:t xml:space="preserve">8) rozwijanie w uczniach umiejętności poznawania siebie oraz otoczenia rodzinnego, społecznego, kulturowego, technicznego i przyrodniczego </w:t>
      </w:r>
      <w:r w:rsidR="005F7769" w:rsidRPr="002274BD">
        <w:t>dostępnego doświadczeniu ucznia,</w:t>
      </w:r>
    </w:p>
    <w:p w:rsidR="009B26EF" w:rsidRPr="002274BD" w:rsidRDefault="009B26EF" w:rsidP="002274BD">
      <w:pPr>
        <w:pStyle w:val="Bezodstpw"/>
      </w:pPr>
      <w:r w:rsidRPr="002274BD">
        <w:lastRenderedPageBreak/>
        <w:t>9) kształtowanie u uczniów postaw przedsiębiorczości i kreatywności</w:t>
      </w:r>
      <w:r w:rsidR="00E22E58" w:rsidRPr="002274BD">
        <w:t>,</w:t>
      </w:r>
      <w:r w:rsidRPr="002274BD">
        <w:t xml:space="preserve"> sprzyjających aktywnemu uczestnictwu w życiu gospodarczym, w tym poprzez stosowanie w procesie kształcenia innowacyjnych rozwiązań programowych, organizacyjnych lub metodycznych</w:t>
      </w:r>
      <w:r w:rsidR="005F7769" w:rsidRPr="002274BD">
        <w:t>,</w:t>
      </w:r>
    </w:p>
    <w:p w:rsidR="009B26EF" w:rsidRPr="002274BD" w:rsidRDefault="009B26EF" w:rsidP="002274BD">
      <w:pPr>
        <w:pStyle w:val="Bezodstpw"/>
      </w:pPr>
      <w:r w:rsidRPr="002274BD">
        <w:t>10) rozbudzanie potrzeb korzystania z dzieł myśli ludzkiej i dóbr kultury, rozwijanie wrażliwości estetycznej oraz zdolności twórczego myślenia, zachęc</w:t>
      </w:r>
      <w:r w:rsidR="005F7769" w:rsidRPr="002274BD">
        <w:t>anie uczniów do samokształcenia,</w:t>
      </w:r>
    </w:p>
    <w:p w:rsidR="009B26EF" w:rsidRPr="002274BD" w:rsidRDefault="009B26EF" w:rsidP="002274BD">
      <w:pPr>
        <w:pStyle w:val="Bezodstpw"/>
      </w:pPr>
      <w:r w:rsidRPr="002274BD">
        <w:t>11) ułatwianie rozumienia i poznawania samego siebie, znajdowania swego miejsca                  w społeczeństwie, przyjmowania odpow</w:t>
      </w:r>
      <w:r w:rsidR="005F7769" w:rsidRPr="002274BD">
        <w:t>iedzialności za siebie i innych,</w:t>
      </w:r>
    </w:p>
    <w:p w:rsidR="009B26EF" w:rsidRPr="002274BD" w:rsidRDefault="009B26EF" w:rsidP="002274BD">
      <w:pPr>
        <w:pStyle w:val="Bezodstpw"/>
      </w:pPr>
      <w:r w:rsidRPr="002274BD">
        <w:t>12) kształtowanie racjonalnego podejścia do problemów życiowych i</w:t>
      </w:r>
      <w:r w:rsidR="005F7769" w:rsidRPr="002274BD">
        <w:t xml:space="preserve"> umiejętności ich rozwiązywania,</w:t>
      </w:r>
    </w:p>
    <w:p w:rsidR="009B26EF" w:rsidRPr="002274BD" w:rsidRDefault="009B26EF" w:rsidP="002274BD">
      <w:pPr>
        <w:pStyle w:val="Bezodstpw"/>
      </w:pPr>
      <w:r w:rsidRPr="002274BD">
        <w:t>13) kształtowanie u uczniów postaw sprzyjających ich dalszemu rozwojowi indywidualnemu i społecznemu, takich jak:</w:t>
      </w:r>
    </w:p>
    <w:p w:rsidR="009B26EF" w:rsidRPr="002274BD" w:rsidRDefault="00C91E87" w:rsidP="002274BD">
      <w:pPr>
        <w:pStyle w:val="Bezodstpw"/>
      </w:pPr>
      <w:r w:rsidRPr="002274BD">
        <w:t>a</w:t>
      </w:r>
      <w:r w:rsidR="00E16296" w:rsidRPr="002274BD">
        <w:t xml:space="preserve">) </w:t>
      </w:r>
      <w:r w:rsidR="009B26EF" w:rsidRPr="002274BD">
        <w:t>uczciwość, wiarygodność, odpowiedzialność, wytrwałość,</w:t>
      </w:r>
    </w:p>
    <w:p w:rsidR="009B26EF" w:rsidRPr="002274BD" w:rsidRDefault="009B26EF" w:rsidP="002274BD">
      <w:pPr>
        <w:pStyle w:val="Bezodstpw"/>
      </w:pPr>
      <w:r w:rsidRPr="002274BD">
        <w:t>poczucie własnej wartości, szacunek dla innych ludzi,</w:t>
      </w:r>
    </w:p>
    <w:p w:rsidR="009B26EF" w:rsidRPr="002274BD" w:rsidRDefault="00E16296" w:rsidP="002274BD">
      <w:pPr>
        <w:pStyle w:val="Bezodstpw"/>
      </w:pPr>
      <w:r w:rsidRPr="002274BD">
        <w:t xml:space="preserve">c) </w:t>
      </w:r>
      <w:r w:rsidR="009B26EF" w:rsidRPr="002274BD">
        <w:t>ciekawość poznawcza, kreatywność, przedsiębiorczość,</w:t>
      </w:r>
    </w:p>
    <w:p w:rsidR="009B26EF" w:rsidRPr="002274BD" w:rsidRDefault="00E16296" w:rsidP="002274BD">
      <w:pPr>
        <w:pStyle w:val="Bezodstpw"/>
      </w:pPr>
      <w:r w:rsidRPr="002274BD">
        <w:t xml:space="preserve">d) </w:t>
      </w:r>
      <w:r w:rsidR="009B26EF" w:rsidRPr="002274BD">
        <w:t>kultura osobista, gotowość do uczestnictwa w kulturze,</w:t>
      </w:r>
    </w:p>
    <w:p w:rsidR="009B26EF" w:rsidRPr="002274BD" w:rsidRDefault="00E16296" w:rsidP="002274BD">
      <w:pPr>
        <w:pStyle w:val="Bezodstpw"/>
      </w:pPr>
      <w:r w:rsidRPr="002274BD">
        <w:t xml:space="preserve">e) </w:t>
      </w:r>
      <w:r w:rsidR="005F7769" w:rsidRPr="002274BD">
        <w:t>podejmowanie</w:t>
      </w:r>
      <w:r w:rsidR="009B26EF" w:rsidRPr="002274BD">
        <w:t xml:space="preserve"> ini</w:t>
      </w:r>
      <w:r w:rsidR="005F7769" w:rsidRPr="002274BD">
        <w:t>cjatyw oraz do pracy zespołowej,</w:t>
      </w:r>
    </w:p>
    <w:p w:rsidR="009B26EF" w:rsidRPr="002274BD" w:rsidRDefault="00E16296" w:rsidP="002274BD">
      <w:pPr>
        <w:pStyle w:val="Bezodstpw"/>
      </w:pPr>
      <w:r w:rsidRPr="002274BD">
        <w:t xml:space="preserve">f) </w:t>
      </w:r>
      <w:r w:rsidR="009B26EF" w:rsidRPr="002274BD">
        <w:t xml:space="preserve">postawy obywatelskiej, postawy poszanowania tradycji i kultury </w:t>
      </w:r>
      <w:r w:rsidR="005F7769" w:rsidRPr="002274BD">
        <w:t>własnego narodu, a także</w:t>
      </w:r>
      <w:r w:rsidR="009B26EF" w:rsidRPr="002274BD">
        <w:t xml:space="preserve"> poszanowania dla innych kultur i tradycji.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9" w:name="bookmark10"/>
      <w:r w:rsidRPr="002274BD">
        <w:t>§ 9</w:t>
      </w:r>
      <w:bookmarkEnd w:id="9"/>
      <w:r w:rsidR="00727931" w:rsidRPr="002274BD">
        <w:t xml:space="preserve">. </w:t>
      </w:r>
      <w:r w:rsidR="002F5657" w:rsidRPr="002274BD">
        <w:t>Zadaniem s</w:t>
      </w:r>
      <w:r w:rsidRPr="002274BD">
        <w:t>zkoły jest:</w:t>
      </w:r>
    </w:p>
    <w:p w:rsidR="009B26EF" w:rsidRPr="002274BD" w:rsidRDefault="00E16296" w:rsidP="002274BD">
      <w:pPr>
        <w:pStyle w:val="Bezodstpw"/>
      </w:pPr>
      <w:r w:rsidRPr="002274BD">
        <w:t>1. Z</w:t>
      </w:r>
      <w:r w:rsidR="009B26EF" w:rsidRPr="002274BD">
        <w:t>apewnienie opieki i wspomagania w rozwoju dziecka w przyjaznym, bezpiecznym                 i zdrowym środowi</w:t>
      </w:r>
      <w:r w:rsidRPr="002274BD">
        <w:t>sku, w poczuciu więzi z rodziną.</w:t>
      </w:r>
    </w:p>
    <w:p w:rsidR="009B26EF" w:rsidRPr="002274BD" w:rsidRDefault="009B26EF" w:rsidP="002274BD">
      <w:pPr>
        <w:pStyle w:val="Bezodstpw"/>
      </w:pPr>
      <w:r w:rsidRPr="002274BD">
        <w:t xml:space="preserve">2. </w:t>
      </w:r>
      <w:r w:rsidR="00E16296" w:rsidRPr="002274BD">
        <w:t>U</w:t>
      </w:r>
      <w:r w:rsidRPr="002274BD">
        <w:t>względnianie indywidualnych potrzeb dziecka, tro</w:t>
      </w:r>
      <w:r w:rsidR="00E16296" w:rsidRPr="002274BD">
        <w:t>ska o zapewnienie równych szans.</w:t>
      </w:r>
    </w:p>
    <w:p w:rsidR="009B26EF" w:rsidRPr="002274BD" w:rsidRDefault="009B26EF" w:rsidP="002274BD">
      <w:pPr>
        <w:pStyle w:val="Bezodstpw"/>
      </w:pPr>
      <w:r w:rsidRPr="002274BD">
        <w:t xml:space="preserve">3. </w:t>
      </w:r>
      <w:r w:rsidR="00E16296" w:rsidRPr="002274BD">
        <w:t>D</w:t>
      </w:r>
      <w:r w:rsidRPr="002274BD">
        <w:t>ostosowanie treści, metod i organizacji nauczania do psyc</w:t>
      </w:r>
      <w:r w:rsidR="00E16296" w:rsidRPr="002274BD">
        <w:t>hofizycznych możliwości uczniów.</w:t>
      </w:r>
    </w:p>
    <w:p w:rsidR="009B26EF" w:rsidRPr="002274BD" w:rsidRDefault="009B26EF" w:rsidP="002274BD">
      <w:pPr>
        <w:pStyle w:val="Bezodstpw"/>
      </w:pPr>
      <w:r w:rsidRPr="002274BD">
        <w:t xml:space="preserve">4. </w:t>
      </w:r>
      <w:r w:rsidR="00E16296" w:rsidRPr="002274BD">
        <w:t>S</w:t>
      </w:r>
      <w:r w:rsidRPr="002274BD">
        <w:t>twarzanie warunków do rozwijania samodzielności, obowiązkowości, podejmowania odpowiedzialności z</w:t>
      </w:r>
      <w:r w:rsidR="00E16296" w:rsidRPr="002274BD">
        <w:t>a siebie i najbliższe otoczenie.</w:t>
      </w:r>
    </w:p>
    <w:p w:rsidR="009B26EF" w:rsidRPr="002274BD" w:rsidRDefault="009B26EF" w:rsidP="002274BD">
      <w:pPr>
        <w:pStyle w:val="Bezodstpw"/>
      </w:pPr>
      <w:r w:rsidRPr="002274BD">
        <w:t xml:space="preserve">5. </w:t>
      </w:r>
      <w:r w:rsidR="00E16296" w:rsidRPr="002274BD">
        <w:t>S</w:t>
      </w:r>
      <w:r w:rsidRPr="002274BD">
        <w:t>twarzanie warunków do indywidualnego i grupowego d</w:t>
      </w:r>
      <w:r w:rsidR="00E16296" w:rsidRPr="002274BD">
        <w:t>ziałania na rzecz innych dzieci.</w:t>
      </w:r>
    </w:p>
    <w:p w:rsidR="009B26EF" w:rsidRPr="002274BD" w:rsidRDefault="009B26EF" w:rsidP="002274BD">
      <w:pPr>
        <w:pStyle w:val="Bezodstpw"/>
      </w:pPr>
      <w:r w:rsidRPr="002274BD">
        <w:t xml:space="preserve">6. </w:t>
      </w:r>
      <w:r w:rsidR="00E16296" w:rsidRPr="002274BD">
        <w:t>S</w:t>
      </w:r>
      <w:r w:rsidRPr="002274BD">
        <w:t xml:space="preserve">twarzanie warunków do rozwoju wyobraźni, fantazji oraz ekspresji plastycznej, muzycznej </w:t>
      </w:r>
      <w:r w:rsidR="00E16296" w:rsidRPr="002274BD">
        <w:t>i ruchowej.</w:t>
      </w:r>
    </w:p>
    <w:p w:rsidR="009B26EF" w:rsidRPr="002274BD" w:rsidRDefault="00E16296" w:rsidP="002274BD">
      <w:pPr>
        <w:pStyle w:val="Bezodstpw"/>
      </w:pPr>
      <w:r w:rsidRPr="002274BD">
        <w:t>7.</w:t>
      </w:r>
      <w:r w:rsidR="00596F57" w:rsidRPr="002274BD">
        <w:t xml:space="preserve"> </w:t>
      </w:r>
      <w:r w:rsidRPr="002274BD">
        <w:t>I</w:t>
      </w:r>
      <w:r w:rsidR="009B26EF" w:rsidRPr="002274BD">
        <w:t>nspirowanie aktywności badawczej</w:t>
      </w:r>
      <w:r w:rsidRPr="002274BD">
        <w:t xml:space="preserve"> oraz wyrażania myśli i przeżyć.</w:t>
      </w:r>
    </w:p>
    <w:p w:rsidR="009B26EF" w:rsidRPr="002274BD" w:rsidRDefault="009B26EF" w:rsidP="002274BD">
      <w:pPr>
        <w:pStyle w:val="Bezodstpw"/>
      </w:pPr>
      <w:r w:rsidRPr="002274BD">
        <w:t xml:space="preserve">8. </w:t>
      </w:r>
      <w:r w:rsidR="00E16296" w:rsidRPr="002274BD">
        <w:t>Z</w:t>
      </w:r>
      <w:r w:rsidRPr="002274BD">
        <w:t>apewnienie warunków do harmonijnego rozwoju fizycznego i psychiczne</w:t>
      </w:r>
      <w:r w:rsidR="00E16296" w:rsidRPr="002274BD">
        <w:t>go oraz zachowań prozdrowotnych.</w:t>
      </w:r>
    </w:p>
    <w:p w:rsidR="009B26EF" w:rsidRPr="002274BD" w:rsidRDefault="009B26EF" w:rsidP="002274BD">
      <w:pPr>
        <w:pStyle w:val="Bezodstpw"/>
      </w:pPr>
      <w:r w:rsidRPr="002274BD">
        <w:t xml:space="preserve">9. </w:t>
      </w:r>
      <w:r w:rsidR="00E16296" w:rsidRPr="002274BD">
        <w:t>U</w:t>
      </w:r>
      <w:r w:rsidRPr="002274BD">
        <w:t xml:space="preserve">powszechnianie wśród młodzieży wiedzy o </w:t>
      </w:r>
      <w:r w:rsidR="00E16296" w:rsidRPr="002274BD">
        <w:t>zasadach zrównoważonego rozwoju.</w:t>
      </w:r>
    </w:p>
    <w:p w:rsidR="009B26EF" w:rsidRPr="002274BD" w:rsidRDefault="009B26EF" w:rsidP="002274BD">
      <w:pPr>
        <w:pStyle w:val="Bezodstpw"/>
      </w:pPr>
      <w:r w:rsidRPr="002274BD">
        <w:t xml:space="preserve">10. </w:t>
      </w:r>
      <w:r w:rsidR="00E16296" w:rsidRPr="002274BD">
        <w:t>S</w:t>
      </w:r>
      <w:r w:rsidRPr="002274BD">
        <w:t>tworzenie uczniom warunków do nabywania i u</w:t>
      </w:r>
      <w:r w:rsidR="00E16296" w:rsidRPr="002274BD">
        <w:t>trwalania wiedzy i umiejętności.</w:t>
      </w:r>
    </w:p>
    <w:p w:rsidR="009B26EF" w:rsidRPr="002274BD" w:rsidRDefault="009B26EF" w:rsidP="002274BD">
      <w:pPr>
        <w:pStyle w:val="Bezodstpw"/>
      </w:pPr>
      <w:r w:rsidRPr="002274BD">
        <w:t xml:space="preserve">11. </w:t>
      </w:r>
      <w:r w:rsidR="00E16296" w:rsidRPr="002274BD">
        <w:t>K</w:t>
      </w:r>
      <w:r w:rsidRPr="002274BD">
        <w:t>ształtowanie patriotyzmu oraz postaw</w:t>
      </w:r>
      <w:r w:rsidR="00E16296" w:rsidRPr="002274BD">
        <w:t>y dociekliwości i refleksyjności.</w:t>
      </w:r>
    </w:p>
    <w:p w:rsidR="009B26EF" w:rsidRPr="002274BD" w:rsidRDefault="00E16296" w:rsidP="002274BD">
      <w:pPr>
        <w:pStyle w:val="Bezodstpw"/>
      </w:pPr>
      <w:r w:rsidRPr="002274BD">
        <w:t>12.K</w:t>
      </w:r>
      <w:r w:rsidR="009B26EF" w:rsidRPr="002274BD">
        <w:t>ształtowanie u uczniów postaw przedsiębiorczości sprzyjających aktywnemu uc</w:t>
      </w:r>
      <w:r w:rsidRPr="002274BD">
        <w:t>zestnictwu w życiu gospodarczym.</w:t>
      </w:r>
    </w:p>
    <w:p w:rsidR="009B26EF" w:rsidRPr="002274BD" w:rsidRDefault="009B26EF" w:rsidP="002274BD">
      <w:pPr>
        <w:pStyle w:val="Bezodstpw"/>
      </w:pPr>
      <w:r w:rsidRPr="002274BD">
        <w:t xml:space="preserve">13. </w:t>
      </w:r>
      <w:r w:rsidR="00E16296" w:rsidRPr="002274BD">
        <w:t>S</w:t>
      </w:r>
      <w:r w:rsidRPr="002274BD">
        <w:t xml:space="preserve">ystematyczne diagnozowanie zagrożeń związanych z uzależnieniami, przemocą, agresją i zapobieganie tym zjawiskom, podejmowanie działań z uczniami, u których zespół zjawisk psychicznych i oddziaływań środowiskowych stwarza wysokie prawdopodobieństwo powstania uzależnień; prowadzenie edukacji prozdrowotnej, promowanie zdrowia psychicznego; współdziałanie z poradniami psychologiczno - </w:t>
      </w:r>
      <w:r w:rsidRPr="002274BD">
        <w:lastRenderedPageBreak/>
        <w:t>pedagogicznymi i poradniami zdrowia psychicznego lub innymi poradniami specjalisty</w:t>
      </w:r>
      <w:r w:rsidR="00E16296" w:rsidRPr="002274BD">
        <w:t>cznymi, także z policją i sądem.</w:t>
      </w:r>
    </w:p>
    <w:p w:rsidR="009B26EF" w:rsidRPr="002274BD" w:rsidRDefault="009B26EF" w:rsidP="002274BD">
      <w:pPr>
        <w:pStyle w:val="Bezodstpw"/>
      </w:pPr>
      <w:r w:rsidRPr="002274BD">
        <w:t xml:space="preserve">14. </w:t>
      </w:r>
      <w:r w:rsidR="00E16296" w:rsidRPr="002274BD">
        <w:t>U</w:t>
      </w:r>
      <w:r w:rsidRPr="002274BD">
        <w:t>powszechnianie wśród młodzieży wiedzy o bezpieczeństwie oraz kształtowanie właściwych postaw wobec zag</w:t>
      </w:r>
      <w:r w:rsidR="00E16296" w:rsidRPr="002274BD">
        <w:t>rożeń i sytuacji nadzwyczajnych.</w:t>
      </w:r>
    </w:p>
    <w:p w:rsidR="009B26EF" w:rsidRPr="002274BD" w:rsidRDefault="009B26EF" w:rsidP="002274BD">
      <w:pPr>
        <w:pStyle w:val="Bezodstpw"/>
      </w:pPr>
      <w:r w:rsidRPr="002274BD">
        <w:t xml:space="preserve">15. </w:t>
      </w:r>
      <w:r w:rsidR="00E16296" w:rsidRPr="002274BD">
        <w:t>W</w:t>
      </w:r>
      <w:r w:rsidRPr="002274BD">
        <w:t xml:space="preserve">spółdziałanie z rodzicami, rodziną i wspomaganie </w:t>
      </w:r>
      <w:r w:rsidR="00E16296" w:rsidRPr="002274BD">
        <w:t>wychowawczej roli rodziny.</w:t>
      </w:r>
    </w:p>
    <w:p w:rsidR="009B26EF" w:rsidRPr="002274BD" w:rsidRDefault="009B26EF" w:rsidP="002274BD">
      <w:pPr>
        <w:pStyle w:val="Bezodstpw"/>
      </w:pPr>
      <w:r w:rsidRPr="002274BD">
        <w:t xml:space="preserve">16. </w:t>
      </w:r>
      <w:r w:rsidR="00E16296" w:rsidRPr="002274BD">
        <w:t>R</w:t>
      </w:r>
      <w:r w:rsidRPr="002274BD">
        <w:t xml:space="preserve">ealizacja zadań </w:t>
      </w:r>
      <w:r w:rsidR="00596F57" w:rsidRPr="002274BD">
        <w:t>p</w:t>
      </w:r>
      <w:r w:rsidRPr="002274BD">
        <w:t>rogram</w:t>
      </w:r>
      <w:r w:rsidR="00E16296" w:rsidRPr="002274BD">
        <w:t>u wychowawczo</w:t>
      </w:r>
      <w:r w:rsidR="00596F57" w:rsidRPr="002274BD">
        <w:t xml:space="preserve"> </w:t>
      </w:r>
      <w:r w:rsidR="00E16296" w:rsidRPr="002274BD">
        <w:t>-</w:t>
      </w:r>
      <w:r w:rsidR="00596F57" w:rsidRPr="002274BD">
        <w:t xml:space="preserve"> </w:t>
      </w:r>
      <w:r w:rsidR="00E16296" w:rsidRPr="002274BD">
        <w:t>profilaktycznego szkoły.</w:t>
      </w:r>
    </w:p>
    <w:p w:rsidR="009B26EF" w:rsidRPr="002274BD" w:rsidRDefault="009B26EF" w:rsidP="002274BD">
      <w:pPr>
        <w:pStyle w:val="Bezodstpw"/>
      </w:pPr>
      <w:r w:rsidRPr="002274BD">
        <w:t xml:space="preserve">17. </w:t>
      </w:r>
      <w:r w:rsidR="00E16296" w:rsidRPr="002274BD">
        <w:t>P</w:t>
      </w:r>
      <w:r w:rsidRPr="002274BD">
        <w:t>odejmowanie odpowie</w:t>
      </w:r>
      <w:r w:rsidR="00596F57" w:rsidRPr="002274BD">
        <w:t>dnich kroków w celu zapobiegania</w:t>
      </w:r>
      <w:r w:rsidRPr="002274BD">
        <w:t xml:space="preserve"> wszelkiej dyskryminacji.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t>§ 10</w:t>
      </w:r>
      <w:r w:rsidR="00727931" w:rsidRPr="002274BD">
        <w:t xml:space="preserve">. </w:t>
      </w:r>
      <w:r w:rsidRPr="002274BD">
        <w:t>Szkoła realizuje zadania opiekuńcze odpowiednio do wieku uczniów i potrzeb środowiskowych z u</w:t>
      </w:r>
      <w:r w:rsidR="00E16296" w:rsidRPr="002274BD">
        <w:t>względnieniem obowiązujących w s</w:t>
      </w:r>
      <w:r w:rsidRPr="002274BD">
        <w:t>zkole ogólnych prze</w:t>
      </w:r>
      <w:r w:rsidR="00E22E58" w:rsidRPr="002274BD">
        <w:t>pisów bezpieczeństwa i higieny,</w:t>
      </w:r>
      <w:r w:rsidR="00727931" w:rsidRPr="002274BD">
        <w:t xml:space="preserve"> </w:t>
      </w:r>
      <w:r w:rsidRPr="002274BD">
        <w:t>a w szczególności:</w:t>
      </w:r>
    </w:p>
    <w:p w:rsidR="009B26EF" w:rsidRPr="002274BD" w:rsidRDefault="009B26EF" w:rsidP="002274BD">
      <w:pPr>
        <w:pStyle w:val="Bezodstpw"/>
      </w:pPr>
      <w:r w:rsidRPr="002274BD">
        <w:t>1) zapewnia uczniom (oraz pracownikom) bezpieczne i higieniczne warunki pracy i nauki w czasie pobytu w szkole, jak również podczas zajęć obowiązkowych i nieobowiązkowych organizowanyc</w:t>
      </w:r>
      <w:r w:rsidR="00E16296" w:rsidRPr="002274BD">
        <w:t>h przez s</w:t>
      </w:r>
      <w:r w:rsidRPr="002274BD">
        <w:t>zkołę poza jej terenem,</w:t>
      </w:r>
    </w:p>
    <w:p w:rsidR="009B26EF" w:rsidRPr="002274BD" w:rsidRDefault="009B26EF" w:rsidP="002274BD">
      <w:pPr>
        <w:pStyle w:val="Bezodstpw"/>
      </w:pPr>
      <w:r w:rsidRPr="002274BD">
        <w:t xml:space="preserve">2) organizuje zajęcia obowiązkowe, nieobowiązkowe, pozalekcyjne zgodne </w:t>
      </w:r>
      <w:r w:rsidR="002A0925" w:rsidRPr="002274BD">
        <w:t xml:space="preserve">                            </w:t>
      </w:r>
      <w:r w:rsidRPr="002274BD">
        <w:t>z obowiązującymi w tym zakresie przepisami, za przestrzeganie których odpowiedzialny jest nauczyciel organizujący i przeprowadzający zajęcia,</w:t>
      </w:r>
    </w:p>
    <w:p w:rsidR="009B26EF" w:rsidRPr="002274BD" w:rsidRDefault="009B26EF" w:rsidP="002274BD">
      <w:pPr>
        <w:pStyle w:val="Bezodstpw"/>
      </w:pPr>
      <w:r w:rsidRPr="002274BD">
        <w:t>3) umożliwia uczniom podtrzymywania poczucia tożsamości narodowej, etnicznej, językowej   i religijnej, a w szczególności wpajanie zasad poszanowa</w:t>
      </w:r>
      <w:r w:rsidR="005F7769" w:rsidRPr="002274BD">
        <w:t>nia</w:t>
      </w:r>
      <w:r w:rsidRPr="002274BD">
        <w:t xml:space="preserve"> polskiego dziedzictwa kulturowego przy jednoczesnym otwarciu na </w:t>
      </w:r>
      <w:r w:rsidR="00E16296" w:rsidRPr="002274BD">
        <w:t>wartości kultur Europy i ś</w:t>
      </w:r>
      <w:r w:rsidRPr="002274BD">
        <w:t>wiata,</w:t>
      </w:r>
    </w:p>
    <w:p w:rsidR="009B26EF" w:rsidRPr="002274BD" w:rsidRDefault="009B26EF" w:rsidP="002274BD">
      <w:pPr>
        <w:pStyle w:val="Bezodstpw"/>
      </w:pPr>
      <w:r w:rsidRPr="002274BD">
        <w:t xml:space="preserve">4) zapewnia zgodnie z obowiązującymi przepisami opiekę nad uczniami </w:t>
      </w:r>
      <w:r w:rsidR="00E16296" w:rsidRPr="002274BD">
        <w:t>w trakcie organizowanych przez s</w:t>
      </w:r>
      <w:r w:rsidRPr="002274BD">
        <w:t>zkołę wycieczek, imprez sportowych, turystycznych i innych zajęć poza terenem placówki poprzez zobowiązanie nauczycieli lub innych organizatorów do przestrzegania stosownych przep</w:t>
      </w:r>
      <w:r w:rsidR="00E16296" w:rsidRPr="002274BD">
        <w:t>isów oraz przedkładania dyrektorowi</w:t>
      </w:r>
      <w:r w:rsidRPr="002274BD">
        <w:t xml:space="preserve"> szkoły na 7 dni przed planowanymi zajęciami poza Włocławkiem dokumentacji zawierającej: zgłoszenie i program impre</w:t>
      </w:r>
      <w:r w:rsidR="005F7769" w:rsidRPr="002274BD">
        <w:t>zy</w:t>
      </w:r>
      <w:r w:rsidRPr="002274BD">
        <w:t xml:space="preserve"> oraz listę uczestników, co jest niezbędne do uzyskania zgody na odbycie zajęć,</w:t>
      </w:r>
    </w:p>
    <w:p w:rsidR="009B26EF" w:rsidRPr="002274BD" w:rsidRDefault="009B26EF" w:rsidP="002274BD">
      <w:pPr>
        <w:pStyle w:val="Bezodstpw"/>
      </w:pPr>
      <w:r w:rsidRPr="002274BD">
        <w:t>5) o</w:t>
      </w:r>
      <w:r w:rsidR="00E16296" w:rsidRPr="002274BD">
        <w:t>rganizuje dyżury nauczycieli w s</w:t>
      </w:r>
      <w:r w:rsidRPr="002274BD">
        <w:t>zkole oraz na posesji szkolnej zgodnie z wewnętrznymi procedurami,</w:t>
      </w:r>
    </w:p>
    <w:p w:rsidR="009B26EF" w:rsidRPr="002274BD" w:rsidRDefault="009B26EF" w:rsidP="002274BD">
      <w:pPr>
        <w:pStyle w:val="Bezodstpw"/>
      </w:pPr>
      <w:r w:rsidRPr="002274BD">
        <w:t>6) umożliwia pełen</w:t>
      </w:r>
      <w:r w:rsidR="00E16296" w:rsidRPr="002274BD">
        <w:t xml:space="preserve"> rozwój</w:t>
      </w:r>
      <w:r w:rsidRPr="002274BD">
        <w:t xml:space="preserve"> osobowości uczniów poprzez czytelnictwo książek i czasopism w bibliotece szkolnej, udział w spektaklach teatralnych, seansach filmowych, a zainteresowań sportowych poprzez uczestnictwo w różnorodnych zajęciach sportowych prowadzonych w sali gimnastycznej lub innych obiektach sportowych,</w:t>
      </w:r>
    </w:p>
    <w:p w:rsidR="009B26EF" w:rsidRPr="002274BD" w:rsidRDefault="009B26EF" w:rsidP="002274BD">
      <w:pPr>
        <w:pStyle w:val="Bezodstpw"/>
      </w:pPr>
      <w:r w:rsidRPr="002274BD">
        <w:t>7) dba o bezpieczeństwo uczniów i chroni ich życie również poprzez:</w:t>
      </w:r>
    </w:p>
    <w:p w:rsidR="009B26EF" w:rsidRPr="002274BD" w:rsidRDefault="00E16296" w:rsidP="002274BD">
      <w:pPr>
        <w:pStyle w:val="Bezodstpw"/>
      </w:pPr>
      <w:r w:rsidRPr="002274BD">
        <w:t xml:space="preserve">a) </w:t>
      </w:r>
      <w:r w:rsidR="009B26EF" w:rsidRPr="002274BD">
        <w:t>zapoznanie uczniów z zasadami bezpieczeństwa i higieny pracy na zajęciach przedmiotowych, godzinach z wychowawcami oraz apelach,</w:t>
      </w:r>
    </w:p>
    <w:p w:rsidR="009B26EF" w:rsidRPr="002274BD" w:rsidRDefault="00E16296" w:rsidP="002274BD">
      <w:pPr>
        <w:pStyle w:val="Bezodstpw"/>
      </w:pPr>
      <w:r w:rsidRPr="002274BD">
        <w:t xml:space="preserve">b) </w:t>
      </w:r>
      <w:r w:rsidR="009B26EF" w:rsidRPr="002274BD">
        <w:t>zawiadamianie rodziców i pracowników o problemach zdrowotnych dziecka zgodnie z wewnętrznymi procedurami,</w:t>
      </w:r>
    </w:p>
    <w:p w:rsidR="009B26EF" w:rsidRPr="002274BD" w:rsidRDefault="00E16296" w:rsidP="002274BD">
      <w:pPr>
        <w:pStyle w:val="Bezodstpw"/>
      </w:pPr>
      <w:r w:rsidRPr="002274BD">
        <w:t xml:space="preserve">c) </w:t>
      </w:r>
      <w:r w:rsidR="009B26EF" w:rsidRPr="002274BD">
        <w:t>udzielanie pomocy uczniom w nagłych sytuacjach zgodnie z wewnętrznymi procedurami,</w:t>
      </w:r>
    </w:p>
    <w:p w:rsidR="009B26EF" w:rsidRPr="002274BD" w:rsidRDefault="00E16296" w:rsidP="002274BD">
      <w:pPr>
        <w:pStyle w:val="Bezodstpw"/>
      </w:pPr>
      <w:r w:rsidRPr="002274BD">
        <w:t xml:space="preserve">d) </w:t>
      </w:r>
      <w:r w:rsidR="009B26EF" w:rsidRPr="002274BD">
        <w:t>szkolenie pracowników szkoły w zakresie bhp,</w:t>
      </w:r>
    </w:p>
    <w:p w:rsidR="009B26EF" w:rsidRPr="002274BD" w:rsidRDefault="00E16296" w:rsidP="002274BD">
      <w:pPr>
        <w:pStyle w:val="Bezodstpw"/>
      </w:pPr>
      <w:r w:rsidRPr="002274BD">
        <w:t xml:space="preserve">e) </w:t>
      </w:r>
      <w:r w:rsidR="009B26EF" w:rsidRPr="002274BD">
        <w:t>racjonalne planowanie zajęć dydaktyczno</w:t>
      </w:r>
      <w:r w:rsidRPr="002274BD">
        <w:t xml:space="preserve"> </w:t>
      </w:r>
      <w:r w:rsidR="009B26EF" w:rsidRPr="002274BD">
        <w:t>-</w:t>
      </w:r>
      <w:r w:rsidRPr="002274BD">
        <w:t xml:space="preserve"> </w:t>
      </w:r>
      <w:r w:rsidR="009B26EF" w:rsidRPr="002274BD">
        <w:t>wychowawczych,</w:t>
      </w:r>
    </w:p>
    <w:p w:rsidR="009B26EF" w:rsidRPr="002274BD" w:rsidRDefault="00E16296" w:rsidP="002274BD">
      <w:pPr>
        <w:pStyle w:val="Bezodstpw"/>
      </w:pPr>
      <w:r w:rsidRPr="002274BD">
        <w:t xml:space="preserve">f) </w:t>
      </w:r>
      <w:r w:rsidR="009B26EF" w:rsidRPr="002274BD">
        <w:t>dostosowanie sprzętu szkolnego i warunków pracy uczniów do ich wzrostu i rodzaju pracy,</w:t>
      </w:r>
    </w:p>
    <w:p w:rsidR="009B26EF" w:rsidRPr="002274BD" w:rsidRDefault="00E16296" w:rsidP="002274BD">
      <w:pPr>
        <w:pStyle w:val="Bezodstpw"/>
      </w:pPr>
      <w:r w:rsidRPr="002274BD">
        <w:lastRenderedPageBreak/>
        <w:t xml:space="preserve">g) </w:t>
      </w:r>
      <w:r w:rsidR="009B26EF" w:rsidRPr="002274BD">
        <w:t>w miarę możliwości opiekę</w:t>
      </w:r>
      <w:r w:rsidRPr="002274BD">
        <w:t xml:space="preserve"> pielęgniarską</w:t>
      </w:r>
      <w:r w:rsidR="009B26EF" w:rsidRPr="002274BD">
        <w:t>.</w:t>
      </w:r>
    </w:p>
    <w:p w:rsidR="00E16296" w:rsidRPr="002274BD" w:rsidRDefault="00E1629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10" w:name="bookmark11"/>
      <w:r w:rsidRPr="002274BD">
        <w:t>§ 11</w:t>
      </w:r>
      <w:bookmarkEnd w:id="10"/>
      <w:r w:rsidR="00727931" w:rsidRPr="002274BD">
        <w:t xml:space="preserve">. </w:t>
      </w:r>
      <w:r w:rsidR="00E16296" w:rsidRPr="002274BD">
        <w:t>1. Zadania określone w § 9 szkoła wypełnia</w:t>
      </w:r>
      <w:r w:rsidRPr="002274BD">
        <w:t xml:space="preserve"> organizując edukację w ramach podstaw programowych, przyjętych programów edukacyjnych, wychowawczo-profilaktycznych oraz szkolnego zestawu programów nauczania, szkolnego zestawu podręczników i planów nauczania określonych właściwymi przepisami, a także poprzez naukę przedmiotów dodatkowych, naukę wg szkolnych programów przedmiotowo</w:t>
      </w:r>
      <w:r w:rsidR="00596F57" w:rsidRPr="002274BD">
        <w:t xml:space="preserve"> </w:t>
      </w:r>
      <w:r w:rsidRPr="002274BD">
        <w:t>-</w:t>
      </w:r>
      <w:r w:rsidR="00596F57" w:rsidRPr="002274BD">
        <w:t xml:space="preserve"> </w:t>
      </w:r>
      <w:r w:rsidRPr="002274BD">
        <w:t>wychowawczych w klasach autorskich, kształcenie specjalne, udział młodzieży w zajęciach wyrównawczych, zajęciach pozalekcyjnych, wycieczkach edukacyjnych, seansach filmowych, spektaklach teatralnych, koncertach, spotkaniach z wybitnymi ludźmi oraz poprzez współpracę ze szkołami europejskimi.</w:t>
      </w:r>
    </w:p>
    <w:p w:rsidR="009B26EF" w:rsidRPr="002274BD" w:rsidRDefault="009B26EF" w:rsidP="002274BD">
      <w:pPr>
        <w:pStyle w:val="Bezodstpw"/>
      </w:pPr>
      <w:r w:rsidRPr="002274BD">
        <w:t>2. Szkoła, organizując edukację dzieci, uwzględnia zasady wewnątrzszkolnego oceniania, optymalnych warunków rozwoju ucznia, zasady bezpieczeństwa oraz zasady promocji i ochrony zdrowia.</w:t>
      </w:r>
    </w:p>
    <w:p w:rsidR="009B26EF" w:rsidRPr="002274BD" w:rsidRDefault="009B26EF" w:rsidP="002274BD">
      <w:pPr>
        <w:pStyle w:val="Bezodstpw"/>
      </w:pPr>
      <w:r w:rsidRPr="002274BD">
        <w:t>3. Program wychowawczo</w:t>
      </w:r>
      <w:r w:rsidR="00596F57" w:rsidRPr="002274BD">
        <w:t xml:space="preserve"> </w:t>
      </w:r>
      <w:r w:rsidRPr="002274BD">
        <w:t>-</w:t>
      </w:r>
      <w:r w:rsidR="00596F57" w:rsidRPr="002274BD">
        <w:t xml:space="preserve"> profilaktyczny szkoły uchwala rada p</w:t>
      </w:r>
      <w:r w:rsidRPr="002274BD">
        <w:t>edag</w:t>
      </w:r>
      <w:r w:rsidR="00596F57" w:rsidRPr="002274BD">
        <w:t>ogiczna po zasięgnięciu opinii rady r</w:t>
      </w:r>
      <w:r w:rsidRPr="002274BD">
        <w:t>odziców.</w:t>
      </w:r>
    </w:p>
    <w:p w:rsidR="00E16296" w:rsidRPr="002274BD" w:rsidRDefault="00E1629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11" w:name="bookmark12"/>
      <w:r w:rsidRPr="002274BD">
        <w:t>§ 12</w:t>
      </w:r>
      <w:bookmarkEnd w:id="11"/>
      <w:r w:rsidR="00727931" w:rsidRPr="002274BD">
        <w:t xml:space="preserve">. </w:t>
      </w:r>
      <w:r w:rsidRPr="002274BD">
        <w:t>1. Szkoła udziela uczniom i rodzicom pomocy psychologiczno</w:t>
      </w:r>
      <w:r w:rsidR="00596F57" w:rsidRPr="002274BD">
        <w:t xml:space="preserve"> </w:t>
      </w:r>
      <w:r w:rsidRPr="002274BD">
        <w:t>-</w:t>
      </w:r>
      <w:r w:rsidR="00596F57" w:rsidRPr="002274BD">
        <w:t xml:space="preserve"> </w:t>
      </w:r>
      <w:r w:rsidRPr="002274BD">
        <w:t>pedagogicznej przy współudziale poradni:</w:t>
      </w:r>
    </w:p>
    <w:p w:rsidR="009B26EF" w:rsidRPr="002274BD" w:rsidRDefault="00106443" w:rsidP="002274BD">
      <w:pPr>
        <w:pStyle w:val="Bezodstpw"/>
      </w:pPr>
      <w:r w:rsidRPr="002274BD">
        <w:t>1)  n</w:t>
      </w:r>
      <w:r w:rsidR="009B26EF" w:rsidRPr="002274BD">
        <w:t>a wniosek rodziców kieruje na badania psychologiczne i pedagogiczne uczniów:</w:t>
      </w:r>
    </w:p>
    <w:p w:rsidR="009B26EF" w:rsidRPr="002274BD" w:rsidRDefault="00E16296" w:rsidP="002274BD">
      <w:pPr>
        <w:pStyle w:val="Bezodstpw"/>
      </w:pPr>
      <w:r w:rsidRPr="002274BD">
        <w:t xml:space="preserve">a) </w:t>
      </w:r>
      <w:r w:rsidR="009B26EF" w:rsidRPr="002274BD">
        <w:t>z trudnościami dydaktycznymi i wychowawczymi,</w:t>
      </w:r>
    </w:p>
    <w:p w:rsidR="009B26EF" w:rsidRPr="002274BD" w:rsidRDefault="00E16296" w:rsidP="002274BD">
      <w:pPr>
        <w:pStyle w:val="Bezodstpw"/>
      </w:pPr>
      <w:r w:rsidRPr="002274BD">
        <w:t xml:space="preserve">b) </w:t>
      </w:r>
      <w:r w:rsidR="009B26EF" w:rsidRPr="002274BD">
        <w:t>przejawiającymi szczególne talenty i uzdolnienia.</w:t>
      </w:r>
    </w:p>
    <w:p w:rsidR="009B26EF" w:rsidRPr="002274BD" w:rsidRDefault="009B26EF" w:rsidP="002274BD">
      <w:pPr>
        <w:pStyle w:val="Bezodstpw"/>
      </w:pPr>
      <w:r w:rsidRPr="002274BD">
        <w:t xml:space="preserve">2) </w:t>
      </w:r>
      <w:r w:rsidR="00106443" w:rsidRPr="002274BD">
        <w:t>w</w:t>
      </w:r>
      <w:r w:rsidRPr="002274BD">
        <w:t>ypełnia zalecenia zawarte w opiniach i orzeczeniach ps</w:t>
      </w:r>
      <w:r w:rsidR="00106443" w:rsidRPr="002274BD">
        <w:t>ychologicznych i pedagogicznych,</w:t>
      </w:r>
    </w:p>
    <w:p w:rsidR="009B26EF" w:rsidRPr="002274BD" w:rsidRDefault="009B26EF" w:rsidP="002274BD">
      <w:pPr>
        <w:pStyle w:val="Bezodstpw"/>
      </w:pPr>
      <w:r w:rsidRPr="002274BD">
        <w:t xml:space="preserve">3) </w:t>
      </w:r>
      <w:r w:rsidR="00106443" w:rsidRPr="002274BD">
        <w:t>i</w:t>
      </w:r>
      <w:r w:rsidRPr="002274BD">
        <w:t>ndywidualizuje pracę, ocenianie i wym</w:t>
      </w:r>
      <w:r w:rsidR="00596F57" w:rsidRPr="002274BD">
        <w:t>agania wobec dzieci</w:t>
      </w:r>
      <w:r w:rsidR="00106443" w:rsidRPr="002274BD">
        <w:t>,</w:t>
      </w:r>
    </w:p>
    <w:p w:rsidR="009B26EF" w:rsidRPr="002274BD" w:rsidRDefault="009B26EF" w:rsidP="002274BD">
      <w:pPr>
        <w:pStyle w:val="Bezodstpw"/>
      </w:pPr>
      <w:r w:rsidRPr="002274BD">
        <w:t xml:space="preserve">4) </w:t>
      </w:r>
      <w:r w:rsidR="00106443" w:rsidRPr="002274BD">
        <w:t>n</w:t>
      </w:r>
      <w:r w:rsidRPr="002274BD">
        <w:t>a podstawie orzeczeń poradni dy</w:t>
      </w:r>
      <w:r w:rsidR="00E16296" w:rsidRPr="002274BD">
        <w:t>rektor, po zasięgnięciu opinii rady p</w:t>
      </w:r>
      <w:r w:rsidRPr="002274BD">
        <w:t xml:space="preserve">edagogicznej, może zezwolić na indywidualny program lub tok nauki oraz na nauczanie indywidualne - w miarę </w:t>
      </w:r>
      <w:r w:rsidR="00106443" w:rsidRPr="002274BD">
        <w:t>posiadanych środków finansowych,</w:t>
      </w:r>
    </w:p>
    <w:p w:rsidR="009B26EF" w:rsidRPr="002274BD" w:rsidRDefault="009B26EF" w:rsidP="002274BD">
      <w:pPr>
        <w:pStyle w:val="Bezodstpw"/>
      </w:pPr>
      <w:r w:rsidRPr="002274BD">
        <w:t xml:space="preserve">5) </w:t>
      </w:r>
      <w:r w:rsidR="00106443" w:rsidRPr="002274BD">
        <w:t>n</w:t>
      </w:r>
      <w:r w:rsidRPr="002274BD">
        <w:t>auczyciele, rodzice i uczniowie mogą korzystać z porad psychologów i pedagogów, uczestniczyć w zajęciach warsztatowych, terapeutycznych i reedukacyjnych or</w:t>
      </w:r>
      <w:r w:rsidR="00106443" w:rsidRPr="002274BD">
        <w:t>ganizowanych na terenie poradni,</w:t>
      </w:r>
    </w:p>
    <w:p w:rsidR="009B26EF" w:rsidRPr="002274BD" w:rsidRDefault="009B26EF" w:rsidP="002274BD">
      <w:pPr>
        <w:pStyle w:val="Bezodstpw"/>
      </w:pPr>
      <w:r w:rsidRPr="002274BD">
        <w:t>2. Szkoła wspomaga rodzinę w miarę możliwości w sy</w:t>
      </w:r>
      <w:r w:rsidR="00E22E58" w:rsidRPr="002274BD">
        <w:t xml:space="preserve">tuacjach trudnych i kryzysowych, </w:t>
      </w:r>
      <w:r w:rsidRPr="002274BD">
        <w:t>korzystając z działalności Miejskiego Ośrodka Pomocy Rodzinie:</w:t>
      </w:r>
    </w:p>
    <w:p w:rsidR="009B26EF" w:rsidRPr="002274BD" w:rsidRDefault="009B26EF" w:rsidP="002274BD">
      <w:pPr>
        <w:pStyle w:val="Bezodstpw"/>
      </w:pPr>
      <w:r w:rsidRPr="002274BD">
        <w:t>1) zgłasza rodziny wymagające pomocy finansowej i dożywiania dzieci,</w:t>
      </w:r>
    </w:p>
    <w:p w:rsidR="009B26EF" w:rsidRPr="002274BD" w:rsidRDefault="009B26EF" w:rsidP="002274BD">
      <w:pPr>
        <w:pStyle w:val="Bezodstpw"/>
      </w:pPr>
      <w:r w:rsidRPr="002274BD">
        <w:t>2) zwraca się z prośbą o pomoc psychoprofilaktyczną dla rodzin,</w:t>
      </w:r>
    </w:p>
    <w:p w:rsidR="009B26EF" w:rsidRPr="002274BD" w:rsidRDefault="009B26EF" w:rsidP="002274BD">
      <w:pPr>
        <w:pStyle w:val="Bezodstpw"/>
      </w:pPr>
      <w:r w:rsidRPr="002274BD">
        <w:t>3) sygnalizuje konieczność interwencji w sytuacjach kryzysowych,</w:t>
      </w:r>
    </w:p>
    <w:p w:rsidR="009B26EF" w:rsidRPr="002274BD" w:rsidRDefault="009B26EF" w:rsidP="002274BD">
      <w:pPr>
        <w:pStyle w:val="Bezodstpw"/>
      </w:pPr>
      <w:r w:rsidRPr="002274BD">
        <w:t>4) informuje o trudnościach, z którymi borykają się rodziny zastępcze.</w:t>
      </w:r>
    </w:p>
    <w:p w:rsidR="009B26EF" w:rsidRPr="002274BD" w:rsidRDefault="009B26EF" w:rsidP="002274BD">
      <w:pPr>
        <w:pStyle w:val="Bezodstpw"/>
      </w:pPr>
      <w:r w:rsidRPr="002274BD">
        <w:t>3. W sytuacjach, w których uczniowie lub ich rodzin</w:t>
      </w:r>
      <w:r w:rsidR="00596F57" w:rsidRPr="002274BD">
        <w:t>y wchodzą w konflikty z prawem</w:t>
      </w:r>
      <w:r w:rsidR="00E22E58" w:rsidRPr="002274BD">
        <w:t>,</w:t>
      </w:r>
      <w:r w:rsidR="00596F57" w:rsidRPr="002274BD">
        <w:t xml:space="preserve"> s</w:t>
      </w:r>
      <w:r w:rsidRPr="002274BD">
        <w:t>zkoła nawiązuje współpracę z: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106443" w:rsidRPr="002274BD">
        <w:t>kuratorem sądowym,</w:t>
      </w:r>
    </w:p>
    <w:p w:rsidR="009B26EF" w:rsidRPr="002274BD" w:rsidRDefault="009B26EF" w:rsidP="002274BD">
      <w:pPr>
        <w:pStyle w:val="Bezodstpw"/>
      </w:pPr>
      <w:r w:rsidRPr="002274BD">
        <w:t xml:space="preserve">2) </w:t>
      </w:r>
      <w:r w:rsidR="00106443" w:rsidRPr="002274BD">
        <w:t>Policyjną Izbą Dziecka,</w:t>
      </w:r>
    </w:p>
    <w:p w:rsidR="009B26EF" w:rsidRPr="002274BD" w:rsidRDefault="009B26EF" w:rsidP="002274BD">
      <w:pPr>
        <w:pStyle w:val="Bezodstpw"/>
      </w:pPr>
      <w:r w:rsidRPr="002274BD">
        <w:t xml:space="preserve">3) </w:t>
      </w:r>
      <w:r w:rsidR="00106443" w:rsidRPr="002274BD">
        <w:t>Pogotowiem Opiekuńczym,</w:t>
      </w:r>
    </w:p>
    <w:p w:rsidR="009B26EF" w:rsidRPr="002274BD" w:rsidRDefault="009B26EF" w:rsidP="002274BD">
      <w:pPr>
        <w:pStyle w:val="Bezodstpw"/>
      </w:pPr>
      <w:r w:rsidRPr="002274BD">
        <w:t>4) Schroniskami Młodzieżowymi, Szkolnymi Ośrodkami Wychowawczy</w:t>
      </w:r>
      <w:r w:rsidR="00106443" w:rsidRPr="002274BD">
        <w:t>mi, Zakładami Poprawczymi,</w:t>
      </w:r>
    </w:p>
    <w:p w:rsidR="009B26EF" w:rsidRPr="002274BD" w:rsidRDefault="009B26EF" w:rsidP="002274BD">
      <w:pPr>
        <w:pStyle w:val="Bezodstpw"/>
      </w:pPr>
      <w:r w:rsidRPr="002274BD">
        <w:t>5) innymi instytucjami i placówkami w zależności od sytuacji.</w:t>
      </w:r>
    </w:p>
    <w:p w:rsidR="00727931" w:rsidRPr="002274BD" w:rsidRDefault="009B26EF" w:rsidP="002274BD">
      <w:pPr>
        <w:pStyle w:val="Bezodstpw"/>
        <w:rPr>
          <w:bCs/>
        </w:rPr>
      </w:pPr>
      <w:r w:rsidRPr="002274BD">
        <w:t>4. Szkoła podejmuje współdziałania ze stowarzyszeniami i innymi organizacjami w zakresie działalności innowacyjnej.</w:t>
      </w:r>
    </w:p>
    <w:p w:rsidR="009B26EF" w:rsidRPr="002274BD" w:rsidRDefault="009B26EF" w:rsidP="002274BD">
      <w:pPr>
        <w:pStyle w:val="Bezodstpw"/>
      </w:pPr>
      <w:r w:rsidRPr="002274BD">
        <w:lastRenderedPageBreak/>
        <w:t>§ 13</w:t>
      </w:r>
      <w:r w:rsidR="00727931" w:rsidRPr="002274BD">
        <w:t xml:space="preserve">. </w:t>
      </w:r>
      <w:r w:rsidRPr="002274BD">
        <w:t>Na</w:t>
      </w:r>
      <w:r w:rsidR="00106443" w:rsidRPr="002274BD">
        <w:t xml:space="preserve"> wniosek lub za zgodą rodziców</w:t>
      </w:r>
      <w:r w:rsidR="00E22E58" w:rsidRPr="002274BD">
        <w:t>,</w:t>
      </w:r>
      <w:r w:rsidR="00106443" w:rsidRPr="002274BD">
        <w:t xml:space="preserve"> d</w:t>
      </w:r>
      <w:r w:rsidRPr="002274BD">
        <w:t xml:space="preserve">yrektor </w:t>
      </w:r>
      <w:r w:rsidR="00106443" w:rsidRPr="002274BD">
        <w:t>s</w:t>
      </w:r>
      <w:r w:rsidRPr="002274BD">
        <w:t>zkoły</w:t>
      </w:r>
      <w:r w:rsidR="00E22E58" w:rsidRPr="002274BD">
        <w:t>,</w:t>
      </w:r>
      <w:r w:rsidRPr="002274BD">
        <w:t xml:space="preserve"> po zasięgnięciu opinii rady pedagogicznej</w:t>
      </w:r>
      <w:r w:rsidR="00E22E58" w:rsidRPr="002274BD">
        <w:t xml:space="preserve"> </w:t>
      </w:r>
      <w:r w:rsidRPr="002274BD">
        <w:t>i publicznej poradni psychologiczno</w:t>
      </w:r>
      <w:r w:rsidR="00596F57" w:rsidRPr="002274BD">
        <w:t xml:space="preserve"> </w:t>
      </w:r>
      <w:r w:rsidRPr="002274BD">
        <w:t>-</w:t>
      </w:r>
      <w:r w:rsidR="00596F57" w:rsidRPr="002274BD">
        <w:t xml:space="preserve"> </w:t>
      </w:r>
      <w:r w:rsidRPr="002274BD">
        <w:t>pedagogicznej, w tym poradni specjalistycznej, może zezwolić uczniowi na indywidualny program lub tok nauki oraz wyznaczyć nauczyciela - opiekuna. Szkoła umożliwia uczniom uzdolnionym kierunkowo realizację obowiązku szkolnego indywidualnym tokiem lub p</w:t>
      </w:r>
      <w:r w:rsidR="00106443" w:rsidRPr="002274BD">
        <w:t>rogramem nauki oraz ukończenie s</w:t>
      </w:r>
      <w:r w:rsidRPr="002274BD">
        <w:t>zkoły w skróconym czasie. Odmowa udzielenia zezwolenia następuje w drodze decyzji administracyjnej.</w:t>
      </w:r>
    </w:p>
    <w:p w:rsidR="009B26EF" w:rsidRPr="002274BD" w:rsidRDefault="009B26EF" w:rsidP="002274BD">
      <w:pPr>
        <w:pStyle w:val="Bezodstpw"/>
      </w:pPr>
      <w:bookmarkStart w:id="12" w:name="bookmark13"/>
      <w:r w:rsidRPr="002274BD">
        <w:t>§ 14</w:t>
      </w:r>
      <w:bookmarkEnd w:id="12"/>
      <w:r w:rsidR="00727931" w:rsidRPr="002274BD">
        <w:t xml:space="preserve">. </w:t>
      </w:r>
      <w:r w:rsidRPr="002274BD">
        <w:t>1. Szkoła udziela rodzicom i uczniom pomocy psychologiczno</w:t>
      </w:r>
      <w:r w:rsidR="00F0189D" w:rsidRPr="002274BD">
        <w:t xml:space="preserve"> - </w:t>
      </w:r>
      <w:r w:rsidRPr="002274BD">
        <w:t>pedagogicznej w formie zajęć dydaktyczno - wyrównawczych, nauczania indywidualnego i kształcenia specjalnego oraz zajęć terapeutycznych we współpracy z poradniami psychologiczno</w:t>
      </w:r>
      <w:r w:rsidR="005F7769" w:rsidRPr="002274BD">
        <w:t xml:space="preserve"> </w:t>
      </w:r>
      <w:r w:rsidRPr="002274BD">
        <w:t>-</w:t>
      </w:r>
      <w:r w:rsidR="005F7769" w:rsidRPr="002274BD">
        <w:t xml:space="preserve"> </w:t>
      </w:r>
      <w:r w:rsidRPr="002274BD">
        <w:t>pedagogicznymi lub innymi organizacjami społecznymi działającymi na rzecz dzieci i młodzieży, a także w miarę możliwości organizuje pomoc materialną i rzeczową.</w:t>
      </w:r>
    </w:p>
    <w:p w:rsidR="009B26EF" w:rsidRPr="002274BD" w:rsidRDefault="009B26EF" w:rsidP="002274BD">
      <w:pPr>
        <w:pStyle w:val="Bezodstpw"/>
      </w:pPr>
      <w:r w:rsidRPr="002274BD">
        <w:t>2. Szkoła organizuje i udziela pomocy psychologiczno</w:t>
      </w:r>
      <w:r w:rsidR="00F0189D" w:rsidRPr="002274BD">
        <w:t xml:space="preserve"> </w:t>
      </w:r>
      <w:r w:rsidRPr="002274BD">
        <w:t>-</w:t>
      </w:r>
      <w:r w:rsidR="00F0189D" w:rsidRPr="002274BD">
        <w:t xml:space="preserve"> </w:t>
      </w:r>
      <w:r w:rsidRPr="002274BD">
        <w:t>pedagogicznej uczniom, ich rodzicom oraz nauczycielom. Korzystanie z pomocy psychologiczn</w:t>
      </w:r>
      <w:r w:rsidR="002A0925" w:rsidRPr="002274BD">
        <w:t>o-pedagogicznej jest dobrowolne</w:t>
      </w:r>
      <w:r w:rsidRPr="002274BD">
        <w:t xml:space="preserve"> i nieodpłatne. Organizacja pomocy psychologiczno-pedagogicznej jest zadaniem dyrektora.</w:t>
      </w:r>
    </w:p>
    <w:p w:rsidR="009B26EF" w:rsidRPr="002274BD" w:rsidRDefault="009B26EF" w:rsidP="002274BD">
      <w:pPr>
        <w:pStyle w:val="Bezodstpw"/>
      </w:pPr>
      <w:r w:rsidRPr="002274BD">
        <w:t>3. Pomoc psychologiczno</w:t>
      </w:r>
      <w:r w:rsidR="00106443" w:rsidRPr="002274BD">
        <w:t xml:space="preserve"> </w:t>
      </w:r>
      <w:r w:rsidRPr="002274BD">
        <w:t>-</w:t>
      </w:r>
      <w:r w:rsidR="00106443" w:rsidRPr="002274BD">
        <w:t xml:space="preserve"> </w:t>
      </w:r>
      <w:r w:rsidRPr="002274BD">
        <w:t>pedagogiczna udzielana rodzicom uczniów i nauczycielom polega na wspieraniu rodziców oraz nauczycieli w rozwiązywaniu problemów wychowawczych i dydaktycznych oraz rozwijaniu ich umiejętności wychowawczych w celu zwiększania efektywności pomocy psychologiczno-pedagogicznej. Jest udzielana w formie porad, konsultacji, warsztatów i szkoleń.</w:t>
      </w:r>
    </w:p>
    <w:p w:rsidR="009B26EF" w:rsidRPr="002274BD" w:rsidRDefault="009B26EF" w:rsidP="002274BD">
      <w:pPr>
        <w:pStyle w:val="Bezodstpw"/>
      </w:pPr>
      <w:r w:rsidRPr="002274BD">
        <w:t>4. Pomoc psychologiczno</w:t>
      </w:r>
      <w:r w:rsidR="005F7769" w:rsidRPr="002274BD">
        <w:t xml:space="preserve"> </w:t>
      </w:r>
      <w:r w:rsidRPr="002274BD">
        <w:t>-</w:t>
      </w:r>
      <w:r w:rsidR="005F7769" w:rsidRPr="002274BD">
        <w:t xml:space="preserve"> </w:t>
      </w:r>
      <w:r w:rsidRPr="002274BD">
        <w:t>pedagogiczna polega w szczególności na: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106443" w:rsidRPr="002274BD">
        <w:t>diagnozowaniu środowiska ucznia,</w:t>
      </w:r>
    </w:p>
    <w:p w:rsidR="009B26EF" w:rsidRPr="002274BD" w:rsidRDefault="005F7769" w:rsidP="002274BD">
      <w:pPr>
        <w:pStyle w:val="Bezodstpw"/>
      </w:pPr>
      <w:r w:rsidRPr="002274BD">
        <w:t>2)</w:t>
      </w:r>
      <w:r w:rsidR="009B26EF" w:rsidRPr="002274BD">
        <w:t xml:space="preserve">rozpoznawaniu potencjalnych możliwości oraz indywidualnych potrzeb ucznia                       </w:t>
      </w:r>
      <w:r w:rsidR="00106443" w:rsidRPr="002274BD">
        <w:t>i umożliwianiu ich zaspakajania,</w:t>
      </w:r>
    </w:p>
    <w:p w:rsidR="009B26EF" w:rsidRPr="002274BD" w:rsidRDefault="009B26EF" w:rsidP="002274BD">
      <w:pPr>
        <w:pStyle w:val="Bezodstpw"/>
      </w:pPr>
      <w:r w:rsidRPr="002274BD">
        <w:t>3) rozpoznawaniu przyczyn trudności w nau</w:t>
      </w:r>
      <w:r w:rsidR="00106443" w:rsidRPr="002274BD">
        <w:t>ce i niepowodzeń szkolnych,</w:t>
      </w:r>
    </w:p>
    <w:p w:rsidR="009B26EF" w:rsidRPr="002274BD" w:rsidRDefault="009B26EF" w:rsidP="002274BD">
      <w:pPr>
        <w:pStyle w:val="Bezodstpw"/>
      </w:pPr>
      <w:r w:rsidRPr="002274BD">
        <w:t>4) wspieraniu ucznia z wybit</w:t>
      </w:r>
      <w:r w:rsidR="00106443" w:rsidRPr="002274BD">
        <w:t>nymi uzdolnieniami kierunkowymi,</w:t>
      </w:r>
    </w:p>
    <w:p w:rsidR="002A0925" w:rsidRPr="002274BD" w:rsidRDefault="009B26EF" w:rsidP="002274BD">
      <w:pPr>
        <w:pStyle w:val="Bezodstpw"/>
      </w:pPr>
      <w:r w:rsidRPr="002274BD">
        <w:t>5) organizowaniu różnych form pomocy psychologiczno</w:t>
      </w:r>
      <w:r w:rsidR="00F0189D" w:rsidRPr="002274BD">
        <w:t xml:space="preserve"> - </w:t>
      </w:r>
      <w:r w:rsidR="00106443" w:rsidRPr="002274BD">
        <w:t>pedagogicznej,</w:t>
      </w:r>
    </w:p>
    <w:p w:rsidR="009B26EF" w:rsidRPr="002274BD" w:rsidRDefault="009B26EF" w:rsidP="002274BD">
      <w:pPr>
        <w:pStyle w:val="Bezodstpw"/>
      </w:pPr>
      <w:r w:rsidRPr="002274BD">
        <w:t>6) podejmowaniu działań wychowawczych i profilaktycznych wynikających z programu profilaktyczno-wychowawczego (o którym mowa w odrębnych przepisach) oraz wspier</w:t>
      </w:r>
      <w:r w:rsidR="00106443" w:rsidRPr="002274BD">
        <w:t>aniu nauczycieli w tym zakresie,</w:t>
      </w:r>
    </w:p>
    <w:p w:rsidR="009B26EF" w:rsidRPr="002274BD" w:rsidRDefault="009B26EF" w:rsidP="002274BD">
      <w:pPr>
        <w:pStyle w:val="Bezodstpw"/>
      </w:pPr>
      <w:r w:rsidRPr="002274BD">
        <w:t xml:space="preserve">7) prowadzeniu edukacji prozdrowotnej i promocji zdrowia wśród uczniów, nauczycieli </w:t>
      </w:r>
      <w:r w:rsidR="00106443" w:rsidRPr="002274BD">
        <w:t>i rodziców,</w:t>
      </w:r>
    </w:p>
    <w:p w:rsidR="009B26EF" w:rsidRPr="002274BD" w:rsidRDefault="009B26EF" w:rsidP="002274BD">
      <w:pPr>
        <w:pStyle w:val="Bezodstpw"/>
      </w:pPr>
      <w:r w:rsidRPr="002274BD">
        <w:t>8) wspieraniu uczniów metodami aktywnymi w dokonywaniu wyboru kierunku dalszego kształcenia, zawodu i planowaniu kariery zawodowej oraz udzie</w:t>
      </w:r>
      <w:r w:rsidR="00106443" w:rsidRPr="002274BD">
        <w:t>laniu informacji w tym zakresie,</w:t>
      </w:r>
    </w:p>
    <w:p w:rsidR="009B26EF" w:rsidRPr="002274BD" w:rsidRDefault="009B26EF" w:rsidP="002274BD">
      <w:pPr>
        <w:pStyle w:val="Bezodstpw"/>
      </w:pPr>
      <w:r w:rsidRPr="002274BD">
        <w:t>9) wspieraniu nauczycieli w organizowaniu wewnątrzszkolnego systemu doradztwa oraz zajęć związanych z wyborem kierunku kształcenia i zawo</w:t>
      </w:r>
      <w:r w:rsidR="00106443" w:rsidRPr="002274BD">
        <w:t>du,</w:t>
      </w:r>
    </w:p>
    <w:p w:rsidR="009B26EF" w:rsidRPr="002274BD" w:rsidRDefault="009B26EF" w:rsidP="002274BD">
      <w:pPr>
        <w:pStyle w:val="Bezodstpw"/>
      </w:pPr>
      <w:r w:rsidRPr="002274BD">
        <w:t>10) wspieraniu nauczycieli i rodziców w działaniach wyrównu</w:t>
      </w:r>
      <w:r w:rsidR="00106443" w:rsidRPr="002274BD">
        <w:t>jących szanse edukacyjne ucznia,</w:t>
      </w:r>
    </w:p>
    <w:p w:rsidR="009B26EF" w:rsidRPr="002274BD" w:rsidRDefault="009B26EF" w:rsidP="002274BD">
      <w:pPr>
        <w:pStyle w:val="Bezodstpw"/>
      </w:pPr>
      <w:r w:rsidRPr="002274BD">
        <w:t>11) udzielaniu nauczycielom pomocy w dostosowaniu wymagań edukacyjnych, wynikających z realizowanych przez nich programów nauczania, do indywidualnych potrzeb psychofizycznych i edukacyjnych ucznia, u którego stwierdzono zaburzenia i odchylenia rozwojowe lub specyficzne trudności w uczeniu się, uniemożliwi</w:t>
      </w:r>
      <w:r w:rsidR="00106443" w:rsidRPr="002274BD">
        <w:t>ające sprostanie tym wymaganiom,</w:t>
      </w:r>
    </w:p>
    <w:p w:rsidR="009B26EF" w:rsidRPr="002274BD" w:rsidRDefault="009B26EF" w:rsidP="002274BD">
      <w:pPr>
        <w:pStyle w:val="Bezodstpw"/>
      </w:pPr>
      <w:r w:rsidRPr="002274BD">
        <w:t>12) wspieraniu rodziców i nauczycieli w rozwiązywaniu problemów wychowawczyc</w:t>
      </w:r>
      <w:r w:rsidR="00106443" w:rsidRPr="002274BD">
        <w:t>h,</w:t>
      </w:r>
    </w:p>
    <w:p w:rsidR="009B26EF" w:rsidRPr="002274BD" w:rsidRDefault="009B26EF" w:rsidP="002274BD">
      <w:pPr>
        <w:pStyle w:val="Bezodstpw"/>
      </w:pPr>
      <w:r w:rsidRPr="002274BD">
        <w:t>umożliwianiu rozwijania umiejętności wycho</w:t>
      </w:r>
      <w:r w:rsidR="00596F57" w:rsidRPr="002274BD">
        <w:t>wawczych rodziców i nauczycieli.</w:t>
      </w:r>
    </w:p>
    <w:p w:rsidR="009B26EF" w:rsidRPr="002274BD" w:rsidRDefault="009B26EF" w:rsidP="002274BD">
      <w:pPr>
        <w:pStyle w:val="Bezodstpw"/>
      </w:pPr>
      <w:r w:rsidRPr="002274BD">
        <w:lastRenderedPageBreak/>
        <w:t>5. W ramach funkcjonowania pomocy psychologicznej - pedagogicznej szkoła zapewnia:</w:t>
      </w:r>
    </w:p>
    <w:p w:rsidR="009B26EF" w:rsidRPr="002274BD" w:rsidRDefault="009B26EF" w:rsidP="002274BD">
      <w:pPr>
        <w:pStyle w:val="Bezodstpw"/>
      </w:pPr>
      <w:r w:rsidRPr="002274BD">
        <w:t>1) realizację zaleceń zawartych w orzeczeniu o potrzebie kształcenia specjalnego,</w:t>
      </w:r>
    </w:p>
    <w:p w:rsidR="009B26EF" w:rsidRPr="002274BD" w:rsidRDefault="009B26EF" w:rsidP="002274BD">
      <w:pPr>
        <w:pStyle w:val="Bezodstpw"/>
      </w:pPr>
      <w:r w:rsidRPr="002274BD">
        <w:t>2) wa</w:t>
      </w:r>
      <w:r w:rsidR="00596F57" w:rsidRPr="002274BD">
        <w:t>runki do nauki</w:t>
      </w:r>
      <w:r w:rsidR="00106443" w:rsidRPr="002274BD">
        <w:t>,</w:t>
      </w:r>
    </w:p>
    <w:p w:rsidR="009B26EF" w:rsidRPr="002274BD" w:rsidRDefault="009B26EF" w:rsidP="002274BD">
      <w:pPr>
        <w:pStyle w:val="Bezodstpw"/>
      </w:pPr>
      <w:r w:rsidRPr="002274BD">
        <w:t>4) inne zajęcia odpowiednie ze względu na indywidualne potrzeby rozwojowe i edukacyjne oraz możliwości psychofizyczne dzieci lub uczniów, w szczególności zajęcia rewalidacyjne, resocj</w:t>
      </w:r>
      <w:r w:rsidR="00106443" w:rsidRPr="002274BD">
        <w:t>alizacyjne i socjoterapeutyczne,</w:t>
      </w:r>
    </w:p>
    <w:p w:rsidR="009B26EF" w:rsidRPr="002274BD" w:rsidRDefault="009B26EF" w:rsidP="002274BD">
      <w:pPr>
        <w:pStyle w:val="Bezodstpw"/>
      </w:pPr>
      <w:r w:rsidRPr="002274BD">
        <w:t xml:space="preserve">5) integrację uczniów niepełnosprawnych ze środowiskiem rówieśniczym, </w:t>
      </w:r>
      <w:r w:rsidR="00106443" w:rsidRPr="002274BD">
        <w:t>w tym z uczniami pełnosprawnymi,</w:t>
      </w:r>
    </w:p>
    <w:p w:rsidR="009B26EF" w:rsidRPr="002274BD" w:rsidRDefault="009B26EF" w:rsidP="002274BD">
      <w:pPr>
        <w:pStyle w:val="Bezodstpw"/>
      </w:pPr>
      <w:r w:rsidRPr="002274BD">
        <w:t>6) przygotowanie uczniów do samodzielności w życiu dorosłym.</w:t>
      </w:r>
    </w:p>
    <w:p w:rsidR="009B26EF" w:rsidRPr="002274BD" w:rsidRDefault="009B26EF" w:rsidP="002274BD">
      <w:pPr>
        <w:pStyle w:val="Bezodstpw"/>
      </w:pPr>
      <w:r w:rsidRPr="002274BD">
        <w:t>6. Pomoc psychologiczno</w:t>
      </w:r>
      <w:r w:rsidR="005F7769" w:rsidRPr="002274BD">
        <w:t xml:space="preserve"> </w:t>
      </w:r>
      <w:r w:rsidRPr="002274BD">
        <w:t>-</w:t>
      </w:r>
      <w:r w:rsidR="005F7769" w:rsidRPr="002274BD">
        <w:t xml:space="preserve"> </w:t>
      </w:r>
      <w:r w:rsidRPr="002274BD">
        <w:t xml:space="preserve">pedagogiczna udzielana uczniowi w szkole polega na rozpoznawaniu i zaspokajaniu </w:t>
      </w:r>
      <w:r w:rsidR="005F7769" w:rsidRPr="002274BD">
        <w:t xml:space="preserve">(w miarę możliwości szkoły) </w:t>
      </w:r>
      <w:r w:rsidRPr="002274BD">
        <w:t>indywidualnych potrzeb rozwojowych i edukacyjnych ucznia oraz rozpoznawaniu indywidualnych możliwości psychofizycznych ucznia, wynikających w szczególności: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106443" w:rsidRPr="002274BD">
        <w:t>z niepełnosprawności,</w:t>
      </w:r>
    </w:p>
    <w:p w:rsidR="009B26EF" w:rsidRPr="002274BD" w:rsidRDefault="009B26EF" w:rsidP="002274BD">
      <w:pPr>
        <w:pStyle w:val="Bezodstpw"/>
      </w:pPr>
      <w:r w:rsidRPr="002274BD">
        <w:t xml:space="preserve">2) </w:t>
      </w:r>
      <w:r w:rsidR="00106443" w:rsidRPr="002274BD">
        <w:t>z niedostosowania społecznego,</w:t>
      </w:r>
    </w:p>
    <w:p w:rsidR="009B26EF" w:rsidRPr="002274BD" w:rsidRDefault="009B26EF" w:rsidP="002274BD">
      <w:pPr>
        <w:pStyle w:val="Bezodstpw"/>
      </w:pPr>
      <w:r w:rsidRPr="002274BD">
        <w:t>3) z zagrożenia niedost</w:t>
      </w:r>
      <w:r w:rsidR="00106443" w:rsidRPr="002274BD">
        <w:t>osowaniem społecznym,</w:t>
      </w:r>
    </w:p>
    <w:p w:rsidR="009B26EF" w:rsidRPr="002274BD" w:rsidRDefault="009B26EF" w:rsidP="002274BD">
      <w:pPr>
        <w:pStyle w:val="Bezodstpw"/>
      </w:pPr>
      <w:r w:rsidRPr="002274BD">
        <w:t xml:space="preserve">4) </w:t>
      </w:r>
      <w:r w:rsidR="00106443" w:rsidRPr="002274BD">
        <w:t>ze szczególnych uzdolnień,</w:t>
      </w:r>
    </w:p>
    <w:p w:rsidR="009B26EF" w:rsidRPr="002274BD" w:rsidRDefault="009B26EF" w:rsidP="002274BD">
      <w:pPr>
        <w:pStyle w:val="Bezodstpw"/>
      </w:pPr>
      <w:r w:rsidRPr="002274BD">
        <w:t>5) ze specyf</w:t>
      </w:r>
      <w:r w:rsidR="00106443" w:rsidRPr="002274BD">
        <w:t>icznych trudności w uczeniu się,</w:t>
      </w:r>
    </w:p>
    <w:p w:rsidR="009B26EF" w:rsidRPr="002274BD" w:rsidRDefault="009B26EF" w:rsidP="002274BD">
      <w:pPr>
        <w:pStyle w:val="Bezodstpw"/>
      </w:pPr>
      <w:r w:rsidRPr="002274BD">
        <w:t>6) z</w:t>
      </w:r>
      <w:r w:rsidR="00596F57" w:rsidRPr="002274BD">
        <w:t xml:space="preserve"> deficytów kompetencji i zaburzeń sprawności językowych</w:t>
      </w:r>
      <w:r w:rsidR="00106443" w:rsidRPr="002274BD">
        <w:t>,</w:t>
      </w:r>
    </w:p>
    <w:p w:rsidR="009B26EF" w:rsidRPr="002274BD" w:rsidRDefault="009B26EF" w:rsidP="002274BD">
      <w:pPr>
        <w:pStyle w:val="Bezodstpw"/>
      </w:pPr>
      <w:r w:rsidRPr="002274BD">
        <w:t xml:space="preserve">7) </w:t>
      </w:r>
      <w:r w:rsidR="00106443" w:rsidRPr="002274BD">
        <w:t>z choroby przewlekłej,</w:t>
      </w:r>
    </w:p>
    <w:p w:rsidR="009B26EF" w:rsidRPr="002274BD" w:rsidRDefault="009B26EF" w:rsidP="002274BD">
      <w:pPr>
        <w:pStyle w:val="Bezodstpw"/>
      </w:pPr>
      <w:r w:rsidRPr="002274BD">
        <w:t>8) z sytuacji</w:t>
      </w:r>
      <w:r w:rsidR="00106443" w:rsidRPr="002274BD">
        <w:t xml:space="preserve"> kryzysowych lub traumatycznych,</w:t>
      </w:r>
    </w:p>
    <w:p w:rsidR="009B26EF" w:rsidRPr="002274BD" w:rsidRDefault="009B26EF" w:rsidP="002274BD">
      <w:pPr>
        <w:pStyle w:val="Bezodstpw"/>
      </w:pPr>
      <w:r w:rsidRPr="002274BD">
        <w:t xml:space="preserve">9) </w:t>
      </w:r>
      <w:r w:rsidR="00106443" w:rsidRPr="002274BD">
        <w:t>z niepowodzeń edukacyjnych,</w:t>
      </w:r>
    </w:p>
    <w:p w:rsidR="009B26EF" w:rsidRPr="002274BD" w:rsidRDefault="009B26EF" w:rsidP="002274BD">
      <w:pPr>
        <w:pStyle w:val="Bezodstpw"/>
      </w:pPr>
      <w:r w:rsidRPr="002274BD">
        <w:t>10) z zaniedbań środowiskowych związanych z sytuacją bytową ucznia i jego rodziny, sposobem spędzania czasu woln</w:t>
      </w:r>
      <w:r w:rsidR="00106443" w:rsidRPr="002274BD">
        <w:t>ego i kontaktami środowiskowymi,</w:t>
      </w:r>
    </w:p>
    <w:p w:rsidR="009B26EF" w:rsidRPr="002274BD" w:rsidRDefault="009B26EF" w:rsidP="002274BD">
      <w:pPr>
        <w:pStyle w:val="Bezodstpw"/>
      </w:pPr>
      <w:r w:rsidRPr="002274BD">
        <w:t>11) z trudności adaptacyjnych związanych z różnicami kulturowymi lub ze zmianą środowiska edukacyjnego, w tym związanych z wcześniejszym kształceniem za granicą.</w:t>
      </w:r>
    </w:p>
    <w:p w:rsidR="009B26EF" w:rsidRPr="002274BD" w:rsidRDefault="009B26EF" w:rsidP="002274BD">
      <w:pPr>
        <w:pStyle w:val="Bezodstpw"/>
      </w:pPr>
      <w:r w:rsidRPr="002274BD">
        <w:t>7. Pomoc psychologiczno-pedagogiczna jest udzielana w formie:</w:t>
      </w:r>
    </w:p>
    <w:p w:rsidR="009B26EF" w:rsidRPr="002274BD" w:rsidRDefault="00106443" w:rsidP="002274BD">
      <w:pPr>
        <w:pStyle w:val="Bezodstpw"/>
      </w:pPr>
      <w:r w:rsidRPr="002274BD">
        <w:t>1) o</w:t>
      </w:r>
      <w:r w:rsidR="009B26EF" w:rsidRPr="002274BD">
        <w:t>ddziału klas terapeutycznych:</w:t>
      </w:r>
    </w:p>
    <w:p w:rsidR="00727931" w:rsidRPr="002274BD" w:rsidRDefault="00106443" w:rsidP="002274BD">
      <w:pPr>
        <w:pStyle w:val="Bezodstpw"/>
      </w:pPr>
      <w:r w:rsidRPr="002274BD">
        <w:t xml:space="preserve">a) </w:t>
      </w:r>
      <w:r w:rsidR="009B26EF" w:rsidRPr="002274BD">
        <w:t>dla uczniów wykazujących jednorodne lub sprzężone zaburzenia, wymagających dostosowania organizacji i procesu nauczania do ich specyficznych potrzeb edukacyjnych oraz długotrwałej pomocy specjalistycznej,</w:t>
      </w:r>
    </w:p>
    <w:p w:rsidR="009B26EF" w:rsidRPr="002274BD" w:rsidRDefault="00106443" w:rsidP="002274BD">
      <w:pPr>
        <w:pStyle w:val="Bezodstpw"/>
      </w:pPr>
      <w:r w:rsidRPr="002274BD">
        <w:t xml:space="preserve">b) </w:t>
      </w:r>
      <w:r w:rsidR="009B26EF" w:rsidRPr="002274BD">
        <w:t>nauczanie jest tu prowadzone według realizowanych w szkole programów nauczania, z uwzględnieniem konieczności dostosowania metod i form realizacji do indywidualnych potrzeb rozwojowych i edukacyjnych oraz możliwości psychofizycznych uczniów,</w:t>
      </w:r>
    </w:p>
    <w:p w:rsidR="009B26EF" w:rsidRPr="002274BD" w:rsidRDefault="00106443" w:rsidP="002274BD">
      <w:pPr>
        <w:pStyle w:val="Bezodstpw"/>
      </w:pPr>
      <w:r w:rsidRPr="002274BD">
        <w:t xml:space="preserve">c) </w:t>
      </w:r>
      <w:r w:rsidR="009B26EF" w:rsidRPr="002274BD">
        <w:t>oddziały klas terapeutycznych organizowane są z początkiem roku szkolnego w przypadku zaistnienia w szkole takiej potrzeby,</w:t>
      </w:r>
    </w:p>
    <w:p w:rsidR="009B26EF" w:rsidRPr="002274BD" w:rsidRDefault="00106443" w:rsidP="002274BD">
      <w:pPr>
        <w:pStyle w:val="Bezodstpw"/>
      </w:pPr>
      <w:r w:rsidRPr="002274BD">
        <w:t xml:space="preserve">d) </w:t>
      </w:r>
      <w:r w:rsidR="009B26EF" w:rsidRPr="002274BD">
        <w:t>liczba uczniów w oddziale klasy nie może przekroczyć 15 osób,</w:t>
      </w:r>
    </w:p>
    <w:p w:rsidR="009B26EF" w:rsidRPr="002274BD" w:rsidRDefault="00106443" w:rsidP="002274BD">
      <w:pPr>
        <w:pStyle w:val="Bezodstpw"/>
      </w:pPr>
      <w:r w:rsidRPr="002274BD">
        <w:t xml:space="preserve">e) </w:t>
      </w:r>
      <w:r w:rsidR="009B26EF" w:rsidRPr="002274BD">
        <w:t>objęcie ucznia nauką w oddziale klasy terapeutycznej wymaga opinii poradni</w:t>
      </w:r>
      <w:r w:rsidRPr="002274BD">
        <w:t xml:space="preserve"> psychologiczno – pedagogicznej,</w:t>
      </w:r>
    </w:p>
    <w:p w:rsidR="009B26EF" w:rsidRPr="002274BD" w:rsidRDefault="009B26EF" w:rsidP="002274BD">
      <w:pPr>
        <w:pStyle w:val="Bezodstpw"/>
      </w:pPr>
      <w:r w:rsidRPr="002274BD">
        <w:t>2) zajęć rozwijających uzdolnienia:</w:t>
      </w:r>
    </w:p>
    <w:p w:rsidR="009B26EF" w:rsidRPr="002274BD" w:rsidRDefault="00106443" w:rsidP="002274BD">
      <w:pPr>
        <w:pStyle w:val="Bezodstpw"/>
      </w:pPr>
      <w:r w:rsidRPr="002274BD">
        <w:t xml:space="preserve">a) </w:t>
      </w:r>
      <w:r w:rsidR="009B26EF" w:rsidRPr="002274BD">
        <w:t>dla uczniów szczególnie uzdolnionych,</w:t>
      </w:r>
    </w:p>
    <w:p w:rsidR="009B26EF" w:rsidRPr="002274BD" w:rsidRDefault="00106443" w:rsidP="002274BD">
      <w:pPr>
        <w:pStyle w:val="Bezodstpw"/>
      </w:pPr>
      <w:r w:rsidRPr="002274BD">
        <w:t xml:space="preserve">b) </w:t>
      </w:r>
      <w:r w:rsidR="009B26EF" w:rsidRPr="002274BD">
        <w:t>prowadzi się je przy wykorzystaniu aktywnych metod pracy,</w:t>
      </w:r>
    </w:p>
    <w:p w:rsidR="00106443" w:rsidRPr="002274BD" w:rsidRDefault="00106443" w:rsidP="002274BD">
      <w:pPr>
        <w:pStyle w:val="Bezodstpw"/>
      </w:pPr>
      <w:r w:rsidRPr="002274BD">
        <w:t xml:space="preserve">c) </w:t>
      </w:r>
      <w:r w:rsidR="009B26EF" w:rsidRPr="002274BD">
        <w:t>liczba uczestników za</w:t>
      </w:r>
      <w:r w:rsidRPr="002274BD">
        <w:t>jęć nie może przekroczyć 8 osób,</w:t>
      </w:r>
    </w:p>
    <w:p w:rsidR="009B26EF" w:rsidRPr="002274BD" w:rsidRDefault="009B26EF" w:rsidP="002274BD">
      <w:pPr>
        <w:pStyle w:val="Bezodstpw"/>
      </w:pPr>
      <w:r w:rsidRPr="002274BD">
        <w:t>3) zajęć dydaktyczno</w:t>
      </w:r>
      <w:r w:rsidR="00DE51FA" w:rsidRPr="002274BD">
        <w:t xml:space="preserve"> </w:t>
      </w:r>
      <w:r w:rsidRPr="002274BD">
        <w:t>-</w:t>
      </w:r>
      <w:r w:rsidR="00DE51FA" w:rsidRPr="002274BD">
        <w:t xml:space="preserve"> </w:t>
      </w:r>
      <w:r w:rsidRPr="002274BD">
        <w:t>wyrównawczych:</w:t>
      </w:r>
    </w:p>
    <w:p w:rsidR="009B26EF" w:rsidRPr="002274BD" w:rsidRDefault="009B26EF" w:rsidP="002274BD">
      <w:pPr>
        <w:pStyle w:val="Bezodstpw"/>
      </w:pPr>
      <w:r w:rsidRPr="002274BD">
        <w:lastRenderedPageBreak/>
        <w:t>a) dla uczniów mających trudności w nauce, w szczególności w spełnianiu wymagań edukacyjnych wynikających z podstawy programowej kształcenia ogólnego dla danego typu edukacyjnego,</w:t>
      </w:r>
    </w:p>
    <w:p w:rsidR="009B26EF" w:rsidRPr="002274BD" w:rsidRDefault="009B26EF" w:rsidP="002274BD">
      <w:pPr>
        <w:pStyle w:val="Bezodstpw"/>
      </w:pPr>
      <w:r w:rsidRPr="002274BD">
        <w:t>b) liczba uczestników za</w:t>
      </w:r>
      <w:r w:rsidR="00106443" w:rsidRPr="002274BD">
        <w:t>jęć nie może przekroczyć 8 osób,</w:t>
      </w:r>
    </w:p>
    <w:p w:rsidR="009B26EF" w:rsidRPr="002274BD" w:rsidRDefault="009B26EF" w:rsidP="002274BD">
      <w:pPr>
        <w:pStyle w:val="Bezodstpw"/>
      </w:pPr>
      <w:r w:rsidRPr="002274BD">
        <w:t>5) zajęć specjalistycznych:</w:t>
      </w:r>
    </w:p>
    <w:p w:rsidR="009B26EF" w:rsidRPr="002274BD" w:rsidRDefault="009B26EF" w:rsidP="002274BD">
      <w:pPr>
        <w:pStyle w:val="Bezodstpw"/>
      </w:pPr>
      <w:r w:rsidRPr="002274BD">
        <w:t>a) korekcyjno</w:t>
      </w:r>
      <w:r w:rsidR="00DE51FA" w:rsidRPr="002274BD">
        <w:t xml:space="preserve"> </w:t>
      </w:r>
      <w:r w:rsidRPr="002274BD">
        <w:t>-</w:t>
      </w:r>
      <w:r w:rsidR="00DE51FA" w:rsidRPr="002274BD">
        <w:t xml:space="preserve"> </w:t>
      </w:r>
      <w:r w:rsidRPr="002274BD">
        <w:t>kompensacyjnych - dla uczniów z zaburzeniami i odchyleniami rozwojowymi lub specyficznymi trudnościami w uczeniu się. Liczba uczestników tych zajęć wynosi do 5,</w:t>
      </w:r>
    </w:p>
    <w:p w:rsidR="009B26EF" w:rsidRPr="002274BD" w:rsidRDefault="009B26EF" w:rsidP="002274BD">
      <w:pPr>
        <w:pStyle w:val="Bezodstpw"/>
      </w:pPr>
      <w:r w:rsidRPr="002274BD">
        <w:t>b) logopedycznych - dla uczniów z zaburzeniami mowy, które powodują zaburzenia komunikacji językowej oraz utrudniają naukę. Liczba uczestników tych zajęć wynosi do 4,</w:t>
      </w:r>
    </w:p>
    <w:p w:rsidR="009B26EF" w:rsidRPr="002274BD" w:rsidRDefault="009B26EF" w:rsidP="002274BD">
      <w:pPr>
        <w:pStyle w:val="Bezodstpw"/>
      </w:pPr>
      <w:r w:rsidRPr="002274BD">
        <w:t>c) socjoterapeutycznych oraz innych zajęć o charakterze terapeutycznym - dla uczniów z dysfunkcjami i zaburzeniami utrudniającymi funkcjonowanie społeczne. Liczba ucze</w:t>
      </w:r>
      <w:r w:rsidR="00106443" w:rsidRPr="002274BD">
        <w:t>stników tych zajęć wynosi do 10,</w:t>
      </w:r>
    </w:p>
    <w:p w:rsidR="009B26EF" w:rsidRPr="002274BD" w:rsidRDefault="009B26EF" w:rsidP="002274BD">
      <w:pPr>
        <w:pStyle w:val="Bezodstpw"/>
      </w:pPr>
      <w:r w:rsidRPr="002274BD">
        <w:t xml:space="preserve">4) </w:t>
      </w:r>
      <w:r w:rsidR="00106443" w:rsidRPr="002274BD">
        <w:t>warsztatów,</w:t>
      </w:r>
    </w:p>
    <w:p w:rsidR="009B26EF" w:rsidRPr="002274BD" w:rsidRDefault="009B26EF" w:rsidP="002274BD">
      <w:pPr>
        <w:pStyle w:val="Bezodstpw"/>
      </w:pPr>
      <w:r w:rsidRPr="002274BD">
        <w:t>5) porad i konsultacji,</w:t>
      </w:r>
    </w:p>
    <w:p w:rsidR="009B26EF" w:rsidRPr="002274BD" w:rsidRDefault="009B26EF" w:rsidP="002274BD">
      <w:pPr>
        <w:pStyle w:val="Bezodstpw"/>
      </w:pPr>
      <w:r w:rsidRPr="002274BD">
        <w:t>6) zajęć związanych z wyborem kierunku kształcenia oraz planowaniem kształcenia i kariery zawodowej.</w:t>
      </w:r>
    </w:p>
    <w:p w:rsidR="009B26EF" w:rsidRPr="002274BD" w:rsidRDefault="009B26EF" w:rsidP="002274BD">
      <w:pPr>
        <w:pStyle w:val="Bezodstpw"/>
      </w:pPr>
      <w:r w:rsidRPr="002274BD">
        <w:t>8. O potrzebie objęcia ucznia pomocą psychologiczno</w:t>
      </w:r>
      <w:r w:rsidR="00F0189D" w:rsidRPr="002274BD">
        <w:t xml:space="preserve"> </w:t>
      </w:r>
      <w:r w:rsidRPr="002274BD">
        <w:t>-</w:t>
      </w:r>
      <w:r w:rsidR="00F0189D" w:rsidRPr="002274BD">
        <w:t xml:space="preserve"> </w:t>
      </w:r>
      <w:r w:rsidRPr="002274BD">
        <w:t>pedagogiczną informuje się rodziców ucznia albo pełnoletniego ucznia.</w:t>
      </w:r>
    </w:p>
    <w:p w:rsidR="009B26EF" w:rsidRPr="002274BD" w:rsidRDefault="009B26EF" w:rsidP="002274BD">
      <w:pPr>
        <w:pStyle w:val="Bezodstpw"/>
      </w:pPr>
      <w:r w:rsidRPr="002274BD">
        <w:t>9. O ustalonych dla ucznia formach, okresie udzielania pomocy psychologiczno</w:t>
      </w:r>
      <w:r w:rsidR="00F0189D" w:rsidRPr="002274BD">
        <w:t xml:space="preserve"> </w:t>
      </w:r>
      <w:r w:rsidRPr="002274BD">
        <w:t>-</w:t>
      </w:r>
      <w:r w:rsidR="00F0189D" w:rsidRPr="002274BD">
        <w:t xml:space="preserve"> </w:t>
      </w:r>
      <w:r w:rsidRPr="002274BD">
        <w:t>pedagogicznej oraz wymiarze godzin, w którym poszczególne formy pomocy będą realizowane, dyrektor szkoły niezwłocznie informuje pisemnie, w sposób przyjęty w szkole rodziców ucznia albo pełnoletniego ucznia.</w:t>
      </w:r>
    </w:p>
    <w:p w:rsidR="009B26EF" w:rsidRPr="002274BD" w:rsidRDefault="009B26EF" w:rsidP="002274BD">
      <w:pPr>
        <w:pStyle w:val="Bezodstpw"/>
      </w:pPr>
      <w:r w:rsidRPr="002274BD">
        <w:t>10. Formy i okres udzielania uczniowi pomocy psychologiczno</w:t>
      </w:r>
      <w:r w:rsidR="00F0189D" w:rsidRPr="002274BD">
        <w:t xml:space="preserve"> </w:t>
      </w:r>
      <w:r w:rsidRPr="002274BD">
        <w:t>-</w:t>
      </w:r>
      <w:r w:rsidR="00F0189D" w:rsidRPr="002274BD">
        <w:t xml:space="preserve"> </w:t>
      </w:r>
      <w:r w:rsidRPr="002274BD">
        <w:t>pedagogicznej oraz wymiar godzin, w którym poszczególne formy pomocy będą realizowane, są uwzględniane w indywidualnym programie edukacyjno</w:t>
      </w:r>
      <w:r w:rsidR="00106443" w:rsidRPr="002274BD">
        <w:t xml:space="preserve"> </w:t>
      </w:r>
      <w:r w:rsidRPr="002274BD">
        <w:t>- terapeutycznym.</w:t>
      </w:r>
    </w:p>
    <w:p w:rsidR="009B26EF" w:rsidRPr="002274BD" w:rsidRDefault="009B26EF" w:rsidP="002274BD">
      <w:pPr>
        <w:pStyle w:val="Bezodstpw"/>
      </w:pPr>
      <w:r w:rsidRPr="002274BD">
        <w:t>11. Nauka ucznia w oddziale klasy terapeutycznej oraz udział ucznia w zajęciach dydaktyczno</w:t>
      </w:r>
      <w:r w:rsidR="00106443" w:rsidRPr="002274BD">
        <w:t xml:space="preserve"> </w:t>
      </w:r>
      <w:r w:rsidRPr="002274BD">
        <w:t>- wyrównawczych i zajęciach specjalistycznych trwa do czasu usunięcia opóźnień w uzyskaniu osiągnięć edukacyjnych, wynikających z podstawy programowej kształcenia ogólnego dla danego etapu edukacyjnego, lub złagodzenia albo wyeliminowania zaburzeń stanowiących powód objęcia ucznia nauką w oddziale klasy tego typu.</w:t>
      </w:r>
    </w:p>
    <w:p w:rsidR="009B26EF" w:rsidRPr="002274BD" w:rsidRDefault="009B26EF" w:rsidP="002274BD">
      <w:pPr>
        <w:pStyle w:val="Bezodstpw"/>
      </w:pPr>
      <w:r w:rsidRPr="002274BD">
        <w:t>12. Godzina zajęć rozwijających uzdolnienia i zajęć dydaktyczno</w:t>
      </w:r>
      <w:r w:rsidR="00F0189D" w:rsidRPr="002274BD">
        <w:t xml:space="preserve"> </w:t>
      </w:r>
      <w:r w:rsidRPr="002274BD">
        <w:t>-</w:t>
      </w:r>
      <w:r w:rsidR="00F0189D" w:rsidRPr="002274BD">
        <w:t xml:space="preserve"> </w:t>
      </w:r>
      <w:r w:rsidRPr="002274BD">
        <w:t xml:space="preserve">wyrównawczych trwa </w:t>
      </w:r>
      <w:r w:rsidR="00DE51FA" w:rsidRPr="002274BD">
        <w:t>45 minut</w:t>
      </w:r>
      <w:r w:rsidRPr="002274BD">
        <w:t xml:space="preserve">. Dyrektor decyduje, w uzasadnionych przypadkach, o prowadzeniu zajęć specjalistycznych w czasie krótszym </w:t>
      </w:r>
      <w:r w:rsidR="00DE51FA" w:rsidRPr="002274BD">
        <w:t>lub dłuższym niż 45</w:t>
      </w:r>
      <w:r w:rsidRPr="002274BD">
        <w:t xml:space="preserve"> minut, przy zachowaniu ustalonego dla ucznia łącznego tygodniowego czasu trwania tych zajęć.</w:t>
      </w:r>
    </w:p>
    <w:p w:rsidR="009B26EF" w:rsidRPr="002274BD" w:rsidRDefault="009B26EF" w:rsidP="002274BD">
      <w:pPr>
        <w:pStyle w:val="Bezodstpw"/>
      </w:pPr>
      <w:r w:rsidRPr="002274BD">
        <w:t>13. Wymiar godzin poszczególnych form udzielania uczniom pomocy psychologiczno</w:t>
      </w:r>
      <w:r w:rsidR="00106443" w:rsidRPr="002274BD">
        <w:t xml:space="preserve"> </w:t>
      </w:r>
      <w:r w:rsidRPr="002274BD">
        <w:t>-pedagogicznej dyrektor szkoły ustala, biorąc pod uwagę wszystkie godziny, które w danym roku szkolnym mogą być przeznaczone na realizację tych form.</w:t>
      </w:r>
    </w:p>
    <w:p w:rsidR="009B26EF" w:rsidRPr="002274BD" w:rsidRDefault="009B26EF" w:rsidP="002274BD">
      <w:pPr>
        <w:pStyle w:val="Bezodstpw"/>
      </w:pPr>
      <w:r w:rsidRPr="002274BD">
        <w:t>14. Pomocy psychologiczno</w:t>
      </w:r>
      <w:r w:rsidR="00106443" w:rsidRPr="002274BD">
        <w:t xml:space="preserve"> </w:t>
      </w:r>
      <w:r w:rsidRPr="002274BD">
        <w:t>-</w:t>
      </w:r>
      <w:r w:rsidR="00106443" w:rsidRPr="002274BD">
        <w:t xml:space="preserve"> </w:t>
      </w:r>
      <w:r w:rsidRPr="002274BD">
        <w:t>pedagogicznej udzielają uczniom nauczyciele oraz specjaliści posiadający kwalifikacje odpowiednie do rodzaju prowadzonych zajęć.</w:t>
      </w:r>
    </w:p>
    <w:p w:rsidR="009B26EF" w:rsidRPr="002274BD" w:rsidRDefault="009B26EF" w:rsidP="002274BD">
      <w:pPr>
        <w:pStyle w:val="Bezodstpw"/>
      </w:pPr>
      <w:r w:rsidRPr="002274BD">
        <w:t>15. Organizacja i udzielanie pomocy psychologiczno</w:t>
      </w:r>
      <w:r w:rsidR="00F0189D" w:rsidRPr="002274BD">
        <w:t xml:space="preserve"> </w:t>
      </w:r>
      <w:r w:rsidRPr="002274BD">
        <w:t>-</w:t>
      </w:r>
      <w:r w:rsidR="00F0189D" w:rsidRPr="002274BD">
        <w:t xml:space="preserve"> </w:t>
      </w:r>
      <w:r w:rsidRPr="002274BD">
        <w:t>pedagogicznej odbywa się we  współpracy z: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106443" w:rsidRPr="002274BD">
        <w:t>rodzicami uczniów,</w:t>
      </w:r>
    </w:p>
    <w:p w:rsidR="009B26EF" w:rsidRPr="002274BD" w:rsidRDefault="009B26EF" w:rsidP="002274BD">
      <w:pPr>
        <w:pStyle w:val="Bezodstpw"/>
      </w:pPr>
      <w:r w:rsidRPr="002274BD">
        <w:t>2) poradniami psychologiczno</w:t>
      </w:r>
      <w:r w:rsidR="00F0189D" w:rsidRPr="002274BD">
        <w:t xml:space="preserve"> </w:t>
      </w:r>
      <w:r w:rsidRPr="002274BD">
        <w:t>-</w:t>
      </w:r>
      <w:r w:rsidR="00F0189D" w:rsidRPr="002274BD">
        <w:t xml:space="preserve"> </w:t>
      </w:r>
      <w:r w:rsidRPr="002274BD">
        <w:t>pedagogi</w:t>
      </w:r>
      <w:r w:rsidR="00106443" w:rsidRPr="002274BD">
        <w:t>cznymi, w tym specjalistycznymi,</w:t>
      </w:r>
    </w:p>
    <w:p w:rsidR="009B26EF" w:rsidRPr="002274BD" w:rsidRDefault="009B26EF" w:rsidP="002274BD">
      <w:pPr>
        <w:pStyle w:val="Bezodstpw"/>
      </w:pPr>
      <w:r w:rsidRPr="002274BD">
        <w:t>3) plac</w:t>
      </w:r>
      <w:r w:rsidR="00106443" w:rsidRPr="002274BD">
        <w:t>ówkami doskonalenia nauczycieli,</w:t>
      </w:r>
    </w:p>
    <w:p w:rsidR="009B26EF" w:rsidRPr="002274BD" w:rsidRDefault="009B26EF" w:rsidP="002274BD">
      <w:pPr>
        <w:pStyle w:val="Bezodstpw"/>
      </w:pPr>
      <w:r w:rsidRPr="002274BD">
        <w:lastRenderedPageBreak/>
        <w:t>4) innymi szkołami i placów</w:t>
      </w:r>
      <w:r w:rsidR="00106443" w:rsidRPr="002274BD">
        <w:t>kami,</w:t>
      </w:r>
    </w:p>
    <w:p w:rsidR="009B26EF" w:rsidRPr="002274BD" w:rsidRDefault="009B26EF" w:rsidP="002274BD">
      <w:pPr>
        <w:pStyle w:val="Bezodstpw"/>
      </w:pPr>
      <w:r w:rsidRPr="002274BD">
        <w:t>5) organizacjami pozarządowymi oraz instytucjami działającymi na rzecz rodziny i dzieci.</w:t>
      </w:r>
    </w:p>
    <w:p w:rsidR="009B26EF" w:rsidRPr="002274BD" w:rsidRDefault="009B26EF" w:rsidP="002274BD">
      <w:pPr>
        <w:pStyle w:val="Bezodstpw"/>
      </w:pPr>
      <w:r w:rsidRPr="002274BD">
        <w:t>16. Pomoc psychologiczno</w:t>
      </w:r>
      <w:r w:rsidR="00F0189D" w:rsidRPr="002274BD">
        <w:t xml:space="preserve"> </w:t>
      </w:r>
      <w:r w:rsidRPr="002274BD">
        <w:t>-</w:t>
      </w:r>
      <w:r w:rsidR="00F0189D" w:rsidRPr="002274BD">
        <w:t xml:space="preserve"> </w:t>
      </w:r>
      <w:r w:rsidRPr="002274BD">
        <w:t>pedagogiczna udzielana jest z inicjatywy: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106443" w:rsidRPr="002274BD">
        <w:t>ucznia,</w:t>
      </w:r>
    </w:p>
    <w:p w:rsidR="009B26EF" w:rsidRPr="002274BD" w:rsidRDefault="009B26EF" w:rsidP="002274BD">
      <w:pPr>
        <w:pStyle w:val="Bezodstpw"/>
      </w:pPr>
      <w:r w:rsidRPr="002274BD">
        <w:t xml:space="preserve">2) </w:t>
      </w:r>
      <w:r w:rsidR="00DE51FA" w:rsidRPr="002274BD">
        <w:t>rodziców ucznia,</w:t>
      </w:r>
    </w:p>
    <w:p w:rsidR="00DE51FA" w:rsidRPr="002274BD" w:rsidRDefault="00DE51FA" w:rsidP="002274BD">
      <w:pPr>
        <w:pStyle w:val="Bezodstpw"/>
      </w:pPr>
      <w:r w:rsidRPr="002274BD">
        <w:t>3) dyrektora szkoły,</w:t>
      </w:r>
    </w:p>
    <w:p w:rsidR="009B26EF" w:rsidRPr="002274BD" w:rsidRDefault="00DE51FA" w:rsidP="002274BD">
      <w:pPr>
        <w:pStyle w:val="Bezodstpw"/>
      </w:pPr>
      <w:r w:rsidRPr="002274BD">
        <w:t>4</w:t>
      </w:r>
      <w:r w:rsidR="009B26EF" w:rsidRPr="002274BD">
        <w:t>) nauczyciela, wychowawcy lub specjalisty, prowadzącego zajęci</w:t>
      </w:r>
      <w:r w:rsidR="00106443" w:rsidRPr="002274BD">
        <w:t>a z uczniem,</w:t>
      </w:r>
    </w:p>
    <w:p w:rsidR="009B26EF" w:rsidRPr="002274BD" w:rsidRDefault="00DE51FA" w:rsidP="002274BD">
      <w:pPr>
        <w:pStyle w:val="Bezodstpw"/>
      </w:pPr>
      <w:r w:rsidRPr="002274BD">
        <w:t>5</w:t>
      </w:r>
      <w:r w:rsidR="009B26EF" w:rsidRPr="002274BD">
        <w:t xml:space="preserve">) </w:t>
      </w:r>
      <w:r w:rsidRPr="002274BD">
        <w:t>poradni</w:t>
      </w:r>
      <w:r w:rsidR="00106443" w:rsidRPr="002274BD">
        <w:t>,</w:t>
      </w:r>
    </w:p>
    <w:p w:rsidR="009B26EF" w:rsidRPr="002274BD" w:rsidRDefault="00DE51FA" w:rsidP="002274BD">
      <w:pPr>
        <w:pStyle w:val="Bezodstpw"/>
      </w:pPr>
      <w:r w:rsidRPr="002274BD">
        <w:t>6</w:t>
      </w:r>
      <w:r w:rsidR="009B26EF" w:rsidRPr="002274BD">
        <w:t xml:space="preserve">) </w:t>
      </w:r>
      <w:r w:rsidRPr="002274BD">
        <w:t>pielęgniarki środowiska nauczania i wychowania lub higienistki szkolnej,</w:t>
      </w:r>
    </w:p>
    <w:p w:rsidR="00DE51FA" w:rsidRPr="002274BD" w:rsidRDefault="00DE51FA" w:rsidP="002274BD">
      <w:pPr>
        <w:pStyle w:val="Bezodstpw"/>
      </w:pPr>
      <w:r w:rsidRPr="002274BD">
        <w:t>7) asystenta edukacji romskiej,</w:t>
      </w:r>
    </w:p>
    <w:p w:rsidR="009B26EF" w:rsidRPr="002274BD" w:rsidRDefault="00DE51FA" w:rsidP="002274BD">
      <w:pPr>
        <w:pStyle w:val="Bezodstpw"/>
      </w:pPr>
      <w:r w:rsidRPr="002274BD">
        <w:t>8</w:t>
      </w:r>
      <w:r w:rsidR="009B26EF" w:rsidRPr="002274BD">
        <w:t xml:space="preserve">) </w:t>
      </w:r>
      <w:r w:rsidR="00106443" w:rsidRPr="002274BD">
        <w:t>pomocy nauczyciela,</w:t>
      </w:r>
    </w:p>
    <w:p w:rsidR="009B26EF" w:rsidRPr="002274BD" w:rsidRDefault="00FA3ADF" w:rsidP="002274BD">
      <w:pPr>
        <w:pStyle w:val="Bezodstpw"/>
      </w:pPr>
      <w:r w:rsidRPr="002274BD">
        <w:t>9</w:t>
      </w:r>
      <w:r w:rsidR="009B26EF" w:rsidRPr="002274BD">
        <w:t xml:space="preserve">) </w:t>
      </w:r>
      <w:r w:rsidR="00DE51FA" w:rsidRPr="002274BD">
        <w:rPr>
          <w:rFonts w:eastAsiaTheme="minorHAnsi"/>
          <w:lang w:eastAsia="en-US"/>
        </w:rPr>
        <w:t>asystenta nauczyciela lub osoby, o której mowa w art. 15 ust. 2 ustawy z dnia 14 grudnia 2016 r. – Prawo oświatowe</w:t>
      </w:r>
      <w:r w:rsidRPr="002274BD">
        <w:rPr>
          <w:rFonts w:eastAsiaTheme="minorHAnsi"/>
          <w:lang w:eastAsia="en-US"/>
        </w:rPr>
        <w:t xml:space="preserve"> </w:t>
      </w:r>
      <w:r w:rsidR="00DE51FA" w:rsidRPr="002274BD">
        <w:rPr>
          <w:rFonts w:eastAsiaTheme="minorHAnsi"/>
          <w:lang w:eastAsia="en-US"/>
        </w:rPr>
        <w:t>lub asystenta wychowawcy świetlicy, o który</w:t>
      </w:r>
      <w:r w:rsidR="002274BD">
        <w:rPr>
          <w:rFonts w:eastAsiaTheme="minorHAnsi"/>
          <w:lang w:eastAsia="en-US"/>
        </w:rPr>
        <w:t xml:space="preserve">ch mowa w art. 15 </w:t>
      </w:r>
      <w:r w:rsidRPr="002274BD">
        <w:rPr>
          <w:rFonts w:eastAsiaTheme="minorHAnsi"/>
          <w:lang w:eastAsia="en-US"/>
        </w:rPr>
        <w:t>ust. 7 ustawy</w:t>
      </w:r>
      <w:r w:rsidR="00DE51FA" w:rsidRPr="002274BD">
        <w:t>,</w:t>
      </w:r>
    </w:p>
    <w:p w:rsidR="009B26EF" w:rsidRPr="002274BD" w:rsidRDefault="00FA3ADF" w:rsidP="002274BD">
      <w:pPr>
        <w:pStyle w:val="Bezodstpw"/>
      </w:pPr>
      <w:r w:rsidRPr="002274BD">
        <w:t>10</w:t>
      </w:r>
      <w:r w:rsidR="009B26EF" w:rsidRPr="002274BD">
        <w:t xml:space="preserve">) </w:t>
      </w:r>
      <w:r w:rsidR="00106443" w:rsidRPr="002274BD">
        <w:t>pracownika socjalnego,</w:t>
      </w:r>
    </w:p>
    <w:p w:rsidR="009B26EF" w:rsidRPr="002274BD" w:rsidRDefault="00FA3ADF" w:rsidP="002274BD">
      <w:pPr>
        <w:pStyle w:val="Bezodstpw"/>
      </w:pPr>
      <w:r w:rsidRPr="002274BD">
        <w:t>11</w:t>
      </w:r>
      <w:r w:rsidR="009B26EF" w:rsidRPr="002274BD">
        <w:t xml:space="preserve">) </w:t>
      </w:r>
      <w:r w:rsidR="00106443" w:rsidRPr="002274BD">
        <w:t>asystenta rodziny,</w:t>
      </w:r>
    </w:p>
    <w:p w:rsidR="009B26EF" w:rsidRPr="002274BD" w:rsidRDefault="00FA3ADF" w:rsidP="002274BD">
      <w:pPr>
        <w:pStyle w:val="Bezodstpw"/>
      </w:pPr>
      <w:r w:rsidRPr="002274BD">
        <w:t>12</w:t>
      </w:r>
      <w:r w:rsidR="009B26EF" w:rsidRPr="002274BD">
        <w:t xml:space="preserve">) </w:t>
      </w:r>
      <w:r w:rsidRPr="002274BD">
        <w:t>kuratora sądowego,</w:t>
      </w:r>
    </w:p>
    <w:p w:rsidR="00FA3ADF" w:rsidRPr="002274BD" w:rsidRDefault="00FA3ADF" w:rsidP="002274BD">
      <w:pPr>
        <w:pStyle w:val="Bezodstpw"/>
      </w:pPr>
      <w:r w:rsidRPr="002274BD">
        <w:t xml:space="preserve">13) </w:t>
      </w:r>
      <w:r w:rsidRPr="002274BD">
        <w:rPr>
          <w:rFonts w:eastAsiaTheme="minorHAnsi"/>
        </w:rPr>
        <w:t>organizacji pozarządowej, innej instytucji lub podmiotu działających na rzecz rodziny, dzieci i młodzieży.</w:t>
      </w:r>
    </w:p>
    <w:p w:rsidR="009B26EF" w:rsidRPr="002274BD" w:rsidRDefault="009B26EF" w:rsidP="002274BD">
      <w:pPr>
        <w:pStyle w:val="Bezodstpw"/>
      </w:pPr>
      <w:r w:rsidRPr="002274BD">
        <w:t>17. Nauczyciele oraz specjaliści w szkole prowadzą w szczególności doradztwo edukacyjno</w:t>
      </w:r>
      <w:r w:rsidR="00106443" w:rsidRPr="002274BD">
        <w:t xml:space="preserve"> </w:t>
      </w:r>
      <w:r w:rsidRPr="002274BD">
        <w:t>-zawodowe.</w:t>
      </w:r>
    </w:p>
    <w:p w:rsidR="009B26EF" w:rsidRPr="002274BD" w:rsidRDefault="009B26EF" w:rsidP="002274BD">
      <w:pPr>
        <w:pStyle w:val="Bezodstpw"/>
      </w:pPr>
      <w:r w:rsidRPr="002274BD">
        <w:t>18. Zajęcia związane z wyborem kierunku kształcenia i zawodu, z planowaniem kształcenia i kariery zawodowej organizuje się w celu wspomagania odpowiednio uczniów w podejmowaniu decyzji edukacyjnych, zawodowych</w:t>
      </w:r>
      <w:r w:rsidR="00F9086C" w:rsidRPr="002274BD">
        <w:t>,</w:t>
      </w:r>
      <w:r w:rsidRPr="002274BD">
        <w:t xml:space="preserve"> przy wykorzystaniu aktywnych metod pracy. Zajęcia prowadzą nauczyciele i specjaliści.</w:t>
      </w:r>
    </w:p>
    <w:p w:rsidR="009B26EF" w:rsidRPr="002274BD" w:rsidRDefault="009B26EF" w:rsidP="002274BD">
      <w:pPr>
        <w:pStyle w:val="Bezodstpw"/>
      </w:pPr>
      <w:r w:rsidRPr="002274BD">
        <w:t>19. W razie stwierdzenia, że uczeń ze względu na potrzeby rozwojowe lub edukacyjne oraz możliwości psychofizyczne wymaga objęcia pomocą psychologiczno</w:t>
      </w:r>
      <w:r w:rsidR="00F0189D" w:rsidRPr="002274BD">
        <w:t xml:space="preserve"> </w:t>
      </w:r>
      <w:r w:rsidRPr="002274BD">
        <w:t>-</w:t>
      </w:r>
      <w:r w:rsidR="00F0189D" w:rsidRPr="002274BD">
        <w:t xml:space="preserve"> </w:t>
      </w:r>
      <w:r w:rsidRPr="002274BD">
        <w:t>pedagogiczną, nauczyciel lub specjalista informuje o tym niezwłocznie wychowawcę oddziału.</w:t>
      </w:r>
    </w:p>
    <w:p w:rsidR="009B26EF" w:rsidRPr="002274BD" w:rsidRDefault="009B26EF" w:rsidP="002274BD">
      <w:pPr>
        <w:pStyle w:val="Bezodstpw"/>
      </w:pPr>
      <w:r w:rsidRPr="002274BD">
        <w:t>20. Wsparcie merytoryczne dla nauczycieli i specjalistów udzielających pomocy psychologiczno- pedagogicznej w szkole zapewniają poradnie oraz placówki doskonalenia nauczycieli.</w:t>
      </w:r>
    </w:p>
    <w:p w:rsidR="00727931" w:rsidRPr="002274BD" w:rsidRDefault="00727931" w:rsidP="002274BD">
      <w:pPr>
        <w:pStyle w:val="Bezodstpw"/>
        <w:rPr>
          <w:bCs/>
        </w:rPr>
      </w:pPr>
      <w:bookmarkStart w:id="13" w:name="bookmark14"/>
    </w:p>
    <w:p w:rsidR="009B26EF" w:rsidRPr="002274BD" w:rsidRDefault="009B26EF" w:rsidP="002274BD">
      <w:pPr>
        <w:pStyle w:val="Bezodstpw"/>
      </w:pPr>
      <w:r w:rsidRPr="002274BD">
        <w:t>§ 1</w:t>
      </w:r>
      <w:bookmarkEnd w:id="13"/>
      <w:r w:rsidRPr="002274BD">
        <w:t>5</w:t>
      </w:r>
      <w:r w:rsidR="00727931" w:rsidRPr="002274BD">
        <w:t xml:space="preserve">. </w:t>
      </w:r>
      <w:r w:rsidRPr="002274BD">
        <w:t>1. W celu umożliwienia uczniowi rozwijania szczególnych uzdolnień, zainteresowań dyrektor szkoły może zezwolić uczniowi na indywidualny program lub tok nauki.</w:t>
      </w:r>
    </w:p>
    <w:p w:rsidR="009B26EF" w:rsidRPr="002274BD" w:rsidRDefault="009B26EF" w:rsidP="002274BD">
      <w:pPr>
        <w:pStyle w:val="Bezodstpw"/>
      </w:pPr>
      <w:r w:rsidRPr="002274BD">
        <w:t>2. Zezwolenie, o którym mowa w pkt. 1 może być udzielone po upływie co najmniej jednego roku, a w uzasadnionych przypadkach jednego okresu nauki ucznia w szkole.</w:t>
      </w:r>
    </w:p>
    <w:p w:rsidR="009B26EF" w:rsidRPr="002274BD" w:rsidRDefault="009B26EF" w:rsidP="002274BD">
      <w:pPr>
        <w:pStyle w:val="Bezodstpw"/>
      </w:pPr>
      <w:r w:rsidRPr="002274BD">
        <w:t>3. Z wnioskiem o zezwolenie na indywidualny program lub tok nauki mogą wystąpić:</w:t>
      </w:r>
    </w:p>
    <w:p w:rsidR="009B26EF" w:rsidRPr="002274BD" w:rsidRDefault="00A37867" w:rsidP="002274BD">
      <w:pPr>
        <w:pStyle w:val="Bezodstpw"/>
      </w:pPr>
      <w:r w:rsidRPr="002274BD">
        <w:t>1) rodzice ucznia,</w:t>
      </w:r>
    </w:p>
    <w:p w:rsidR="009B26EF" w:rsidRPr="002274BD" w:rsidRDefault="009B26EF" w:rsidP="002274BD">
      <w:pPr>
        <w:pStyle w:val="Bezodstpw"/>
      </w:pPr>
      <w:r w:rsidRPr="002274BD">
        <w:t>2) wychowawca oddziału lub inny nauczyciel uczący zainteresowanego ucznia (za zgodą rodziców).</w:t>
      </w:r>
    </w:p>
    <w:p w:rsidR="009B26EF" w:rsidRPr="002274BD" w:rsidRDefault="009B26EF" w:rsidP="002274BD">
      <w:pPr>
        <w:pStyle w:val="Bezodstpw"/>
      </w:pPr>
      <w:r w:rsidRPr="002274BD">
        <w:t>4. Wniosek składa się za pośrednictwem wychowawcy lub innego nauczyciela uczącego ucznia.</w:t>
      </w:r>
    </w:p>
    <w:p w:rsidR="009B26EF" w:rsidRPr="002274BD" w:rsidRDefault="009B26EF" w:rsidP="002274BD">
      <w:pPr>
        <w:pStyle w:val="Bezodstpw"/>
      </w:pPr>
      <w:r w:rsidRPr="002274BD">
        <w:t>5. Wychowawca oddziału lub inny nauczyciel, o którym mowa w pkt. 4 przekazuje wniosek dyrektorowi szkoły</w:t>
      </w:r>
      <w:r w:rsidR="00F9086C" w:rsidRPr="002274BD">
        <w:t>,</w:t>
      </w:r>
      <w:r w:rsidRPr="002274BD">
        <w:t xml:space="preserve"> dołączając swoją opinię o predyspozycjach, potrzebach i </w:t>
      </w:r>
      <w:r w:rsidRPr="002274BD">
        <w:lastRenderedPageBreak/>
        <w:t>możliwościach ucznia. Opinia powinna zawierać także informacje o osiągnięciach ucznia.</w:t>
      </w:r>
    </w:p>
    <w:p w:rsidR="009B26EF" w:rsidRPr="002274BD" w:rsidRDefault="009B26EF" w:rsidP="002274BD">
      <w:pPr>
        <w:pStyle w:val="Bezodstpw"/>
      </w:pPr>
      <w:r w:rsidRPr="002274BD">
        <w:t>6. Do wniosku o zezwolenie na indywidualny program nauki powinien być dołączony projekt programu, który ma realizować uczeń.</w:t>
      </w:r>
    </w:p>
    <w:p w:rsidR="009B26EF" w:rsidRPr="002274BD" w:rsidRDefault="009B26EF" w:rsidP="002274BD">
      <w:pPr>
        <w:pStyle w:val="Bezodstpw"/>
      </w:pPr>
      <w:r w:rsidRPr="002274BD">
        <w:t>7. Dyrektor szkoły po otrzymaniu wniosku, o którym mowa w pkt. 6</w:t>
      </w:r>
      <w:r w:rsidR="00F9086C" w:rsidRPr="002274BD">
        <w:t>,</w:t>
      </w:r>
      <w:r w:rsidRPr="002274BD">
        <w:t xml:space="preserve"> jest zobowiązany zasięgnąć opinii rady pedagogicznej oraz poradni psychologiczno</w:t>
      </w:r>
      <w:r w:rsidR="00A37867" w:rsidRPr="002274BD">
        <w:t xml:space="preserve"> </w:t>
      </w:r>
      <w:r w:rsidRPr="002274BD">
        <w:t>-</w:t>
      </w:r>
      <w:r w:rsidR="00A37867" w:rsidRPr="002274BD">
        <w:t xml:space="preserve"> </w:t>
      </w:r>
      <w:r w:rsidRPr="002274BD">
        <w:t>pedagogicznej.</w:t>
      </w:r>
    </w:p>
    <w:p w:rsidR="009B26EF" w:rsidRPr="002274BD" w:rsidRDefault="009B26EF" w:rsidP="002274BD">
      <w:pPr>
        <w:pStyle w:val="Bezodstpw"/>
      </w:pPr>
      <w:r w:rsidRPr="002274BD">
        <w:t>8. Zezwolenia na indywidualny program lub tok nauki nie udziela się:</w:t>
      </w:r>
    </w:p>
    <w:p w:rsidR="009B26EF" w:rsidRPr="002274BD" w:rsidRDefault="009B26EF" w:rsidP="002274BD">
      <w:pPr>
        <w:pStyle w:val="Bezodstpw"/>
      </w:pPr>
      <w:r w:rsidRPr="002274BD">
        <w:t>1) w przypadku negatywnej opinii rady pedagogicznej lub porad</w:t>
      </w:r>
      <w:r w:rsidR="00A37867" w:rsidRPr="002274BD">
        <w:t>ni psychologiczno</w:t>
      </w:r>
      <w:r w:rsidR="00F0189D" w:rsidRPr="002274BD">
        <w:t xml:space="preserve"> </w:t>
      </w:r>
      <w:r w:rsidR="00A37867" w:rsidRPr="002274BD">
        <w:t>-pedagogicznej,</w:t>
      </w:r>
    </w:p>
    <w:p w:rsidR="009B26EF" w:rsidRPr="002274BD" w:rsidRDefault="009B26EF" w:rsidP="002274BD">
      <w:pPr>
        <w:pStyle w:val="Bezodstpw"/>
      </w:pPr>
      <w:r w:rsidRPr="002274BD">
        <w:t>2) jeżeli indywidualny program, który ma być realizowany przez ucznia, nie sprzyja ukończeniu szkoły w skróconym czasie.</w:t>
      </w:r>
    </w:p>
    <w:p w:rsidR="009B26EF" w:rsidRPr="002274BD" w:rsidRDefault="009B26EF" w:rsidP="002274BD">
      <w:pPr>
        <w:pStyle w:val="Bezodstpw"/>
      </w:pPr>
      <w:r w:rsidRPr="002274BD">
        <w:t>9. Odmowa udzielenia zezwolenia następuje w drodze decyzji.</w:t>
      </w:r>
    </w:p>
    <w:p w:rsidR="009B26EF" w:rsidRPr="002274BD" w:rsidRDefault="009B26EF" w:rsidP="002274BD">
      <w:pPr>
        <w:pStyle w:val="Bezodstpw"/>
      </w:pPr>
      <w:r w:rsidRPr="002274BD">
        <w:t>10. Zezwolenia na indywidualny program lub tok nauki udziela się na czas nie krótszy niż jeden rok szkolny.</w:t>
      </w:r>
    </w:p>
    <w:p w:rsidR="009B26EF" w:rsidRPr="002274BD" w:rsidRDefault="009B26EF" w:rsidP="002274BD">
      <w:pPr>
        <w:pStyle w:val="Bezodstpw"/>
      </w:pPr>
      <w:r w:rsidRPr="002274BD">
        <w:t>11. Zezwolenie na indywidualny tok lub program nauki wygasa w przypadku:</w:t>
      </w:r>
    </w:p>
    <w:p w:rsidR="009B26EF" w:rsidRPr="002274BD" w:rsidRDefault="009B26EF" w:rsidP="002274BD">
      <w:pPr>
        <w:pStyle w:val="Bezodstpw"/>
      </w:pPr>
      <w:r w:rsidRPr="002274BD">
        <w:t>1) uzyskania przez ucznia oceny dostatecznej lub niżs</w:t>
      </w:r>
      <w:r w:rsidR="00A37867" w:rsidRPr="002274BD">
        <w:t>zej z egzaminu klasyfikacyjnego,</w:t>
      </w:r>
    </w:p>
    <w:p w:rsidR="009B26EF" w:rsidRPr="002274BD" w:rsidRDefault="009B26EF" w:rsidP="002274BD">
      <w:pPr>
        <w:pStyle w:val="Bezodstpw"/>
      </w:pPr>
      <w:r w:rsidRPr="002274BD">
        <w:t>2) złożenie przez ucznia lub jego rodziców oświadczenia o rezygnacji z indywidualnego programu lub toku nauki.</w:t>
      </w:r>
    </w:p>
    <w:p w:rsidR="009B26EF" w:rsidRPr="002274BD" w:rsidRDefault="009B26EF" w:rsidP="002274BD">
      <w:pPr>
        <w:pStyle w:val="Bezodstpw"/>
      </w:pPr>
      <w:r w:rsidRPr="002274BD">
        <w:t>12. Uczniowi, któremu zezwolono na indywidualny program lub tok nauki, dyrektor                 w porozumieniu z radą pedagogiczną wyznacza nauczyciela opiekuna i ustala zakres jego obowiązków, a w szczególności tygodniową liczbę godzin konsultacji - nie niższą niż godzinę tygodniowo i nie przekraczającą 5 godzin miesięcznie.</w:t>
      </w:r>
    </w:p>
    <w:p w:rsidR="009B26EF" w:rsidRPr="002274BD" w:rsidRDefault="009B26EF" w:rsidP="002274BD">
      <w:pPr>
        <w:pStyle w:val="Bezodstpw"/>
      </w:pPr>
      <w:r w:rsidRPr="002274BD">
        <w:t>12. Decyzję w sprawie indywidualnego programu lub toku nauki należy każdorazowo odnotować w arkuszu ocen.</w:t>
      </w:r>
    </w:p>
    <w:p w:rsidR="00A37867" w:rsidRPr="002274BD" w:rsidRDefault="00A37867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14" w:name="bookmark15"/>
      <w:r w:rsidRPr="002274BD">
        <w:t>§ 1</w:t>
      </w:r>
      <w:bookmarkEnd w:id="14"/>
      <w:r w:rsidRPr="002274BD">
        <w:t>6</w:t>
      </w:r>
      <w:r w:rsidR="00727931" w:rsidRPr="002274BD">
        <w:t xml:space="preserve">. </w:t>
      </w:r>
      <w:r w:rsidR="005F7769" w:rsidRPr="002274BD">
        <w:t>1. Uczniom</w:t>
      </w:r>
      <w:r w:rsidRPr="002274BD">
        <w:t xml:space="preserve"> z zaburzeniami rozwoju, uczniom kalekim lub przewlekle chorym szkoła umożliwia wypełnienie obowiązku szkolnego w formie nauczania indywidualnego, specjalnego, zajęć rewalidacyjnych.</w:t>
      </w:r>
    </w:p>
    <w:p w:rsidR="009B26EF" w:rsidRPr="002274BD" w:rsidRDefault="009B26EF" w:rsidP="002274BD">
      <w:pPr>
        <w:pStyle w:val="Bezodstpw"/>
      </w:pPr>
      <w:r w:rsidRPr="002274BD">
        <w:t>2. O potrzebie zapewnienia uczniowi wyżej wymienionej formy spełniania obowiązku orzeka poradnia psychologiczno</w:t>
      </w:r>
      <w:r w:rsidR="00A37867" w:rsidRPr="002274BD">
        <w:t xml:space="preserve"> </w:t>
      </w:r>
      <w:r w:rsidRPr="002274BD">
        <w:t>-</w:t>
      </w:r>
      <w:r w:rsidR="00A37867" w:rsidRPr="002274BD">
        <w:t xml:space="preserve"> </w:t>
      </w:r>
      <w:r w:rsidRPr="002274BD">
        <w:t>pedagogiczna. Szkoła organizuje je na wniosek rodziców ucznia i zaświadczenia lekarskiego.</w:t>
      </w:r>
    </w:p>
    <w:p w:rsidR="009B26EF" w:rsidRPr="002274BD" w:rsidRDefault="009B26EF" w:rsidP="002274BD">
      <w:pPr>
        <w:pStyle w:val="Bezodstpw"/>
      </w:pPr>
      <w:r w:rsidRPr="002274BD">
        <w:t>3. Decyzję o nauczaniu indywidualnym, specjalnym i rewalidacji podejmuje dyrektor szkoły na podstawie orzeczenia poradni psychologiczno</w:t>
      </w:r>
      <w:r w:rsidR="00A37867" w:rsidRPr="002274BD">
        <w:t xml:space="preserve"> </w:t>
      </w:r>
      <w:r w:rsidRPr="002274BD">
        <w:t>- pedagogicznej.</w:t>
      </w:r>
    </w:p>
    <w:p w:rsidR="009B26EF" w:rsidRPr="002274BD" w:rsidRDefault="009B26EF" w:rsidP="002274BD">
      <w:pPr>
        <w:pStyle w:val="Bezodstpw"/>
      </w:pPr>
      <w:r w:rsidRPr="002274BD">
        <w:t>4. Tygodniowy wymiar godzin wymienionych form spełniania obowiązku szkolnego regulują odrębne przepisy.</w:t>
      </w:r>
    </w:p>
    <w:p w:rsidR="009B26EF" w:rsidRPr="002274BD" w:rsidRDefault="009B26EF" w:rsidP="002274BD">
      <w:pPr>
        <w:pStyle w:val="Bezodstpw"/>
      </w:pPr>
      <w:r w:rsidRPr="002274BD">
        <w:t>5. Zajęcia wymienionych form spełniania obowiązku szkolnego należy realizować co najmniej w ciągu 3 dni w tygodniu.</w:t>
      </w:r>
    </w:p>
    <w:p w:rsidR="009B26EF" w:rsidRPr="002274BD" w:rsidRDefault="009B26EF" w:rsidP="002274BD">
      <w:pPr>
        <w:pStyle w:val="Bezodstpw"/>
      </w:pPr>
      <w:r w:rsidRPr="002274BD">
        <w:t xml:space="preserve">6. </w:t>
      </w:r>
      <w:r w:rsidR="005F7769" w:rsidRPr="002274BD">
        <w:t xml:space="preserve">Realizację wymienionych w ust. </w:t>
      </w:r>
      <w:r w:rsidRPr="002274BD">
        <w:t>1 form kształcenia powierza się nauczycielowi                      z odpowiednimi do rodzaju zajęć kwalifikacjami.</w:t>
      </w:r>
    </w:p>
    <w:p w:rsidR="009B26EF" w:rsidRPr="002274BD" w:rsidRDefault="009B26EF" w:rsidP="002274BD">
      <w:pPr>
        <w:pStyle w:val="Bezodstpw"/>
      </w:pPr>
      <w:r w:rsidRPr="002274BD">
        <w:t>7. Uczeń objęty nauczaniem indywidualnym i specjalnym ujęty jest w ewidencji danego oddziału klasy, klasyfikowany i promowany wraz z innymi uczniami.</w:t>
      </w:r>
    </w:p>
    <w:p w:rsidR="00727931" w:rsidRPr="002274BD" w:rsidRDefault="00727931" w:rsidP="002274BD">
      <w:pPr>
        <w:pStyle w:val="Bezodstpw"/>
        <w:rPr>
          <w:bCs/>
        </w:rPr>
      </w:pPr>
      <w:bookmarkStart w:id="15" w:name="bookmark16"/>
    </w:p>
    <w:p w:rsidR="009B26EF" w:rsidRPr="002274BD" w:rsidRDefault="009B26EF" w:rsidP="002274BD">
      <w:pPr>
        <w:pStyle w:val="Bezodstpw"/>
      </w:pPr>
      <w:r w:rsidRPr="002274BD">
        <w:t>§ 1</w:t>
      </w:r>
      <w:bookmarkEnd w:id="15"/>
      <w:r w:rsidRPr="002274BD">
        <w:t>7</w:t>
      </w:r>
      <w:r w:rsidR="00727931" w:rsidRPr="002274BD">
        <w:t xml:space="preserve">. </w:t>
      </w:r>
      <w:r w:rsidRPr="002274BD">
        <w:t>Szkoła umożliwia absolwentom dokonanie świadomego wyboru dalszego kierunku kształcenia.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16" w:name="bookmark17"/>
      <w:r w:rsidRPr="002274BD">
        <w:lastRenderedPageBreak/>
        <w:t>§ 1</w:t>
      </w:r>
      <w:bookmarkEnd w:id="16"/>
      <w:r w:rsidRPr="002274BD">
        <w:t>8</w:t>
      </w:r>
      <w:r w:rsidR="00727931" w:rsidRPr="002274BD">
        <w:t xml:space="preserve">. </w:t>
      </w:r>
      <w:r w:rsidRPr="002274BD">
        <w:t>1. Uczniowi przysługuje prawo do pomocy materialnej ze środków przeznaczonych na ten cel w budżecie państwa lub budżecie właściwej jednostki samorządu terytorialnego.</w:t>
      </w:r>
    </w:p>
    <w:p w:rsidR="009B26EF" w:rsidRPr="002274BD" w:rsidRDefault="009B26EF" w:rsidP="002274BD">
      <w:pPr>
        <w:pStyle w:val="Bezodstpw"/>
      </w:pPr>
      <w:r w:rsidRPr="002274BD">
        <w:t>2. Pomoc materialna udzielana jest uczniom, aby zmniejszyć różnice w dostępie do edukacji, umożliwić pokonywanie barier dostępu do edukacji wynikających z trudnej sytuacji materialnej ucznia oraz aby wspierać edukację zdolnych uczniów.</w:t>
      </w:r>
    </w:p>
    <w:p w:rsidR="009B26EF" w:rsidRPr="002274BD" w:rsidRDefault="009B26EF" w:rsidP="002274BD">
      <w:pPr>
        <w:pStyle w:val="Bezodstpw"/>
      </w:pPr>
      <w:r w:rsidRPr="002274BD">
        <w:t>3. Pomoc materialna ma charakter socjalny (stypendium szkolne, zasiłek szkolny) lub motywacyjny (stypendium za wyniki w nauce lub za osiągnięcia sportowe, stypendium ministra właściwego do spraw oświaty i wychowania).</w:t>
      </w:r>
    </w:p>
    <w:p w:rsidR="009B26EF" w:rsidRPr="002274BD" w:rsidRDefault="009B26EF" w:rsidP="002274BD">
      <w:pPr>
        <w:pStyle w:val="Bezodstpw"/>
      </w:pPr>
      <w:r w:rsidRPr="002274BD">
        <w:t>4. Uczeń może otrzymywać jednocześnie pomoc materialną o charakterze socjalnym jak i motywacyjnym.</w:t>
      </w:r>
    </w:p>
    <w:p w:rsidR="009B26EF" w:rsidRPr="002274BD" w:rsidRDefault="009B26EF" w:rsidP="002274BD">
      <w:pPr>
        <w:pStyle w:val="Bezodstpw"/>
      </w:pPr>
      <w:r w:rsidRPr="002274BD">
        <w:t>5. Stypendium szkolne otrzymuje uczeń</w:t>
      </w:r>
      <w:r w:rsidR="00855734" w:rsidRPr="002274BD">
        <w:t>,</w:t>
      </w:r>
      <w:r w:rsidRPr="002274BD">
        <w:t xml:space="preserve"> znajdujący się w trudnej sytuacji materialnej, wynikającej z niskich dochodów na osobę w rodzinie, w szczególności, gdy w rodzinie tej występuje: bezrobocie, niepełnosprawność, ciężka lub długotrwała choroba, wielodzietność, brak umiejętności wypełniania funkcji opiekuńczo wychowawczych, alkoholizm, narkomania, a także gdy rodzina jest niepełna.</w:t>
      </w:r>
    </w:p>
    <w:p w:rsidR="009B26EF" w:rsidRPr="002274BD" w:rsidRDefault="009B26EF" w:rsidP="002274BD">
      <w:pPr>
        <w:pStyle w:val="Bezodstpw"/>
      </w:pPr>
      <w:r w:rsidRPr="002274BD">
        <w:t>6. Stypendium szkolne może być udzielane uczniom w formie:</w:t>
      </w:r>
    </w:p>
    <w:p w:rsidR="009B26EF" w:rsidRPr="002274BD" w:rsidRDefault="009B26EF" w:rsidP="002274BD">
      <w:pPr>
        <w:pStyle w:val="Bezodstpw"/>
      </w:pPr>
      <w:r w:rsidRPr="002274BD">
        <w:t>1) całkowitego lub częściowego pokrycia kosztów udziału w zajęciach edukacyjnych, w tym wyrównawczych, wykraczających poza zajęcia realizowane w szkole w ramach planu nauczania, a także udziału w zajęciach edukacy</w:t>
      </w:r>
      <w:r w:rsidR="00A37867" w:rsidRPr="002274BD">
        <w:t>jnych realizowanych poza szkołą,</w:t>
      </w:r>
    </w:p>
    <w:p w:rsidR="009B26EF" w:rsidRPr="002274BD" w:rsidRDefault="009B26EF" w:rsidP="002274BD">
      <w:pPr>
        <w:pStyle w:val="Bezodstpw"/>
      </w:pPr>
      <w:r w:rsidRPr="002274BD">
        <w:t>2) pomocy rzeczowej o charakterze edukacyjnym.</w:t>
      </w:r>
    </w:p>
    <w:p w:rsidR="009B26EF" w:rsidRPr="002274BD" w:rsidRDefault="009B26EF" w:rsidP="002274BD">
      <w:pPr>
        <w:pStyle w:val="Bezodstpw"/>
      </w:pPr>
      <w:r w:rsidRPr="002274BD">
        <w:t>7. Stypendium szkolne może być także udzielone w formie świadczenia pieniężnego, jeżeli organ przyznający stypendium uzna, że udzielanie stypendium w formach, o których mowa      w ust. 6 nie jest możliwe.</w:t>
      </w:r>
    </w:p>
    <w:p w:rsidR="009B26EF" w:rsidRPr="002274BD" w:rsidRDefault="009B26EF" w:rsidP="002274BD">
      <w:pPr>
        <w:pStyle w:val="Bezodstpw"/>
      </w:pPr>
      <w:r w:rsidRPr="002274BD">
        <w:t>8. Stypendium szkolne może być udzielone w kilku formach jednocześnie.</w:t>
      </w:r>
    </w:p>
    <w:p w:rsidR="009B26EF" w:rsidRPr="002274BD" w:rsidRDefault="009B26EF" w:rsidP="002274BD">
      <w:pPr>
        <w:pStyle w:val="Bezodstpw"/>
      </w:pPr>
      <w:r w:rsidRPr="002274BD">
        <w:t xml:space="preserve">9. Miesięczna wysokość dochodu na osobę w rodzinie ucznia uprawniająca do ubiegania się </w:t>
      </w:r>
      <w:r w:rsidR="00A37867" w:rsidRPr="002274BD">
        <w:t xml:space="preserve">    </w:t>
      </w:r>
      <w:r w:rsidRPr="002274BD">
        <w:t>o stypendium szkolne nie może przekroczyć kwoty o której mowa w art. 8 ust. 1 pkt. 2 ustawy z dnia 12 marca 2004 roku o pomocy społ</w:t>
      </w:r>
      <w:r w:rsidR="00FA3ADF" w:rsidRPr="002274BD">
        <w:t>ecznej, z późn. zm.</w:t>
      </w:r>
    </w:p>
    <w:p w:rsidR="009B26EF" w:rsidRPr="002274BD" w:rsidRDefault="009B26EF" w:rsidP="002274BD">
      <w:pPr>
        <w:pStyle w:val="Bezodstpw"/>
      </w:pPr>
      <w:r w:rsidRPr="002274BD">
        <w:t>10. Stypendium szkolne przyznawane jest na okres nie krótszy niż miesiąc i nie dłuższy niż 10 miesięcy.</w:t>
      </w:r>
    </w:p>
    <w:p w:rsidR="009B26EF" w:rsidRPr="002274BD" w:rsidRDefault="009B26EF" w:rsidP="002274BD">
      <w:pPr>
        <w:pStyle w:val="Bezodstpw"/>
      </w:pPr>
      <w:r w:rsidRPr="002274BD">
        <w:t>11. Zasiłek szkolny może być przyznany uczniowi, który znajduje się w przejściowo trudnej sytuacji materialnej z powodu wystąpienia zdarzenia losowego.</w:t>
      </w:r>
    </w:p>
    <w:p w:rsidR="009B26EF" w:rsidRPr="002274BD" w:rsidRDefault="009B26EF" w:rsidP="002274BD">
      <w:pPr>
        <w:pStyle w:val="Bezodstpw"/>
      </w:pPr>
      <w:r w:rsidRPr="002274BD">
        <w:t>12. Zasiłek, o którym mowa w ust. 10</w:t>
      </w:r>
      <w:r w:rsidR="00855734" w:rsidRPr="002274BD">
        <w:t>,</w:t>
      </w:r>
      <w:r w:rsidRPr="002274BD">
        <w:t xml:space="preserve"> może być przyznany w formie świadczenia pieniężnego na pokrycie wydatków związanych z procesem edukacyjnym lub w formie pomocy rzeczowej o charakterze edukacyjnym, raz lub kilka razy do roku.</w:t>
      </w:r>
    </w:p>
    <w:p w:rsidR="009B26EF" w:rsidRPr="002274BD" w:rsidRDefault="009B26EF" w:rsidP="002274BD">
      <w:pPr>
        <w:pStyle w:val="Bezodstpw"/>
      </w:pPr>
      <w:r w:rsidRPr="002274BD">
        <w:t>13. O zasiłek uczeń może ubiegać się w terminie nie dłuższym niż 2 miesiące od wystąpienia zdarzenia losowego, uzasadniającego przyznanie zasiłku.</w:t>
      </w:r>
    </w:p>
    <w:p w:rsidR="009B26EF" w:rsidRPr="002274BD" w:rsidRDefault="009B26EF" w:rsidP="002274BD">
      <w:pPr>
        <w:pStyle w:val="Bezodstpw"/>
      </w:pPr>
      <w:r w:rsidRPr="002274BD">
        <w:t>14. Stypendium za wyniki w nauce może być przyznane uczniowi, który uzyskał wysoką średnią ocen oraz co najmniej dobrą ocenę z zachowania w okresie poprzedzającym okres, w któ</w:t>
      </w:r>
      <w:r w:rsidR="00CF2FAC" w:rsidRPr="002274BD">
        <w:t>rym przyznaje się to stypendium – zgodnie z regulaminem przyznawania stypendium.</w:t>
      </w:r>
    </w:p>
    <w:p w:rsidR="009B26EF" w:rsidRPr="002274BD" w:rsidRDefault="009B26EF" w:rsidP="002274BD">
      <w:pPr>
        <w:pStyle w:val="Bezodstpw"/>
      </w:pPr>
      <w:r w:rsidRPr="002274BD">
        <w:t>15. Stypendium za osiągnięcia sportowe może być przyznane uczniowi, który uzyskał wysokie wyniki we współzawodnictwie sportowym na szczeblu co najmniej międzyszkolnym oraz zdobył co najmniej dobrą ocenę zachowania w okresie poprzedzającym okres, w którym przyznaje się to stypendium.</w:t>
      </w:r>
    </w:p>
    <w:p w:rsidR="009B26EF" w:rsidRPr="002274BD" w:rsidRDefault="009B26EF" w:rsidP="002274BD">
      <w:pPr>
        <w:pStyle w:val="Bezodstpw"/>
      </w:pPr>
      <w:r w:rsidRPr="002274BD">
        <w:lastRenderedPageBreak/>
        <w:t>16. O przyznanie stypendium za wyniki w nauce lub za osiągnięcia sportowe uczeń może ubiegać się nie wcześniej niż po ukończeniu pierwszego półrocza.</w:t>
      </w:r>
    </w:p>
    <w:p w:rsidR="009B26EF" w:rsidRPr="002274BD" w:rsidRDefault="009B26EF" w:rsidP="002274BD">
      <w:pPr>
        <w:pStyle w:val="Bezodstpw"/>
      </w:pPr>
      <w:r w:rsidRPr="002274BD">
        <w:t>17. Dyrektor powołuje komisję stypendialną, która po zasięgnięciu opinii rady pedagogicznej ustala średnią ocen, o której mowa w ust.14.</w:t>
      </w:r>
    </w:p>
    <w:p w:rsidR="00F730ED" w:rsidRPr="002274BD" w:rsidRDefault="00F730ED" w:rsidP="002274BD">
      <w:pPr>
        <w:pStyle w:val="Bezodstpw"/>
      </w:pPr>
    </w:p>
    <w:p w:rsidR="00083199" w:rsidRPr="002274BD" w:rsidRDefault="00083199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17" w:name="bookmark18"/>
      <w:r w:rsidRPr="002274BD">
        <w:t>ROZDZIAŁ III</w:t>
      </w:r>
      <w:bookmarkEnd w:id="17"/>
    </w:p>
    <w:p w:rsidR="009B26EF" w:rsidRPr="002274BD" w:rsidRDefault="00F0189D" w:rsidP="002274BD">
      <w:pPr>
        <w:pStyle w:val="Bezodstpw"/>
      </w:pPr>
      <w:bookmarkStart w:id="18" w:name="bookmark19"/>
      <w:r w:rsidRPr="002274BD">
        <w:t>Organy szkoły, ich zadania</w:t>
      </w:r>
      <w:r w:rsidR="009B26EF" w:rsidRPr="002274BD">
        <w:t xml:space="preserve"> </w:t>
      </w:r>
      <w:bookmarkEnd w:id="18"/>
      <w:r w:rsidRPr="002274BD">
        <w:t>i zasady współdziałania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19" w:name="bookmark20"/>
      <w:r w:rsidRPr="002274BD">
        <w:t>§ 1</w:t>
      </w:r>
      <w:bookmarkEnd w:id="19"/>
      <w:r w:rsidRPr="002274BD">
        <w:t>9</w:t>
      </w:r>
      <w:r w:rsidR="00727931" w:rsidRPr="002274BD">
        <w:t xml:space="preserve">. </w:t>
      </w:r>
      <w:r w:rsidR="00CF2FAC" w:rsidRPr="002274BD">
        <w:t>Organami s</w:t>
      </w:r>
      <w:r w:rsidRPr="002274BD">
        <w:t>zkoły są:</w:t>
      </w:r>
    </w:p>
    <w:p w:rsidR="009B26EF" w:rsidRPr="002274BD" w:rsidRDefault="009B26EF" w:rsidP="002274BD">
      <w:pPr>
        <w:pStyle w:val="Bezodstpw"/>
      </w:pPr>
      <w:r w:rsidRPr="002274BD">
        <w:t>1) Dyrektor Szkoły,</w:t>
      </w:r>
    </w:p>
    <w:p w:rsidR="009B26EF" w:rsidRPr="002274BD" w:rsidRDefault="009B26EF" w:rsidP="002274BD">
      <w:pPr>
        <w:pStyle w:val="Bezodstpw"/>
      </w:pPr>
      <w:r w:rsidRPr="002274BD">
        <w:t>2) Rada Pedagogiczna,</w:t>
      </w:r>
    </w:p>
    <w:p w:rsidR="009B26EF" w:rsidRPr="002274BD" w:rsidRDefault="009B26EF" w:rsidP="002274BD">
      <w:pPr>
        <w:pStyle w:val="Bezodstpw"/>
      </w:pPr>
      <w:r w:rsidRPr="002274BD">
        <w:t>3) Rada Rodziców,</w:t>
      </w:r>
    </w:p>
    <w:p w:rsidR="009B26EF" w:rsidRPr="002274BD" w:rsidRDefault="009B26EF" w:rsidP="002274BD">
      <w:pPr>
        <w:pStyle w:val="Bezodstpw"/>
      </w:pPr>
      <w:r w:rsidRPr="002274BD">
        <w:t>4) Samorząd Uczniowski.</w:t>
      </w:r>
    </w:p>
    <w:p w:rsidR="009B26EF" w:rsidRPr="002274BD" w:rsidRDefault="009B26EF" w:rsidP="002274BD">
      <w:pPr>
        <w:pStyle w:val="Bezodstpw"/>
      </w:pPr>
      <w:bookmarkStart w:id="20" w:name="bookmark21"/>
      <w:r w:rsidRPr="002274BD">
        <w:t xml:space="preserve">§ </w:t>
      </w:r>
      <w:bookmarkEnd w:id="20"/>
      <w:r w:rsidRPr="002274BD">
        <w:t>20</w:t>
      </w:r>
      <w:r w:rsidR="00727931" w:rsidRPr="002274BD">
        <w:t xml:space="preserve">. </w:t>
      </w:r>
      <w:r w:rsidRPr="002274BD">
        <w:t>Organy wymienione w § 19 działają w oparciu o własne regulaminy, które nie mogą być sprzeczne z Ustawą Prawo oświatowe oraz niniejszym statutem.</w:t>
      </w:r>
    </w:p>
    <w:p w:rsidR="00A37867" w:rsidRPr="002274BD" w:rsidRDefault="00A37867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21" w:name="bookmark22"/>
      <w:r w:rsidRPr="002274BD">
        <w:t>§ 2</w:t>
      </w:r>
      <w:bookmarkEnd w:id="21"/>
      <w:r w:rsidRPr="002274BD">
        <w:t>1</w:t>
      </w:r>
      <w:r w:rsidR="00727931" w:rsidRPr="002274BD">
        <w:t xml:space="preserve">. </w:t>
      </w:r>
      <w:r w:rsidR="00A37867" w:rsidRPr="002274BD">
        <w:t>1. Dyrektor s</w:t>
      </w:r>
      <w:r w:rsidRPr="002274BD">
        <w:t>zkoły jest kierownikiem zakładu pracy dla na</w:t>
      </w:r>
      <w:r w:rsidR="00A37867" w:rsidRPr="002274BD">
        <w:t>uczycieli i innych pracowników s</w:t>
      </w:r>
      <w:r w:rsidRPr="002274BD">
        <w:t>zkoły. Dyrektor w szczególności decyduje w sprawach:</w:t>
      </w:r>
    </w:p>
    <w:p w:rsidR="009B26EF" w:rsidRPr="002274BD" w:rsidRDefault="009B26EF" w:rsidP="002274BD">
      <w:pPr>
        <w:pStyle w:val="Bezodstpw"/>
      </w:pPr>
      <w:r w:rsidRPr="002274BD">
        <w:t>1) zatrudniania i zwalniania nauczycieli</w:t>
      </w:r>
      <w:r w:rsidR="00A37867" w:rsidRPr="002274BD">
        <w:t xml:space="preserve"> oraz innych pracowników szkoły,</w:t>
      </w:r>
    </w:p>
    <w:p w:rsidR="009B26EF" w:rsidRPr="002274BD" w:rsidRDefault="009B26EF" w:rsidP="002274BD">
      <w:pPr>
        <w:pStyle w:val="Bezodstpw"/>
      </w:pPr>
      <w:r w:rsidRPr="002274BD">
        <w:t>2) przyznawania nagród oraz wymierzania kar porządkowych nauczyci</w:t>
      </w:r>
      <w:r w:rsidR="00A37867" w:rsidRPr="002274BD">
        <w:t>elom i innym pracownikom szkoły,</w:t>
      </w:r>
    </w:p>
    <w:p w:rsidR="009B26EF" w:rsidRPr="002274BD" w:rsidRDefault="009B26EF" w:rsidP="002274BD">
      <w:pPr>
        <w:pStyle w:val="Bezodstpw"/>
      </w:pPr>
      <w:r w:rsidRPr="002274BD">
        <w:t>3) występowania z wnioskami, po zasięgnięciu opinii rady pedagogicznej, w sprawach odznaczeń, nagród i innych wyróżnień dla nauczycieli oraz pozostałych pracowników szkoły.</w:t>
      </w:r>
    </w:p>
    <w:p w:rsidR="009B26EF" w:rsidRPr="002274BD" w:rsidRDefault="009B26EF" w:rsidP="002274BD">
      <w:pPr>
        <w:pStyle w:val="Bezodstpw"/>
      </w:pPr>
      <w:r w:rsidRPr="002274BD">
        <w:t>2. Dyrektor szkoły w terminie 30 dni od dnia otrzymania zaleceń (wydanych przez wizytatora) jest obowiązany powiadomić:</w:t>
      </w:r>
    </w:p>
    <w:p w:rsidR="009B26EF" w:rsidRPr="002274BD" w:rsidRDefault="009B26EF" w:rsidP="002274BD">
      <w:pPr>
        <w:pStyle w:val="Bezodstpw"/>
      </w:pPr>
      <w:r w:rsidRPr="002274BD">
        <w:t>1) organ sprawujący nadzór pedagogiczny o sposobie realizacji zaleceń;</w:t>
      </w:r>
    </w:p>
    <w:p w:rsidR="009B26EF" w:rsidRPr="002274BD" w:rsidRDefault="009B26EF" w:rsidP="002274BD">
      <w:pPr>
        <w:pStyle w:val="Bezodstpw"/>
      </w:pPr>
      <w:r w:rsidRPr="002274BD">
        <w:t>2) organ prowadzący szkołę o otrzymanych zaleceniach oraz o sposobie ich realizacji.</w:t>
      </w:r>
    </w:p>
    <w:p w:rsidR="00A37867" w:rsidRPr="002274BD" w:rsidRDefault="00A37867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22" w:name="bookmark23"/>
      <w:r w:rsidRPr="002274BD">
        <w:t>§ 2</w:t>
      </w:r>
      <w:bookmarkEnd w:id="22"/>
      <w:r w:rsidRPr="002274BD">
        <w:t>2</w:t>
      </w:r>
      <w:r w:rsidR="00727931" w:rsidRPr="002274BD">
        <w:t xml:space="preserve">. </w:t>
      </w:r>
      <w:r w:rsidR="00FA3ADF" w:rsidRPr="002274BD">
        <w:t>Do zadań d</w:t>
      </w:r>
      <w:r w:rsidR="00A37867" w:rsidRPr="002274BD">
        <w:t>yrektora s</w:t>
      </w:r>
      <w:r w:rsidRPr="002274BD">
        <w:t>zkoły należy w szczególności: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A37867" w:rsidRPr="002274BD">
        <w:t>kierowanie działalnością szkoły oraz reprezentowanie s</w:t>
      </w:r>
      <w:r w:rsidRPr="002274BD">
        <w:t>zkoły na zewnątrz,</w:t>
      </w:r>
    </w:p>
    <w:p w:rsidR="009B26EF" w:rsidRPr="002274BD" w:rsidRDefault="009B26EF" w:rsidP="002274BD">
      <w:pPr>
        <w:pStyle w:val="Bezodstpw"/>
      </w:pPr>
      <w:r w:rsidRPr="002274BD">
        <w:t>2) sprawowanie nadzoru pedagogicznego w stosunku do nauczycieli zatrudnionych w szkole,</w:t>
      </w:r>
    </w:p>
    <w:p w:rsidR="009B26EF" w:rsidRPr="002274BD" w:rsidRDefault="009B26EF" w:rsidP="002274BD">
      <w:pPr>
        <w:pStyle w:val="Bezodstpw"/>
      </w:pPr>
      <w:r w:rsidRPr="002274BD">
        <w:t>3) sprawowanie opieki nad uczniami oraz stwarzanie warunków do ich harmonijnego rozwoju psychofizycznego poprzez aktywne działania prozdrowotne,</w:t>
      </w:r>
    </w:p>
    <w:p w:rsidR="009B26EF" w:rsidRPr="002274BD" w:rsidRDefault="009B26EF" w:rsidP="002274BD">
      <w:pPr>
        <w:pStyle w:val="Bezodstpw"/>
      </w:pPr>
      <w:r w:rsidRPr="002274BD">
        <w:t>4) realizacja uchwał rady pedagogicznej podjętych w ramach jej kompetencji stanowiących,</w:t>
      </w:r>
    </w:p>
    <w:p w:rsidR="009B26EF" w:rsidRPr="002274BD" w:rsidRDefault="009B26EF" w:rsidP="002274BD">
      <w:pPr>
        <w:pStyle w:val="Bezodstpw"/>
      </w:pPr>
      <w:r w:rsidRPr="002274BD">
        <w:t>5) organizacja i właściwy</w:t>
      </w:r>
      <w:r w:rsidR="00A37867" w:rsidRPr="002274BD">
        <w:t xml:space="preserve"> przebieg egzaminów końcowych</w:t>
      </w:r>
      <w:r w:rsidRPr="002274BD">
        <w:t xml:space="preserve"> przeprowadzanych na koniec klasy VIII szkoły podstawowej</w:t>
      </w:r>
      <w:r w:rsidR="00A37867" w:rsidRPr="002274BD">
        <w:t>,</w:t>
      </w:r>
    </w:p>
    <w:p w:rsidR="009B26EF" w:rsidRPr="002274BD" w:rsidRDefault="009B26EF" w:rsidP="002274BD">
      <w:pPr>
        <w:pStyle w:val="Bezodstpw"/>
      </w:pPr>
      <w:r w:rsidRPr="002274BD">
        <w:t xml:space="preserve">6) stwarzanie warunków do działania w szkole: wolontariatu, stowarzyszeń i innych organizacji, których celem statutowym jest działalność wychowawcza lub rozszerzanie               i wzbogacanie form działalności dydaktycznej, wychowawczej i opiekuńczej szkoły. Podjęcie działalności w szkole przez stowarzyszenie lub inną organizację, o których mowa w § 42 ust. 2, wymaga uzyskania zgody dyrektora szkoły, wyrażonej po </w:t>
      </w:r>
      <w:r w:rsidRPr="002274BD">
        <w:lastRenderedPageBreak/>
        <w:t xml:space="preserve">uprzednim uzgodnieniu warunków tej działalności oraz po uzyskaniu pozytywnej opinii </w:t>
      </w:r>
      <w:r w:rsidR="00A37867" w:rsidRPr="002274BD">
        <w:t>r</w:t>
      </w:r>
      <w:r w:rsidRPr="002274BD">
        <w:t>ad</w:t>
      </w:r>
      <w:r w:rsidR="00A37867" w:rsidRPr="002274BD">
        <w:t>y pedagogicznej i rady rodziców,</w:t>
      </w:r>
    </w:p>
    <w:p w:rsidR="009B26EF" w:rsidRPr="002274BD" w:rsidRDefault="009B26EF" w:rsidP="002274BD">
      <w:pPr>
        <w:pStyle w:val="Bezodstpw"/>
      </w:pPr>
      <w:r w:rsidRPr="002274BD">
        <w:t xml:space="preserve">7) </w:t>
      </w:r>
      <w:r w:rsidR="00CF2FAC" w:rsidRPr="002274BD">
        <w:t>współpraca</w:t>
      </w:r>
      <w:r w:rsidRPr="002274BD">
        <w:t xml:space="preserve"> z pielęgniarką albo higienistką szkolną, lekarzem i lekarzem dentystą, sprawującymi profilaktyczną opiekę zdrowotną nad dziećmi i młodzieżą, w tym udostępnia</w:t>
      </w:r>
      <w:r w:rsidR="00CF2FAC" w:rsidRPr="002274BD">
        <w:t>nie imienia, nazwiska</w:t>
      </w:r>
      <w:r w:rsidRPr="002274BD">
        <w:t xml:space="preserve"> i numer</w:t>
      </w:r>
      <w:r w:rsidR="00CF2FAC" w:rsidRPr="002274BD">
        <w:t>u</w:t>
      </w:r>
      <w:r w:rsidRPr="002274BD">
        <w:t xml:space="preserve"> PESEL ucznia celem </w:t>
      </w:r>
      <w:r w:rsidR="00A37867" w:rsidRPr="002274BD">
        <w:t>właściwej realizacji tej opieki,</w:t>
      </w:r>
    </w:p>
    <w:p w:rsidR="009B26EF" w:rsidRPr="002274BD" w:rsidRDefault="009B26EF" w:rsidP="002274BD">
      <w:pPr>
        <w:pStyle w:val="Bezodstpw"/>
      </w:pPr>
      <w:r w:rsidRPr="002274BD">
        <w:t xml:space="preserve">8) wykonywanie innych zadań wynikających z przepisów szczególnych, np. podawanie do publicznej wiadomości szkolnego zestawu programów i podręczników; podejmowanie działań organizacyjnych umożliwiających obrót używanymi podręcznikami na terenie szkoły, określanie w porozumieniu z </w:t>
      </w:r>
      <w:r w:rsidR="00A37867" w:rsidRPr="002274BD">
        <w:t>r</w:t>
      </w:r>
      <w:r w:rsidRPr="002274BD">
        <w:t xml:space="preserve">adą </w:t>
      </w:r>
      <w:r w:rsidR="00A37867" w:rsidRPr="002274BD">
        <w:t>r</w:t>
      </w:r>
      <w:r w:rsidRPr="002274BD">
        <w:t xml:space="preserve">odziców, </w:t>
      </w:r>
      <w:r w:rsidR="00A37867" w:rsidRPr="002274BD">
        <w:t>r</w:t>
      </w:r>
      <w:r w:rsidRPr="002274BD">
        <w:t xml:space="preserve">adą </w:t>
      </w:r>
      <w:r w:rsidR="00A37867" w:rsidRPr="002274BD">
        <w:t>p</w:t>
      </w:r>
      <w:r w:rsidRPr="002274BD">
        <w:t>edagogiczną oraz po uzysk</w:t>
      </w:r>
      <w:r w:rsidR="00A37867" w:rsidRPr="002274BD">
        <w:t>aniu opinii s</w:t>
      </w:r>
      <w:r w:rsidRPr="002274BD">
        <w:t xml:space="preserve">amorządu </w:t>
      </w:r>
      <w:r w:rsidR="00A37867" w:rsidRPr="002274BD">
        <w:t>u</w:t>
      </w:r>
      <w:r w:rsidRPr="002274BD">
        <w:t>czniowskiego wzoru jednolitego stroju szkolnego;</w:t>
      </w:r>
    </w:p>
    <w:p w:rsidR="009B26EF" w:rsidRPr="002274BD" w:rsidRDefault="009B26EF" w:rsidP="002274BD">
      <w:pPr>
        <w:pStyle w:val="Bezodstpw"/>
      </w:pPr>
      <w:r w:rsidRPr="002274BD">
        <w:t>9) odpowiada za realizację zaleceń wynikających z orzeczenia o potrzebie</w:t>
      </w:r>
      <w:r w:rsidR="0088339E" w:rsidRPr="002274BD">
        <w:t xml:space="preserve"> kształcenia specjalnego ucznia,</w:t>
      </w:r>
    </w:p>
    <w:p w:rsidR="009B26EF" w:rsidRPr="002274BD" w:rsidRDefault="009B26EF" w:rsidP="002274BD">
      <w:pPr>
        <w:pStyle w:val="Bezodstpw"/>
      </w:pPr>
      <w:r w:rsidRPr="002274BD">
        <w:t xml:space="preserve">10) </w:t>
      </w:r>
      <w:r w:rsidR="00CF2FAC" w:rsidRPr="002274BD">
        <w:t>kontrolowanie spełniania</w:t>
      </w:r>
      <w:r w:rsidRPr="002274BD">
        <w:t xml:space="preserve"> obowiązku rocznego przygotowania przedszkolnego dziecka w obw</w:t>
      </w:r>
      <w:r w:rsidR="0088339E" w:rsidRPr="002274BD">
        <w:t>odzie, w którym mieszka dziecko.</w:t>
      </w:r>
    </w:p>
    <w:p w:rsidR="0088339E" w:rsidRPr="002274BD" w:rsidRDefault="0088339E" w:rsidP="002274BD">
      <w:pPr>
        <w:pStyle w:val="Bezodstpw"/>
      </w:pPr>
    </w:p>
    <w:p w:rsidR="0088339E" w:rsidRPr="002274BD" w:rsidRDefault="009B26EF" w:rsidP="002274BD">
      <w:pPr>
        <w:pStyle w:val="Bezodstpw"/>
      </w:pPr>
      <w:bookmarkStart w:id="23" w:name="bookmark24"/>
      <w:r w:rsidRPr="002274BD">
        <w:t>§ 2</w:t>
      </w:r>
      <w:bookmarkEnd w:id="23"/>
      <w:r w:rsidRPr="002274BD">
        <w:t>3</w:t>
      </w:r>
      <w:r w:rsidR="00727931" w:rsidRPr="002274BD">
        <w:t xml:space="preserve">. </w:t>
      </w:r>
      <w:r w:rsidR="0088339E" w:rsidRPr="002274BD">
        <w:t>Dyrektor s</w:t>
      </w:r>
      <w:r w:rsidRPr="002274BD">
        <w:t>zkoły</w:t>
      </w:r>
      <w:r w:rsidR="0088339E" w:rsidRPr="002274BD">
        <w:t xml:space="preserve"> realizuje uchwały rady p</w:t>
      </w:r>
      <w:r w:rsidRPr="002274BD">
        <w:t xml:space="preserve">edagogicznej i </w:t>
      </w:r>
      <w:r w:rsidR="0088339E" w:rsidRPr="002274BD">
        <w:t>r</w:t>
      </w:r>
      <w:r w:rsidRPr="002274BD">
        <w:t xml:space="preserve">ady </w:t>
      </w:r>
      <w:r w:rsidR="0088339E" w:rsidRPr="002274BD">
        <w:t>r</w:t>
      </w:r>
      <w:r w:rsidRPr="002274BD">
        <w:t>odziców</w:t>
      </w:r>
      <w:r w:rsidR="00F0189D" w:rsidRPr="002274BD">
        <w:t xml:space="preserve"> podjęte </w:t>
      </w:r>
      <w:r w:rsidR="00727931" w:rsidRPr="002274BD">
        <w:t xml:space="preserve">              </w:t>
      </w:r>
      <w:r w:rsidRPr="002274BD">
        <w:t>w ramach kompetencji stanowiących.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t>§ 24</w:t>
      </w:r>
      <w:r w:rsidR="005C23E0" w:rsidRPr="002274BD">
        <w:t xml:space="preserve">. </w:t>
      </w:r>
      <w:r w:rsidR="0088339E" w:rsidRPr="002274BD">
        <w:t>Dyrektor s</w:t>
      </w:r>
      <w:r w:rsidRPr="002274BD">
        <w:t>zkoły dysponuje środkami o</w:t>
      </w:r>
      <w:r w:rsidR="0088339E" w:rsidRPr="002274BD">
        <w:t>kreślonymi w planie finansowym s</w:t>
      </w:r>
      <w:r w:rsidRPr="002274BD">
        <w:t xml:space="preserve">zkoły, ponosi odpowiedzialność za ich prawidłowe wykorzystanie, także organizuje administracyjną, finansową i gospodarczą obsługę </w:t>
      </w:r>
      <w:r w:rsidR="0088339E" w:rsidRPr="002274BD">
        <w:t>s</w:t>
      </w:r>
      <w:r w:rsidRPr="002274BD">
        <w:t>zkoły.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24" w:name="bookmark25"/>
      <w:r w:rsidRPr="002274BD">
        <w:t>§ 2</w:t>
      </w:r>
      <w:bookmarkEnd w:id="24"/>
      <w:r w:rsidRPr="002274BD">
        <w:t>5</w:t>
      </w:r>
      <w:r w:rsidR="005C23E0" w:rsidRPr="002274BD">
        <w:t xml:space="preserve">. </w:t>
      </w:r>
      <w:r w:rsidRPr="002274BD">
        <w:t xml:space="preserve">Dyrektor </w:t>
      </w:r>
      <w:r w:rsidR="0088339E" w:rsidRPr="002274BD">
        <w:t>s</w:t>
      </w:r>
      <w:r w:rsidRPr="002274BD">
        <w:t>zkoły współdziała ze szkołami wyższymi w organizacji praktyk pedagogicznych.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25" w:name="bookmark26"/>
      <w:r w:rsidRPr="002274BD">
        <w:t>§ 2</w:t>
      </w:r>
      <w:bookmarkEnd w:id="25"/>
      <w:r w:rsidRPr="002274BD">
        <w:t>6</w:t>
      </w:r>
      <w:r w:rsidR="005C23E0" w:rsidRPr="002274BD">
        <w:t xml:space="preserve">. </w:t>
      </w:r>
      <w:r w:rsidR="0088339E" w:rsidRPr="002274BD">
        <w:t>Dyrektor s</w:t>
      </w:r>
      <w:r w:rsidRPr="002274BD">
        <w:t xml:space="preserve">zkoły w wykonywaniu swoich zadań współpracuje z </w:t>
      </w:r>
      <w:r w:rsidR="0088339E" w:rsidRPr="002274BD">
        <w:t>r</w:t>
      </w:r>
      <w:r w:rsidRPr="002274BD">
        <w:t xml:space="preserve">adą </w:t>
      </w:r>
      <w:r w:rsidR="0088339E" w:rsidRPr="002274BD">
        <w:t>p</w:t>
      </w:r>
      <w:r w:rsidRPr="002274BD">
        <w:t xml:space="preserve">edagogiczną, </w:t>
      </w:r>
      <w:r w:rsidR="0088339E" w:rsidRPr="002274BD">
        <w:t>radą r</w:t>
      </w:r>
      <w:r w:rsidRPr="002274BD">
        <w:t xml:space="preserve">odziców i </w:t>
      </w:r>
      <w:r w:rsidR="0088339E" w:rsidRPr="002274BD">
        <w:t>s</w:t>
      </w:r>
      <w:r w:rsidRPr="002274BD">
        <w:t xml:space="preserve">amorządem </w:t>
      </w:r>
      <w:r w:rsidR="0088339E" w:rsidRPr="002274BD">
        <w:t>u</w:t>
      </w:r>
      <w:r w:rsidRPr="002274BD">
        <w:t>czniowskim.</w:t>
      </w:r>
    </w:p>
    <w:p w:rsidR="0088339E" w:rsidRPr="002274BD" w:rsidRDefault="0088339E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26" w:name="bookmark27"/>
      <w:r w:rsidRPr="002274BD">
        <w:t>§ 2</w:t>
      </w:r>
      <w:bookmarkEnd w:id="26"/>
      <w:r w:rsidRPr="002274BD">
        <w:t>7</w:t>
      </w:r>
      <w:r w:rsidR="005C23E0" w:rsidRPr="002274BD">
        <w:t xml:space="preserve">. </w:t>
      </w:r>
      <w:r w:rsidR="0088339E" w:rsidRPr="002274BD">
        <w:t>Dyrektor s</w:t>
      </w:r>
      <w:r w:rsidRPr="002274BD">
        <w:t>zkoły kontroluje spełnianie obowiązku szkolne</w:t>
      </w:r>
      <w:r w:rsidR="00855734" w:rsidRPr="002274BD">
        <w:t>go (nauki) przez uczniów szkoły</w:t>
      </w:r>
      <w:r w:rsidR="005C23E0" w:rsidRPr="002274BD">
        <w:t xml:space="preserve"> </w:t>
      </w:r>
      <w:r w:rsidRPr="002274BD">
        <w:t>i</w:t>
      </w:r>
      <w:r w:rsidR="0088339E" w:rsidRPr="002274BD">
        <w:t xml:space="preserve"> dzieci</w:t>
      </w:r>
      <w:r w:rsidR="000F23B0" w:rsidRPr="002274BD">
        <w:t>,</w:t>
      </w:r>
      <w:r w:rsidR="0088339E" w:rsidRPr="002274BD">
        <w:t xml:space="preserve"> mieszkające w obwodzie s</w:t>
      </w:r>
      <w:r w:rsidRPr="002274BD">
        <w:t>zkoły. Podejmuje decyzje o przyjmowaniu uczniów do szkoły, ukaraniu ucznia.</w:t>
      </w:r>
    </w:p>
    <w:p w:rsidR="0088339E" w:rsidRPr="002274BD" w:rsidRDefault="0088339E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27" w:name="bookmark28"/>
      <w:r w:rsidRPr="002274BD">
        <w:t>§ 2</w:t>
      </w:r>
      <w:bookmarkEnd w:id="27"/>
      <w:r w:rsidRPr="002274BD">
        <w:t>8</w:t>
      </w:r>
      <w:r w:rsidR="005C23E0" w:rsidRPr="002274BD">
        <w:t xml:space="preserve">. </w:t>
      </w:r>
      <w:r w:rsidRPr="002274BD">
        <w:t xml:space="preserve">1. </w:t>
      </w:r>
      <w:r w:rsidR="0088339E" w:rsidRPr="002274BD">
        <w:t>Rada p</w:t>
      </w:r>
      <w:r w:rsidRPr="002274BD">
        <w:t>edagog</w:t>
      </w:r>
      <w:r w:rsidR="0088339E" w:rsidRPr="002274BD">
        <w:t>iczna jest kolegialnym organem s</w:t>
      </w:r>
      <w:r w:rsidRPr="002274BD">
        <w:t>zkoły w zakresie realizacji jej statutowych zadań</w:t>
      </w:r>
      <w:r w:rsidR="000F23B0" w:rsidRPr="002274BD">
        <w:t>,</w:t>
      </w:r>
      <w:r w:rsidRPr="002274BD">
        <w:t xml:space="preserve"> dotyczących kształcenia, wychowania, opieki.</w:t>
      </w:r>
    </w:p>
    <w:p w:rsidR="009B26EF" w:rsidRPr="002274BD" w:rsidRDefault="009B26EF" w:rsidP="002274BD">
      <w:pPr>
        <w:pStyle w:val="Bezodstpw"/>
      </w:pPr>
      <w:r w:rsidRPr="002274BD">
        <w:t>2. W jej skład wchodzą wszyscy zatrudnieni w szkole nauczyciele.</w:t>
      </w:r>
    </w:p>
    <w:p w:rsidR="009B26EF" w:rsidRPr="002274BD" w:rsidRDefault="009B26EF" w:rsidP="002274BD">
      <w:pPr>
        <w:pStyle w:val="Bezodstpw"/>
      </w:pPr>
      <w:r w:rsidRPr="002274BD">
        <w:t>3</w:t>
      </w:r>
      <w:r w:rsidR="0088339E" w:rsidRPr="002274BD">
        <w:t>. Jej przewodniczącym jest d</w:t>
      </w:r>
      <w:r w:rsidRPr="002274BD">
        <w:t xml:space="preserve">yrektor </w:t>
      </w:r>
      <w:r w:rsidR="0088339E" w:rsidRPr="002274BD">
        <w:t>s</w:t>
      </w:r>
      <w:r w:rsidRPr="002274BD">
        <w:t xml:space="preserve">zkoły, który prowadzi i przygotowuje zebrania </w:t>
      </w:r>
      <w:r w:rsidR="0088339E" w:rsidRPr="002274BD">
        <w:t>rady p</w:t>
      </w:r>
      <w:r w:rsidRPr="002274BD">
        <w:t>edagogicznej oraz jest odpowiedzialny za zawiadomienie wszystkich jej członków o terminie</w:t>
      </w:r>
      <w:r w:rsidR="0088339E" w:rsidRPr="002274BD">
        <w:t xml:space="preserve">  </w:t>
      </w:r>
      <w:r w:rsidRPr="002274BD">
        <w:t xml:space="preserve"> i porządku zebrania zgodnie z regulaminem rady.</w:t>
      </w:r>
    </w:p>
    <w:p w:rsidR="009B26EF" w:rsidRPr="002274BD" w:rsidRDefault="009B26EF" w:rsidP="002274BD">
      <w:pPr>
        <w:pStyle w:val="Bezodstpw"/>
      </w:pPr>
      <w:r w:rsidRPr="002274BD">
        <w:t xml:space="preserve">4. Zebrania rady pedagogicznej są organizowane przed rozpoczęciem roku szkolnego,              w każdym okresie w związku z zatwierdzeniem wyników klasyfikowania i promowania uczniów, po zakończeniu rocznych zajęć szkolnych oraz w miarę bieżących potrzeb. Zebrania mogą być organizowane na wniosek organu sprawującego nadzór pedagogiczny, z inicjatywy przewodniczącego, organu prowadzącego szkołę albo co najmniej 1/3 członków </w:t>
      </w:r>
      <w:r w:rsidR="0088339E" w:rsidRPr="002274BD">
        <w:t>r</w:t>
      </w:r>
      <w:r w:rsidRPr="002274BD">
        <w:t xml:space="preserve">ady </w:t>
      </w:r>
      <w:r w:rsidR="0088339E" w:rsidRPr="002274BD">
        <w:t>p</w:t>
      </w:r>
      <w:r w:rsidRPr="002274BD">
        <w:t>edagogicznej.</w:t>
      </w:r>
    </w:p>
    <w:p w:rsidR="009B26EF" w:rsidRPr="002274BD" w:rsidRDefault="009B26EF" w:rsidP="002274BD">
      <w:pPr>
        <w:pStyle w:val="Bezodstpw"/>
      </w:pPr>
      <w:r w:rsidRPr="002274BD">
        <w:lastRenderedPageBreak/>
        <w:t xml:space="preserve">5. W zebraniach </w:t>
      </w:r>
      <w:r w:rsidR="0088339E" w:rsidRPr="002274BD">
        <w:t>r</w:t>
      </w:r>
      <w:r w:rsidRPr="002274BD">
        <w:t xml:space="preserve">ady </w:t>
      </w:r>
      <w:r w:rsidR="0088339E" w:rsidRPr="002274BD">
        <w:t>p</w:t>
      </w:r>
      <w:r w:rsidRPr="002274BD">
        <w:t xml:space="preserve">edagogicznej mogą także brać udział, z głosem doradczym, osoby zapraszane przez jej przewodniczącego za zgodą lub na wniosek </w:t>
      </w:r>
      <w:r w:rsidR="0088339E" w:rsidRPr="002274BD">
        <w:t>r</w:t>
      </w:r>
      <w:r w:rsidRPr="002274BD">
        <w:t xml:space="preserve">ady </w:t>
      </w:r>
      <w:r w:rsidR="0088339E" w:rsidRPr="002274BD">
        <w:t>p</w:t>
      </w:r>
      <w:r w:rsidRPr="002274BD">
        <w:t>edagogicznej, w tym przedstawiciele stowarzyszeń i innych organizacji, których celem statutowym jest działalność wychowawcza lub rozszerzanie i wzbogacanie form działalności dydaktycznej, wychowawczej i opiekuńczej szkoły lub placówki.</w:t>
      </w:r>
    </w:p>
    <w:p w:rsidR="009B26EF" w:rsidRPr="002274BD" w:rsidRDefault="009B26EF" w:rsidP="002274BD">
      <w:pPr>
        <w:pStyle w:val="Bezodstpw"/>
      </w:pPr>
      <w:r w:rsidRPr="002274BD">
        <w:t xml:space="preserve">6. Dyrektor szkoły przed zakończeniem każdego roku szkolnego przedstawia </w:t>
      </w:r>
      <w:r w:rsidR="0088339E" w:rsidRPr="002274BD">
        <w:t>r</w:t>
      </w:r>
      <w:r w:rsidRPr="002274BD">
        <w:t xml:space="preserve">adzie </w:t>
      </w:r>
      <w:r w:rsidR="0088339E" w:rsidRPr="002274BD">
        <w:t>p</w:t>
      </w:r>
      <w:r w:rsidRPr="002274BD">
        <w:t>edagogicznej informacje o realizacji planu nadzoru pedagogicznego zawierającą: zakres wykonania planu, wnioski ze sprawowania nadzoru pedagogicznego, podjęte działania wynikające z wniosków ze sprawowania nadzoru pedagogicznego wraz z informacją o ich skutkach.</w:t>
      </w:r>
    </w:p>
    <w:p w:rsidR="0088339E" w:rsidRPr="002274BD" w:rsidRDefault="0088339E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28" w:name="bookmark29"/>
      <w:r w:rsidRPr="002274BD">
        <w:t>§ 2</w:t>
      </w:r>
      <w:bookmarkEnd w:id="28"/>
      <w:r w:rsidRPr="002274BD">
        <w:t>9</w:t>
      </w:r>
      <w:r w:rsidR="005C23E0" w:rsidRPr="002274BD">
        <w:t xml:space="preserve">. </w:t>
      </w:r>
      <w:r w:rsidRPr="002274BD">
        <w:t xml:space="preserve">Do kompetencji stanowiących </w:t>
      </w:r>
      <w:r w:rsidR="0088339E" w:rsidRPr="002274BD">
        <w:t>rady p</w:t>
      </w:r>
      <w:r w:rsidRPr="002274BD">
        <w:t>edagogicznej należy: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88339E" w:rsidRPr="002274BD">
        <w:t>zatwierdzanie planów pracy s</w:t>
      </w:r>
      <w:r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t>2) podejmowanie uchwał w sprawie wyników klasyfikacji i promocji uczniów,</w:t>
      </w:r>
    </w:p>
    <w:p w:rsidR="009B26EF" w:rsidRPr="002274BD" w:rsidRDefault="009B26EF" w:rsidP="002274BD">
      <w:pPr>
        <w:pStyle w:val="Bezodstpw"/>
      </w:pPr>
      <w:r w:rsidRPr="002274BD">
        <w:t>3) podejmowanie uchwał w sprawach innowacji i eksperymentów pedagogicznych,</w:t>
      </w:r>
    </w:p>
    <w:p w:rsidR="009B26EF" w:rsidRPr="002274BD" w:rsidRDefault="009B26EF" w:rsidP="002274BD">
      <w:pPr>
        <w:pStyle w:val="Bezodstpw"/>
      </w:pPr>
      <w:r w:rsidRPr="002274BD">
        <w:t>4) podejmowanie uchwały w sprawie szkolnego zestawu programów nauczania oraz szkolnego zestawu podręczn</w:t>
      </w:r>
      <w:r w:rsidR="008E0530" w:rsidRPr="002274BD">
        <w:t>ików i materiałów edukacyjnych</w:t>
      </w:r>
      <w:r w:rsidR="0088339E" w:rsidRPr="002274BD">
        <w:t>:</w:t>
      </w:r>
    </w:p>
    <w:p w:rsidR="009B26EF" w:rsidRPr="002274BD" w:rsidRDefault="0088339E" w:rsidP="002274BD">
      <w:pPr>
        <w:pStyle w:val="Bezodstpw"/>
      </w:pPr>
      <w:r w:rsidRPr="002274BD">
        <w:t xml:space="preserve">a) </w:t>
      </w:r>
      <w:r w:rsidR="009B26EF" w:rsidRPr="002274BD">
        <w:t>szkolny zestaw programów nauczania oraz szkolny zestaw podręczników i materiałów edukacyjnych obowiązuje we wszystkich oddziałach danej klasy przez co najmniej trzy lata szkolne.</w:t>
      </w:r>
    </w:p>
    <w:p w:rsidR="009B26EF" w:rsidRPr="002274BD" w:rsidRDefault="0088339E" w:rsidP="002274BD">
      <w:pPr>
        <w:pStyle w:val="Bezodstpw"/>
      </w:pPr>
      <w:r w:rsidRPr="002274BD">
        <w:t xml:space="preserve">b) </w:t>
      </w:r>
      <w:r w:rsidR="009B26EF" w:rsidRPr="002274BD">
        <w:t>zmiany w szkolnym zestawie podręczników i materiałów ćwiczeniowych mogą być dokonywane, jeżeli taka konieczność wynika z braku możliwości zakupu danego podręcznika, materiału edukacyjnego lub materiału ćwiczeniowego oraz w razie potrzeby uzupełnienia zestawu podręczników lub materiałów edukacyjnych, a także materiałów ćwiczeniowych,</w:t>
      </w:r>
    </w:p>
    <w:p w:rsidR="009B26EF" w:rsidRPr="002274BD" w:rsidRDefault="0088339E" w:rsidP="002274BD">
      <w:pPr>
        <w:pStyle w:val="Bezodstpw"/>
      </w:pPr>
      <w:r w:rsidRPr="002274BD">
        <w:t xml:space="preserve">c) </w:t>
      </w:r>
      <w:r w:rsidR="009B26EF" w:rsidRPr="002274BD">
        <w:t>materiały ćwiczeniowe obowiązują w poszczególnych o</w:t>
      </w:r>
      <w:r w:rsidRPr="002274BD">
        <w:t>ddziałach w danym roku szkolnym,</w:t>
      </w:r>
    </w:p>
    <w:p w:rsidR="009B26EF" w:rsidRPr="002274BD" w:rsidRDefault="009B26EF" w:rsidP="002274BD">
      <w:pPr>
        <w:pStyle w:val="Bezodstpw"/>
      </w:pPr>
      <w:r w:rsidRPr="002274BD">
        <w:t>5) ustalanie organizacji doskonalenia zawodowego nauczycieli,</w:t>
      </w:r>
    </w:p>
    <w:p w:rsidR="0088339E" w:rsidRPr="002274BD" w:rsidRDefault="009B26EF" w:rsidP="002274BD">
      <w:pPr>
        <w:pStyle w:val="Bezodstpw"/>
      </w:pPr>
      <w:r w:rsidRPr="002274BD">
        <w:t>6) ustalanie sposobów wykorzystania wyników nadzoru pedagogi</w:t>
      </w:r>
      <w:r w:rsidR="0088339E" w:rsidRPr="002274BD">
        <w:t>cznego, w tym sprawowanego nad s</w:t>
      </w:r>
      <w:r w:rsidRPr="002274BD">
        <w:t>zkołą przez organ sprawujący nadzór pedagogic</w:t>
      </w:r>
      <w:r w:rsidR="0088339E" w:rsidRPr="002274BD">
        <w:t>zny, w celu doskonalenia pracy s</w:t>
      </w:r>
      <w:r w:rsidRPr="002274BD">
        <w:t>zkoły.</w:t>
      </w:r>
    </w:p>
    <w:p w:rsidR="007E0FC6" w:rsidRPr="002274BD" w:rsidRDefault="007E0FC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29" w:name="bookmark30"/>
      <w:r w:rsidRPr="002274BD">
        <w:t xml:space="preserve">§ </w:t>
      </w:r>
      <w:bookmarkEnd w:id="29"/>
      <w:r w:rsidRPr="002274BD">
        <w:t>30</w:t>
      </w:r>
      <w:r w:rsidR="005C23E0" w:rsidRPr="002274BD">
        <w:t xml:space="preserve">. </w:t>
      </w:r>
      <w:r w:rsidR="0088339E" w:rsidRPr="002274BD">
        <w:t>Rada p</w:t>
      </w:r>
      <w:r w:rsidRPr="002274BD">
        <w:t>edagogiczna opiniuje w szczególności: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88339E" w:rsidRPr="002274BD">
        <w:t>organizację pracy s</w:t>
      </w:r>
      <w:r w:rsidRPr="002274BD">
        <w:t xml:space="preserve">zkoły, zwłaszcza tygodniowy rozkład zajęć lekcyjnych </w:t>
      </w:r>
      <w:r w:rsidR="0046353B" w:rsidRPr="002274BD">
        <w:t xml:space="preserve">                          </w:t>
      </w:r>
      <w:r w:rsidRPr="002274BD">
        <w:t>i pozalekcyjnych,</w:t>
      </w:r>
    </w:p>
    <w:p w:rsidR="009B26EF" w:rsidRPr="002274BD" w:rsidRDefault="009B26EF" w:rsidP="002274BD">
      <w:pPr>
        <w:pStyle w:val="Bezodstpw"/>
      </w:pPr>
      <w:r w:rsidRPr="002274BD">
        <w:t>2) p</w:t>
      </w:r>
      <w:r w:rsidR="0088339E" w:rsidRPr="002274BD">
        <w:t>rojekt planu finansowego szkoły składanego przez d</w:t>
      </w:r>
      <w:r w:rsidRPr="002274BD">
        <w:t xml:space="preserve">yrektora </w:t>
      </w:r>
      <w:r w:rsidR="0088339E" w:rsidRPr="002274BD">
        <w:t>s</w:t>
      </w:r>
      <w:r w:rsidRPr="002274BD">
        <w:t>zkoły;</w:t>
      </w:r>
    </w:p>
    <w:p w:rsidR="009B26EF" w:rsidRPr="002274BD" w:rsidRDefault="009B26EF" w:rsidP="002274BD">
      <w:pPr>
        <w:pStyle w:val="Bezodstpw"/>
      </w:pPr>
      <w:r w:rsidRPr="002274BD">
        <w:t>3) wnioski dyrektora o przyznanie nauczycielom odznaczeń, nagród i innych wyróżnień,</w:t>
      </w:r>
    </w:p>
    <w:p w:rsidR="005C23E0" w:rsidRPr="002274BD" w:rsidRDefault="009B26EF" w:rsidP="002274BD">
      <w:pPr>
        <w:pStyle w:val="Bezodstpw"/>
      </w:pPr>
      <w:r w:rsidRPr="002274BD">
        <w:t>4) propozycje dyrektora w sprawie przydzielania nauczycielom stałych prac i zajęć w ramach wynagrodzenia zasadniczego oraz dodatkowo płatnych zajęć dydaktycznych, wychowawczych i opiekuńczych.</w:t>
      </w:r>
      <w:bookmarkStart w:id="30" w:name="bookmark31"/>
    </w:p>
    <w:p w:rsidR="005C23E0" w:rsidRPr="002274BD" w:rsidRDefault="005C23E0" w:rsidP="002274BD">
      <w:pPr>
        <w:pStyle w:val="Bezodstpw"/>
      </w:pPr>
    </w:p>
    <w:p w:rsidR="005C23E0" w:rsidRPr="002274BD" w:rsidRDefault="009B26EF" w:rsidP="002274BD">
      <w:pPr>
        <w:pStyle w:val="Bezodstpw"/>
      </w:pPr>
      <w:r w:rsidRPr="002274BD">
        <w:t>§ 3</w:t>
      </w:r>
      <w:bookmarkEnd w:id="30"/>
      <w:r w:rsidRPr="002274BD">
        <w:t>1</w:t>
      </w:r>
      <w:r w:rsidR="005C23E0" w:rsidRPr="002274BD">
        <w:t xml:space="preserve">. </w:t>
      </w:r>
      <w:r w:rsidR="0088339E" w:rsidRPr="002274BD">
        <w:t>Rada p</w:t>
      </w:r>
      <w:r w:rsidRPr="002274BD">
        <w:t>edagogiczna może występować do organu prowad</w:t>
      </w:r>
      <w:r w:rsidR="0088339E" w:rsidRPr="002274BD">
        <w:t xml:space="preserve">zącego z wnioskiem </w:t>
      </w:r>
      <w:r w:rsidR="005C23E0" w:rsidRPr="002274BD">
        <w:t xml:space="preserve">                 </w:t>
      </w:r>
      <w:r w:rsidR="0088339E" w:rsidRPr="002274BD">
        <w:t>o odwołanie dyrektora s</w:t>
      </w:r>
      <w:r w:rsidRPr="002274BD">
        <w:t>zkoły lub do</w:t>
      </w:r>
      <w:r w:rsidR="0088339E" w:rsidRPr="002274BD">
        <w:t xml:space="preserve"> d</w:t>
      </w:r>
      <w:r w:rsidRPr="002274BD">
        <w:t>yrektora o odwołanie nauczyciela z innej funkcji kierowniczej.</w:t>
      </w:r>
    </w:p>
    <w:p w:rsidR="005C23E0" w:rsidRPr="002274BD" w:rsidRDefault="005C23E0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lastRenderedPageBreak/>
        <w:t>§ 32</w:t>
      </w:r>
      <w:r w:rsidR="005C23E0" w:rsidRPr="002274BD">
        <w:t xml:space="preserve">. </w:t>
      </w:r>
      <w:r w:rsidR="0088339E" w:rsidRPr="002274BD">
        <w:t>Rada p</w:t>
      </w:r>
      <w:r w:rsidRPr="002274BD">
        <w:t>edagogiczna przygotowuje projekt zmian statutu</w:t>
      </w:r>
      <w:r w:rsidR="0088339E" w:rsidRPr="002274BD">
        <w:t xml:space="preserve"> s</w:t>
      </w:r>
      <w:r w:rsidRPr="002274BD">
        <w:t>zkoły i dokonuje jego zmian. Wniosek o doko</w:t>
      </w:r>
      <w:r w:rsidR="0088339E" w:rsidRPr="002274BD">
        <w:t>nanie zmian mogą złożyć organy s</w:t>
      </w:r>
      <w:r w:rsidRPr="002274BD">
        <w:t>zkoły.</w:t>
      </w:r>
    </w:p>
    <w:p w:rsidR="009B26EF" w:rsidRPr="002274BD" w:rsidRDefault="009B26EF" w:rsidP="002274BD">
      <w:pPr>
        <w:pStyle w:val="Bezodstpw"/>
      </w:pPr>
      <w:bookmarkStart w:id="31" w:name="bookmark32"/>
      <w:r w:rsidRPr="002274BD">
        <w:t>§ 3</w:t>
      </w:r>
      <w:bookmarkEnd w:id="31"/>
      <w:r w:rsidRPr="002274BD">
        <w:t>3</w:t>
      </w:r>
      <w:r w:rsidR="005C23E0" w:rsidRPr="002274BD">
        <w:t xml:space="preserve">. </w:t>
      </w:r>
      <w:r w:rsidRPr="002274BD">
        <w:t xml:space="preserve">Rada </w:t>
      </w:r>
      <w:r w:rsidR="0088339E" w:rsidRPr="002274BD">
        <w:t>p</w:t>
      </w:r>
      <w:r w:rsidRPr="002274BD">
        <w:t>edagogiczna opiniuje propozycje w sprawie przenoszen</w:t>
      </w:r>
      <w:r w:rsidR="0088339E" w:rsidRPr="002274BD">
        <w:t>ia uczniów do innych oddziałów s</w:t>
      </w:r>
      <w:r w:rsidRPr="002274BD">
        <w:t>zkoły.</w:t>
      </w:r>
    </w:p>
    <w:p w:rsidR="0088339E" w:rsidRPr="002274BD" w:rsidRDefault="0088339E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32" w:name="bookmark33"/>
      <w:r w:rsidRPr="002274BD">
        <w:t>§ 3</w:t>
      </w:r>
      <w:bookmarkEnd w:id="32"/>
      <w:r w:rsidRPr="002274BD">
        <w:t>4</w:t>
      </w:r>
      <w:r w:rsidR="005C23E0" w:rsidRPr="002274BD">
        <w:t xml:space="preserve">. </w:t>
      </w:r>
      <w:r w:rsidR="0088339E" w:rsidRPr="002274BD">
        <w:t>Rada p</w:t>
      </w:r>
      <w:r w:rsidRPr="002274BD">
        <w:t xml:space="preserve">edagogiczna współpracuje z </w:t>
      </w:r>
      <w:r w:rsidR="0088339E" w:rsidRPr="002274BD">
        <w:t>r</w:t>
      </w:r>
      <w:r w:rsidRPr="002274BD">
        <w:t xml:space="preserve">adą </w:t>
      </w:r>
      <w:r w:rsidR="0088339E" w:rsidRPr="002274BD">
        <w:t>r</w:t>
      </w:r>
      <w:r w:rsidRPr="002274BD">
        <w:t xml:space="preserve">odziców i </w:t>
      </w:r>
      <w:r w:rsidR="0088339E" w:rsidRPr="002274BD">
        <w:t>s</w:t>
      </w:r>
      <w:r w:rsidRPr="002274BD">
        <w:t xml:space="preserve">amorządem </w:t>
      </w:r>
      <w:r w:rsidR="0088339E" w:rsidRPr="002274BD">
        <w:t>u</w:t>
      </w:r>
      <w:r w:rsidRPr="002274BD">
        <w:t>czniowskim.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33" w:name="bookmark34"/>
      <w:r w:rsidRPr="002274BD">
        <w:t>§ 3</w:t>
      </w:r>
      <w:bookmarkEnd w:id="33"/>
      <w:r w:rsidRPr="002274BD">
        <w:t>5</w:t>
      </w:r>
      <w:r w:rsidR="005C23E0" w:rsidRPr="002274BD">
        <w:t xml:space="preserve">. </w:t>
      </w:r>
      <w:r w:rsidR="0088339E" w:rsidRPr="002274BD">
        <w:t>Dyrektor szkoły jest przewodniczącym r</w:t>
      </w:r>
      <w:r w:rsidRPr="002274BD">
        <w:t xml:space="preserve">ady </w:t>
      </w:r>
      <w:r w:rsidR="0088339E" w:rsidRPr="002274BD">
        <w:t>p</w:t>
      </w:r>
      <w:r w:rsidRPr="002274BD">
        <w:t xml:space="preserve">edagogicznej. Za zgodą lub na wniosek </w:t>
      </w:r>
      <w:r w:rsidR="0088339E" w:rsidRPr="002274BD">
        <w:t>r</w:t>
      </w:r>
      <w:r w:rsidRPr="002274BD">
        <w:t xml:space="preserve">ady </w:t>
      </w:r>
      <w:r w:rsidR="0088339E" w:rsidRPr="002274BD">
        <w:t>p</w:t>
      </w:r>
      <w:r w:rsidRPr="002274BD">
        <w:t>edagogicznej ma prawo zaproszenia osób trzecich na jej posiedzenie.</w:t>
      </w:r>
    </w:p>
    <w:p w:rsidR="0088339E" w:rsidRPr="002274BD" w:rsidRDefault="0088339E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34" w:name="bookmark35"/>
      <w:r w:rsidRPr="002274BD">
        <w:t>§ 3</w:t>
      </w:r>
      <w:bookmarkEnd w:id="34"/>
      <w:r w:rsidRPr="002274BD">
        <w:t>6</w:t>
      </w:r>
      <w:r w:rsidR="005C23E0" w:rsidRPr="002274BD">
        <w:t xml:space="preserve">. </w:t>
      </w:r>
      <w:r w:rsidRPr="002274BD">
        <w:t xml:space="preserve">1. </w:t>
      </w:r>
      <w:r w:rsidR="0088339E" w:rsidRPr="002274BD">
        <w:t>Uchwały r</w:t>
      </w:r>
      <w:r w:rsidRPr="002274BD">
        <w:t xml:space="preserve">ady </w:t>
      </w:r>
      <w:r w:rsidR="0088339E" w:rsidRPr="002274BD">
        <w:t>p</w:t>
      </w:r>
      <w:r w:rsidRPr="002274BD">
        <w:t xml:space="preserve">edagogicznej są podejmowane zwykłą większością głosów </w:t>
      </w:r>
      <w:r w:rsidR="005C23E0" w:rsidRPr="002274BD">
        <w:t xml:space="preserve">                </w:t>
      </w:r>
      <w:r w:rsidRPr="002274BD">
        <w:t xml:space="preserve">w obecności co najmniej połowy jej członków i obowiązują wszystkich nauczycieli i uczniów </w:t>
      </w:r>
      <w:r w:rsidR="0088339E" w:rsidRPr="002274BD">
        <w:t>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>2. Rada pedagogiczna ustala regulamin swojej działalności. Zebrania rady pedagogicznej są protokołowane.</w:t>
      </w:r>
    </w:p>
    <w:p w:rsidR="009B26EF" w:rsidRPr="002274BD" w:rsidRDefault="009B26EF" w:rsidP="002274BD">
      <w:pPr>
        <w:pStyle w:val="Bezodstpw"/>
      </w:pPr>
      <w:r w:rsidRPr="002274BD">
        <w:t>3. Nauczyciele są zobowiązani do nieujawniania spraw poruszanych na posiedzeniu rady pedagogicznej, które mogą naruszać dobro osobiste uczniów lub ich rodziców, a także nauczycieli i innych pracowników szkoły.</w:t>
      </w:r>
    </w:p>
    <w:p w:rsidR="00F30D6F" w:rsidRPr="002274BD" w:rsidRDefault="00F30D6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35" w:name="bookmark36"/>
      <w:r w:rsidRPr="002274BD">
        <w:t>§ 3</w:t>
      </w:r>
      <w:bookmarkEnd w:id="35"/>
      <w:r w:rsidRPr="002274BD">
        <w:t>7</w:t>
      </w:r>
      <w:r w:rsidR="005C23E0" w:rsidRPr="002274BD">
        <w:t xml:space="preserve">. </w:t>
      </w:r>
      <w:r w:rsidRPr="002274BD">
        <w:t xml:space="preserve">Dyrektor </w:t>
      </w:r>
      <w:r w:rsidR="00F30D6F" w:rsidRPr="002274BD">
        <w:t>s</w:t>
      </w:r>
      <w:r w:rsidRPr="002274BD">
        <w:t xml:space="preserve">zkoły wstrzymuje wykonanie uchwał </w:t>
      </w:r>
      <w:r w:rsidR="00F30D6F" w:rsidRPr="002274BD">
        <w:t>r</w:t>
      </w:r>
      <w:r w:rsidRPr="002274BD">
        <w:t xml:space="preserve">ady </w:t>
      </w:r>
      <w:r w:rsidR="00F30D6F" w:rsidRPr="002274BD">
        <w:t>p</w:t>
      </w:r>
      <w:r w:rsidRPr="002274BD">
        <w:t xml:space="preserve">edagogicznej niezgodnych </w:t>
      </w:r>
      <w:r w:rsidR="0046353B" w:rsidRPr="002274BD">
        <w:t xml:space="preserve">                   </w:t>
      </w:r>
      <w:r w:rsidRPr="002274BD">
        <w:t xml:space="preserve">z przepisami prawa. O wstrzymaniu wykonania uchwały </w:t>
      </w:r>
      <w:r w:rsidR="00F30D6F" w:rsidRPr="002274BD">
        <w:t>d</w:t>
      </w:r>
      <w:r w:rsidRPr="002274BD">
        <w:t>yrektor niezwłoczn</w:t>
      </w:r>
      <w:r w:rsidR="00F30D6F" w:rsidRPr="002274BD">
        <w:t>ie zawiadamia organ prowadzący s</w:t>
      </w:r>
      <w:r w:rsidRPr="002274BD">
        <w:t>zkołę oraz organ sprawujący nadzór pedagogiczny. Organ sprawujący nadzór pedagogiczny w porozumieniu z organem prowadzącym szkołę uchyla uchwałę w razie stwierdzenia jej niezgodności z przepisami prawa po zasięgnięciu opinii organu prowadzącego szkołę. Rozstrzygnięcie organu sprawującego nadzór pedagogiczny jest ostateczne.</w:t>
      </w:r>
    </w:p>
    <w:p w:rsidR="00AD68B4" w:rsidRPr="002274BD" w:rsidRDefault="00AD68B4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36" w:name="bookmark37"/>
      <w:r w:rsidRPr="002274BD">
        <w:t>§ 3</w:t>
      </w:r>
      <w:bookmarkEnd w:id="36"/>
      <w:r w:rsidRPr="002274BD">
        <w:t>8</w:t>
      </w:r>
      <w:r w:rsidR="005C23E0" w:rsidRPr="002274BD">
        <w:t xml:space="preserve">. </w:t>
      </w:r>
      <w:r w:rsidRPr="002274BD">
        <w:t xml:space="preserve">1. W szkole działa </w:t>
      </w:r>
      <w:r w:rsidR="00AD68B4" w:rsidRPr="002274BD">
        <w:t>r</w:t>
      </w:r>
      <w:r w:rsidRPr="002274BD">
        <w:t xml:space="preserve">ada </w:t>
      </w:r>
      <w:r w:rsidR="00AD68B4" w:rsidRPr="002274BD">
        <w:t>r</w:t>
      </w:r>
      <w:r w:rsidRPr="002274BD">
        <w:t xml:space="preserve">odziców stanowiąca reprezentację ogółu rodziców uczniów </w:t>
      </w:r>
      <w:r w:rsidR="00AD68B4" w:rsidRPr="002274BD">
        <w:t>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 xml:space="preserve">2. W skład </w:t>
      </w:r>
      <w:r w:rsidR="00AD68B4" w:rsidRPr="002274BD">
        <w:t>rady r</w:t>
      </w:r>
      <w:r w:rsidRPr="002274BD">
        <w:t xml:space="preserve">odziców wchodzą - po jednym przedstawicielu </w:t>
      </w:r>
      <w:r w:rsidR="00AD68B4" w:rsidRPr="002274BD">
        <w:t>k</w:t>
      </w:r>
      <w:r w:rsidRPr="002274BD">
        <w:t xml:space="preserve">lasowych </w:t>
      </w:r>
      <w:r w:rsidR="00AD68B4" w:rsidRPr="002274BD">
        <w:t>r</w:t>
      </w:r>
      <w:r w:rsidRPr="002274BD">
        <w:t xml:space="preserve">ad </w:t>
      </w:r>
      <w:r w:rsidR="00AD68B4" w:rsidRPr="002274BD">
        <w:t>r</w:t>
      </w:r>
      <w:r w:rsidRPr="002274BD">
        <w:t>odziców, wybranych w tajnych wyborach przez zebranie rodziców uczniów danego oddziału.</w:t>
      </w:r>
    </w:p>
    <w:p w:rsidR="009B26EF" w:rsidRPr="002274BD" w:rsidRDefault="009B26EF" w:rsidP="002274BD">
      <w:pPr>
        <w:pStyle w:val="Bezodstpw"/>
      </w:pPr>
      <w:r w:rsidRPr="002274BD">
        <w:t>3. W wyborach, o których mowa w ust. 2, jednego ucznia reprezentuje jeden rodzic. Wybory przeprowadza się na pierwszym zebraniu rodziców w każdym roku szkolnym.</w:t>
      </w:r>
    </w:p>
    <w:p w:rsidR="009B26EF" w:rsidRPr="002274BD" w:rsidRDefault="009B26EF" w:rsidP="002274BD">
      <w:pPr>
        <w:pStyle w:val="Bezodstpw"/>
      </w:pPr>
      <w:r w:rsidRPr="002274BD">
        <w:t xml:space="preserve">4. </w:t>
      </w:r>
      <w:r w:rsidR="00AD68B4" w:rsidRPr="002274BD">
        <w:t>Rada r</w:t>
      </w:r>
      <w:r w:rsidRPr="002274BD">
        <w:t>odziców uchwala regulamin swojej działalności, w którym określa w szczególności:</w:t>
      </w:r>
    </w:p>
    <w:p w:rsidR="009B26EF" w:rsidRPr="002274BD" w:rsidRDefault="009B26EF" w:rsidP="002274BD">
      <w:pPr>
        <w:pStyle w:val="Bezodstpw"/>
      </w:pPr>
      <w:r w:rsidRPr="002274BD">
        <w:t>1) wewnętr</w:t>
      </w:r>
      <w:r w:rsidR="00AD68B4" w:rsidRPr="002274BD">
        <w:t>zną strukturę i tryb pracy rady,</w:t>
      </w:r>
    </w:p>
    <w:p w:rsidR="009B26EF" w:rsidRPr="002274BD" w:rsidRDefault="009B26EF" w:rsidP="002274BD">
      <w:pPr>
        <w:pStyle w:val="Bezodstpw"/>
      </w:pPr>
      <w:r w:rsidRPr="002274BD">
        <w:t xml:space="preserve">2) szczegółowy tryb przeprowadzania wyborów do </w:t>
      </w:r>
      <w:r w:rsidR="00AD68B4" w:rsidRPr="002274BD">
        <w:t>k</w:t>
      </w:r>
      <w:r w:rsidRPr="002274BD">
        <w:t xml:space="preserve">lasowych </w:t>
      </w:r>
      <w:r w:rsidR="00AD68B4" w:rsidRPr="002274BD">
        <w:t>r</w:t>
      </w:r>
      <w:r w:rsidRPr="002274BD">
        <w:t xml:space="preserve">ad </w:t>
      </w:r>
      <w:r w:rsidR="00AD68B4" w:rsidRPr="002274BD">
        <w:t>r</w:t>
      </w:r>
      <w:r w:rsidRPr="002274BD">
        <w:t xml:space="preserve">odziców, o których mowa w ust. 2 - 3, oraz przedstawicieli rad oddziałowych, o których mowa w ust. 2, do </w:t>
      </w:r>
      <w:r w:rsidR="00AD68B4" w:rsidRPr="002274BD">
        <w:t>rady r</w:t>
      </w:r>
      <w:r w:rsidRPr="002274BD">
        <w:t>odziców szkoły.</w:t>
      </w:r>
    </w:p>
    <w:p w:rsidR="009B26EF" w:rsidRPr="002274BD" w:rsidRDefault="009B26EF" w:rsidP="002274BD">
      <w:pPr>
        <w:pStyle w:val="Bezodstpw"/>
      </w:pPr>
      <w:r w:rsidRPr="002274BD">
        <w:t xml:space="preserve">5. Klasowe </w:t>
      </w:r>
      <w:r w:rsidR="00AD68B4" w:rsidRPr="002274BD">
        <w:t>rady r</w:t>
      </w:r>
      <w:r w:rsidRPr="002274BD">
        <w:t>odziców mogą porozumiewać się ze sobą, ustalając zasady i zakres współpracy.</w:t>
      </w:r>
    </w:p>
    <w:p w:rsidR="009B26EF" w:rsidRPr="002274BD" w:rsidRDefault="009B26EF" w:rsidP="002274BD">
      <w:pPr>
        <w:pStyle w:val="Bezodstpw"/>
      </w:pPr>
      <w:r w:rsidRPr="002274BD">
        <w:t xml:space="preserve">6. Rada </w:t>
      </w:r>
      <w:r w:rsidR="00AD68B4" w:rsidRPr="002274BD">
        <w:t>r</w:t>
      </w:r>
      <w:r w:rsidRPr="002274BD">
        <w:t xml:space="preserve">odziców może występować do </w:t>
      </w:r>
      <w:r w:rsidR="00AD68B4" w:rsidRPr="002274BD">
        <w:t>d</w:t>
      </w:r>
      <w:r w:rsidRPr="002274BD">
        <w:t>yrektora i innych organ</w:t>
      </w:r>
      <w:r w:rsidR="00AD68B4" w:rsidRPr="002274BD">
        <w:t>ów szkoły, organu prowadzącego s</w:t>
      </w:r>
      <w:r w:rsidRPr="002274BD">
        <w:t>zkołę oraz organu sprawującego nadzór pedagogiczny z wnioskami</w:t>
      </w:r>
      <w:r w:rsidR="0046353B" w:rsidRPr="002274BD">
        <w:t xml:space="preserve">                 </w:t>
      </w:r>
      <w:r w:rsidRPr="002274BD">
        <w:t xml:space="preserve"> i o</w:t>
      </w:r>
      <w:r w:rsidR="00AD68B4" w:rsidRPr="002274BD">
        <w:t>piniami we wszystkich sprawach 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 xml:space="preserve">7. </w:t>
      </w:r>
      <w:r w:rsidR="00AD68B4" w:rsidRPr="002274BD">
        <w:t>Do kompetencji r</w:t>
      </w:r>
      <w:r w:rsidRPr="002274BD">
        <w:t xml:space="preserve">ady </w:t>
      </w:r>
      <w:r w:rsidR="00AD68B4" w:rsidRPr="002274BD">
        <w:t>r</w:t>
      </w:r>
      <w:r w:rsidRPr="002274BD">
        <w:t>odziców, z zastrzeżeniem ust. 8, należy:</w:t>
      </w:r>
    </w:p>
    <w:p w:rsidR="009B26EF" w:rsidRPr="002274BD" w:rsidRDefault="009B26EF" w:rsidP="002274BD">
      <w:pPr>
        <w:pStyle w:val="Bezodstpw"/>
      </w:pPr>
      <w:r w:rsidRPr="002274BD">
        <w:lastRenderedPageBreak/>
        <w:t xml:space="preserve">1) uchwalanie w porozumieniu z </w:t>
      </w:r>
      <w:r w:rsidR="00AD68B4" w:rsidRPr="002274BD">
        <w:t>r</w:t>
      </w:r>
      <w:r w:rsidRPr="002274BD">
        <w:t xml:space="preserve">adą </w:t>
      </w:r>
      <w:r w:rsidR="00AD68B4" w:rsidRPr="002274BD">
        <w:t>p</w:t>
      </w:r>
      <w:r w:rsidRPr="002274BD">
        <w:t>edagogiczną Programu profilaktyczno - wychowawczego szkoły obejmującego wszystkie treści i działania o charakterze profilaktycznym i wychowawczym skierowane do uczniów, nauczycieli i rodziców, realizowanego przez nauczycieli</w:t>
      </w:r>
    </w:p>
    <w:p w:rsidR="009B26EF" w:rsidRPr="002274BD" w:rsidRDefault="009B26EF" w:rsidP="002274BD">
      <w:pPr>
        <w:pStyle w:val="Bezodstpw"/>
      </w:pPr>
      <w:r w:rsidRPr="002274BD">
        <w:t>2) opiniowanie programu i harmonogramu poprawy efektywno</w:t>
      </w:r>
      <w:r w:rsidR="00AD68B4" w:rsidRPr="002274BD">
        <w:t>ści kształcenia lub wychowania 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>3) opiniowanie projektu planu finansowego składanego przez dyrektora szkoły,</w:t>
      </w:r>
    </w:p>
    <w:p w:rsidR="009B26EF" w:rsidRPr="002274BD" w:rsidRDefault="009B26EF" w:rsidP="002274BD">
      <w:pPr>
        <w:pStyle w:val="Bezodstpw"/>
      </w:pPr>
      <w:r w:rsidRPr="002274BD">
        <w:t>4) opiniowanie wniosku o podjęcie działalności w szkole przez stowarzyszenie lub inną organizację, o których mowa w § 42 ust. 2, po uprzednim uzgodnieniu warunków tej działalności przez dyrektora szkoły,</w:t>
      </w:r>
    </w:p>
    <w:p w:rsidR="009B26EF" w:rsidRPr="002274BD" w:rsidRDefault="009B26EF" w:rsidP="002274BD">
      <w:pPr>
        <w:pStyle w:val="Bezodstpw"/>
      </w:pPr>
      <w:r w:rsidRPr="002274BD">
        <w:t>5) w porozumie</w:t>
      </w:r>
      <w:r w:rsidR="000B6D83" w:rsidRPr="002274BD">
        <w:t>niu z dyrektorem szkoły określanie wzoru</w:t>
      </w:r>
      <w:r w:rsidRPr="002274BD">
        <w:t xml:space="preserve"> </w:t>
      </w:r>
      <w:r w:rsidR="000B6D83" w:rsidRPr="002274BD">
        <w:t>jednolitego stroju oraz wskazywanie sytuacji</w:t>
      </w:r>
      <w:r w:rsidRPr="002274BD">
        <w:t>, w których przebywanie ucznia na terenie szkoły nie wymaga noszenia jednolitego stroju ze względu na szczególną organizację zajęć dydaktyczno</w:t>
      </w:r>
      <w:r w:rsidR="00AD68B4" w:rsidRPr="002274BD">
        <w:t xml:space="preserve"> </w:t>
      </w:r>
      <w:r w:rsidRPr="002274BD">
        <w:t>-</w:t>
      </w:r>
      <w:r w:rsidR="00AD68B4" w:rsidRPr="002274BD">
        <w:t xml:space="preserve"> </w:t>
      </w:r>
      <w:r w:rsidRPr="002274BD">
        <w:t xml:space="preserve">wychowawczych </w:t>
      </w:r>
      <w:r w:rsidR="000B6D83" w:rsidRPr="002274BD">
        <w:t xml:space="preserve"> </w:t>
      </w:r>
      <w:r w:rsidRPr="002274BD">
        <w:t>w określon</w:t>
      </w:r>
      <w:r w:rsidR="000B6D83" w:rsidRPr="002274BD">
        <w:t>ych dniach</w:t>
      </w:r>
      <w:r w:rsidRPr="002274BD">
        <w:t>.</w:t>
      </w:r>
    </w:p>
    <w:p w:rsidR="009B26EF" w:rsidRPr="002274BD" w:rsidRDefault="009B26EF" w:rsidP="002274BD">
      <w:pPr>
        <w:pStyle w:val="Bezodstpw"/>
      </w:pPr>
      <w:r w:rsidRPr="002274BD">
        <w:t xml:space="preserve">8. Jeżeli </w:t>
      </w:r>
      <w:r w:rsidR="00AD68B4" w:rsidRPr="002274BD">
        <w:t>r</w:t>
      </w:r>
      <w:r w:rsidRPr="002274BD">
        <w:t xml:space="preserve">ada </w:t>
      </w:r>
      <w:r w:rsidR="00AD68B4" w:rsidRPr="002274BD">
        <w:t>r</w:t>
      </w:r>
      <w:r w:rsidRPr="002274BD">
        <w:t>odziców w terminie 30 dni od dnia rozpoczęcia roku szkolnego nie uzyska</w:t>
      </w:r>
      <w:r w:rsidR="005A5235" w:rsidRPr="002274BD">
        <w:t xml:space="preserve"> porozumienia z r</w:t>
      </w:r>
      <w:r w:rsidRPr="002274BD">
        <w:t xml:space="preserve">adą </w:t>
      </w:r>
      <w:r w:rsidR="005A5235" w:rsidRPr="002274BD">
        <w:t>p</w:t>
      </w:r>
      <w:r w:rsidRPr="002274BD">
        <w:t xml:space="preserve">edagogiczną w sprawie programu, o którym mowa w ust. 7. pkt. 1, program ten ustala dyrektor szkoły w uzgodnieniu z organem sprawującym nadzór pedagogiczny. Program ustalony przez dyrektora szkoły obowiązuje do czasu uchwalenia programu przez </w:t>
      </w:r>
      <w:r w:rsidR="005A5235" w:rsidRPr="002274BD">
        <w:t>radę r</w:t>
      </w:r>
      <w:r w:rsidRPr="002274BD">
        <w:t xml:space="preserve">odziców w porozumieniu z </w:t>
      </w:r>
      <w:r w:rsidR="005A5235" w:rsidRPr="002274BD">
        <w:t>r</w:t>
      </w:r>
      <w:r w:rsidRPr="002274BD">
        <w:t xml:space="preserve">adą </w:t>
      </w:r>
      <w:r w:rsidR="005A5235" w:rsidRPr="002274BD">
        <w:t>p</w:t>
      </w:r>
      <w:r w:rsidRPr="002274BD">
        <w:t>edagogiczną.</w:t>
      </w:r>
    </w:p>
    <w:p w:rsidR="009B26EF" w:rsidRPr="002274BD" w:rsidRDefault="009B26EF" w:rsidP="002274BD">
      <w:pPr>
        <w:pStyle w:val="Bezodstpw"/>
      </w:pPr>
      <w:r w:rsidRPr="002274BD">
        <w:t>9. W celu wspi</w:t>
      </w:r>
      <w:r w:rsidR="005A5235" w:rsidRPr="002274BD">
        <w:t>erania działalności statutowej s</w:t>
      </w:r>
      <w:r w:rsidRPr="002274BD">
        <w:t>zkoły</w:t>
      </w:r>
      <w:r w:rsidR="00702398" w:rsidRPr="002274BD">
        <w:t>,</w:t>
      </w:r>
      <w:r w:rsidRPr="002274BD">
        <w:t xml:space="preserve"> </w:t>
      </w:r>
      <w:r w:rsidR="005A5235" w:rsidRPr="002274BD">
        <w:t>rada r</w:t>
      </w:r>
      <w:r w:rsidRPr="002274BD">
        <w:t>odziców może gromadzić fundusze</w:t>
      </w:r>
      <w:r w:rsidR="002274BD">
        <w:t xml:space="preserve"> </w:t>
      </w:r>
      <w:r w:rsidRPr="002274BD">
        <w:t>z dobrowolnych składek rodziców oraz innych źródeł. Zasady wydatkowania funduszy rodziców określa regulamin, o którym mowa w ust.</w:t>
      </w:r>
      <w:r w:rsidR="005A5235" w:rsidRPr="002274BD">
        <w:t xml:space="preserve"> </w:t>
      </w:r>
      <w:r w:rsidRPr="002274BD">
        <w:t>4.</w:t>
      </w:r>
    </w:p>
    <w:p w:rsidR="009F334B" w:rsidRPr="002274BD" w:rsidRDefault="009F334B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37" w:name="bookmark38"/>
      <w:r w:rsidRPr="002274BD">
        <w:t>§ 3</w:t>
      </w:r>
      <w:bookmarkEnd w:id="37"/>
      <w:r w:rsidRPr="002274BD">
        <w:t>9</w:t>
      </w:r>
      <w:r w:rsidR="00BD279C" w:rsidRPr="002274BD">
        <w:t xml:space="preserve">. </w:t>
      </w:r>
      <w:r w:rsidRPr="002274BD">
        <w:t xml:space="preserve">1. </w:t>
      </w:r>
      <w:r w:rsidR="005A5235" w:rsidRPr="002274BD">
        <w:t>W s</w:t>
      </w:r>
      <w:r w:rsidRPr="002274BD">
        <w:t xml:space="preserve">zkole działa </w:t>
      </w:r>
      <w:r w:rsidR="005A5235" w:rsidRPr="002274BD">
        <w:t>s</w:t>
      </w:r>
      <w:r w:rsidRPr="002274BD">
        <w:t xml:space="preserve">amorząd </w:t>
      </w:r>
      <w:r w:rsidR="005A5235" w:rsidRPr="002274BD">
        <w:t>u</w:t>
      </w:r>
      <w:r w:rsidRPr="002274BD">
        <w:t xml:space="preserve">czniowski, </w:t>
      </w:r>
      <w:r w:rsidR="005A5235" w:rsidRPr="002274BD">
        <w:t>który tworzą wszyscy uczniowie 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 xml:space="preserve">2. Zasady </w:t>
      </w:r>
      <w:r w:rsidR="005A5235" w:rsidRPr="002274BD">
        <w:t>wybierania i działania organów s</w:t>
      </w:r>
      <w:r w:rsidRPr="002274BD">
        <w:t>amorządu określa regulamin uchwalony przez ogół uczniów w głosowaniu równym, tajnym i powszechnym. Regulamin</w:t>
      </w:r>
      <w:r w:rsidR="005A5235" w:rsidRPr="002274BD">
        <w:t xml:space="preserve"> ten nie może być sprzeczny ze statutem 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 xml:space="preserve">3. Organy </w:t>
      </w:r>
      <w:r w:rsidR="005A5235" w:rsidRPr="002274BD">
        <w:t>samorządu u</w:t>
      </w:r>
      <w:r w:rsidRPr="002274BD">
        <w:t>czniowskiego są jedynymi reprezentantami ogółu uczniów.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t>§ 40</w:t>
      </w:r>
      <w:r w:rsidR="00BD279C" w:rsidRPr="002274BD">
        <w:t xml:space="preserve">. </w:t>
      </w:r>
      <w:r w:rsidRPr="002274BD">
        <w:t xml:space="preserve">1. </w:t>
      </w:r>
      <w:r w:rsidR="005A5235" w:rsidRPr="002274BD">
        <w:t>Samorząd uczniowski przedstawia r</w:t>
      </w:r>
      <w:r w:rsidRPr="002274BD">
        <w:t xml:space="preserve">adzie </w:t>
      </w:r>
      <w:r w:rsidR="005A5235" w:rsidRPr="002274BD">
        <w:t>pedagogicznej oraz dyrektorowi s</w:t>
      </w:r>
      <w:r w:rsidR="00BD279C" w:rsidRPr="002274BD">
        <w:t xml:space="preserve">zkoły wnioski </w:t>
      </w:r>
      <w:r w:rsidRPr="002274BD">
        <w:t>i opinie we wszystkich sprawach szkoły, w szczególności realizacji podstawowych praw ucznia, takich jak:</w:t>
      </w:r>
    </w:p>
    <w:p w:rsidR="009B26EF" w:rsidRPr="002274BD" w:rsidRDefault="009B26EF" w:rsidP="002274BD">
      <w:pPr>
        <w:pStyle w:val="Bezodstpw"/>
      </w:pPr>
      <w:r w:rsidRPr="002274BD">
        <w:t>1) prawo do zapoznania się z programem nauczania, jego treścią, celem i stawianymi wymaganiami edukacyjnymi,</w:t>
      </w:r>
    </w:p>
    <w:p w:rsidR="009B26EF" w:rsidRPr="002274BD" w:rsidRDefault="009B26EF" w:rsidP="002274BD">
      <w:pPr>
        <w:pStyle w:val="Bezodstpw"/>
      </w:pPr>
      <w:r w:rsidRPr="002274BD">
        <w:t>2) prawo do jawnej i umotywowanej oceny postępów w nauce i zachowaniu,</w:t>
      </w:r>
    </w:p>
    <w:p w:rsidR="009B26EF" w:rsidRPr="002274BD" w:rsidRDefault="009B26EF" w:rsidP="002274BD">
      <w:pPr>
        <w:pStyle w:val="Bezodstpw"/>
      </w:pPr>
      <w:r w:rsidRPr="002274BD">
        <w:t>3) prawo do organizacji życia szkolnego, umożliwiającego zachowanie właściwych proporcji między wysiłkiem szkolnym, a możliwością rozwijania i zaspokajania własnych zainteresowań,</w:t>
      </w:r>
    </w:p>
    <w:p w:rsidR="009B26EF" w:rsidRPr="002274BD" w:rsidRDefault="009B26EF" w:rsidP="002274BD">
      <w:pPr>
        <w:pStyle w:val="Bezodstpw"/>
      </w:pPr>
      <w:r w:rsidRPr="002274BD">
        <w:t>4) prawo redagowania i wydawania gazetki szkolnej,</w:t>
      </w:r>
    </w:p>
    <w:p w:rsidR="009B26EF" w:rsidRPr="002274BD" w:rsidRDefault="009B26EF" w:rsidP="002274BD">
      <w:pPr>
        <w:pStyle w:val="Bezodstpw"/>
      </w:pPr>
      <w:r w:rsidRPr="002274BD">
        <w:t xml:space="preserve">5) prawo organizowania działalności kulturalnej, oświatowej, sportowej oraz rozrywkowej zgodnie z własnymi potrzebami i możliwościami organizacyjnymi w porozumieniu </w:t>
      </w:r>
      <w:r w:rsidR="005A5235" w:rsidRPr="002274BD">
        <w:t>z d</w:t>
      </w:r>
      <w:r w:rsidRPr="002274BD">
        <w:t xml:space="preserve">yrektorem </w:t>
      </w:r>
      <w:r w:rsidR="005A5235" w:rsidRPr="002274BD">
        <w:t>s</w:t>
      </w:r>
      <w:r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t>6) prawo wyboru nauczy</w:t>
      </w:r>
      <w:r w:rsidR="005A5235" w:rsidRPr="002274BD">
        <w:t>ciela pełniącego rolę opiekuna s</w:t>
      </w:r>
      <w:r w:rsidRPr="002274BD">
        <w:t>amorządu,</w:t>
      </w:r>
    </w:p>
    <w:p w:rsidR="009B26EF" w:rsidRPr="002274BD" w:rsidRDefault="009B26EF" w:rsidP="002274BD">
      <w:pPr>
        <w:pStyle w:val="Bezodstpw"/>
      </w:pPr>
      <w:r w:rsidRPr="002274BD">
        <w:t>7) prawo opiniowania propozycji skreślenia z listy uczniów.</w:t>
      </w:r>
    </w:p>
    <w:p w:rsidR="009B26EF" w:rsidRPr="002274BD" w:rsidRDefault="009B26EF" w:rsidP="002274BD">
      <w:pPr>
        <w:pStyle w:val="Bezodstpw"/>
      </w:pPr>
      <w:r w:rsidRPr="002274BD">
        <w:lastRenderedPageBreak/>
        <w:t>2. Samorząd w porozumieniu z dyrektorem szkoły może podejmować działania z zakresu wolontariatu.</w:t>
      </w:r>
    </w:p>
    <w:p w:rsidR="009B26EF" w:rsidRPr="002274BD" w:rsidRDefault="009B26EF" w:rsidP="002274BD">
      <w:pPr>
        <w:pStyle w:val="Bezodstpw"/>
      </w:pPr>
      <w:r w:rsidRPr="002274BD">
        <w:t>3. Samorząd może ze swojego składu wyłonić radę wolontariatu.</w:t>
      </w:r>
    </w:p>
    <w:p w:rsidR="00BD279C" w:rsidRPr="002274BD" w:rsidRDefault="00BD279C" w:rsidP="002274BD">
      <w:pPr>
        <w:pStyle w:val="Bezodstpw"/>
        <w:rPr>
          <w:bCs/>
        </w:rPr>
      </w:pPr>
      <w:bookmarkStart w:id="38" w:name="bookmark39"/>
    </w:p>
    <w:p w:rsidR="009B26EF" w:rsidRPr="002274BD" w:rsidRDefault="009B26EF" w:rsidP="002274BD">
      <w:pPr>
        <w:pStyle w:val="Bezodstpw"/>
      </w:pPr>
      <w:r w:rsidRPr="002274BD">
        <w:t>§ 4</w:t>
      </w:r>
      <w:bookmarkEnd w:id="38"/>
      <w:r w:rsidRPr="002274BD">
        <w:t>1</w:t>
      </w:r>
      <w:r w:rsidR="00BD279C" w:rsidRPr="002274BD">
        <w:t xml:space="preserve">. </w:t>
      </w:r>
      <w:r w:rsidRPr="002274BD">
        <w:t>1. Rodzice i uczniowie przedsta</w:t>
      </w:r>
      <w:r w:rsidR="005A5235" w:rsidRPr="002274BD">
        <w:t>wiają wnioski i opinie organom s</w:t>
      </w:r>
      <w:r w:rsidRPr="002274BD">
        <w:t>zkoł</w:t>
      </w:r>
      <w:r w:rsidR="005A5235" w:rsidRPr="002274BD">
        <w:t>y poprzez swoje reprezentacje, radę rodziców i samorząd u</w:t>
      </w:r>
      <w:r w:rsidRPr="002274BD">
        <w:t>czniowski.</w:t>
      </w:r>
    </w:p>
    <w:p w:rsidR="009B26EF" w:rsidRPr="002274BD" w:rsidRDefault="009B26EF" w:rsidP="002274BD">
      <w:pPr>
        <w:pStyle w:val="Bezodstpw"/>
      </w:pPr>
      <w:r w:rsidRPr="002274BD">
        <w:t xml:space="preserve">2. </w:t>
      </w:r>
      <w:r w:rsidR="005A5235" w:rsidRPr="002274BD">
        <w:t>Rada rodziców i samorząd u</w:t>
      </w:r>
      <w:r w:rsidRPr="002274BD">
        <w:t>czniowski przeds</w:t>
      </w:r>
      <w:r w:rsidR="005A5235" w:rsidRPr="002274BD">
        <w:t>tawiają swoje wnioski i opinie dyrektorowi szkoły lub radzie p</w:t>
      </w:r>
      <w:r w:rsidRPr="002274BD">
        <w:t>edagogicznej w formie pisemnej podczas posiedzeń tych organów.</w:t>
      </w:r>
    </w:p>
    <w:p w:rsidR="009B26EF" w:rsidRPr="002274BD" w:rsidRDefault="009B26EF" w:rsidP="002274BD">
      <w:pPr>
        <w:pStyle w:val="Bezodstpw"/>
      </w:pPr>
      <w:r w:rsidRPr="002274BD">
        <w:t>3. Wnioski i opinie są rozpatrywane na najbliższych posiedzeniach zainteresowanych organów, a w szczególnie uzasadnionych przypadkach w terminie 7 dni od ich przedłożenia.</w:t>
      </w:r>
    </w:p>
    <w:p w:rsidR="005A5235" w:rsidRPr="002274BD" w:rsidRDefault="005A5235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39" w:name="bookmark40"/>
      <w:r w:rsidRPr="002274BD">
        <w:t>§ 4</w:t>
      </w:r>
      <w:bookmarkEnd w:id="39"/>
      <w:r w:rsidRPr="002274BD">
        <w:t>2</w:t>
      </w:r>
      <w:r w:rsidR="00BD279C" w:rsidRPr="002274BD">
        <w:t xml:space="preserve">. </w:t>
      </w:r>
      <w:r w:rsidRPr="002274BD">
        <w:t xml:space="preserve">1. Szkoła zapewnia warunki do właściwego współdziałania organów wymienionych </w:t>
      </w:r>
      <w:r w:rsidR="00BD279C" w:rsidRPr="002274BD">
        <w:t xml:space="preserve">w § 18, </w:t>
      </w:r>
      <w:r w:rsidRPr="002274BD">
        <w:t>w szczególności zapewnia każdemu z nich możliwość swobodnego działania i podejmowania decyzji w ramach swoich kompetencji określon</w:t>
      </w:r>
      <w:r w:rsidR="005A5235" w:rsidRPr="002274BD">
        <w:t>ych w Ustawie Prawo oświatowe, statucie s</w:t>
      </w:r>
      <w:r w:rsidRPr="002274BD">
        <w:t>zkoły oraz w regulaminach własnych.</w:t>
      </w:r>
    </w:p>
    <w:p w:rsidR="009B26EF" w:rsidRPr="002274BD" w:rsidRDefault="009B26EF" w:rsidP="002274BD">
      <w:pPr>
        <w:pStyle w:val="Bezodstpw"/>
      </w:pPr>
      <w:r w:rsidRPr="002274BD">
        <w:t>2. W szkole mogą działać, z wyjątkiem partii i organizacji politycznych, sto</w:t>
      </w:r>
      <w:r w:rsidR="002274BD">
        <w:t xml:space="preserve">warzyszeni </w:t>
      </w:r>
      <w:r w:rsidRPr="002274BD">
        <w:t>i inne organizacje, których celem statutowym jest działalnoś</w:t>
      </w:r>
      <w:r w:rsidR="0046353B" w:rsidRPr="002274BD">
        <w:t xml:space="preserve">ć wychowawcza albo rozszerzanie </w:t>
      </w:r>
      <w:r w:rsidRPr="002274BD">
        <w:t>i wzbogacanie form działalności dydaktycznej, wychowawczej i opiekuńczej szkoły.</w:t>
      </w:r>
    </w:p>
    <w:p w:rsidR="009B26EF" w:rsidRPr="002274BD" w:rsidRDefault="009B26EF" w:rsidP="002274BD">
      <w:pPr>
        <w:pStyle w:val="Bezodstpw"/>
      </w:pPr>
      <w:r w:rsidRPr="002274BD">
        <w:t xml:space="preserve">3. Zgodę na podjęcie działalności przez stowarzyszenia i inne organizacje, o których mowa w ust. 2, wyraża dyrektor szkoły po uprzednim uzgodnieniu warunków tej działalności oraz </w:t>
      </w:r>
      <w:r w:rsidR="005A5235" w:rsidRPr="002274BD">
        <w:t>po uzyskaniu pozytywnej opinii rady pedagogicznej i rady r</w:t>
      </w:r>
      <w:r w:rsidRPr="002274BD">
        <w:t>odziców.</w:t>
      </w:r>
    </w:p>
    <w:p w:rsidR="009B26EF" w:rsidRPr="002274BD" w:rsidRDefault="009B26EF" w:rsidP="002274BD">
      <w:pPr>
        <w:pStyle w:val="Bezodstpw"/>
      </w:pPr>
      <w:r w:rsidRPr="002274BD">
        <w:t xml:space="preserve">4. Przedstawiciele stowarzyszeń i innych organizacji,  mogą brać udział z głosem doradczym   w zebraniach </w:t>
      </w:r>
      <w:r w:rsidR="005A5235" w:rsidRPr="002274BD">
        <w:t>rady p</w:t>
      </w:r>
      <w:r w:rsidRPr="002274BD">
        <w:t>edagogicznej.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t>§ 43</w:t>
      </w:r>
      <w:r w:rsidR="00BD279C" w:rsidRPr="002274BD">
        <w:t xml:space="preserve">. </w:t>
      </w:r>
      <w:r w:rsidRPr="002274BD">
        <w:t>1. Szkoła zapewnia bieżącą wymian</w:t>
      </w:r>
      <w:r w:rsidR="005A5235" w:rsidRPr="002274BD">
        <w:t>ę informacji pomiędzy organami s</w:t>
      </w:r>
      <w:r w:rsidRPr="002274BD">
        <w:t>zkoły odnośnie podejmowanych i planowanych działań lub decyzji poprzez: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5A5235" w:rsidRPr="002274BD">
        <w:t>wydawanie zarządzeń przez d</w:t>
      </w:r>
      <w:r w:rsidRPr="002274BD">
        <w:t xml:space="preserve">yrektora </w:t>
      </w:r>
      <w:r w:rsidR="005A5235" w:rsidRPr="002274BD">
        <w:t>s</w:t>
      </w:r>
      <w:r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t xml:space="preserve">2) </w:t>
      </w:r>
      <w:r w:rsidR="005A5235" w:rsidRPr="002274BD">
        <w:t>spotkania z radą p</w:t>
      </w:r>
      <w:r w:rsidRPr="002274BD">
        <w:t>edagogiczną,</w:t>
      </w:r>
    </w:p>
    <w:p w:rsidR="009B26EF" w:rsidRPr="002274BD" w:rsidRDefault="009B26EF" w:rsidP="002274BD">
      <w:pPr>
        <w:pStyle w:val="Bezodstpw"/>
      </w:pPr>
      <w:r w:rsidRPr="002274BD">
        <w:t>3) zebrania ogólne i klasowe rodziców,</w:t>
      </w:r>
    </w:p>
    <w:p w:rsidR="009B26EF" w:rsidRPr="002274BD" w:rsidRDefault="009B26EF" w:rsidP="002274BD">
      <w:pPr>
        <w:pStyle w:val="Bezodstpw"/>
      </w:pPr>
      <w:r w:rsidRPr="002274BD">
        <w:t xml:space="preserve">4) </w:t>
      </w:r>
      <w:r w:rsidR="005A5235" w:rsidRPr="002274BD">
        <w:t>spotkania z radą r</w:t>
      </w:r>
      <w:r w:rsidRPr="002274BD">
        <w:t>odziców,</w:t>
      </w:r>
    </w:p>
    <w:p w:rsidR="009B26EF" w:rsidRPr="002274BD" w:rsidRDefault="009B26EF" w:rsidP="002274BD">
      <w:pPr>
        <w:pStyle w:val="Bezodstpw"/>
      </w:pPr>
      <w:r w:rsidRPr="002274BD">
        <w:t xml:space="preserve">5) </w:t>
      </w:r>
      <w:r w:rsidR="005A5235" w:rsidRPr="002274BD">
        <w:t>spotkania z samorządem u</w:t>
      </w:r>
      <w:r w:rsidR="00702398" w:rsidRPr="002274BD">
        <w:t>czniowskim,</w:t>
      </w:r>
    </w:p>
    <w:p w:rsidR="009B26EF" w:rsidRPr="002274BD" w:rsidRDefault="009B26EF" w:rsidP="002274BD">
      <w:pPr>
        <w:pStyle w:val="Bezodstpw"/>
      </w:pPr>
      <w:r w:rsidRPr="002274BD">
        <w:t>6) udostępnianie informacji w bibliotece szkolnej i na stronie internetowej szkoły,</w:t>
      </w:r>
    </w:p>
    <w:p w:rsidR="009B26EF" w:rsidRPr="002274BD" w:rsidRDefault="009B26EF" w:rsidP="002274BD">
      <w:pPr>
        <w:pStyle w:val="Bezodstpw"/>
      </w:pPr>
      <w:r w:rsidRPr="002274BD">
        <w:t>7) korespondencję oraz ogłoszenia na terenie szkoły.</w:t>
      </w:r>
    </w:p>
    <w:p w:rsidR="009B26EF" w:rsidRPr="002274BD" w:rsidRDefault="009B26EF" w:rsidP="002274BD">
      <w:pPr>
        <w:pStyle w:val="Bezodstpw"/>
      </w:pPr>
      <w:r w:rsidRPr="002274BD">
        <w:t xml:space="preserve">2. </w:t>
      </w:r>
      <w:r w:rsidR="005A5235" w:rsidRPr="002274BD">
        <w:t>Wszystkie organy s</w:t>
      </w:r>
      <w:r w:rsidRPr="002274BD">
        <w:t>zkoły zobowiązane są do wzajemnego informowania się o podjętych</w:t>
      </w:r>
      <w:r w:rsidR="008E0530" w:rsidRPr="002274BD">
        <w:t xml:space="preserve"> uchwałach</w:t>
      </w:r>
      <w:r w:rsidRPr="002274BD">
        <w:t xml:space="preserve"> w terminie 14 dni od daty ich podjęcia.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40" w:name="bookmark41"/>
      <w:r w:rsidRPr="002274BD">
        <w:t>§ 4</w:t>
      </w:r>
      <w:bookmarkEnd w:id="40"/>
      <w:r w:rsidRPr="002274BD">
        <w:t>4</w:t>
      </w:r>
      <w:r w:rsidR="00BD279C" w:rsidRPr="002274BD">
        <w:t xml:space="preserve">. </w:t>
      </w:r>
      <w:r w:rsidRPr="002274BD">
        <w:t>1. Szkoła zapewnia warunki umożliwiające rozwiązywanie sytuacji konfliktowych pomiędzy organami na podstawie obowiązuj</w:t>
      </w:r>
      <w:r w:rsidR="005A5235" w:rsidRPr="002274BD">
        <w:t>ących przepisów przy arbitrażu d</w:t>
      </w:r>
      <w:r w:rsidRPr="002274BD">
        <w:t xml:space="preserve">yrektora </w:t>
      </w:r>
      <w:r w:rsidR="005A5235" w:rsidRPr="002274BD">
        <w:t>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>2. Sytuacje konfliktowe między organami rozstrzygane są wewnątrz szkoły wg następującego trybu:</w:t>
      </w:r>
    </w:p>
    <w:p w:rsidR="009B26EF" w:rsidRPr="002274BD" w:rsidRDefault="009B26EF" w:rsidP="002274BD">
      <w:pPr>
        <w:pStyle w:val="Bezodstpw"/>
      </w:pPr>
      <w:r w:rsidRPr="002274BD">
        <w:t>1) z każdego z organów szkoły wybierany jest jeden przedstawiciel, który stanowi skład zespołu rozs</w:t>
      </w:r>
      <w:r w:rsidR="005A5235" w:rsidRPr="002274BD">
        <w:t>trzygającego zaistniały problem,</w:t>
      </w:r>
    </w:p>
    <w:p w:rsidR="009B26EF" w:rsidRPr="002274BD" w:rsidRDefault="009B26EF" w:rsidP="002274BD">
      <w:pPr>
        <w:pStyle w:val="Bezodstpw"/>
      </w:pPr>
      <w:r w:rsidRPr="002274BD">
        <w:lastRenderedPageBreak/>
        <w:t xml:space="preserve">2) decyzje podejmowane są w głosowaniu jawnym zwykłą większością głosów w obecności co </w:t>
      </w:r>
      <w:r w:rsidR="005A5235" w:rsidRPr="002274BD">
        <w:t>najmniej 50 % członków zespołów,</w:t>
      </w:r>
    </w:p>
    <w:p w:rsidR="009B26EF" w:rsidRPr="002274BD" w:rsidRDefault="009B26EF" w:rsidP="002274BD">
      <w:pPr>
        <w:pStyle w:val="Bezodstpw"/>
      </w:pPr>
      <w:r w:rsidRPr="002274BD">
        <w:t>3. Spory między organami szkoły rozwiązywane są wewnątrz szkoły na drodze polubownej poprzez wzajemny udział członków poszczególnych organów i jawną wymianę poglądów.</w:t>
      </w:r>
    </w:p>
    <w:p w:rsidR="009B26EF" w:rsidRPr="002274BD" w:rsidRDefault="009B26EF" w:rsidP="002274BD">
      <w:pPr>
        <w:pStyle w:val="Bezodstpw"/>
      </w:pPr>
      <w:r w:rsidRPr="002274BD">
        <w:t>4. Strona „poszkodowana" w pierwszej kolejności winna się zwrócić do strony „przeciwnej" z prośbą o rozmowę/postępowanie wyjaśniające.</w:t>
      </w:r>
    </w:p>
    <w:p w:rsidR="009B26EF" w:rsidRPr="002274BD" w:rsidRDefault="009B26EF" w:rsidP="002274BD">
      <w:pPr>
        <w:pStyle w:val="Bezodstpw"/>
      </w:pPr>
      <w:r w:rsidRPr="002274BD">
        <w:t>5. Rozwiązanie sporu winno doprowadzić do zadowolenia obu stron.</w:t>
      </w:r>
    </w:p>
    <w:p w:rsidR="009B26EF" w:rsidRPr="002274BD" w:rsidRDefault="009B26EF" w:rsidP="002274BD">
      <w:pPr>
        <w:pStyle w:val="Bezodstpw"/>
      </w:pPr>
      <w:r w:rsidRPr="002274BD">
        <w:t>6. W zależności od rodzaju stron wchodzących w spór/konflikt przewiduje się następujące zasady postępowania:</w:t>
      </w:r>
    </w:p>
    <w:p w:rsidR="009B26EF" w:rsidRPr="002274BD" w:rsidRDefault="009B26EF" w:rsidP="002274BD">
      <w:pPr>
        <w:pStyle w:val="Bezodstpw"/>
      </w:pPr>
      <w:r w:rsidRPr="002274BD">
        <w:t>1) ko</w:t>
      </w:r>
      <w:r w:rsidR="005A5235" w:rsidRPr="002274BD">
        <w:t>nflikt d</w:t>
      </w:r>
      <w:r w:rsidRPr="002274BD">
        <w:t xml:space="preserve">yrektor - </w:t>
      </w:r>
      <w:r w:rsidR="005A5235" w:rsidRPr="002274BD">
        <w:t>r</w:t>
      </w:r>
      <w:r w:rsidRPr="002274BD">
        <w:t xml:space="preserve">ada </w:t>
      </w:r>
      <w:r w:rsidR="005A5235" w:rsidRPr="002274BD">
        <w:t>p</w:t>
      </w:r>
      <w:r w:rsidRPr="002274BD">
        <w:t>edagogiczna:</w:t>
      </w:r>
    </w:p>
    <w:p w:rsidR="009B26EF" w:rsidRPr="002274BD" w:rsidRDefault="009B26EF" w:rsidP="002274BD">
      <w:pPr>
        <w:pStyle w:val="Bezodstpw"/>
      </w:pPr>
      <w:r w:rsidRPr="002274BD">
        <w:t xml:space="preserve">a) </w:t>
      </w:r>
      <w:r w:rsidR="005A5235" w:rsidRPr="002274BD">
        <w:t>spory pomiędzy d</w:t>
      </w:r>
      <w:r w:rsidRPr="002274BD">
        <w:t xml:space="preserve">yrektorem, a </w:t>
      </w:r>
      <w:r w:rsidR="005A5235" w:rsidRPr="002274BD">
        <w:t>radą</w:t>
      </w:r>
      <w:r w:rsidRPr="002274BD">
        <w:t xml:space="preserve"> </w:t>
      </w:r>
      <w:r w:rsidR="005A5235" w:rsidRPr="002274BD">
        <w:t>p</w:t>
      </w:r>
      <w:r w:rsidRPr="002274BD">
        <w:t xml:space="preserve">edagogiczną rozstrzygane są na zebraniach </w:t>
      </w:r>
      <w:r w:rsidR="005A5235" w:rsidRPr="002274BD">
        <w:t>r</w:t>
      </w:r>
      <w:r w:rsidRPr="002274BD">
        <w:t xml:space="preserve">ady </w:t>
      </w:r>
      <w:r w:rsidR="005A5235" w:rsidRPr="002274BD">
        <w:t>p</w:t>
      </w:r>
      <w:r w:rsidRPr="002274BD">
        <w:t>edagogicznej,</w:t>
      </w:r>
    </w:p>
    <w:p w:rsidR="009B26EF" w:rsidRPr="002274BD" w:rsidRDefault="009B26EF" w:rsidP="002274BD">
      <w:pPr>
        <w:pStyle w:val="Bezodstpw"/>
      </w:pPr>
      <w:r w:rsidRPr="002274BD">
        <w:t>b) w przypadku dużej rangi konfliktu i trudności w rozwiązaniu sporu wewnątrz szkoły</w:t>
      </w:r>
      <w:r w:rsidR="00702398" w:rsidRPr="002274BD">
        <w:t>,</w:t>
      </w:r>
      <w:r w:rsidRPr="002274BD">
        <w:t xml:space="preserve"> można zwrócić się o pomoc w rozstrzygnięciu do „mediatora".</w:t>
      </w:r>
    </w:p>
    <w:p w:rsidR="009B26EF" w:rsidRPr="002274BD" w:rsidRDefault="009B26EF" w:rsidP="002274BD">
      <w:pPr>
        <w:pStyle w:val="Bezodstpw"/>
      </w:pPr>
      <w:r w:rsidRPr="002274BD">
        <w:t xml:space="preserve">2) konflikt </w:t>
      </w:r>
      <w:r w:rsidR="005A5235" w:rsidRPr="002274BD">
        <w:t>d</w:t>
      </w:r>
      <w:r w:rsidRPr="002274BD">
        <w:t xml:space="preserve">yrektor - </w:t>
      </w:r>
      <w:r w:rsidR="005A5235" w:rsidRPr="002274BD">
        <w:t>r</w:t>
      </w:r>
      <w:r w:rsidRPr="002274BD">
        <w:t xml:space="preserve">ada </w:t>
      </w:r>
      <w:r w:rsidR="005A5235" w:rsidRPr="002274BD">
        <w:t>r</w:t>
      </w:r>
      <w:r w:rsidRPr="002274BD">
        <w:t>odziców:</w:t>
      </w:r>
    </w:p>
    <w:p w:rsidR="009B26EF" w:rsidRPr="002274BD" w:rsidRDefault="005A5235" w:rsidP="002274BD">
      <w:pPr>
        <w:pStyle w:val="Bezodstpw"/>
      </w:pPr>
      <w:r w:rsidRPr="002274BD">
        <w:t>a) spory pomiędzy d</w:t>
      </w:r>
      <w:r w:rsidR="009B26EF" w:rsidRPr="002274BD">
        <w:t xml:space="preserve">yrektorem, a </w:t>
      </w:r>
      <w:r w:rsidRPr="002274BD">
        <w:t>r</w:t>
      </w:r>
      <w:r w:rsidR="009B26EF" w:rsidRPr="002274BD">
        <w:t xml:space="preserve">adą </w:t>
      </w:r>
      <w:r w:rsidRPr="002274BD">
        <w:t>r</w:t>
      </w:r>
      <w:r w:rsidR="009B26EF" w:rsidRPr="002274BD">
        <w:t xml:space="preserve">odziców rozstrzygane są na zebraniach zarządu </w:t>
      </w:r>
      <w:r w:rsidRPr="002274BD">
        <w:t>rady r</w:t>
      </w:r>
      <w:r w:rsidR="009B26EF" w:rsidRPr="002274BD">
        <w:t xml:space="preserve">odziców z udziałem </w:t>
      </w:r>
      <w:r w:rsidRPr="002274BD">
        <w:t>d</w:t>
      </w:r>
      <w:r w:rsidR="009B26EF" w:rsidRPr="002274BD">
        <w:t>yrektora,</w:t>
      </w:r>
    </w:p>
    <w:p w:rsidR="009B26EF" w:rsidRPr="002274BD" w:rsidRDefault="009B26EF" w:rsidP="002274BD">
      <w:pPr>
        <w:pStyle w:val="Bezodstpw"/>
      </w:pPr>
      <w:r w:rsidRPr="002274BD">
        <w:t>b) w przypadku niezadowalającego rozstrzygnięcia sporu jedna ze stron może zwrócić się</w:t>
      </w:r>
      <w:r w:rsidR="002274BD">
        <w:t xml:space="preserve"> </w:t>
      </w:r>
      <w:r w:rsidRPr="002274BD">
        <w:t>o pomoc w rozwiązaniu do organu prowadzącego.</w:t>
      </w:r>
    </w:p>
    <w:p w:rsidR="009B26EF" w:rsidRPr="002274BD" w:rsidRDefault="005A5235" w:rsidP="002274BD">
      <w:pPr>
        <w:pStyle w:val="Bezodstpw"/>
      </w:pPr>
      <w:r w:rsidRPr="002274BD">
        <w:t>3) konflikt d</w:t>
      </w:r>
      <w:r w:rsidR="009B26EF" w:rsidRPr="002274BD">
        <w:t xml:space="preserve">yrektor - </w:t>
      </w:r>
      <w:r w:rsidRPr="002274BD">
        <w:t>s</w:t>
      </w:r>
      <w:r w:rsidR="009B26EF" w:rsidRPr="002274BD">
        <w:t xml:space="preserve">amorząd </w:t>
      </w:r>
      <w:r w:rsidRPr="002274BD">
        <w:t>u</w:t>
      </w:r>
      <w:r w:rsidR="009B26EF" w:rsidRPr="002274BD">
        <w:t xml:space="preserve">czniowski: </w:t>
      </w:r>
    </w:p>
    <w:p w:rsidR="009B26EF" w:rsidRPr="002274BD" w:rsidRDefault="005A5235" w:rsidP="002274BD">
      <w:pPr>
        <w:pStyle w:val="Bezodstpw"/>
      </w:pPr>
      <w:r w:rsidRPr="002274BD">
        <w:t>a) spory pomiędzy d</w:t>
      </w:r>
      <w:r w:rsidR="009B26EF" w:rsidRPr="002274BD">
        <w:t xml:space="preserve">yrektorem, a </w:t>
      </w:r>
      <w:r w:rsidRPr="002274BD">
        <w:t>s</w:t>
      </w:r>
      <w:r w:rsidR="009B26EF" w:rsidRPr="002274BD">
        <w:t xml:space="preserve">amorządem </w:t>
      </w:r>
      <w:r w:rsidRPr="002274BD">
        <w:t>u</w:t>
      </w:r>
      <w:r w:rsidR="009B26EF" w:rsidRPr="002274BD">
        <w:t xml:space="preserve">czniowskim rozstrzygane są między wybranymi przez </w:t>
      </w:r>
      <w:r w:rsidRPr="002274BD">
        <w:t>s</w:t>
      </w:r>
      <w:r w:rsidR="009B26EF" w:rsidRPr="002274BD">
        <w:t xml:space="preserve">amorząd </w:t>
      </w:r>
      <w:r w:rsidRPr="002274BD">
        <w:t>u</w:t>
      </w:r>
      <w:r w:rsidR="009B26EF" w:rsidRPr="002274BD">
        <w:t xml:space="preserve">czniowski przedstawicielami </w:t>
      </w:r>
      <w:r w:rsidRPr="002274BD">
        <w:t>s</w:t>
      </w:r>
      <w:r w:rsidR="009B26EF" w:rsidRPr="002274BD">
        <w:t xml:space="preserve">amorządu </w:t>
      </w:r>
      <w:r w:rsidRPr="002274BD">
        <w:t>u</w:t>
      </w:r>
      <w:r w:rsidR="009B26EF" w:rsidRPr="002274BD">
        <w:t xml:space="preserve">czniowskiego,            </w:t>
      </w:r>
      <w:r w:rsidRPr="002274BD">
        <w:t xml:space="preserve">   </w:t>
      </w:r>
      <w:r w:rsidR="009B26EF" w:rsidRPr="002274BD">
        <w:t xml:space="preserve"> a </w:t>
      </w:r>
      <w:r w:rsidRPr="002274BD">
        <w:t>d</w:t>
      </w:r>
      <w:r w:rsidR="009B26EF" w:rsidRPr="002274BD">
        <w:t xml:space="preserve">yrektorem szkoły w obecności opiekuna </w:t>
      </w:r>
      <w:r w:rsidRPr="002274BD">
        <w:t>s</w:t>
      </w:r>
      <w:r w:rsidR="009B26EF" w:rsidRPr="002274BD">
        <w:t xml:space="preserve">amorządu </w:t>
      </w:r>
      <w:r w:rsidRPr="002274BD">
        <w:t>uczniowskiego,</w:t>
      </w:r>
    </w:p>
    <w:p w:rsidR="009B26EF" w:rsidRPr="002274BD" w:rsidRDefault="005A5235" w:rsidP="002274BD">
      <w:pPr>
        <w:pStyle w:val="Bezodstpw"/>
      </w:pPr>
      <w:r w:rsidRPr="002274BD">
        <w:t>4) konflikt r</w:t>
      </w:r>
      <w:r w:rsidR="009B26EF" w:rsidRPr="002274BD">
        <w:t xml:space="preserve">ada </w:t>
      </w:r>
      <w:r w:rsidRPr="002274BD">
        <w:t>p</w:t>
      </w:r>
      <w:r w:rsidR="009B26EF" w:rsidRPr="002274BD">
        <w:t xml:space="preserve">edagogiczna - </w:t>
      </w:r>
      <w:r w:rsidRPr="002274BD">
        <w:t>s</w:t>
      </w:r>
      <w:r w:rsidR="009B26EF" w:rsidRPr="002274BD">
        <w:t xml:space="preserve">amorząd </w:t>
      </w:r>
      <w:r w:rsidRPr="002274BD">
        <w:t>u</w:t>
      </w:r>
      <w:r w:rsidR="009B26EF" w:rsidRPr="002274BD">
        <w:t>czniowski:</w:t>
      </w:r>
    </w:p>
    <w:p w:rsidR="009B26EF" w:rsidRPr="002274BD" w:rsidRDefault="005A5235" w:rsidP="002274BD">
      <w:pPr>
        <w:pStyle w:val="Bezodstpw"/>
      </w:pPr>
      <w:r w:rsidRPr="002274BD">
        <w:t>a) spory pomiędzy r</w:t>
      </w:r>
      <w:r w:rsidR="009B26EF" w:rsidRPr="002274BD">
        <w:t xml:space="preserve">adą </w:t>
      </w:r>
      <w:r w:rsidRPr="002274BD">
        <w:t>p</w:t>
      </w:r>
      <w:r w:rsidR="009B26EF" w:rsidRPr="002274BD">
        <w:t xml:space="preserve">edagogiczną, a </w:t>
      </w:r>
      <w:r w:rsidRPr="002274BD">
        <w:t>s</w:t>
      </w:r>
      <w:r w:rsidR="009B26EF" w:rsidRPr="002274BD">
        <w:t xml:space="preserve">amorządem </w:t>
      </w:r>
      <w:r w:rsidRPr="002274BD">
        <w:t>u</w:t>
      </w:r>
      <w:r w:rsidR="009B26EF" w:rsidRPr="002274BD">
        <w:t xml:space="preserve">czniowskim rozstrzygane są na wspólnym zebraniu z udziałem wybranych przez </w:t>
      </w:r>
      <w:r w:rsidRPr="002274BD">
        <w:t>r</w:t>
      </w:r>
      <w:r w:rsidR="009B26EF" w:rsidRPr="002274BD">
        <w:t xml:space="preserve">adę </w:t>
      </w:r>
      <w:r w:rsidRPr="002274BD">
        <w:t>p</w:t>
      </w:r>
      <w:r w:rsidR="009B26EF" w:rsidRPr="002274BD">
        <w:t>edagogiczną nauczy</w:t>
      </w:r>
      <w:r w:rsidRPr="002274BD">
        <w:t xml:space="preserve">cieli                         </w:t>
      </w:r>
      <w:r w:rsidR="009B26EF" w:rsidRPr="002274BD">
        <w:t xml:space="preserve">i przedstawicieli </w:t>
      </w:r>
      <w:r w:rsidRPr="002274BD">
        <w:t>s</w:t>
      </w:r>
      <w:r w:rsidR="009B26EF" w:rsidRPr="002274BD">
        <w:t xml:space="preserve">amorządu </w:t>
      </w:r>
      <w:r w:rsidRPr="002274BD">
        <w:t>u</w:t>
      </w:r>
      <w:r w:rsidR="009B26EF" w:rsidRPr="002274BD">
        <w:t xml:space="preserve">czniowskiego oraz </w:t>
      </w:r>
      <w:r w:rsidRPr="002274BD">
        <w:t>dy</w:t>
      </w:r>
      <w:r w:rsidR="009B26EF" w:rsidRPr="002274BD">
        <w:t>rektora.</w:t>
      </w:r>
    </w:p>
    <w:p w:rsidR="005A5235" w:rsidRPr="002274BD" w:rsidRDefault="005A5235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41" w:name="bookmark42"/>
      <w:r w:rsidRPr="002274BD">
        <w:t>§ 4</w:t>
      </w:r>
      <w:bookmarkEnd w:id="41"/>
      <w:r w:rsidRPr="002274BD">
        <w:t>5</w:t>
      </w:r>
      <w:r w:rsidR="00BD279C" w:rsidRPr="002274BD">
        <w:t xml:space="preserve">. </w:t>
      </w:r>
      <w:r w:rsidRPr="002274BD">
        <w:t>1. Rodzice i nauczyciele współdziałają ze sobą w sprawie wychowania i kształcenia młodzieży. Szczegółowe formy współdziałania określają wewnętrzne regulaminy.</w:t>
      </w:r>
    </w:p>
    <w:p w:rsidR="009B26EF" w:rsidRPr="002274BD" w:rsidRDefault="009B26EF" w:rsidP="002274BD">
      <w:pPr>
        <w:pStyle w:val="Bezodstpw"/>
      </w:pPr>
      <w:r w:rsidRPr="002274BD">
        <w:t>2. Podstawową formą współpracy są kontakty indywidualne wychowawców oddziałów              i rodziców oraz zebrania.</w:t>
      </w:r>
    </w:p>
    <w:p w:rsidR="009B26EF" w:rsidRPr="002274BD" w:rsidRDefault="009B26EF" w:rsidP="002274BD">
      <w:pPr>
        <w:pStyle w:val="Bezodstpw"/>
      </w:pPr>
      <w:r w:rsidRPr="002274BD">
        <w:t>3. Częstotliwość organizowania stałych spotkań z rodzicami w celu wymiany informacji nie może być mniejsza niż 2 razy w półroczu.</w:t>
      </w:r>
    </w:p>
    <w:p w:rsidR="009B26EF" w:rsidRPr="002274BD" w:rsidRDefault="009B26EF" w:rsidP="002274BD">
      <w:pPr>
        <w:pStyle w:val="Bezodstpw"/>
      </w:pPr>
      <w:r w:rsidRPr="002274BD">
        <w:t>4. Rodzice uczestniczą w zebraniach. W przypadku, gdy rodzic nie może wziąć udziału             w zebraniu z przyczyn od niego niezależnych</w:t>
      </w:r>
      <w:r w:rsidR="00702398" w:rsidRPr="002274BD">
        <w:t>,</w:t>
      </w:r>
      <w:r w:rsidRPr="002274BD">
        <w:t xml:space="preserve"> powinien skonsultować się z wychowawcą oddziału w innym terminie.</w:t>
      </w:r>
    </w:p>
    <w:p w:rsidR="009B26EF" w:rsidRPr="002274BD" w:rsidRDefault="009B26EF" w:rsidP="002274BD">
      <w:pPr>
        <w:pStyle w:val="Bezodstpw"/>
      </w:pPr>
      <w:r w:rsidRPr="002274BD">
        <w:t>5. Formy współdziałania ze szkołą uwzględniają prawo rodziców do:</w:t>
      </w:r>
    </w:p>
    <w:p w:rsidR="009B26EF" w:rsidRPr="002274BD" w:rsidRDefault="009B26EF" w:rsidP="002274BD">
      <w:pPr>
        <w:pStyle w:val="Bezodstpw"/>
      </w:pPr>
      <w:r w:rsidRPr="002274BD">
        <w:t xml:space="preserve">1) znajomości zadań i zamierzeń dydaktyczno - wychowawczych w danym oddziale klasy </w:t>
      </w:r>
      <w:r w:rsidR="000D3646" w:rsidRPr="002274BD">
        <w:t>i szkole,</w:t>
      </w:r>
    </w:p>
    <w:p w:rsidR="009B26EF" w:rsidRPr="002274BD" w:rsidRDefault="009B26EF" w:rsidP="002274BD">
      <w:pPr>
        <w:pStyle w:val="Bezodstpw"/>
      </w:pPr>
      <w:r w:rsidRPr="002274BD">
        <w:t>2) znajomości przepisów dotyczących oceniania, klasyfikowania i promowania uczniów oraz przeprowadzania eg</w:t>
      </w:r>
      <w:r w:rsidR="000D3646" w:rsidRPr="002274BD">
        <w:t>zaminów,</w:t>
      </w:r>
    </w:p>
    <w:p w:rsidR="009B26EF" w:rsidRPr="002274BD" w:rsidRDefault="009B26EF" w:rsidP="002274BD">
      <w:pPr>
        <w:pStyle w:val="Bezodstpw"/>
      </w:pPr>
      <w:r w:rsidRPr="002274BD">
        <w:t>3) uzyskiwania rzetelnej informacji na temat swego dziecka, jego zachowania, postępów i przyczyn trudności w nauce:</w:t>
      </w:r>
    </w:p>
    <w:p w:rsidR="009B26EF" w:rsidRPr="002274BD" w:rsidRDefault="009B26EF" w:rsidP="002274BD">
      <w:pPr>
        <w:pStyle w:val="Bezodstpw"/>
      </w:pPr>
      <w:r w:rsidRPr="002274BD">
        <w:t>a) na zebraniach,</w:t>
      </w:r>
    </w:p>
    <w:p w:rsidR="009B26EF" w:rsidRPr="002274BD" w:rsidRDefault="009B26EF" w:rsidP="002274BD">
      <w:pPr>
        <w:pStyle w:val="Bezodstpw"/>
      </w:pPr>
      <w:r w:rsidRPr="002274BD">
        <w:lastRenderedPageBreak/>
        <w:t>b) podczas indywidualnych konsultacji w terminie ustalonym wcześniej z nauczycielem, konsultacje te nie mogą odbywać się w czasie lekcji prowadzonej przez nauczyciela,</w:t>
      </w:r>
    </w:p>
    <w:p w:rsidR="009B26EF" w:rsidRPr="002274BD" w:rsidRDefault="009B26EF" w:rsidP="002274BD">
      <w:pPr>
        <w:pStyle w:val="Bezodstpw"/>
      </w:pPr>
      <w:r w:rsidRPr="002274BD">
        <w:t>c) w kontaktach z pe</w:t>
      </w:r>
      <w:r w:rsidR="000D3646" w:rsidRPr="002274BD">
        <w:t>dagogiem szkolnym, pielęgniarką,</w:t>
      </w:r>
    </w:p>
    <w:p w:rsidR="009B26EF" w:rsidRPr="002274BD" w:rsidRDefault="009B26EF" w:rsidP="002274BD">
      <w:pPr>
        <w:pStyle w:val="Bezodstpw"/>
      </w:pPr>
      <w:r w:rsidRPr="002274BD">
        <w:t>4) uzyskiwania informacji i porad w sprawach wychowania i da</w:t>
      </w:r>
      <w:r w:rsidR="000D3646" w:rsidRPr="002274BD">
        <w:t>lszego kształcenia swych dzieci,</w:t>
      </w:r>
    </w:p>
    <w:p w:rsidR="009B26EF" w:rsidRPr="002274BD" w:rsidRDefault="009B26EF" w:rsidP="002274BD">
      <w:pPr>
        <w:pStyle w:val="Bezodstpw"/>
      </w:pPr>
      <w:r w:rsidRPr="002274BD">
        <w:t>5) udziału w wycieczkach, imprezach kulturaln</w:t>
      </w:r>
      <w:r w:rsidR="000D3646" w:rsidRPr="002274BD">
        <w:t>ych i działaniach gospodarczych,</w:t>
      </w:r>
    </w:p>
    <w:p w:rsidR="009B26EF" w:rsidRPr="002274BD" w:rsidRDefault="009B26EF" w:rsidP="002274BD">
      <w:pPr>
        <w:pStyle w:val="Bezodstpw"/>
      </w:pPr>
      <w:r w:rsidRPr="002274BD">
        <w:t>6) wyrażania i przekazywania organowi sprawującemu nadzór pedagogiczny oraz organowi prowadzącemu opinii na temat pracy szkoły.</w:t>
      </w:r>
    </w:p>
    <w:p w:rsidR="009F334B" w:rsidRPr="002274BD" w:rsidRDefault="009F334B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42" w:name="bookmark43"/>
      <w:r w:rsidRPr="002274BD">
        <w:t>§ 4</w:t>
      </w:r>
      <w:bookmarkEnd w:id="42"/>
      <w:r w:rsidRPr="002274BD">
        <w:t>6</w:t>
      </w:r>
      <w:r w:rsidR="00BD279C" w:rsidRPr="002274BD">
        <w:t xml:space="preserve">. </w:t>
      </w:r>
      <w:r w:rsidRPr="002274BD">
        <w:t>1. Wolontariat szkolny rozwija kompetencje społeczne i interpersonalne uczniów.</w:t>
      </w:r>
    </w:p>
    <w:p w:rsidR="009B26EF" w:rsidRPr="002274BD" w:rsidRDefault="009B26EF" w:rsidP="002274BD">
      <w:pPr>
        <w:pStyle w:val="Bezodstpw"/>
      </w:pPr>
      <w:r w:rsidRPr="002274BD">
        <w:t>2. W szkole może być prowadzona za zgodą rodziców działalność dydaktyczno -</w:t>
      </w:r>
      <w:r w:rsidR="000D3646" w:rsidRPr="002274BD">
        <w:t xml:space="preserve"> </w:t>
      </w:r>
      <w:r w:rsidRPr="002274BD">
        <w:t xml:space="preserve">wychowawcza i opiekuńcza na zasadach wolontariatu pod nadzorem merytorycznym </w:t>
      </w:r>
      <w:r w:rsidR="000D3646" w:rsidRPr="002274BD">
        <w:t xml:space="preserve">                 i metodycznym d</w:t>
      </w:r>
      <w:r w:rsidRPr="002274BD">
        <w:t>yrektora szkoły.</w:t>
      </w:r>
    </w:p>
    <w:p w:rsidR="009B26EF" w:rsidRPr="002274BD" w:rsidRDefault="009B26EF" w:rsidP="002274BD">
      <w:pPr>
        <w:pStyle w:val="Bezodstpw"/>
      </w:pPr>
      <w:r w:rsidRPr="002274BD">
        <w:t xml:space="preserve">3. </w:t>
      </w:r>
      <w:r w:rsidR="000D3646" w:rsidRPr="002274BD">
        <w:t>Za zgodą rodziców oraz d</w:t>
      </w:r>
      <w:r w:rsidRPr="002274BD">
        <w:t>yrektora szkoły opiekę nad uczniami podczas zajęć edukacyjnych może sprawować wolontariusz.</w:t>
      </w:r>
    </w:p>
    <w:p w:rsidR="00F730ED" w:rsidRPr="002274BD" w:rsidRDefault="009B26EF" w:rsidP="002274BD">
      <w:pPr>
        <w:pStyle w:val="Bezodstpw"/>
      </w:pPr>
      <w:r w:rsidRPr="002274BD">
        <w:t>4. Zajęcia pozalekcyjnych mogą być prowadzone przez instytucje do tego uprawnione na zasadach wolontariatu lub odpłatnie</w:t>
      </w:r>
      <w:r w:rsidR="000D3646" w:rsidRPr="002274BD">
        <w:t xml:space="preserve"> po uzyskaniu zgody rodziców i d</w:t>
      </w:r>
      <w:r w:rsidRPr="002274BD">
        <w:t>yrektora szkoły.</w:t>
      </w:r>
    </w:p>
    <w:p w:rsidR="00F730ED" w:rsidRPr="002274BD" w:rsidRDefault="00F730ED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43" w:name="bookmark44"/>
      <w:r w:rsidRPr="002274BD">
        <w:t xml:space="preserve">ROZDZIAŁ IV </w:t>
      </w:r>
    </w:p>
    <w:p w:rsidR="009B26EF" w:rsidRPr="002274BD" w:rsidRDefault="00F0189D" w:rsidP="002274BD">
      <w:pPr>
        <w:pStyle w:val="Bezodstpw"/>
      </w:pPr>
      <w:r w:rsidRPr="002274BD">
        <w:t>Organizacja szkoły</w:t>
      </w:r>
    </w:p>
    <w:p w:rsidR="009B26EF" w:rsidRPr="002274BD" w:rsidRDefault="009B26EF" w:rsidP="002274BD">
      <w:pPr>
        <w:pStyle w:val="Bezodstpw"/>
      </w:pPr>
    </w:p>
    <w:p w:rsidR="00A7070D" w:rsidRPr="002274BD" w:rsidRDefault="009B26EF" w:rsidP="002274BD">
      <w:pPr>
        <w:pStyle w:val="Bezodstpw"/>
      </w:pPr>
      <w:r w:rsidRPr="002274BD">
        <w:t>§ 4</w:t>
      </w:r>
      <w:bookmarkEnd w:id="43"/>
      <w:r w:rsidRPr="002274BD">
        <w:t>7</w:t>
      </w:r>
      <w:r w:rsidR="006668BF" w:rsidRPr="002274BD">
        <w:t xml:space="preserve">. </w:t>
      </w:r>
      <w:r w:rsidRPr="002274BD">
        <w:t>Terminy rozpoczynania i zakończenia zajęć dydaktyczno - wychowawczych, przerw świątecznych oraz ferii zimowych i letnich określają przepisy w sprawie organizacji roku szkolnego.</w:t>
      </w:r>
      <w:r w:rsidR="00A7070D" w:rsidRPr="002274BD">
        <w:t xml:space="preserve"> Zakończenie pierwszego półrocza następuje w ostatni piątek stycznia. Jeżeli ferie zimowe przypadają w drugiej połowie stycznia, wówczas koniec pierwszego półrocza przypada w drugi piątek lutego.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44" w:name="bookmark45"/>
      <w:r w:rsidRPr="002274BD">
        <w:t>§ 4</w:t>
      </w:r>
      <w:bookmarkEnd w:id="44"/>
      <w:r w:rsidRPr="002274BD">
        <w:t>8</w:t>
      </w:r>
      <w:r w:rsidR="006668BF" w:rsidRPr="002274BD">
        <w:t xml:space="preserve">. </w:t>
      </w:r>
      <w:r w:rsidRPr="002274BD">
        <w:t>1. Organizację nauczania, wychowania i opieki w danym roku szkolnym określa arkusz organizacji szkoły opracowany przez dyrektora szkoły w terminie określonym w odrębnych przepisach.</w:t>
      </w:r>
    </w:p>
    <w:p w:rsidR="009B26EF" w:rsidRPr="002274BD" w:rsidRDefault="009B26EF" w:rsidP="002274BD">
      <w:pPr>
        <w:pStyle w:val="Bezodstpw"/>
      </w:pPr>
      <w:r w:rsidRPr="002274BD">
        <w:t>2. Arkusz organizacji szkoły określa w szczególności:</w:t>
      </w:r>
    </w:p>
    <w:p w:rsidR="009B26EF" w:rsidRPr="002274BD" w:rsidRDefault="009B26EF" w:rsidP="002274BD">
      <w:pPr>
        <w:pStyle w:val="Bezodstpw"/>
      </w:pPr>
      <w:r w:rsidRPr="002274BD">
        <w:t>1) liczb</w:t>
      </w:r>
      <w:r w:rsidR="000D3646" w:rsidRPr="002274BD">
        <w:t>ę oddziałów poszczególnych klas,</w:t>
      </w:r>
    </w:p>
    <w:p w:rsidR="009B26EF" w:rsidRPr="002274BD" w:rsidRDefault="009B26EF" w:rsidP="002274BD">
      <w:pPr>
        <w:pStyle w:val="Bezodstpw"/>
      </w:pPr>
      <w:r w:rsidRPr="002274BD">
        <w:t>2) liczbę uczn</w:t>
      </w:r>
      <w:r w:rsidR="000D3646" w:rsidRPr="002274BD">
        <w:t>iów w poszczególnych oddziałach,</w:t>
      </w:r>
    </w:p>
    <w:p w:rsidR="009B26EF" w:rsidRPr="002274BD" w:rsidRDefault="009B26EF" w:rsidP="002274BD">
      <w:pPr>
        <w:pStyle w:val="Bezodstpw"/>
      </w:pPr>
      <w:r w:rsidRPr="002274BD">
        <w:t>3) tygodniowy wymiar godzin - w poszczególnych oddziałach:</w:t>
      </w:r>
    </w:p>
    <w:p w:rsidR="009B26EF" w:rsidRPr="002274BD" w:rsidRDefault="009B26EF" w:rsidP="002274BD">
      <w:pPr>
        <w:pStyle w:val="Bezodstpw"/>
      </w:pPr>
      <w:r w:rsidRPr="002274BD">
        <w:t>a) zajęć obowiązkowych, w tym godzin wynikających z podziału na grupy,</w:t>
      </w:r>
    </w:p>
    <w:p w:rsidR="009B26EF" w:rsidRPr="002274BD" w:rsidRDefault="009B26EF" w:rsidP="002274BD">
      <w:pPr>
        <w:pStyle w:val="Bezodstpw"/>
      </w:pPr>
      <w:r w:rsidRPr="002274BD">
        <w:t>b) zajęć: religii, etyki, wychowania do życia w rodzinie, języka mniejszości narodowej, etnicznej lub języka regionalnego i naukę własnej historii i kultury, sportowych</w:t>
      </w:r>
      <w:r w:rsidR="000B6D83" w:rsidRPr="002274BD">
        <w:t>,</w:t>
      </w:r>
      <w:r w:rsidRPr="002274BD">
        <w:t xml:space="preserve"> o ile takie zajęcia prowadzone są w szkole,</w:t>
      </w:r>
    </w:p>
    <w:p w:rsidR="009B26EF" w:rsidRPr="002274BD" w:rsidRDefault="009B26EF" w:rsidP="002274BD">
      <w:pPr>
        <w:pStyle w:val="Bezodstpw"/>
      </w:pPr>
      <w:r w:rsidRPr="002274BD">
        <w:t xml:space="preserve">c) </w:t>
      </w:r>
      <w:r w:rsidR="000D3646" w:rsidRPr="002274BD">
        <w:t>zajęć rewalidacyjnych,</w:t>
      </w:r>
    </w:p>
    <w:p w:rsidR="009B26EF" w:rsidRPr="002274BD" w:rsidRDefault="009B26EF" w:rsidP="002274BD">
      <w:pPr>
        <w:pStyle w:val="Bezodstpw"/>
      </w:pPr>
      <w:r w:rsidRPr="002274BD">
        <w:t>4) liczbę pracowników ogółem, w tym pracowników zajmujących stano</w:t>
      </w:r>
      <w:r w:rsidR="000D3646" w:rsidRPr="002274BD">
        <w:t>wiska kierownicze,</w:t>
      </w:r>
    </w:p>
    <w:p w:rsidR="009B26EF" w:rsidRPr="002274BD" w:rsidRDefault="009B26EF" w:rsidP="002274BD">
      <w:pPr>
        <w:pStyle w:val="Bezodstpw"/>
      </w:pPr>
      <w:r w:rsidRPr="002274BD">
        <w:t xml:space="preserve">5) liczbę nauczycieli wraz z </w:t>
      </w:r>
      <w:r w:rsidR="000D3646" w:rsidRPr="002274BD">
        <w:t>informacją o ich kwalifikacjach,</w:t>
      </w:r>
    </w:p>
    <w:p w:rsidR="009B26EF" w:rsidRPr="002274BD" w:rsidRDefault="009B26EF" w:rsidP="002274BD">
      <w:pPr>
        <w:pStyle w:val="Bezodstpw"/>
      </w:pPr>
      <w:r w:rsidRPr="002274BD">
        <w:t>6) liczbę pracowników administracji i obsłu</w:t>
      </w:r>
      <w:r w:rsidR="000D3646" w:rsidRPr="002274BD">
        <w:t>gi oraz etatów przeliczeniowych,</w:t>
      </w:r>
    </w:p>
    <w:p w:rsidR="009B26EF" w:rsidRPr="002274BD" w:rsidRDefault="009B26EF" w:rsidP="002274BD">
      <w:pPr>
        <w:pStyle w:val="Bezodstpw"/>
      </w:pPr>
      <w:r w:rsidRPr="002274BD">
        <w:lastRenderedPageBreak/>
        <w:t>7) ogólną liczbę godzin zajęć edukacyjnych lub godzin pracy finansowanych ze środków przydzielonych przez organ prowadzący szkołę, w tym liczbę godzin zajęć realizowanych w ramach pomocy psychologiczno- pedagogicznej.</w:t>
      </w:r>
    </w:p>
    <w:p w:rsidR="000D3646" w:rsidRPr="002274BD" w:rsidRDefault="000D364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45" w:name="bookmark46"/>
      <w:r w:rsidRPr="002274BD">
        <w:t>§ 4</w:t>
      </w:r>
      <w:bookmarkEnd w:id="45"/>
      <w:r w:rsidRPr="002274BD">
        <w:t>9</w:t>
      </w:r>
      <w:r w:rsidR="006668BF" w:rsidRPr="002274BD">
        <w:t xml:space="preserve">. </w:t>
      </w:r>
      <w:r w:rsidRPr="002274BD">
        <w:t xml:space="preserve">1. Podstawową jednostką organizacyjną szkoły jest oddział. Oddział składa się </w:t>
      </w:r>
      <w:r w:rsidR="006668BF" w:rsidRPr="002274BD">
        <w:t xml:space="preserve">                </w:t>
      </w:r>
      <w:r w:rsidRPr="002274BD">
        <w:t>z uczniów, którzy w kursie nauki danego roku szkolnego uczą się wszystkich</w:t>
      </w:r>
      <w:r w:rsidR="00755971" w:rsidRPr="002274BD">
        <w:t xml:space="preserve"> przedmiotów obowiązkowych i nie</w:t>
      </w:r>
      <w:r w:rsidRPr="002274BD">
        <w:t>obowiązkowych okreś</w:t>
      </w:r>
      <w:r w:rsidR="006668BF" w:rsidRPr="002274BD">
        <w:t xml:space="preserve">lonych planem nauczania </w:t>
      </w:r>
      <w:r w:rsidR="002274BD">
        <w:t xml:space="preserve">zgodnym </w:t>
      </w:r>
      <w:r w:rsidRPr="002274BD">
        <w:t>z odpowiednim ramowym planem nauczania i programem wybranym z zestawu programów dla danej klasy dopuszczonych do użytku szkolnego lub autorskim wewnątrzszkolnym programem zgodnym     z podstawami programowymi.</w:t>
      </w:r>
    </w:p>
    <w:p w:rsidR="009B26EF" w:rsidRPr="002274BD" w:rsidRDefault="009B26EF" w:rsidP="002274BD">
      <w:pPr>
        <w:pStyle w:val="Bezodstpw"/>
      </w:pPr>
      <w:r w:rsidRPr="002274BD">
        <w:t>2. Oddziałem opiekuje się nauczyciel - wychowawca, którego formy spełniania zadań powinny być dostosowane do wieku uczniów, ich potrzeb oraz warunków środowiskowych szkoły.</w:t>
      </w:r>
    </w:p>
    <w:p w:rsidR="009B26EF" w:rsidRPr="002274BD" w:rsidRDefault="009B26EF" w:rsidP="002274BD">
      <w:pPr>
        <w:pStyle w:val="Bezodstpw"/>
      </w:pPr>
      <w:r w:rsidRPr="002274BD">
        <w:t>4. W przypadku nieobecności wychowawcy oddziału opiekę nad</w:t>
      </w:r>
      <w:r w:rsidR="000B6D83" w:rsidRPr="002274BD">
        <w:t xml:space="preserve"> danym oddziałem sprawuje wskazany przez dyrektora nauczyciel</w:t>
      </w:r>
      <w:r w:rsidRPr="002274BD">
        <w:t>.</w:t>
      </w:r>
    </w:p>
    <w:p w:rsidR="000D3646" w:rsidRPr="002274BD" w:rsidRDefault="000D364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46" w:name="bookmark47"/>
      <w:r w:rsidRPr="002274BD">
        <w:t xml:space="preserve">§ </w:t>
      </w:r>
      <w:bookmarkEnd w:id="46"/>
      <w:r w:rsidRPr="002274BD">
        <w:t>50</w:t>
      </w:r>
      <w:r w:rsidR="006668BF" w:rsidRPr="002274BD">
        <w:t xml:space="preserve">. </w:t>
      </w:r>
      <w:r w:rsidRPr="002274BD">
        <w:t>Organiza</w:t>
      </w:r>
      <w:r w:rsidR="00755971" w:rsidRPr="002274BD">
        <w:t>cję stałych, obowiązkowych i nie</w:t>
      </w:r>
      <w:r w:rsidRPr="002274BD">
        <w:t>obowiązkowych zajęć dydaktycznych                         i wychowawczych określa tygodniow</w:t>
      </w:r>
      <w:r w:rsidR="000D3646" w:rsidRPr="002274BD">
        <w:t>y rozkład zajęć ustalony przez dyrektora s</w:t>
      </w:r>
      <w:r w:rsidRPr="002274BD">
        <w:t>zkoły na podstawie zatwierdzonego arkusza organizacyjnego z uwzględnieniem zasad ochrony i higieny pracy.</w:t>
      </w:r>
    </w:p>
    <w:p w:rsidR="00A7070D" w:rsidRPr="002274BD" w:rsidRDefault="00A7070D" w:rsidP="002274BD">
      <w:pPr>
        <w:pStyle w:val="Bezodstpw"/>
      </w:pPr>
    </w:p>
    <w:p w:rsidR="00A7070D" w:rsidRPr="002274BD" w:rsidRDefault="00A7070D" w:rsidP="002274BD">
      <w:pPr>
        <w:pStyle w:val="Bezodstpw"/>
      </w:pPr>
      <w:r w:rsidRPr="002274BD">
        <w:t>§ 51</w:t>
      </w:r>
      <w:r w:rsidR="006668BF" w:rsidRPr="002274BD">
        <w:t xml:space="preserve">. </w:t>
      </w:r>
      <w:r w:rsidRPr="002274BD">
        <w:t>1. Religia jako szkolny przedmiot nieobowiązkowy prowadzona jest dla uczniów, których rodzice sobie tego życzą.</w:t>
      </w:r>
    </w:p>
    <w:p w:rsidR="00A7070D" w:rsidRPr="002274BD" w:rsidRDefault="00A7070D" w:rsidP="002274BD">
      <w:pPr>
        <w:pStyle w:val="Bezodstpw"/>
      </w:pPr>
      <w:r w:rsidRPr="002274BD">
        <w:t>2. Życzenie wyrażane jest w najprostszej formie, nie musi być ponawiane w kolejnym roku szkolnym, może natomiast zostać zmienione.</w:t>
      </w:r>
    </w:p>
    <w:p w:rsidR="00A7070D" w:rsidRPr="002274BD" w:rsidRDefault="00A7070D" w:rsidP="002274BD">
      <w:pPr>
        <w:pStyle w:val="Bezodstpw"/>
      </w:pPr>
      <w:r w:rsidRPr="002274BD">
        <w:t>3. Uczniowie nie korzystający z lekcji religii objęci są zajęciami opiekuńczo - wychowawczymi.</w:t>
      </w:r>
    </w:p>
    <w:p w:rsidR="00A7070D" w:rsidRPr="002274BD" w:rsidRDefault="00A7070D" w:rsidP="002274BD">
      <w:pPr>
        <w:pStyle w:val="Bezodstpw"/>
      </w:pPr>
      <w:r w:rsidRPr="002274BD">
        <w:t>4. Nauczanie religii odbywa się w oparciu o programy zatwierdzone przez władze kościelne.</w:t>
      </w:r>
    </w:p>
    <w:p w:rsidR="00A7070D" w:rsidRPr="002274BD" w:rsidRDefault="00A7070D" w:rsidP="002274BD">
      <w:pPr>
        <w:pStyle w:val="Bezodstpw"/>
      </w:pPr>
      <w:r w:rsidRPr="002274BD">
        <w:t>5. Nauczyciela religii zatrudnia dyrektor szkoły na podstawie imiennego, pisemnego skierowania wydanego przez właściwego biskupa diecezjalnego (w przypadku Kościoła Katolickiego) lub zwierzchników kościołów innych wyznań.</w:t>
      </w:r>
    </w:p>
    <w:p w:rsidR="00A7070D" w:rsidRPr="002274BD" w:rsidRDefault="00A7070D" w:rsidP="002274BD">
      <w:pPr>
        <w:pStyle w:val="Bezodstpw"/>
      </w:pPr>
      <w:r w:rsidRPr="002274BD">
        <w:t>6. Nauczyciel religii wchodzi w skład rady pedagogicznej, nie przyjmuje jednak obowiązków wychowawcy klasy.</w:t>
      </w:r>
    </w:p>
    <w:p w:rsidR="00A7070D" w:rsidRPr="002274BD" w:rsidRDefault="00A7070D" w:rsidP="002274BD">
      <w:pPr>
        <w:pStyle w:val="Bezodstpw"/>
      </w:pPr>
      <w:r w:rsidRPr="002274BD">
        <w:t>7. Nauczyciel religii ma prawo do organizowania spotkań z rodzicami swoich uczniów, wcześniej ustalając z dyrektorem termin i miejsce planowanego spotkania.</w:t>
      </w:r>
    </w:p>
    <w:p w:rsidR="00A7070D" w:rsidRPr="002274BD" w:rsidRDefault="00A7070D" w:rsidP="002274BD">
      <w:pPr>
        <w:pStyle w:val="Bezodstpw"/>
      </w:pPr>
      <w:r w:rsidRPr="002274BD">
        <w:t>8. Nauczyciel religii ma obowiązek wypełniania dziennika szkolnego.</w:t>
      </w:r>
    </w:p>
    <w:p w:rsidR="00A7070D" w:rsidRPr="002274BD" w:rsidRDefault="00A7070D" w:rsidP="002274BD">
      <w:pPr>
        <w:pStyle w:val="Bezodstpw"/>
      </w:pPr>
      <w:r w:rsidRPr="002274BD">
        <w:t>9. Ocena z religii umieszczana jest na świadectwie szkolnym.</w:t>
      </w:r>
    </w:p>
    <w:p w:rsidR="00A7070D" w:rsidRPr="002274BD" w:rsidRDefault="00A7070D" w:rsidP="002274BD">
      <w:pPr>
        <w:pStyle w:val="Bezodstpw"/>
      </w:pPr>
      <w:r w:rsidRPr="002274BD">
        <w:t xml:space="preserve">10. Ocena z religii nie ma wpływu na promowanie ucznia do następnej klasy. Ocena </w:t>
      </w:r>
      <w:r w:rsidR="00937645" w:rsidRPr="002274BD">
        <w:t xml:space="preserve">nie jest wliczana </w:t>
      </w:r>
      <w:r w:rsidRPr="002274BD">
        <w:t xml:space="preserve">do średniej ocen. </w:t>
      </w:r>
    </w:p>
    <w:p w:rsidR="00A7070D" w:rsidRPr="002274BD" w:rsidRDefault="00A7070D" w:rsidP="002274BD">
      <w:pPr>
        <w:pStyle w:val="Bezodstpw"/>
      </w:pPr>
      <w:r w:rsidRPr="002274BD">
        <w:t>11. Ocena z religii wystawiana jest wg regulaminu oceniania przyjętego przez szkołę.</w:t>
      </w:r>
    </w:p>
    <w:p w:rsidR="00A7070D" w:rsidRPr="002274BD" w:rsidRDefault="00A7070D" w:rsidP="002274BD">
      <w:pPr>
        <w:pStyle w:val="Bezodstpw"/>
      </w:pPr>
      <w:r w:rsidRPr="002274BD">
        <w:t>12. Uczniowie uczestniczący w lekcjach religii uzyskują trzy kolejne dni zwolnienia z zajęć szkolnych w celu odbycia rekolekcji wielkopostnych.</w:t>
      </w:r>
    </w:p>
    <w:p w:rsidR="00A7070D" w:rsidRPr="002274BD" w:rsidRDefault="00A7070D" w:rsidP="002274BD">
      <w:pPr>
        <w:pStyle w:val="Bezodstpw"/>
      </w:pPr>
      <w:r w:rsidRPr="002274BD">
        <w:t xml:space="preserve">13. Nadzór pedagogiczny nad nauczaniem religii, w zakresie metodyki nauczania i zgodności </w:t>
      </w:r>
      <w:r w:rsidR="00702398" w:rsidRPr="002274BD">
        <w:t>z programem, prowadzi dyrektor o</w:t>
      </w:r>
      <w:r w:rsidRPr="002274BD">
        <w:t>raz pracownicy nadzoru pedagogicznego.</w:t>
      </w:r>
    </w:p>
    <w:p w:rsidR="00A7070D" w:rsidRPr="002274BD" w:rsidRDefault="00A7070D" w:rsidP="002274BD">
      <w:pPr>
        <w:pStyle w:val="Bezodstpw"/>
      </w:pPr>
      <w:r w:rsidRPr="002274BD">
        <w:t>14. Nauka religii odbywa się w wymiarze 2 godzin tygodniowo.</w:t>
      </w:r>
    </w:p>
    <w:p w:rsidR="000D3646" w:rsidRPr="002274BD" w:rsidRDefault="000D364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47" w:name="bookmark48"/>
      <w:r w:rsidRPr="002274BD">
        <w:t>§ 5</w:t>
      </w:r>
      <w:bookmarkEnd w:id="47"/>
      <w:r w:rsidR="00A7070D" w:rsidRPr="002274BD">
        <w:t>2</w:t>
      </w:r>
      <w:r w:rsidR="006668BF" w:rsidRPr="002274BD">
        <w:t xml:space="preserve">. </w:t>
      </w:r>
      <w:r w:rsidRPr="002274BD">
        <w:t>1. Podstawową formą pracy szkoły są zajęcia dydaktyczne i wychowawcze prowadzone systemem klasowo - lekcyjnym.</w:t>
      </w:r>
    </w:p>
    <w:p w:rsidR="009B26EF" w:rsidRPr="002274BD" w:rsidRDefault="009B26EF" w:rsidP="002274BD">
      <w:pPr>
        <w:pStyle w:val="Bezodstpw"/>
      </w:pPr>
      <w:r w:rsidRPr="002274BD">
        <w:t>2. Godzin</w:t>
      </w:r>
      <w:r w:rsidR="00702398" w:rsidRPr="002274BD">
        <w:t>a lekcyjna trwa 45 minut. Rada p</w:t>
      </w:r>
      <w:r w:rsidRPr="002274BD">
        <w:t>edagogiczna może podjąć uchwałę, w której ustali inny czas godziny lekcyjnej trwającej od 30 do 60 minut, zachowując ogólny tygodniowy czas zajęć. W szczeg</w:t>
      </w:r>
      <w:r w:rsidR="000D3646" w:rsidRPr="002274BD">
        <w:t>ólnie uzasadnionych sytuacjach dyrektor s</w:t>
      </w:r>
      <w:r w:rsidRPr="002274BD">
        <w:t>zkoły ma prawo zmienić czas trwania godziny lekcyjnej na warunkach określonych w zdaniu poprzedzającym.</w:t>
      </w:r>
    </w:p>
    <w:p w:rsidR="009B26EF" w:rsidRPr="002274BD" w:rsidRDefault="009B26EF" w:rsidP="002274BD">
      <w:pPr>
        <w:pStyle w:val="Bezodstpw"/>
      </w:pPr>
      <w:r w:rsidRPr="002274BD">
        <w:t>3. Czas trwania poszczególnych zajęć edukacyjnych w klasach I - III szkoły podstawowej ustala nauczyciel prowadzący te zajęcia, zachowując ogólny tygodniowy czas zajęć,</w:t>
      </w:r>
      <w:r w:rsidR="000D3646" w:rsidRPr="002274BD">
        <w:t xml:space="preserve"> </w:t>
      </w:r>
      <w:r w:rsidRPr="002274BD">
        <w:t>o którym mowa w ust. 1.</w:t>
      </w:r>
    </w:p>
    <w:p w:rsidR="009B26EF" w:rsidRPr="002274BD" w:rsidRDefault="009B26EF" w:rsidP="002274BD">
      <w:pPr>
        <w:pStyle w:val="Bezodstpw"/>
      </w:pPr>
      <w:r w:rsidRPr="002274BD">
        <w:t>4. Godzina zajęć rewalidacyjnych dla uczniów niepełnosprawnych, zajęć socjoterapeutycznych dla uczniów zagrożonych niedostosowaniem społecznym oraz zajęć resocjalizacyjnych dla uczniów nie</w:t>
      </w:r>
      <w:r w:rsidR="00FA3ADF" w:rsidRPr="002274BD">
        <w:t>dostosowanych społecznie trwa 45</w:t>
      </w:r>
      <w:r w:rsidRPr="002274BD">
        <w:t xml:space="preserve"> minut.</w:t>
      </w:r>
    </w:p>
    <w:p w:rsidR="009B26EF" w:rsidRPr="002274BD" w:rsidRDefault="009B26EF" w:rsidP="002274BD">
      <w:pPr>
        <w:pStyle w:val="Bezodstpw"/>
      </w:pPr>
      <w:r w:rsidRPr="002274BD">
        <w:t xml:space="preserve">5. W uzasadnionych przypadkach dopuszcza się prowadzenie zajęć określonych w ust. 3 w czasie krótszym </w:t>
      </w:r>
      <w:r w:rsidR="00FA3ADF" w:rsidRPr="002274BD">
        <w:t>lub dłuższym niż 45</w:t>
      </w:r>
      <w:r w:rsidRPr="002274BD">
        <w:t xml:space="preserve"> minut, zachowując ustalony dla ucznia łączny czas tych zajęć.</w:t>
      </w:r>
    </w:p>
    <w:p w:rsidR="009B26EF" w:rsidRPr="002274BD" w:rsidRDefault="009B26EF" w:rsidP="002274BD">
      <w:pPr>
        <w:pStyle w:val="Bezodstpw"/>
      </w:pPr>
      <w:r w:rsidRPr="002274BD">
        <w:t>6. Zajęcia edukacyjne w oddziałach klas I - III są prowadzone w oddziałach liczących nie więcej niż 25 uczniów.</w:t>
      </w:r>
    </w:p>
    <w:p w:rsidR="009B26EF" w:rsidRPr="002274BD" w:rsidRDefault="009B26EF" w:rsidP="002274BD">
      <w:pPr>
        <w:pStyle w:val="Bezodstpw"/>
      </w:pPr>
      <w:r w:rsidRPr="002274BD">
        <w:t xml:space="preserve">7. W przypadku przyjęcia z urzędu ucznia zamieszkałego w obwodzie szkoły do oddziału klas I - III, </w:t>
      </w:r>
      <w:r w:rsidR="00702398" w:rsidRPr="002274BD">
        <w:t>d</w:t>
      </w:r>
      <w:r w:rsidRPr="002274BD">
        <w:t xml:space="preserve">yrektor </w:t>
      </w:r>
      <w:r w:rsidR="00702398" w:rsidRPr="002274BD">
        <w:t>s</w:t>
      </w:r>
      <w:r w:rsidRPr="002274BD">
        <w:t>zkoły dzieli dany oddział, jeżeli liczba uczniów jest zwiększona ponad liczbę określoną w ust. 6.</w:t>
      </w:r>
    </w:p>
    <w:p w:rsidR="009B26EF" w:rsidRPr="002274BD" w:rsidRDefault="009B26EF" w:rsidP="002274BD">
      <w:pPr>
        <w:pStyle w:val="Bezodstpw"/>
      </w:pPr>
      <w:r w:rsidRPr="002274BD">
        <w:t>8. Po uzyskaniu zgody organu prowadzącego</w:t>
      </w:r>
      <w:r w:rsidR="00702398" w:rsidRPr="002274BD">
        <w:t>,</w:t>
      </w:r>
      <w:r w:rsidRPr="002274BD">
        <w:t xml:space="preserve"> dyrektor szkoły może odstąpić od podziału, o którym mowa w ust. 7, zwiększając liczbę uczniów w oddziale ponad liczbę określoną w ust. 6.</w:t>
      </w:r>
    </w:p>
    <w:p w:rsidR="009B26EF" w:rsidRPr="002274BD" w:rsidRDefault="009B26EF" w:rsidP="002274BD">
      <w:pPr>
        <w:pStyle w:val="Bezodstpw"/>
      </w:pPr>
      <w:r w:rsidRPr="002274BD">
        <w:t>9. Liczba uczniów w oddziale klas I - III może być zwiększona nie więcej niż o 2 uczniów.</w:t>
      </w:r>
    </w:p>
    <w:p w:rsidR="000D3646" w:rsidRPr="002274BD" w:rsidRDefault="009B26EF" w:rsidP="002274BD">
      <w:pPr>
        <w:pStyle w:val="Bezodstpw"/>
      </w:pPr>
      <w:r w:rsidRPr="002274BD">
        <w:t>10. Jeżeli liczba uczniów w oddziale klas I - III zostanie zwiększona zgodnie z ust. 8 i 9, w szkole zatrudnia się asystenta nauczyciela, który wspiera nauczyciela prowadzącego zajęcia dydaktyczne, wychowawcze i opiekuńcze w tym oddziale.</w:t>
      </w:r>
    </w:p>
    <w:p w:rsidR="009B26EF" w:rsidRPr="002274BD" w:rsidRDefault="009B26EF" w:rsidP="002274BD">
      <w:pPr>
        <w:pStyle w:val="Bezodstpw"/>
      </w:pPr>
      <w:r w:rsidRPr="002274BD">
        <w:t>11. Oddział ze zwiększoną liczbą uczniów może funkcjonować w ciągu całego etapu edukacyjnego.</w:t>
      </w:r>
    </w:p>
    <w:p w:rsidR="009B26EF" w:rsidRPr="002274BD" w:rsidRDefault="009B26EF" w:rsidP="002274BD">
      <w:pPr>
        <w:pStyle w:val="Bezodstpw"/>
      </w:pPr>
      <w:r w:rsidRPr="002274BD">
        <w:t>12. W szkole ogólnodostępnej, w której kształceniem specjalnym są objęci uczniowie posiadający orzeczenie o potrzebie kształcenia specjalnego wydane ze względu na autyzm, w tym zespół Aspergera lub niepełnosprawności sprzężone zatrudnia się dodatkowo (z uwzględnieniem realizacji zaleceń zawartych w orzeczeniu o potrzebie kształcenia specjalnego):</w:t>
      </w:r>
    </w:p>
    <w:p w:rsidR="009B26EF" w:rsidRPr="002274BD" w:rsidRDefault="009B26EF" w:rsidP="002274BD">
      <w:pPr>
        <w:pStyle w:val="Bezodstpw"/>
      </w:pPr>
      <w:r w:rsidRPr="002274BD">
        <w:t>1) nauczycieli posiadających kwalifikacje w zakresie pedagogiki specjalnej w celu współorganizowania kształcenia uczniów niepełnosprawnych lub specjalistów, lub</w:t>
      </w:r>
    </w:p>
    <w:p w:rsidR="009B26EF" w:rsidRPr="002274BD" w:rsidRDefault="009B26EF" w:rsidP="002274BD">
      <w:pPr>
        <w:pStyle w:val="Bezodstpw"/>
      </w:pPr>
      <w:r w:rsidRPr="002274BD">
        <w:t>2) w przypadku oddziału klas I - III szkoły podstawowej - asystenta lub,</w:t>
      </w:r>
    </w:p>
    <w:p w:rsidR="009B26EF" w:rsidRPr="002274BD" w:rsidRDefault="009B26EF" w:rsidP="002274BD">
      <w:pPr>
        <w:pStyle w:val="Bezodstpw"/>
      </w:pPr>
      <w:r w:rsidRPr="002274BD">
        <w:t>3) pomoc nauczyciela.</w:t>
      </w:r>
    </w:p>
    <w:p w:rsidR="009B26EF" w:rsidRPr="002274BD" w:rsidRDefault="009B26EF" w:rsidP="002274BD">
      <w:pPr>
        <w:pStyle w:val="Bezodstpw"/>
      </w:pPr>
      <w:r w:rsidRPr="002274BD">
        <w:t>13. W szkole ogólnodostępnej, w której kształceniem specjalnym są objęci uczniowie posiadający orzeczenie o potrzebie kształcenia specjalnego wydane ze względu na inne niż wymienione w ust. 11 niepełnosprawności, niedostosowanie społeczne lub zagrożenie niedostosowaniem społecznym, za zgodą organu prowadzącego, można zatrudniać dodatkowo (z uwzględnieniem realizacji zaleceń zawartych w orzeczeniu o potrzebie kształcenia specjalnego):</w:t>
      </w:r>
    </w:p>
    <w:p w:rsidR="009B26EF" w:rsidRPr="002274BD" w:rsidRDefault="009B26EF" w:rsidP="002274BD">
      <w:pPr>
        <w:pStyle w:val="Bezodstpw"/>
      </w:pPr>
      <w:r w:rsidRPr="002274BD">
        <w:lastRenderedPageBreak/>
        <w:t>1) nauczycieli posiadających kwalifikacje w zakresie pedagogiki specjalnej w celu współorganizowania kształcenia odpowiednio uczniów niepełnosprawnych, niedostosowanych społecznie oraz zagrożonych niedostosowaniem społecznym lub specjalistów, lub</w:t>
      </w:r>
    </w:p>
    <w:p w:rsidR="009B26EF" w:rsidRPr="002274BD" w:rsidRDefault="009B26EF" w:rsidP="002274BD">
      <w:pPr>
        <w:pStyle w:val="Bezodstpw"/>
      </w:pPr>
      <w:r w:rsidRPr="002274BD">
        <w:t>2) w przypadku oddziału klas I - III szkoły podstawowej - asystenta lub,</w:t>
      </w:r>
    </w:p>
    <w:p w:rsidR="009B26EF" w:rsidRPr="002274BD" w:rsidRDefault="009B26EF" w:rsidP="002274BD">
      <w:pPr>
        <w:pStyle w:val="Bezodstpw"/>
      </w:pPr>
      <w:r w:rsidRPr="002274BD">
        <w:t>3) pomoc nauczyciela.</w:t>
      </w:r>
    </w:p>
    <w:p w:rsidR="009B26EF" w:rsidRPr="002274BD" w:rsidRDefault="009B26EF" w:rsidP="002274BD">
      <w:pPr>
        <w:pStyle w:val="Bezodstpw"/>
      </w:pPr>
      <w:r w:rsidRPr="002274BD">
        <w:t>14. W szkole obowiązkowe zajęcia edukacyjne organizowane są w oddziałach, w grupie oddziałowej, grupie międzyoddziałowej, grupie międzyklasowej lub grupie międzyszkolnej.</w:t>
      </w:r>
    </w:p>
    <w:p w:rsidR="006668BF" w:rsidRPr="002274BD" w:rsidRDefault="006668BF" w:rsidP="002274BD">
      <w:pPr>
        <w:pStyle w:val="Bezodstpw"/>
        <w:rPr>
          <w:bCs/>
        </w:rPr>
      </w:pPr>
    </w:p>
    <w:p w:rsidR="00D52366" w:rsidRPr="002274BD" w:rsidRDefault="00031B21" w:rsidP="002274BD">
      <w:pPr>
        <w:pStyle w:val="Bezodstpw"/>
      </w:pPr>
      <w:r w:rsidRPr="002274BD">
        <w:t>§ 52a</w:t>
      </w:r>
      <w:r w:rsidR="006668BF" w:rsidRPr="002274BD">
        <w:t xml:space="preserve"> </w:t>
      </w:r>
      <w:r w:rsidR="00D52366" w:rsidRPr="002274BD">
        <w:t xml:space="preserve">1. W razie wystąpienia na terenie, w którym funkcjonuje szkoła: </w:t>
      </w:r>
    </w:p>
    <w:p w:rsidR="00D52366" w:rsidRPr="002274BD" w:rsidRDefault="00D52366" w:rsidP="002274BD">
      <w:pPr>
        <w:pStyle w:val="Bezodstpw"/>
      </w:pPr>
      <w:r w:rsidRPr="002274BD">
        <w:t>zagrożenia bezpieczeństwa uczniów w związku z organizacją i przebiegiem imprez ogólnopolskich lub międzynarodowych,</w:t>
      </w:r>
    </w:p>
    <w:p w:rsidR="00D52366" w:rsidRPr="002274BD" w:rsidRDefault="00D52366" w:rsidP="002274BD">
      <w:pPr>
        <w:pStyle w:val="Bezodstpw"/>
      </w:pPr>
      <w:r w:rsidRPr="002274BD">
        <w:t xml:space="preserve">temperatury zewnętrznej lub temperatury w pomieszczeniach, w których są prowadzone zajęcia z uczniami, zagrażającej zdrowiu uczniów, </w:t>
      </w:r>
    </w:p>
    <w:p w:rsidR="00D52366" w:rsidRPr="002274BD" w:rsidRDefault="00D52366" w:rsidP="002274BD">
      <w:pPr>
        <w:pStyle w:val="Bezodstpw"/>
      </w:pPr>
      <w:r w:rsidRPr="002274BD">
        <w:t xml:space="preserve">zagrożenia związanego z sytuacją epidemiologiczną, </w:t>
      </w:r>
    </w:p>
    <w:p w:rsidR="00D52366" w:rsidRPr="002274BD" w:rsidRDefault="00D52366" w:rsidP="002274BD">
      <w:pPr>
        <w:pStyle w:val="Bezodstpw"/>
      </w:pPr>
      <w:r w:rsidRPr="002274BD">
        <w:t>nadzwyczajnego zdarzenia zagrażającego bezpieczeństwu lub zdrowiu uczniów innego niż określone w pkt. 1–3 sytuacje,</w:t>
      </w:r>
    </w:p>
    <w:p w:rsidR="00D52366" w:rsidRPr="002274BD" w:rsidRDefault="00D52366" w:rsidP="002274BD">
      <w:pPr>
        <w:pStyle w:val="Bezodstpw"/>
      </w:pPr>
      <w:r w:rsidRPr="002274BD">
        <w:t>zajęcia w szkole zawiesza się, na czas oznaczony, zgodnie z trybem określonym w przepisach szczegółowych, dotyczących bezpieczeństwa i higieny w publicznych i niepublicznych szkołach i placówkach.</w:t>
      </w:r>
    </w:p>
    <w:p w:rsidR="00D52366" w:rsidRPr="002274BD" w:rsidRDefault="00D52366" w:rsidP="002274BD">
      <w:pPr>
        <w:pStyle w:val="Bezodstpw"/>
        <w:rPr>
          <w:bCs/>
          <w:color w:val="0070C0"/>
        </w:rPr>
      </w:pPr>
      <w:r w:rsidRPr="002274BD">
        <w:t>2. W czasie zawieszenia zajęć, o którym mowa w ust.1, dyrektor organizuje dla uczniów zajęcia z wykorzystaniem metod i technik kształcenia na odległość. Zajęcia te są organizowane nie później niż od trzeciego dnia zawieszenia zajęć.</w:t>
      </w:r>
    </w:p>
    <w:p w:rsidR="00D52366" w:rsidRPr="002274BD" w:rsidRDefault="00D52366" w:rsidP="002274BD">
      <w:pPr>
        <w:pStyle w:val="Bezodstpw"/>
      </w:pPr>
      <w:r w:rsidRPr="002274BD">
        <w:t xml:space="preserve">3. Zajęcia z wykorzystaniem metod i technik kształcenia na odległość oraz  spotkania uczniów, rodziców i nauczycieli związane z realizacją zadań szkoły odbywają się                    z wykorzystaniem funkcjonalności platformy edukacyjnej ZOOM lub Microsoft Teams           i e-dziennika. </w:t>
      </w:r>
    </w:p>
    <w:p w:rsidR="00D52366" w:rsidRPr="002274BD" w:rsidRDefault="00D52366" w:rsidP="002274BD">
      <w:pPr>
        <w:pStyle w:val="Bezodstpw"/>
      </w:pPr>
      <w:r w:rsidRPr="002274BD">
        <w:t xml:space="preserve">4. Do korzystania z platformy uprawniona jest osoba, która posiada status ucznia szkoły, rodzica lub nauczyciela szkoły. </w:t>
      </w:r>
    </w:p>
    <w:p w:rsidR="00D52366" w:rsidRPr="002274BD" w:rsidRDefault="00D52366" w:rsidP="002274BD">
      <w:pPr>
        <w:pStyle w:val="Bezodstpw"/>
      </w:pPr>
      <w:r w:rsidRPr="002274BD">
        <w:t>5. Uprawniony do korzystania z platformy uczeń musi posiadać własny adres poczty elektronicznej, który umożliwi założenie indywidualnego konta, pozwalającego na dostęp do zajęć realizowanych online.</w:t>
      </w:r>
    </w:p>
    <w:p w:rsidR="00D52366" w:rsidRPr="002274BD" w:rsidRDefault="00D52366" w:rsidP="002274BD">
      <w:pPr>
        <w:pStyle w:val="Bezodstpw"/>
      </w:pPr>
      <w:r w:rsidRPr="002274BD">
        <w:t xml:space="preserve">6. Uprawniony do korzystania z platformy nauczyciel korzysta z założonego, indywidualnego konta służbowego dla każdego z nauczycieli. </w:t>
      </w:r>
    </w:p>
    <w:p w:rsidR="00D52366" w:rsidRPr="002274BD" w:rsidRDefault="00D52366" w:rsidP="002274BD">
      <w:pPr>
        <w:pStyle w:val="Bezodstpw"/>
      </w:pPr>
      <w:r w:rsidRPr="002274BD">
        <w:t xml:space="preserve">7. Dodatkowo nauczyciele do realizacji zajęć wykorzystują </w:t>
      </w:r>
      <w:r w:rsidRPr="002274BD">
        <w:rPr>
          <w:bCs/>
        </w:rPr>
        <w:t xml:space="preserve">bezpłatne aplikacje, programy, generatory zadań i kart pracy, gry dydaktyczne oraz strony internetowe uwzględniające specyfikę danego przedmiotu rekomendowane przez </w:t>
      </w:r>
      <w:r w:rsidRPr="002274BD">
        <w:t xml:space="preserve">ministerstwo, doradców metodycznych innych specjalistów. Przed wykorzystaniem narzędzia nauczyciel sprawdza funkcjonalność wybranej aplikacji, możliwość skorzystania z niej przez każdego ucznia w klasie oraz zabezpieczenia przed niepożądanymi treściami, bezpieczeństwo antywirusowe oraz zabezpieczenia dotyczące przejęcia danych osobowych. </w:t>
      </w:r>
    </w:p>
    <w:p w:rsidR="00D52366" w:rsidRPr="002274BD" w:rsidRDefault="00D52366" w:rsidP="002274BD">
      <w:pPr>
        <w:pStyle w:val="Bezodstpw"/>
      </w:pPr>
      <w:bookmarkStart w:id="48" w:name="_Hlk112050697"/>
      <w:r w:rsidRPr="002274BD">
        <w:rPr>
          <w:bCs/>
        </w:rPr>
        <w:t xml:space="preserve">8. </w:t>
      </w:r>
      <w:r w:rsidRPr="002274BD">
        <w:t xml:space="preserve">Zajęcia online </w:t>
      </w:r>
      <w:bookmarkEnd w:id="48"/>
      <w:r w:rsidRPr="002274BD">
        <w:t xml:space="preserve">są realizowane z wykorzystaniem materiałów w udostępnionym uczniowi    w podręczniku oraz materiałów dostępnych na stronach internetowych wskazanych przez nauczyciela, w tym na stronach internetowych Centralnej Komisji Egzaminacyjnej i okręgowych komisji egzaminacyjnych, materiałów prezentowanych </w:t>
      </w:r>
      <w:r w:rsidRPr="002274BD">
        <w:lastRenderedPageBreak/>
        <w:t>w programach publicznej telewizji i radiofonii, a także innych materiałów opracowanych i udostępnionych przez nauczyciela.</w:t>
      </w:r>
    </w:p>
    <w:p w:rsidR="00D52366" w:rsidRPr="002274BD" w:rsidRDefault="00D52366" w:rsidP="002274BD">
      <w:pPr>
        <w:pStyle w:val="Bezodstpw"/>
      </w:pPr>
      <w:r w:rsidRPr="002274BD">
        <w:t>9. Materiały niezbędne do realizacji zajęć i zadania potwierdzające zapoznanie się ze wskazanym materiałem programowym, dające podstawę oceny pracy ucznia w czasie zajęć online, o których mowa w ust. 1,  są udostępniane na platformie wskazanej przez nauczyciela.</w:t>
      </w:r>
    </w:p>
    <w:p w:rsidR="00D52366" w:rsidRPr="002274BD" w:rsidRDefault="00D52366" w:rsidP="002274BD">
      <w:pPr>
        <w:pStyle w:val="Bezodstpw"/>
      </w:pPr>
      <w:r w:rsidRPr="002274BD">
        <w:t>10. Uczniowie wykonane zadania będą przekazywali nauczycielom do oceny wskazanymi przez nauczyciela narzędziami edukacyjnymi.</w:t>
      </w:r>
    </w:p>
    <w:p w:rsidR="00D52366" w:rsidRPr="002274BD" w:rsidRDefault="00D52366" w:rsidP="002274BD">
      <w:pPr>
        <w:pStyle w:val="Bezodstpw"/>
      </w:pPr>
      <w:r w:rsidRPr="002274BD">
        <w:t>11. Komunikacja ze szkołą i wymiana służbowych danych odbywa się przez konta służbowe nauczycieli. Zabrania się wykorzystywania w komunikacji z uczniami, rodzicami i nauczycielami się kont prywatnych.</w:t>
      </w:r>
    </w:p>
    <w:p w:rsidR="00D52366" w:rsidRPr="002274BD" w:rsidRDefault="00D52366" w:rsidP="002274BD">
      <w:pPr>
        <w:pStyle w:val="Bezodstpw"/>
      </w:pPr>
      <w:r w:rsidRPr="002274BD">
        <w:rPr>
          <w:bCs/>
        </w:rPr>
        <w:t xml:space="preserve">12. </w:t>
      </w:r>
      <w:r w:rsidRPr="002274BD">
        <w:t>Platforma edukacyjna, o której mowa w pkt. 3,  została wdrożona w szkole                          i zabezpieczona pod względem bezpiecznego wykorzystywania danych uczniów.</w:t>
      </w:r>
      <w:r w:rsidRPr="002274BD">
        <w:rPr>
          <w:bCs/>
        </w:rPr>
        <w:t xml:space="preserve"> </w:t>
      </w:r>
      <w:r w:rsidRPr="002274BD">
        <w:t>Zakres przetwarzanych danych osobowych to: imię, nazwisko, login użytkownika. Nauczyciele nie mogą zbierać innych danych w związku z korzystaniem z platformy.</w:t>
      </w:r>
    </w:p>
    <w:p w:rsidR="00D52366" w:rsidRPr="002274BD" w:rsidRDefault="00D52366" w:rsidP="002274BD">
      <w:pPr>
        <w:pStyle w:val="Bezodstpw"/>
        <w:rPr>
          <w:bCs/>
        </w:rPr>
      </w:pPr>
      <w:r w:rsidRPr="002274BD">
        <w:t>13. W</w:t>
      </w:r>
      <w:r w:rsidRPr="002274BD">
        <w:rPr>
          <w:bCs/>
        </w:rPr>
        <w:t xml:space="preserve"> </w:t>
      </w:r>
      <w:r w:rsidRPr="002274BD">
        <w:t>lekcji mogą brać udział jedynie uczniowie z danej klasy, zidentyfikowani, podpisani imieniem i nazwiskiem. Nie mogą  w niej uczestniczyć osoby postronne.</w:t>
      </w:r>
    </w:p>
    <w:p w:rsidR="00D52366" w:rsidRPr="002274BD" w:rsidRDefault="00D52366" w:rsidP="002274BD">
      <w:pPr>
        <w:pStyle w:val="Bezodstpw"/>
        <w:rPr>
          <w:bCs/>
        </w:rPr>
      </w:pPr>
      <w:r w:rsidRPr="002274BD">
        <w:t>14. W celu powstrzymania nieautoryzowanych użytkowników przed uzyskaniem dostępu do spotkań online, uczniowie logują się z indywidualnego konta założonego dla każdego ucznia przez administratora sieci</w:t>
      </w:r>
      <w:r w:rsidRPr="002274BD">
        <w:rPr>
          <w:bCs/>
        </w:rPr>
        <w:t>.</w:t>
      </w:r>
    </w:p>
    <w:p w:rsidR="00D52366" w:rsidRPr="002274BD" w:rsidRDefault="00D52366" w:rsidP="002274BD">
      <w:pPr>
        <w:pStyle w:val="Bezodstpw"/>
      </w:pPr>
      <w:r w:rsidRPr="002274BD">
        <w:t>15. Linki do lekcji nie mogą być publikowane na stronie lub fb szkoły. Są widoczne dopiero po zalogowaniu się do usługi.</w:t>
      </w:r>
    </w:p>
    <w:p w:rsidR="00D52366" w:rsidRPr="002274BD" w:rsidRDefault="00D52366" w:rsidP="002274BD">
      <w:pPr>
        <w:pStyle w:val="Bezodstpw"/>
        <w:rPr>
          <w:bCs/>
        </w:rPr>
      </w:pPr>
      <w:r w:rsidRPr="002274BD">
        <w:t>16. Hasła do konta nie mogą być przekazywane osobom trzecim. Powinny być trudne do złamania, ale łatwe do zapamiętania.</w:t>
      </w:r>
    </w:p>
    <w:p w:rsidR="00D52366" w:rsidRPr="002274BD" w:rsidRDefault="00D52366" w:rsidP="002274BD">
      <w:pPr>
        <w:pStyle w:val="Bezodstpw"/>
      </w:pPr>
      <w:r w:rsidRPr="002274BD">
        <w:t xml:space="preserve">17. Zarządzającym i prowadzącym lekcje jest nauczyciel i tylko on ma prawo do wyciszania uczestników i prezentowania ekranu. </w:t>
      </w:r>
    </w:p>
    <w:p w:rsidR="00D52366" w:rsidRPr="002274BD" w:rsidRDefault="00D52366" w:rsidP="002274BD">
      <w:pPr>
        <w:pStyle w:val="Bezodstpw"/>
      </w:pPr>
      <w:r w:rsidRPr="002274BD">
        <w:t>18. W systemie, gdzie dostęp mają wszyscy uczniowie klasy i nauczyciele uczący  - nauczyciel może jedynie publikować ogólne materiały edukacyjne adresowane do wszystkich uczniów, bez ujawniania jakichkolwiek danych osobowych uczniów lub rodziców.</w:t>
      </w:r>
    </w:p>
    <w:p w:rsidR="00D52366" w:rsidRPr="002274BD" w:rsidRDefault="00D52366" w:rsidP="002274BD">
      <w:pPr>
        <w:pStyle w:val="Bezodstpw"/>
      </w:pPr>
      <w:r w:rsidRPr="002274BD">
        <w:t>19. Spersonalizowane materiały edukacyjne, w tym zadania dostosowane do możliwości ucznia, sprawdzone prace, czy podpisane informacje zwrotne są przesyłane tylko na konta indywidualne uczniów.</w:t>
      </w:r>
    </w:p>
    <w:p w:rsidR="00D52366" w:rsidRPr="002274BD" w:rsidRDefault="00D52366" w:rsidP="002274BD">
      <w:pPr>
        <w:pStyle w:val="Bezodstpw"/>
      </w:pPr>
      <w:r w:rsidRPr="002274BD">
        <w:t>20. Kształcenie na odległość odbywa</w:t>
      </w:r>
      <w:r w:rsidRPr="002274BD">
        <w:rPr>
          <w:bCs/>
        </w:rPr>
        <w:t xml:space="preserve"> się przemiennie z użyciem monitorów ekranowych (zajęcia on-line) oraz bez ich użycia </w:t>
      </w:r>
      <w:r w:rsidRPr="002274BD">
        <w:t xml:space="preserve">przez </w:t>
      </w:r>
      <w:bookmarkStart w:id="49" w:name="_Hlk35839943"/>
      <w:r w:rsidRPr="002274BD">
        <w:t xml:space="preserve">podejmowanie przez ucznia aktywności określonych przez nauczyciela, </w:t>
      </w:r>
      <w:bookmarkStart w:id="50" w:name="_Hlk36373264"/>
      <w:r w:rsidRPr="002274BD">
        <w:t xml:space="preserve">potwierdzających zapoznanie się ze wskazanym materiałem i dających podstawę do oceny </w:t>
      </w:r>
      <w:bookmarkEnd w:id="49"/>
      <w:r w:rsidRPr="002274BD">
        <w:t>pracy ucznia</w:t>
      </w:r>
      <w:bookmarkEnd w:id="50"/>
      <w:r w:rsidRPr="002274BD">
        <w:t>, zwanych dalej zadaniami.</w:t>
      </w:r>
    </w:p>
    <w:p w:rsidR="00D52366" w:rsidRPr="002274BD" w:rsidRDefault="00D52366" w:rsidP="002274BD">
      <w:pPr>
        <w:pStyle w:val="Bezodstpw"/>
      </w:pPr>
      <w:r w:rsidRPr="002274BD">
        <w:t xml:space="preserve">21. Kształcenie na odległość odbywa się z zachowaniem właściwej higieny pracy umysłowej uczniów,  z uwzględnieniem ich możliwości psychofizycznych. Niedopuszczalne są sytuacje nadmiernego obciążania uczniów przekazywanymi do samodzielnej realizacji zadaniami oraz nadmierne obciążenie pracą przed monitorem komputera. </w:t>
      </w:r>
    </w:p>
    <w:p w:rsidR="00D52366" w:rsidRPr="002274BD" w:rsidRDefault="00D52366" w:rsidP="002274BD">
      <w:pPr>
        <w:pStyle w:val="Bezodstpw"/>
      </w:pPr>
      <w:r w:rsidRPr="002274BD">
        <w:t xml:space="preserve">22. W celu uniknięcia nadmiernego obciążenia pracą przed monitorem - zajęcia online są podzielone na dwie części. Lekcja online trwa 45 minut, w tym około 30  minut to spotkanie   z uczniami na platformie, a 15 minut to samodzielne lub zespołowo rozwiązywanie zadania głównego związanego z tematem zajęć poza monitorem. </w:t>
      </w:r>
    </w:p>
    <w:p w:rsidR="00D52366" w:rsidRPr="002274BD" w:rsidRDefault="00D52366" w:rsidP="002274BD">
      <w:pPr>
        <w:pStyle w:val="Bezodstpw"/>
      </w:pPr>
      <w:r w:rsidRPr="002274BD">
        <w:lastRenderedPageBreak/>
        <w:t>23. Zadanie, o którym mowa w ust. 11, jest sprawdzane u wybranych 2 lub 3 uczniów</w:t>
      </w:r>
      <w:r w:rsidR="002274BD">
        <w:t xml:space="preserve"> </w:t>
      </w:r>
      <w:r w:rsidRPr="002274BD">
        <w:t>i odsyłane z informacją zwrotną do ucznia. W czasie rozwiązywania zadań nauczyciel jest obecny na platformie – monitoruje pracę uczniów i udziela dodatkowych wyja</w:t>
      </w:r>
      <w:r w:rsidR="002274BD">
        <w:t xml:space="preserve">śnień, może </w:t>
      </w:r>
      <w:r w:rsidRPr="002274BD">
        <w:t>w tym czasie pracować z uczniami, którzy wymagają dodatkowego wsparcia.</w:t>
      </w:r>
    </w:p>
    <w:p w:rsidR="00D52366" w:rsidRPr="002274BD" w:rsidRDefault="00D52366" w:rsidP="002274BD">
      <w:pPr>
        <w:pStyle w:val="Bezodstpw"/>
      </w:pPr>
      <w:r w:rsidRPr="002274BD">
        <w:t>24. W razie wątpliwości  - w celu weryfikacji samodzielnego wykonania zadań pisemnych, nauczyciel nawiązuje z uczniem kontakt za pomocą uzgodnionego środka komunik</w:t>
      </w:r>
      <w:r w:rsidR="002274BD">
        <w:t>acji</w:t>
      </w:r>
      <w:r w:rsidRPr="002274BD">
        <w:t xml:space="preserve"> i  w czasie wideokonferencji weryfikuje samodzielność wykonywanych zadań,  zadając uczniowi pytania związane z zagadnieniami, które budziły wątpliwości. </w:t>
      </w:r>
    </w:p>
    <w:p w:rsidR="00D52366" w:rsidRPr="002274BD" w:rsidRDefault="00D52366" w:rsidP="002274BD">
      <w:pPr>
        <w:pStyle w:val="Bezodstpw"/>
      </w:pPr>
      <w:r w:rsidRPr="002274BD">
        <w:t xml:space="preserve">25. W czasie weryfikacji wiedzy po uzgodnieniu z nauczycielem mogą być obecni rodzice ucznia.  </w:t>
      </w:r>
    </w:p>
    <w:p w:rsidR="00D52366" w:rsidRPr="002274BD" w:rsidRDefault="00D52366" w:rsidP="002274BD">
      <w:pPr>
        <w:pStyle w:val="Bezodstpw"/>
      </w:pPr>
      <w:r w:rsidRPr="002274BD">
        <w:t>26. Jeżeli będzie możliwość konsultacji na terenie szkoły  - nauczyciel spotyka się z uczniem</w:t>
      </w:r>
      <w:r w:rsidR="002274BD">
        <w:t xml:space="preserve"> </w:t>
      </w:r>
      <w:r w:rsidRPr="002274BD">
        <w:t>i w czasie konsultacji indywidualnych w spotkaniu bezpośrednim weryfikuje opanowanie przez ucznia wiedzy i umiejętności.</w:t>
      </w:r>
    </w:p>
    <w:p w:rsidR="00D52366" w:rsidRPr="002274BD" w:rsidRDefault="00D52366" w:rsidP="002274BD">
      <w:pPr>
        <w:pStyle w:val="Bezodstpw"/>
      </w:pPr>
      <w:r w:rsidRPr="002274BD">
        <w:t xml:space="preserve">27. W czasie pracy za pomocą metod i technik kształcenia na odległość zalecane jest wskazywanie uczniom zadań obowiązkowych oraz zadań dodatkowych dla chętnych. Rozwiązane zadania z wykorzystaniem środków komunikacji elektronicznej zapewniających wymianę informacji będą przekazywane nauczycielom do oceny lub informacji zwrotnej. </w:t>
      </w:r>
    </w:p>
    <w:p w:rsidR="00D52366" w:rsidRPr="002274BD" w:rsidRDefault="00D52366" w:rsidP="002274BD">
      <w:pPr>
        <w:pStyle w:val="Bezodstpw"/>
      </w:pPr>
      <w:r w:rsidRPr="002274BD">
        <w:t>28. Zajęcia on-line oraz godziny konsultacji z nauczycielem  dla poszczególnych oddziałów odbywają się zgodnie z tygodniowym planem lekcji i harmonogramem konsultacji, który uwzględnia równomierne obciążenie uczniów w poszczególnych dniach tygodnia, zróżnicowanie zajęć w każdym dniu oraz możliwości psychofizyczne uczniów do podejmowania intensywnego wysiłku umysłowego w ciągu dnia.</w:t>
      </w:r>
    </w:p>
    <w:p w:rsidR="00D52366" w:rsidRPr="002274BD" w:rsidRDefault="00D52366" w:rsidP="002274BD">
      <w:pPr>
        <w:pStyle w:val="Bezodstpw"/>
      </w:pPr>
      <w:bookmarkStart w:id="51" w:name="_Hlk112110107"/>
      <w:r w:rsidRPr="002274BD">
        <w:t xml:space="preserve">29. Zajęcia online odbywają się w czasie rzeczywistym wyznaczonym w planie lekcji – lekcja online. </w:t>
      </w:r>
      <w:bookmarkEnd w:id="51"/>
    </w:p>
    <w:p w:rsidR="00D52366" w:rsidRPr="002274BD" w:rsidRDefault="00D52366" w:rsidP="002274BD">
      <w:pPr>
        <w:pStyle w:val="Bezodstpw"/>
      </w:pPr>
    </w:p>
    <w:p w:rsidR="00D52366" w:rsidRPr="002274BD" w:rsidRDefault="00D52366" w:rsidP="002274BD">
      <w:pPr>
        <w:pStyle w:val="Bezodstpw"/>
      </w:pPr>
      <w:r w:rsidRPr="002274BD">
        <w:t>§ 52b</w:t>
      </w:r>
      <w:r w:rsidR="006668BF" w:rsidRPr="002274BD">
        <w:t xml:space="preserve"> </w:t>
      </w:r>
      <w:r w:rsidRPr="002274BD">
        <w:t>1. Na początku zajęć nauczyciel sprawdza obecność i odnotowują ją w dzienniku, uczeń obecność potwierdza ustnie.</w:t>
      </w:r>
    </w:p>
    <w:p w:rsidR="00D52366" w:rsidRPr="002274BD" w:rsidRDefault="00D52366" w:rsidP="002274BD">
      <w:pPr>
        <w:pStyle w:val="Bezodstpw"/>
      </w:pPr>
      <w:r w:rsidRPr="002274BD">
        <w:t xml:space="preserve">2. Mikrofon jest włączony i powinien działać sprawnie podczas całej e-lekcji, ponieważ nauczyciel ma prawo wymagać od ucznia odpowiedzi na pytanie lub rozwiązania zadania na ocenę. </w:t>
      </w:r>
    </w:p>
    <w:p w:rsidR="00D52366" w:rsidRPr="002274BD" w:rsidRDefault="00D52366" w:rsidP="002274BD">
      <w:pPr>
        <w:pStyle w:val="Bezodstpw"/>
      </w:pPr>
      <w:r w:rsidRPr="002274BD">
        <w:t xml:space="preserve">3.  Weryfikacja obecności następuje w ciągu zajęć na podstawie aktywności ucznia na czacie lub w czasie wypowiedzi ustnych. Trzykrotne wywołanie ucznia do odpowiedzi i brak reakcji odznacza nieobecność. </w:t>
      </w:r>
    </w:p>
    <w:p w:rsidR="00D52366" w:rsidRPr="002274BD" w:rsidRDefault="00D52366" w:rsidP="002274BD">
      <w:pPr>
        <w:pStyle w:val="Bezodstpw"/>
      </w:pPr>
      <w:r w:rsidRPr="002274BD">
        <w:t xml:space="preserve">4. W  celu uniemożliwienia w trakcie lekcji nagrywania kolegów oraz wykonywania  zdjęć i printscreenów,  a później tworzenia memów i gifów z wykorzystaniem wizerunku kolegów - w czasie sprawdzania obecności i wykonywania zadań, kamery powinny być ustawione tak, aby pokazywać tylko to, co  może być pokazane zgodnie z prawem na zajęciach – czyli wykonywane zadanie.  </w:t>
      </w:r>
    </w:p>
    <w:p w:rsidR="00D52366" w:rsidRPr="002274BD" w:rsidRDefault="00D52366" w:rsidP="002274BD">
      <w:pPr>
        <w:pStyle w:val="Bezodstpw"/>
      </w:pPr>
      <w:r w:rsidRPr="002274BD">
        <w:t>5. Uczeń może mieć włączoną kamerkę tylko za pisemną zgodą rodziców na wykorzystanie wizerunku w celach dydaktycznych. Zgody takie zbiera wychowawca na początku roku. W każdym czasie w trakcie roku szkolnego zgoda może być wycofana.</w:t>
      </w:r>
    </w:p>
    <w:p w:rsidR="00D52366" w:rsidRPr="002274BD" w:rsidRDefault="00D52366" w:rsidP="002274BD">
      <w:pPr>
        <w:pStyle w:val="Bezodstpw"/>
      </w:pPr>
    </w:p>
    <w:p w:rsidR="009B26EF" w:rsidRPr="002274BD" w:rsidRDefault="00A7070D" w:rsidP="002274BD">
      <w:pPr>
        <w:pStyle w:val="Bezodstpw"/>
      </w:pPr>
      <w:r w:rsidRPr="002274BD">
        <w:t>§ 53</w:t>
      </w:r>
      <w:r w:rsidR="006668BF" w:rsidRPr="002274BD">
        <w:t xml:space="preserve">. </w:t>
      </w:r>
      <w:r w:rsidR="009B26EF" w:rsidRPr="002274BD">
        <w:t>1. W klasach IV</w:t>
      </w:r>
      <w:r w:rsidR="0046353B" w:rsidRPr="002274BD">
        <w:t xml:space="preserve"> </w:t>
      </w:r>
      <w:r w:rsidR="009B26EF" w:rsidRPr="002274BD">
        <w:t>-</w:t>
      </w:r>
      <w:r w:rsidR="0046353B" w:rsidRPr="002274BD">
        <w:t xml:space="preserve"> </w:t>
      </w:r>
      <w:r w:rsidR="009B26EF" w:rsidRPr="002274BD">
        <w:t>VIII szkoły podstawowej podział na grupy jest obowiązkowy:</w:t>
      </w:r>
    </w:p>
    <w:p w:rsidR="009B26EF" w:rsidRPr="002274BD" w:rsidRDefault="009B26EF" w:rsidP="002274BD">
      <w:pPr>
        <w:pStyle w:val="Bezodstpw"/>
      </w:pPr>
      <w:r w:rsidRPr="002274BD">
        <w:lastRenderedPageBreak/>
        <w:t>1) na obowiązkowych zajęciach edukacyjnych: komputerowych i informatyki liczba uczniów w grupie nie może przekraczać liczby stanowisk komput</w:t>
      </w:r>
      <w:r w:rsidR="000D3646" w:rsidRPr="002274BD">
        <w:t>erowych w pracowni komputerowej,</w:t>
      </w:r>
    </w:p>
    <w:p w:rsidR="009B26EF" w:rsidRPr="002274BD" w:rsidRDefault="009B26EF" w:rsidP="002274BD">
      <w:pPr>
        <w:pStyle w:val="Bezodstpw"/>
      </w:pPr>
      <w:r w:rsidRPr="002274BD">
        <w:t>2) na obowiązkowych zajęciach edukacyjnych z języków obcych w oddziałach liczących więcej niż 24 uczniów; zajęcia mogą być prowadzone w grupie oddziałowej lub międzyoddziałowej liczącej nie więc</w:t>
      </w:r>
      <w:r w:rsidR="000D3646" w:rsidRPr="002274BD">
        <w:t>ej niż 24 uczniów,</w:t>
      </w:r>
    </w:p>
    <w:p w:rsidR="009B26EF" w:rsidRPr="002274BD" w:rsidRDefault="009B26EF" w:rsidP="002274BD">
      <w:pPr>
        <w:pStyle w:val="Bezodstpw"/>
      </w:pPr>
      <w:r w:rsidRPr="002274BD">
        <w:t>3) na nie więcej niż połowie godzin obowiązkowych zajęć edukacyjnych z zakresu kształcenia ogólnego, dla których z treści programu nauczania wynika konieczność prowadzenia ćwiczeń, w tym laboratoryjnych - w oddziałach liczących więcej ni</w:t>
      </w:r>
      <w:r w:rsidR="000D3646" w:rsidRPr="002274BD">
        <w:t>ż 30 uczniów,</w:t>
      </w:r>
    </w:p>
    <w:p w:rsidR="009B26EF" w:rsidRPr="002274BD" w:rsidRDefault="009B26EF" w:rsidP="002274BD">
      <w:pPr>
        <w:pStyle w:val="Bezodstpw"/>
      </w:pPr>
      <w:r w:rsidRPr="002274BD">
        <w:t>4) na obowiązkowych zajęciach wychowania fizycznego; zajęcia mogą być prowadzone w grupie oddziałowej, międzyoddziałowej lub międzyklasowej, a w przypadku zespołu szkół - także w grupie międzyszkolnej, liczącej nie więcej niż 26 uczniów, z tym że jeżeli w skład grupy oddziałowej, międzyoddziałowej, międzyklasowej lub międzyszkolnej wchodzą uczniowie niepełnosprawni uczęszczający do oddziałów integracyjnych lub uczniowie oddziałów specjalnych, liczba uczniów w grupie nie może być większa niż liczba uczniów odpowiednio w oddziale integracyjnym lub specjalnym - nie więcej niż 20, w tym do 5 dzieci lub uczniów niepełnosprawnych.</w:t>
      </w:r>
    </w:p>
    <w:p w:rsidR="009B26EF" w:rsidRPr="002274BD" w:rsidRDefault="009B26EF" w:rsidP="002274BD">
      <w:pPr>
        <w:pStyle w:val="Bezodstpw"/>
      </w:pPr>
      <w:r w:rsidRPr="002274BD">
        <w:t>2. W oddziałach integracyjnych i oddziałach specjalnych liczących co najmniej 3 uczniów niepełnosprawnych na zajęciach, o których mowa w ust. 1 pkt. 1 - 2 i 7, podział na grupy jest obowiązkowy, z tym, że grupa oddziałowa, międzyoddziałowa lub międzyklasowa nie może liczyć mniej niż 5 uczniów.</w:t>
      </w:r>
    </w:p>
    <w:p w:rsidR="009B26EF" w:rsidRPr="002274BD" w:rsidRDefault="009B26EF" w:rsidP="002274BD">
      <w:pPr>
        <w:pStyle w:val="Bezodstpw"/>
      </w:pPr>
      <w:r w:rsidRPr="002274BD">
        <w:t>3. W przypadku oddziałów liczących odpowiednio nie więcej niż 24, 26 lub 30 uczniów na zajęciach, o których mowa w ust. 3 pkt. 1 - 3 i 6, podziału na grupy można dokonywać za zgodą organu prowadzącego szkołę.</w:t>
      </w:r>
    </w:p>
    <w:p w:rsidR="009B26EF" w:rsidRPr="002274BD" w:rsidRDefault="009B26EF" w:rsidP="002274BD">
      <w:pPr>
        <w:pStyle w:val="Bezodstpw"/>
      </w:pPr>
      <w:r w:rsidRPr="002274BD">
        <w:t>4. W klasach IV</w:t>
      </w:r>
      <w:r w:rsidR="000D3646" w:rsidRPr="002274BD">
        <w:t xml:space="preserve"> </w:t>
      </w:r>
      <w:r w:rsidRPr="002274BD">
        <w:t>-</w:t>
      </w:r>
      <w:r w:rsidR="000D3646" w:rsidRPr="002274BD">
        <w:t xml:space="preserve"> </w:t>
      </w:r>
      <w:r w:rsidRPr="002274BD">
        <w:t>VI</w:t>
      </w:r>
      <w:r w:rsidR="000D3646" w:rsidRPr="002274BD">
        <w:t>II</w:t>
      </w:r>
      <w:r w:rsidRPr="002274BD">
        <w:t xml:space="preserve"> szkoły podst</w:t>
      </w:r>
      <w:r w:rsidR="000D3646" w:rsidRPr="002274BD">
        <w:t>awowej</w:t>
      </w:r>
      <w:r w:rsidRPr="002274BD">
        <w:t xml:space="preserve"> zajęcia wychowania fizycznego, w zależności od realizowanej formy tych zajęć, mogą być prowadzone łącznie albo oddzielnie dla dziewcząt i chłopców.</w:t>
      </w:r>
    </w:p>
    <w:p w:rsidR="007E0FC6" w:rsidRPr="002274BD" w:rsidRDefault="007E0FC6" w:rsidP="002274BD">
      <w:pPr>
        <w:pStyle w:val="Bezodstpw"/>
      </w:pPr>
      <w:bookmarkStart w:id="52" w:name="bookmark49"/>
    </w:p>
    <w:p w:rsidR="009B26EF" w:rsidRPr="002274BD" w:rsidRDefault="009B26EF" w:rsidP="002274BD">
      <w:pPr>
        <w:pStyle w:val="Bezodstpw"/>
      </w:pPr>
      <w:r w:rsidRPr="002274BD">
        <w:t>§ 5</w:t>
      </w:r>
      <w:bookmarkEnd w:id="52"/>
      <w:r w:rsidR="00A7070D" w:rsidRPr="002274BD">
        <w:t>4</w:t>
      </w:r>
      <w:r w:rsidR="006668BF" w:rsidRPr="002274BD">
        <w:t xml:space="preserve">. </w:t>
      </w:r>
      <w:r w:rsidRPr="002274BD">
        <w:t>D</w:t>
      </w:r>
      <w:r w:rsidR="000D3646" w:rsidRPr="002274BD">
        <w:t>o realizacji zadań statutowych s</w:t>
      </w:r>
      <w:r w:rsidRPr="002274BD">
        <w:t>zkoła posiada następujące pomieszczenia:</w:t>
      </w:r>
    </w:p>
    <w:p w:rsidR="009B26EF" w:rsidRPr="002274BD" w:rsidRDefault="009B26EF" w:rsidP="002274BD">
      <w:pPr>
        <w:pStyle w:val="Bezodstpw"/>
      </w:pPr>
      <w:r w:rsidRPr="002274BD">
        <w:t xml:space="preserve">1) pomieszczenia do </w:t>
      </w:r>
      <w:r w:rsidR="000D3646" w:rsidRPr="002274BD">
        <w:t>nauki z niezbędnym wyposażeniem,</w:t>
      </w:r>
    </w:p>
    <w:p w:rsidR="009B26EF" w:rsidRPr="002274BD" w:rsidRDefault="009B26EF" w:rsidP="002274BD">
      <w:pPr>
        <w:pStyle w:val="Bezodstpw"/>
      </w:pPr>
      <w:r w:rsidRPr="002274BD">
        <w:t xml:space="preserve">2) </w:t>
      </w:r>
      <w:r w:rsidR="000D3646" w:rsidRPr="002274BD">
        <w:t>bibliotekę z czytelnią,</w:t>
      </w:r>
    </w:p>
    <w:p w:rsidR="009B26EF" w:rsidRPr="002274BD" w:rsidRDefault="009B26EF" w:rsidP="002274BD">
      <w:pPr>
        <w:pStyle w:val="Bezodstpw"/>
      </w:pPr>
      <w:r w:rsidRPr="002274BD">
        <w:t xml:space="preserve">3) </w:t>
      </w:r>
      <w:r w:rsidR="000D3646" w:rsidRPr="002274BD">
        <w:t>gabinet pielęgniarki szkolnej,</w:t>
      </w:r>
    </w:p>
    <w:p w:rsidR="009B26EF" w:rsidRPr="002274BD" w:rsidRDefault="009B26EF" w:rsidP="002274BD">
      <w:pPr>
        <w:pStyle w:val="Bezodstpw"/>
      </w:pPr>
      <w:r w:rsidRPr="002274BD">
        <w:t xml:space="preserve">4) </w:t>
      </w:r>
      <w:r w:rsidR="000D3646" w:rsidRPr="002274BD">
        <w:t>gabinet pedagoga szkolnego,</w:t>
      </w:r>
    </w:p>
    <w:p w:rsidR="009B26EF" w:rsidRPr="002274BD" w:rsidRDefault="009B26EF" w:rsidP="002274BD">
      <w:pPr>
        <w:pStyle w:val="Bezodstpw"/>
      </w:pPr>
      <w:r w:rsidRPr="002274BD">
        <w:t>5) pomieszczenia administracyjn</w:t>
      </w:r>
      <w:r w:rsidR="000D3646" w:rsidRPr="002274BD">
        <w:t>o-gospodarcze i ogólnego użytku,</w:t>
      </w:r>
    </w:p>
    <w:p w:rsidR="009B26EF" w:rsidRPr="002274BD" w:rsidRDefault="009B26EF" w:rsidP="002274BD">
      <w:pPr>
        <w:pStyle w:val="Bezodstpw"/>
      </w:pPr>
      <w:r w:rsidRPr="002274BD">
        <w:t>6) zespół urządzeń sportowo-rekreacyjnych (sala gimnastyczna</w:t>
      </w:r>
      <w:r w:rsidR="000D3646" w:rsidRPr="002274BD">
        <w:t>, boisko szkolne),</w:t>
      </w:r>
    </w:p>
    <w:p w:rsidR="009B26EF" w:rsidRPr="002274BD" w:rsidRDefault="000D3646" w:rsidP="002274BD">
      <w:pPr>
        <w:pStyle w:val="Bezodstpw"/>
      </w:pPr>
      <w:r w:rsidRPr="002274BD">
        <w:t>7) świetlicę szkolną,</w:t>
      </w:r>
    </w:p>
    <w:p w:rsidR="009B26EF" w:rsidRPr="002274BD" w:rsidRDefault="009B26EF" w:rsidP="002274BD">
      <w:pPr>
        <w:pStyle w:val="Bezodstpw"/>
      </w:pPr>
      <w:r w:rsidRPr="002274BD">
        <w:t>8) kuchnię i stołówkę.</w:t>
      </w:r>
    </w:p>
    <w:p w:rsidR="000D3646" w:rsidRPr="002274BD" w:rsidRDefault="000D364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53" w:name="bookmark50"/>
      <w:r w:rsidRPr="002274BD">
        <w:t>§ 5</w:t>
      </w:r>
      <w:bookmarkEnd w:id="53"/>
      <w:r w:rsidR="00A7070D" w:rsidRPr="002274BD">
        <w:t>5</w:t>
      </w:r>
      <w:r w:rsidR="006668BF" w:rsidRPr="002274BD">
        <w:t xml:space="preserve">. </w:t>
      </w:r>
      <w:r w:rsidRPr="002274BD">
        <w:t>Nauczyciele odpowiedzialni za gabinety oraz salę gimnastyczną, boisko szkolne zobowiązani są do opracowania i wywieszenia w widocznym mi</w:t>
      </w:r>
      <w:r w:rsidR="00BE1B05" w:rsidRPr="002274BD">
        <w:t>ejscu szczegółowych regulaminów</w:t>
      </w:r>
      <w:r w:rsidR="006668BF" w:rsidRPr="002274BD">
        <w:t xml:space="preserve"> </w:t>
      </w:r>
      <w:r w:rsidRPr="002274BD">
        <w:t>i instrukcji korzystania z tych pomieszczeń</w:t>
      </w:r>
      <w:r w:rsidR="002274BD">
        <w:t xml:space="preserve"> oraz zabezpieczenia materiałów</w:t>
      </w:r>
      <w:r w:rsidRPr="002274BD">
        <w:t>i środków zagrażających zdrowiu i życiu uczniów.</w:t>
      </w:r>
    </w:p>
    <w:p w:rsidR="006668BF" w:rsidRPr="002274BD" w:rsidRDefault="006668BF" w:rsidP="002274BD">
      <w:pPr>
        <w:pStyle w:val="Bezodstpw"/>
      </w:pPr>
      <w:bookmarkStart w:id="54" w:name="bookmark51"/>
    </w:p>
    <w:p w:rsidR="009B26EF" w:rsidRPr="002274BD" w:rsidRDefault="009B26EF" w:rsidP="002274BD">
      <w:pPr>
        <w:pStyle w:val="Bezodstpw"/>
      </w:pPr>
      <w:r w:rsidRPr="002274BD">
        <w:t>§ 5</w:t>
      </w:r>
      <w:bookmarkEnd w:id="54"/>
      <w:r w:rsidR="00A7070D" w:rsidRPr="002274BD">
        <w:t>6</w:t>
      </w:r>
      <w:r w:rsidR="006668BF" w:rsidRPr="002274BD">
        <w:t xml:space="preserve">. </w:t>
      </w:r>
      <w:r w:rsidRPr="002274BD">
        <w:t xml:space="preserve">1. </w:t>
      </w:r>
      <w:r w:rsidR="000D3646" w:rsidRPr="002274BD">
        <w:t>Dyrektor s</w:t>
      </w:r>
      <w:r w:rsidRPr="002274BD">
        <w:t xml:space="preserve">zkoły może z własnej inicjatywy lub na wniosek </w:t>
      </w:r>
      <w:r w:rsidR="000D3646" w:rsidRPr="002274BD">
        <w:t>r</w:t>
      </w:r>
      <w:r w:rsidRPr="002274BD">
        <w:t xml:space="preserve">ady </w:t>
      </w:r>
      <w:r w:rsidR="000D3646" w:rsidRPr="002274BD">
        <w:t>r</w:t>
      </w:r>
      <w:r w:rsidRPr="002274BD">
        <w:t xml:space="preserve">odziców, </w:t>
      </w:r>
      <w:r w:rsidR="000D3646" w:rsidRPr="002274BD">
        <w:t>rady pedagogicznej lub s</w:t>
      </w:r>
      <w:r w:rsidRPr="002274BD">
        <w:t xml:space="preserve">amorządu </w:t>
      </w:r>
      <w:r w:rsidR="000D3646" w:rsidRPr="002274BD">
        <w:t>u</w:t>
      </w:r>
      <w:r w:rsidRPr="002274BD">
        <w:t xml:space="preserve">czniowskiego, za zgodą odpowiednio </w:t>
      </w:r>
      <w:r w:rsidR="000D3646" w:rsidRPr="002274BD">
        <w:t xml:space="preserve">rady </w:t>
      </w:r>
      <w:r w:rsidR="000D3646" w:rsidRPr="002274BD">
        <w:lastRenderedPageBreak/>
        <w:t>r</w:t>
      </w:r>
      <w:r w:rsidRPr="002274BD">
        <w:t xml:space="preserve">odziców i </w:t>
      </w:r>
      <w:r w:rsidR="000D3646" w:rsidRPr="002274BD">
        <w:t>rady p</w:t>
      </w:r>
      <w:r w:rsidRPr="002274BD">
        <w:t>edagogicznej oraz w przypadku, gdy</w:t>
      </w:r>
      <w:r w:rsidR="000D3646" w:rsidRPr="002274BD">
        <w:t xml:space="preserve"> z inicjatywą wystąpił dyrektor s</w:t>
      </w:r>
      <w:r w:rsidRPr="002274BD">
        <w:t>zkoły lub wniosku zł</w:t>
      </w:r>
      <w:r w:rsidR="000D3646" w:rsidRPr="002274BD">
        <w:t>ożonego przez inny podmiot niż samorząd u</w:t>
      </w:r>
      <w:r w:rsidRPr="002274BD">
        <w:t xml:space="preserve">czniowski także po uzyskaniu opinii </w:t>
      </w:r>
      <w:r w:rsidR="000D3646" w:rsidRPr="002274BD">
        <w:t>samorządu u</w:t>
      </w:r>
      <w:r w:rsidRPr="002274BD">
        <w:t>czniowskiego, wprowadzić obowiązek noszenia przez uczniów na terenie szkoły jednolitego stroju.</w:t>
      </w:r>
    </w:p>
    <w:p w:rsidR="009B26EF" w:rsidRPr="002274BD" w:rsidRDefault="009B26EF" w:rsidP="002274BD">
      <w:pPr>
        <w:pStyle w:val="Bezodstpw"/>
      </w:pPr>
      <w:r w:rsidRPr="002274BD">
        <w:t>2. Wzór jednolitego stroju,</w:t>
      </w:r>
      <w:r w:rsidR="000D3646" w:rsidRPr="002274BD">
        <w:t xml:space="preserve"> o którym mowa w ust.1, ustala dyrektor s</w:t>
      </w:r>
      <w:r w:rsidR="002274BD">
        <w:t>zkoły w uzgodnieniu</w:t>
      </w:r>
      <w:r w:rsidRPr="002274BD">
        <w:t xml:space="preserve"> </w:t>
      </w:r>
      <w:r w:rsidR="000D3646" w:rsidRPr="002274BD">
        <w:t>z r</w:t>
      </w:r>
      <w:r w:rsidRPr="002274BD">
        <w:t xml:space="preserve">adą </w:t>
      </w:r>
      <w:r w:rsidR="000D3646" w:rsidRPr="002274BD">
        <w:t>r</w:t>
      </w:r>
      <w:r w:rsidRPr="002274BD">
        <w:t xml:space="preserve">odziców i po zasięgnięciu opinii </w:t>
      </w:r>
      <w:r w:rsidR="000D3646" w:rsidRPr="002274BD">
        <w:t>rady p</w:t>
      </w:r>
      <w:r w:rsidRPr="002274BD">
        <w:t xml:space="preserve">edagogicznej i </w:t>
      </w:r>
      <w:r w:rsidR="000D3646" w:rsidRPr="002274BD">
        <w:t>s</w:t>
      </w:r>
      <w:r w:rsidRPr="002274BD">
        <w:t xml:space="preserve">amorządu </w:t>
      </w:r>
      <w:r w:rsidR="000D3646" w:rsidRPr="002274BD">
        <w:t>u</w:t>
      </w:r>
      <w:r w:rsidRPr="002274BD">
        <w:t>czniowskiego.</w:t>
      </w:r>
    </w:p>
    <w:p w:rsidR="009B26EF" w:rsidRPr="002274BD" w:rsidRDefault="009B26EF" w:rsidP="002274BD">
      <w:pPr>
        <w:pStyle w:val="Bezodstpw"/>
      </w:pPr>
      <w:r w:rsidRPr="002274BD">
        <w:t xml:space="preserve">3. </w:t>
      </w:r>
      <w:r w:rsidR="000D3646" w:rsidRPr="002274BD">
        <w:t>Dyrektor s</w:t>
      </w:r>
      <w:r w:rsidRPr="002274BD">
        <w:t xml:space="preserve">zkoły może w uzgodnieniu z </w:t>
      </w:r>
      <w:r w:rsidR="000D3646" w:rsidRPr="002274BD">
        <w:t>r</w:t>
      </w:r>
      <w:r w:rsidRPr="002274BD">
        <w:t xml:space="preserve">adą </w:t>
      </w:r>
      <w:r w:rsidR="000D3646" w:rsidRPr="002274BD">
        <w:t>r</w:t>
      </w:r>
      <w:r w:rsidRPr="002274BD">
        <w:t xml:space="preserve">odziców i po zasięgnięciu opinii </w:t>
      </w:r>
      <w:r w:rsidR="000D3646" w:rsidRPr="002274BD">
        <w:t>rady p</w:t>
      </w:r>
      <w:r w:rsidRPr="002274BD">
        <w:t>edagogicznej, określić sytuacje, w których przebywanie ucznia na terenie szkoły nie wymaga noszenia przez niego jednolitego stroju ze względu na szczególną organizację zajęć dydaktyczno</w:t>
      </w:r>
      <w:r w:rsidR="000D3646" w:rsidRPr="002274BD">
        <w:t xml:space="preserve"> </w:t>
      </w:r>
      <w:r w:rsidRPr="002274BD">
        <w:t>-</w:t>
      </w:r>
      <w:r w:rsidR="000D3646" w:rsidRPr="002274BD">
        <w:t xml:space="preserve"> </w:t>
      </w:r>
      <w:r w:rsidRPr="002274BD">
        <w:t>wychowawczych w określonym dniu lub dniach.</w:t>
      </w:r>
    </w:p>
    <w:p w:rsidR="009B26EF" w:rsidRPr="002274BD" w:rsidRDefault="009B26EF" w:rsidP="002274BD">
      <w:pPr>
        <w:pStyle w:val="Bezodstpw"/>
      </w:pPr>
      <w:r w:rsidRPr="002274BD">
        <w:t>4. Wniosek, o którym mowa w ustęp</w:t>
      </w:r>
      <w:r w:rsidR="000D3646" w:rsidRPr="002274BD">
        <w:t>ie 1, dyrektor s</w:t>
      </w:r>
      <w:r w:rsidRPr="002274BD">
        <w:t>zkoły rozpatruje w terminie nie dłuższym niż 3 miesiące.</w:t>
      </w:r>
    </w:p>
    <w:p w:rsidR="000D3646" w:rsidRPr="002274BD" w:rsidRDefault="000D3646" w:rsidP="002274BD">
      <w:pPr>
        <w:pStyle w:val="Bezodstpw"/>
      </w:pPr>
    </w:p>
    <w:p w:rsidR="009B26EF" w:rsidRPr="002274BD" w:rsidRDefault="00A7070D" w:rsidP="002274BD">
      <w:pPr>
        <w:pStyle w:val="Bezodstpw"/>
      </w:pPr>
      <w:r w:rsidRPr="002274BD">
        <w:t>§ 57</w:t>
      </w:r>
      <w:r w:rsidR="00577293" w:rsidRPr="002274BD">
        <w:t xml:space="preserve">. </w:t>
      </w:r>
      <w:r w:rsidR="009B26EF" w:rsidRPr="002274BD">
        <w:t>1. Z biblioteki szkolnej mogą korzystać uczniowie, nauczyciele i inni pracownicy szkoły oraz rodzice.</w:t>
      </w:r>
    </w:p>
    <w:p w:rsidR="009B26EF" w:rsidRPr="002274BD" w:rsidRDefault="009B26EF" w:rsidP="002274BD">
      <w:pPr>
        <w:pStyle w:val="Bezodstpw"/>
      </w:pPr>
      <w:r w:rsidRPr="002274BD">
        <w:t>2. Biblioteka szkolna realizuje następujące cele:</w:t>
      </w:r>
    </w:p>
    <w:p w:rsidR="009B26EF" w:rsidRPr="002274BD" w:rsidRDefault="009B26EF" w:rsidP="002274BD">
      <w:pPr>
        <w:pStyle w:val="Bezodstpw"/>
      </w:pPr>
      <w:r w:rsidRPr="002274BD">
        <w:t>1) rozbudzanie i rozwijanie potrzeb czytelniczych, zainteresowań uczniów,</w:t>
      </w:r>
    </w:p>
    <w:p w:rsidR="009B26EF" w:rsidRPr="002274BD" w:rsidRDefault="009B26EF" w:rsidP="002274BD">
      <w:pPr>
        <w:pStyle w:val="Bezodstpw"/>
      </w:pPr>
      <w:r w:rsidRPr="002274BD">
        <w:t>2) przygotowywanie do korzystania z różnych źródeł informacji</w:t>
      </w:r>
      <w:r w:rsidR="000D3646" w:rsidRPr="002274BD">
        <w:t>,</w:t>
      </w:r>
    </w:p>
    <w:p w:rsidR="009B26EF" w:rsidRPr="002274BD" w:rsidRDefault="009B26EF" w:rsidP="002274BD">
      <w:pPr>
        <w:pStyle w:val="Bezodstpw"/>
      </w:pPr>
      <w:r w:rsidRPr="002274BD">
        <w:t>3) wdrażanie do poszanowania książki,</w:t>
      </w:r>
    </w:p>
    <w:p w:rsidR="009B26EF" w:rsidRPr="002274BD" w:rsidRDefault="009B26EF" w:rsidP="002274BD">
      <w:pPr>
        <w:pStyle w:val="Bezodstpw"/>
      </w:pPr>
      <w:r w:rsidRPr="002274BD">
        <w:t>4) udzielanie pomocy nauczycielom w ich pracy i doskonaleniu zawodowym,</w:t>
      </w:r>
    </w:p>
    <w:p w:rsidR="009B26EF" w:rsidRPr="002274BD" w:rsidRDefault="009B26EF" w:rsidP="002274BD">
      <w:pPr>
        <w:pStyle w:val="Bezodstpw"/>
      </w:pPr>
      <w:r w:rsidRPr="002274BD">
        <w:t>5) otaczanie opieką uczniów szczególnie uzdolnionych,</w:t>
      </w:r>
    </w:p>
    <w:p w:rsidR="009B26EF" w:rsidRPr="002274BD" w:rsidRDefault="009B26EF" w:rsidP="002274BD">
      <w:pPr>
        <w:pStyle w:val="Bezodstpw"/>
      </w:pPr>
      <w:r w:rsidRPr="002274BD">
        <w:t>6) współdziałanie z nauczycielami</w:t>
      </w:r>
      <w:r w:rsidR="00BE1B05" w:rsidRPr="002274BD">
        <w:t>,</w:t>
      </w:r>
    </w:p>
    <w:p w:rsidR="009B26EF" w:rsidRPr="002274BD" w:rsidRDefault="009B26EF" w:rsidP="002274BD">
      <w:pPr>
        <w:pStyle w:val="Bezodstpw"/>
      </w:pPr>
      <w:r w:rsidRPr="002274BD">
        <w:t>7) rozwijanie życia kulturalnego szkoły,</w:t>
      </w:r>
    </w:p>
    <w:p w:rsidR="009B26EF" w:rsidRPr="002274BD" w:rsidRDefault="009B26EF" w:rsidP="002274BD">
      <w:pPr>
        <w:pStyle w:val="Bezodstpw"/>
      </w:pPr>
      <w:r w:rsidRPr="002274BD">
        <w:t>8) wpieranie doskonalenia nauczycieli,</w:t>
      </w:r>
    </w:p>
    <w:p w:rsidR="009B26EF" w:rsidRPr="002274BD" w:rsidRDefault="009B26EF" w:rsidP="002274BD">
      <w:pPr>
        <w:pStyle w:val="Bezodstpw"/>
      </w:pPr>
      <w:r w:rsidRPr="002274BD">
        <w:t>9) przygotowanie uczniów do uczestnictwa w życiu kulturalnym społeczeństwa.</w:t>
      </w:r>
    </w:p>
    <w:p w:rsidR="009B26EF" w:rsidRPr="002274BD" w:rsidRDefault="009B26EF" w:rsidP="002274BD">
      <w:pPr>
        <w:pStyle w:val="Bezodstpw"/>
      </w:pPr>
      <w:r w:rsidRPr="002274BD">
        <w:t>3. Dyrektor szkoły sprawuje bezpośredni nadzór nad biblioteką szkolną poprzez:</w:t>
      </w:r>
    </w:p>
    <w:p w:rsidR="009B26EF" w:rsidRPr="002274BD" w:rsidRDefault="009B26EF" w:rsidP="002274BD">
      <w:pPr>
        <w:pStyle w:val="Bezodstpw"/>
      </w:pPr>
      <w:r w:rsidRPr="002274BD">
        <w:t>1) właściwą obsadę personalną,</w:t>
      </w:r>
    </w:p>
    <w:p w:rsidR="009B26EF" w:rsidRPr="002274BD" w:rsidRDefault="009B26EF" w:rsidP="002274BD">
      <w:pPr>
        <w:pStyle w:val="Bezodstpw"/>
      </w:pPr>
      <w:r w:rsidRPr="002274BD">
        <w:t>2) odpowiednio wyposażone pomieszczenie warunkujące prawidłową pracę,</w:t>
      </w:r>
    </w:p>
    <w:p w:rsidR="009B26EF" w:rsidRPr="002274BD" w:rsidRDefault="009B26EF" w:rsidP="002274BD">
      <w:pPr>
        <w:pStyle w:val="Bezodstpw"/>
      </w:pPr>
      <w:r w:rsidRPr="002274BD">
        <w:t>3) realizację zadań edukacyjnych w oparciu o wykorzystanie technologii informacyjnej,</w:t>
      </w:r>
    </w:p>
    <w:p w:rsidR="009B26EF" w:rsidRPr="002274BD" w:rsidRDefault="009B26EF" w:rsidP="002274BD">
      <w:pPr>
        <w:pStyle w:val="Bezodstpw"/>
      </w:pPr>
      <w:r w:rsidRPr="002274BD">
        <w:t>4) zapewnienie środków finansowych na działalność biblioteki,</w:t>
      </w:r>
    </w:p>
    <w:p w:rsidR="009B26EF" w:rsidRPr="002274BD" w:rsidRDefault="009B26EF" w:rsidP="002274BD">
      <w:pPr>
        <w:pStyle w:val="Bezodstpw"/>
      </w:pPr>
      <w:r w:rsidRPr="002274BD">
        <w:t>5) inspirowanie współpracy grona pedagogicznego z biblioteką w celu wykorzystania zbiorów bibliotecznych w pracy dydaktyczno-wychowawczej, w przygotowaniu uczniów do samokształcenia i rozwijania kultury czytelniczej,</w:t>
      </w:r>
    </w:p>
    <w:p w:rsidR="009B26EF" w:rsidRPr="002274BD" w:rsidRDefault="009B26EF" w:rsidP="002274BD">
      <w:pPr>
        <w:pStyle w:val="Bezodstpw"/>
      </w:pPr>
      <w:r w:rsidRPr="002274BD">
        <w:t>6) zatwierdzenie tygodniowego rozkładu zajęć biblioteki,</w:t>
      </w:r>
    </w:p>
    <w:p w:rsidR="009B26EF" w:rsidRPr="002274BD" w:rsidRDefault="009B26EF" w:rsidP="002274BD">
      <w:pPr>
        <w:pStyle w:val="Bezodstpw"/>
      </w:pPr>
      <w:r w:rsidRPr="002274BD">
        <w:t>7) stwarzanie możliwości doskonalenia zawodowego bibliotekarza.</w:t>
      </w:r>
    </w:p>
    <w:p w:rsidR="009B26EF" w:rsidRPr="002274BD" w:rsidRDefault="009B26EF" w:rsidP="002274BD">
      <w:pPr>
        <w:pStyle w:val="Bezodstpw"/>
      </w:pPr>
      <w:r w:rsidRPr="002274BD">
        <w:t>4. Zadania biblioteki szkolnej:</w:t>
      </w:r>
    </w:p>
    <w:p w:rsidR="009B26EF" w:rsidRPr="002274BD" w:rsidRDefault="009B26EF" w:rsidP="002274BD">
      <w:pPr>
        <w:pStyle w:val="Bezodstpw"/>
      </w:pPr>
      <w:r w:rsidRPr="002274BD">
        <w:t>1) popularyzacja nowości bibliotecznych,</w:t>
      </w:r>
    </w:p>
    <w:p w:rsidR="009B26EF" w:rsidRPr="002274BD" w:rsidRDefault="009B26EF" w:rsidP="002274BD">
      <w:pPr>
        <w:pStyle w:val="Bezodstpw"/>
      </w:pPr>
      <w:r w:rsidRPr="002274BD">
        <w:t>2) statystyka czytelnictwa,</w:t>
      </w:r>
    </w:p>
    <w:p w:rsidR="009B26EF" w:rsidRPr="002274BD" w:rsidRDefault="009B26EF" w:rsidP="002274BD">
      <w:pPr>
        <w:pStyle w:val="Bezodstpw"/>
      </w:pPr>
      <w:r w:rsidRPr="002274BD">
        <w:t>3) informacja problemowa oparta na wykorzystaniu tradycyjnego i komputerowego warsztatu informacyjnego,</w:t>
      </w:r>
    </w:p>
    <w:p w:rsidR="009B26EF" w:rsidRPr="002274BD" w:rsidRDefault="009B26EF" w:rsidP="002274BD">
      <w:pPr>
        <w:pStyle w:val="Bezodstpw"/>
      </w:pPr>
      <w:r w:rsidRPr="002274BD">
        <w:t>4) komputeryzacja biblioteki,</w:t>
      </w:r>
    </w:p>
    <w:p w:rsidR="009B26EF" w:rsidRPr="002274BD" w:rsidRDefault="009B26EF" w:rsidP="002274BD">
      <w:pPr>
        <w:pStyle w:val="Bezodstpw"/>
      </w:pPr>
      <w:r w:rsidRPr="002274BD">
        <w:t>5) renowacja i konserwacja księgozbioru,</w:t>
      </w:r>
    </w:p>
    <w:p w:rsidR="009B26EF" w:rsidRPr="002274BD" w:rsidRDefault="009B26EF" w:rsidP="002274BD">
      <w:pPr>
        <w:pStyle w:val="Bezodstpw"/>
      </w:pPr>
      <w:r w:rsidRPr="002274BD">
        <w:t>6) systematyczna praca z czytelnikiem indywidualnym, grupowym, zbiorowym,</w:t>
      </w:r>
    </w:p>
    <w:p w:rsidR="009B26EF" w:rsidRPr="002274BD" w:rsidRDefault="009F334B" w:rsidP="002274BD">
      <w:pPr>
        <w:pStyle w:val="Bezodstpw"/>
      </w:pPr>
      <w:r w:rsidRPr="002274BD">
        <w:t>7) współpraca z r</w:t>
      </w:r>
      <w:r w:rsidR="009B26EF" w:rsidRPr="002274BD">
        <w:t xml:space="preserve">adą </w:t>
      </w:r>
      <w:r w:rsidRPr="002274BD">
        <w:t>p</w:t>
      </w:r>
      <w:r w:rsidR="009B26EF" w:rsidRPr="002274BD">
        <w:t xml:space="preserve">edagogiczną, </w:t>
      </w:r>
      <w:r w:rsidRPr="002274BD">
        <w:t>r</w:t>
      </w:r>
      <w:r w:rsidR="009B26EF" w:rsidRPr="002274BD">
        <w:t xml:space="preserve">adą </w:t>
      </w:r>
      <w:r w:rsidRPr="002274BD">
        <w:t>r</w:t>
      </w:r>
      <w:r w:rsidR="009B26EF" w:rsidRPr="002274BD">
        <w:t>odziców,</w:t>
      </w:r>
    </w:p>
    <w:p w:rsidR="009B26EF" w:rsidRPr="002274BD" w:rsidRDefault="009B26EF" w:rsidP="002274BD">
      <w:pPr>
        <w:pStyle w:val="Bezodstpw"/>
      </w:pPr>
      <w:r w:rsidRPr="002274BD">
        <w:t>8) współpraca z innymi bibliotekami na terenie gminy.</w:t>
      </w:r>
    </w:p>
    <w:p w:rsidR="009B26EF" w:rsidRPr="002274BD" w:rsidRDefault="009B26EF" w:rsidP="002274BD">
      <w:pPr>
        <w:pStyle w:val="Bezodstpw"/>
      </w:pPr>
      <w:r w:rsidRPr="002274BD">
        <w:lastRenderedPageBreak/>
        <w:t>5. Zasady współpracy biblioteki szkolnej z:</w:t>
      </w:r>
    </w:p>
    <w:p w:rsidR="009B26EF" w:rsidRPr="002274BD" w:rsidRDefault="009B26EF" w:rsidP="002274BD">
      <w:pPr>
        <w:pStyle w:val="Bezodstpw"/>
      </w:pPr>
      <w:r w:rsidRPr="002274BD">
        <w:t>1) uczniami:</w:t>
      </w:r>
    </w:p>
    <w:p w:rsidR="009B26EF" w:rsidRPr="002274BD" w:rsidRDefault="009B26EF" w:rsidP="002274BD">
      <w:pPr>
        <w:pStyle w:val="Bezodstpw"/>
      </w:pPr>
      <w:r w:rsidRPr="002274BD">
        <w:t>a) rozbudzanie i rozwijanie indywidualnych zainteresowań czytelniczych,</w:t>
      </w:r>
    </w:p>
    <w:p w:rsidR="009B26EF" w:rsidRPr="002274BD" w:rsidRDefault="009B26EF" w:rsidP="002274BD">
      <w:pPr>
        <w:pStyle w:val="Bezodstpw"/>
      </w:pPr>
      <w:r w:rsidRPr="002274BD">
        <w:t>b) pogłębianie i wyrabianie nawyku czytania i samokształcenia,</w:t>
      </w:r>
    </w:p>
    <w:p w:rsidR="009B26EF" w:rsidRPr="002274BD" w:rsidRDefault="009B26EF" w:rsidP="002274BD">
      <w:pPr>
        <w:pStyle w:val="Bezodstpw"/>
      </w:pPr>
      <w:r w:rsidRPr="002274BD">
        <w:t>c) propagowanie dziedzictwa kultury regionalnej i narodowej;</w:t>
      </w:r>
    </w:p>
    <w:p w:rsidR="009B26EF" w:rsidRPr="002274BD" w:rsidRDefault="009B26EF" w:rsidP="002274BD">
      <w:pPr>
        <w:pStyle w:val="Bezodstpw"/>
      </w:pPr>
      <w:r w:rsidRPr="002274BD">
        <w:t>2) nauczycielami:</w:t>
      </w:r>
    </w:p>
    <w:p w:rsidR="009B26EF" w:rsidRPr="002274BD" w:rsidRDefault="009B26EF" w:rsidP="002274BD">
      <w:pPr>
        <w:pStyle w:val="Bezodstpw"/>
      </w:pPr>
      <w:r w:rsidRPr="002274BD">
        <w:t>a) wspieranie nauczycieli w procesie dydaktycznym i wychowawczym,</w:t>
      </w:r>
    </w:p>
    <w:p w:rsidR="009B26EF" w:rsidRPr="002274BD" w:rsidRDefault="009B26EF" w:rsidP="002274BD">
      <w:pPr>
        <w:pStyle w:val="Bezodstpw"/>
      </w:pPr>
      <w:r w:rsidRPr="002274BD">
        <w:t>b) informowanie wychowawców o stanie czytelnictwa uczniów,</w:t>
      </w:r>
    </w:p>
    <w:p w:rsidR="009B26EF" w:rsidRPr="002274BD" w:rsidRDefault="009B26EF" w:rsidP="002274BD">
      <w:pPr>
        <w:pStyle w:val="Bezodstpw"/>
      </w:pPr>
      <w:r w:rsidRPr="002274BD">
        <w:t>c) uczestniczenie w organizacji imprez okolicznościowych zgodnie z zapisami w planie dydaktycz</w:t>
      </w:r>
      <w:r w:rsidR="009F334B" w:rsidRPr="002274BD">
        <w:t>no - wychowawczo - opiekuńczym s</w:t>
      </w:r>
      <w:r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t>d) doskonalenie zawodowe nauczycieli;</w:t>
      </w:r>
    </w:p>
    <w:p w:rsidR="009B26EF" w:rsidRPr="002274BD" w:rsidRDefault="009B26EF" w:rsidP="002274BD">
      <w:pPr>
        <w:pStyle w:val="Bezodstpw"/>
      </w:pPr>
      <w:r w:rsidRPr="002274BD">
        <w:t>3) rodzicami:</w:t>
      </w:r>
    </w:p>
    <w:p w:rsidR="009B26EF" w:rsidRPr="002274BD" w:rsidRDefault="009B26EF" w:rsidP="002274BD">
      <w:pPr>
        <w:pStyle w:val="Bezodstpw"/>
      </w:pPr>
      <w:r w:rsidRPr="002274BD">
        <w:t>a) informowanie rodziców o stanie czytelnictwa ich dzieci,</w:t>
      </w:r>
    </w:p>
    <w:p w:rsidR="009B26EF" w:rsidRPr="002274BD" w:rsidRDefault="009B26EF" w:rsidP="002274BD">
      <w:pPr>
        <w:pStyle w:val="Bezodstpw"/>
      </w:pPr>
      <w:r w:rsidRPr="002274BD">
        <w:t>b) popularyzowanie wiedzy pedagogicznej wśród rodziców,</w:t>
      </w:r>
    </w:p>
    <w:p w:rsidR="009B26EF" w:rsidRPr="002274BD" w:rsidRDefault="009B26EF" w:rsidP="002274BD">
      <w:pPr>
        <w:pStyle w:val="Bezodstpw"/>
      </w:pPr>
      <w:r w:rsidRPr="002274BD">
        <w:t>c) pomoc w doborze literatury dla ich dzieci;</w:t>
      </w:r>
    </w:p>
    <w:p w:rsidR="009B26EF" w:rsidRPr="002274BD" w:rsidRDefault="009B26EF" w:rsidP="002274BD">
      <w:pPr>
        <w:pStyle w:val="Bezodstpw"/>
      </w:pPr>
      <w:r w:rsidRPr="002274BD">
        <w:t>4) innymi bibliotekami:</w:t>
      </w:r>
    </w:p>
    <w:p w:rsidR="009B26EF" w:rsidRPr="002274BD" w:rsidRDefault="009B26EF" w:rsidP="002274BD">
      <w:pPr>
        <w:pStyle w:val="Bezodstpw"/>
      </w:pPr>
      <w:r w:rsidRPr="002274BD">
        <w:t>a) współdziałanie w realizacji różnorodnych form upowszechniania czytelnictwa (konkursy, wystawy, imprezy czytelnicze itp.),</w:t>
      </w:r>
    </w:p>
    <w:p w:rsidR="009B26EF" w:rsidRPr="002274BD" w:rsidRDefault="009B26EF" w:rsidP="002274BD">
      <w:pPr>
        <w:pStyle w:val="Bezodstpw"/>
      </w:pPr>
      <w:r w:rsidRPr="002274BD">
        <w:t>b) promowanie miejskich imprez kulturalnych dla uczniów,</w:t>
      </w:r>
    </w:p>
    <w:p w:rsidR="009B26EF" w:rsidRPr="002274BD" w:rsidRDefault="009B26EF" w:rsidP="002274BD">
      <w:pPr>
        <w:pStyle w:val="Bezodstpw"/>
      </w:pPr>
      <w:r w:rsidRPr="002274BD">
        <w:t>c) wymiana wiedzy i doświadczeń.</w:t>
      </w:r>
    </w:p>
    <w:p w:rsidR="009B26EF" w:rsidRPr="002274BD" w:rsidRDefault="009B26EF" w:rsidP="002274BD">
      <w:pPr>
        <w:pStyle w:val="Bezodstpw"/>
      </w:pPr>
      <w:r w:rsidRPr="002274BD">
        <w:t>6. W ramach swej działalności biblioteka szkolna może także nawiązać współpracę z:</w:t>
      </w:r>
    </w:p>
    <w:p w:rsidR="009B26EF" w:rsidRPr="002274BD" w:rsidRDefault="009B26EF" w:rsidP="002274BD">
      <w:pPr>
        <w:pStyle w:val="Bezodstpw"/>
      </w:pPr>
      <w:r w:rsidRPr="002274BD">
        <w:t>1) władzami lokalnymi,</w:t>
      </w:r>
    </w:p>
    <w:p w:rsidR="009B26EF" w:rsidRPr="002274BD" w:rsidRDefault="009B26EF" w:rsidP="002274BD">
      <w:pPr>
        <w:pStyle w:val="Bezodstpw"/>
      </w:pPr>
      <w:r w:rsidRPr="002274BD">
        <w:t>2) ośrodkami kultury,</w:t>
      </w:r>
    </w:p>
    <w:p w:rsidR="009B26EF" w:rsidRPr="002274BD" w:rsidRDefault="009B26EF" w:rsidP="002274BD">
      <w:pPr>
        <w:pStyle w:val="Bezodstpw"/>
      </w:pPr>
      <w:r w:rsidRPr="002274BD">
        <w:t>3) innymi instytucjami.</w:t>
      </w:r>
    </w:p>
    <w:p w:rsidR="00577293" w:rsidRPr="002274BD" w:rsidRDefault="00577293" w:rsidP="002274BD">
      <w:pPr>
        <w:pStyle w:val="Bezodstpw"/>
      </w:pPr>
      <w:bookmarkStart w:id="55" w:name="bookmark52"/>
    </w:p>
    <w:p w:rsidR="009B26EF" w:rsidRPr="002274BD" w:rsidRDefault="009B26EF" w:rsidP="002274BD">
      <w:pPr>
        <w:pStyle w:val="Bezodstpw"/>
      </w:pPr>
      <w:r w:rsidRPr="002274BD">
        <w:t>§ 5</w:t>
      </w:r>
      <w:bookmarkEnd w:id="55"/>
      <w:r w:rsidR="00A7070D" w:rsidRPr="002274BD">
        <w:t>8</w:t>
      </w:r>
      <w:r w:rsidR="00577293" w:rsidRPr="002274BD">
        <w:t xml:space="preserve">. </w:t>
      </w:r>
      <w:r w:rsidRPr="002274BD">
        <w:t xml:space="preserve">1. </w:t>
      </w:r>
      <w:r w:rsidR="00406539" w:rsidRPr="002274BD">
        <w:t>W s</w:t>
      </w:r>
      <w:r w:rsidRPr="002274BD">
        <w:t>zkole działa świetlica.</w:t>
      </w:r>
    </w:p>
    <w:p w:rsidR="009B26EF" w:rsidRPr="002274BD" w:rsidRDefault="009B26EF" w:rsidP="002274BD">
      <w:pPr>
        <w:pStyle w:val="Bezodstpw"/>
      </w:pPr>
      <w:r w:rsidRPr="002274BD">
        <w:t xml:space="preserve">2. </w:t>
      </w:r>
      <w:r w:rsidR="00406539" w:rsidRPr="002274BD">
        <w:t>Świetlica prowadzona przez s</w:t>
      </w:r>
      <w:r w:rsidRPr="002274BD">
        <w:t xml:space="preserve">zkołę jest przeznaczona wyłącznie dla uczniów tej </w:t>
      </w:r>
      <w:r w:rsidR="00406539" w:rsidRPr="002274BD">
        <w:t>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 xml:space="preserve">3. Świetlica organizuje opiekę dla uczniów, którzy muszą dłużej przebywać w </w:t>
      </w:r>
      <w:r w:rsidR="00406539" w:rsidRPr="002274BD">
        <w:t>s</w:t>
      </w:r>
      <w:r w:rsidRPr="002274BD">
        <w:t>zkole ze względu na czas pracy rodziców (prawnych opiekunów)</w:t>
      </w:r>
    </w:p>
    <w:p w:rsidR="009B26EF" w:rsidRPr="002274BD" w:rsidRDefault="009B26EF" w:rsidP="002274BD">
      <w:pPr>
        <w:pStyle w:val="Bezodstpw"/>
      </w:pPr>
      <w:r w:rsidRPr="002274BD">
        <w:t>4. W celu zapisania dziecka do świetlicy, rodzice (prawni opiekunowi) składają pisemny wniosek do wychowawcy świetlicy w pierwszym tygodniu roku szkolnego.</w:t>
      </w:r>
    </w:p>
    <w:p w:rsidR="009B26EF" w:rsidRPr="002274BD" w:rsidRDefault="009B26EF" w:rsidP="002274BD">
      <w:pPr>
        <w:pStyle w:val="Bezodstpw"/>
      </w:pPr>
      <w:r w:rsidRPr="002274BD">
        <w:t xml:space="preserve">5. Wzór składanego wniosku udostępniany jest w świetlicy i na stronie internetowej </w:t>
      </w:r>
      <w:r w:rsidR="00406539" w:rsidRPr="002274BD">
        <w:t>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>6. Do świetlicy uczęszczają uczniowie, którzy zostali do niej zapisani przez ich rodziców (prawnych opiekunów) poprzez złożenie wniosku oraz.</w:t>
      </w:r>
    </w:p>
    <w:p w:rsidR="009B26EF" w:rsidRPr="002274BD" w:rsidRDefault="009B26EF" w:rsidP="002274BD">
      <w:pPr>
        <w:pStyle w:val="Bezodstpw"/>
      </w:pPr>
      <w:r w:rsidRPr="002274BD">
        <w:t>7. Zajęcia w świetlicy odbywają się w grupach liczących do 25 uczniów.</w:t>
      </w:r>
    </w:p>
    <w:p w:rsidR="009B26EF" w:rsidRPr="002274BD" w:rsidRDefault="009B26EF" w:rsidP="002274BD">
      <w:pPr>
        <w:pStyle w:val="Bezodstpw"/>
      </w:pPr>
      <w:r w:rsidRPr="002274BD">
        <w:t>8. Celem działalności świetlicy jest zapewnienie dzieciom zorganizowanej opieki wychowawczej, pomocy w nauce oraz odpowiednich warunków do nauki własnej i rekreacji.</w:t>
      </w:r>
    </w:p>
    <w:p w:rsidR="009B26EF" w:rsidRPr="002274BD" w:rsidRDefault="009B26EF" w:rsidP="002274BD">
      <w:pPr>
        <w:pStyle w:val="Bezodstpw"/>
      </w:pPr>
      <w:r w:rsidRPr="002274BD">
        <w:t>9. Do zadań świetlicy należy w szczególności:</w:t>
      </w:r>
    </w:p>
    <w:p w:rsidR="009B26EF" w:rsidRPr="002274BD" w:rsidRDefault="009B26EF" w:rsidP="002274BD">
      <w:pPr>
        <w:pStyle w:val="Bezodstpw"/>
      </w:pPr>
      <w:r w:rsidRPr="002274BD">
        <w:t>1) organizowanie pomocy w nauce, tworzenie warunków do nauki własnej, przyzwyczajanie do samodzielnego myślenia;</w:t>
      </w:r>
    </w:p>
    <w:p w:rsidR="009B26EF" w:rsidRPr="002274BD" w:rsidRDefault="009B26EF" w:rsidP="002274BD">
      <w:pPr>
        <w:pStyle w:val="Bezodstpw"/>
      </w:pPr>
      <w:r w:rsidRPr="002274BD">
        <w:t xml:space="preserve">2) organizowanie gier i zabaw ruchowych oraz innych form kultury fizycznej </w:t>
      </w:r>
      <w:r w:rsidR="00577293" w:rsidRPr="002274BD">
        <w:t xml:space="preserve">                         </w:t>
      </w:r>
      <w:r w:rsidRPr="002274BD">
        <w:t>w pomieszczeniu i na dworze, mających na celu prawidłowy rozwój fizyczny uczniów; organizowanie zajęć mających na celu ujawnienie i rozwijanie zainteresowań, zamiłowań, uzdolnień;</w:t>
      </w:r>
    </w:p>
    <w:p w:rsidR="009B26EF" w:rsidRPr="002274BD" w:rsidRDefault="009B26EF" w:rsidP="002274BD">
      <w:pPr>
        <w:pStyle w:val="Bezodstpw"/>
      </w:pPr>
      <w:r w:rsidRPr="002274BD">
        <w:lastRenderedPageBreak/>
        <w:t>3) tworzenie warunków do uczestnictwa w kulturze, organizowanie kulturalnej rozrywki oraz kształtowanie kulturalnych nawyków życia codziennego;</w:t>
      </w:r>
    </w:p>
    <w:p w:rsidR="009B26EF" w:rsidRPr="002274BD" w:rsidRDefault="009B26EF" w:rsidP="002274BD">
      <w:pPr>
        <w:pStyle w:val="Bezodstpw"/>
      </w:pPr>
      <w:r w:rsidRPr="002274BD">
        <w:t>4) upowszechnianie zasad kultury zdrowotnej, kształtowanie nawyków higieny i czystości oraz dbałość o zachowanie zdrowia;</w:t>
      </w:r>
    </w:p>
    <w:p w:rsidR="009B26EF" w:rsidRPr="002274BD" w:rsidRDefault="009B26EF" w:rsidP="002274BD">
      <w:pPr>
        <w:pStyle w:val="Bezodstpw"/>
      </w:pPr>
      <w:r w:rsidRPr="002274BD">
        <w:t>5) rozwijanie samodzielności oraz społecznej aktywności;</w:t>
      </w:r>
    </w:p>
    <w:p w:rsidR="009B26EF" w:rsidRPr="002274BD" w:rsidRDefault="009B26EF" w:rsidP="002274BD">
      <w:pPr>
        <w:pStyle w:val="Bezodstpw"/>
      </w:pPr>
      <w:r w:rsidRPr="002274BD">
        <w:t>6) współdziałanie z rodzicami, nauczycielami i wychowawc</w:t>
      </w:r>
      <w:r w:rsidR="00406539" w:rsidRPr="002274BD">
        <w:t>ami oraz środowiskiem lokalnym s</w:t>
      </w:r>
      <w:r w:rsidRPr="002274BD">
        <w:t xml:space="preserve">zkoły. </w:t>
      </w:r>
    </w:p>
    <w:p w:rsidR="009B26EF" w:rsidRPr="002274BD" w:rsidRDefault="009B26EF" w:rsidP="002274BD">
      <w:pPr>
        <w:pStyle w:val="Bezodstpw"/>
      </w:pPr>
      <w:r w:rsidRPr="002274BD">
        <w:rPr>
          <w:rStyle w:val="BodytextBold2"/>
          <w:rFonts w:ascii="Arial" w:hAnsi="Arial" w:cs="Arial"/>
          <w:b w:val="0"/>
          <w:sz w:val="24"/>
          <w:szCs w:val="24"/>
        </w:rPr>
        <w:t xml:space="preserve">10. </w:t>
      </w:r>
      <w:r w:rsidRPr="002274BD">
        <w:t>Sposób funkcjonowania świetlicy szkolnej określa wewnętrzny regulamin.</w:t>
      </w:r>
    </w:p>
    <w:p w:rsidR="00A36F0E" w:rsidRPr="002274BD" w:rsidRDefault="00A36F0E" w:rsidP="002274BD">
      <w:pPr>
        <w:pStyle w:val="Bezodstpw"/>
      </w:pPr>
    </w:p>
    <w:p w:rsidR="00A36F0E" w:rsidRPr="002274BD" w:rsidRDefault="00A36F0E" w:rsidP="002274BD">
      <w:pPr>
        <w:pStyle w:val="Bezodstpw"/>
      </w:pPr>
      <w:r w:rsidRPr="002274BD">
        <w:t>§ 58a. 1. Szkoła zapewnia uczniom możliwość oraz bezpieczne i higieniczne warunki spożycia jednego ciepłego posiłku dziennie w czasie pobytu uczniów w szkole.</w:t>
      </w:r>
    </w:p>
    <w:p w:rsidR="00A36F0E" w:rsidRPr="002274BD" w:rsidRDefault="00A36F0E" w:rsidP="002274BD">
      <w:pPr>
        <w:pStyle w:val="Bezodstpw"/>
      </w:pPr>
      <w:r w:rsidRPr="002274BD">
        <w:t>2. Posiłki są przygotowywane w kuchni na terenie szkoły, a spożywane w stołówce szkolnej.</w:t>
      </w:r>
    </w:p>
    <w:p w:rsidR="00A36F0E" w:rsidRPr="002274BD" w:rsidRDefault="00A36F0E" w:rsidP="002274BD">
      <w:pPr>
        <w:pStyle w:val="Bezodstpw"/>
      </w:pPr>
      <w:r w:rsidRPr="002274BD">
        <w:t>3. Ze stołówki mogą korzystać uczniowie, nauczyciele oraz inni pracownicy szkoły.</w:t>
      </w:r>
    </w:p>
    <w:p w:rsidR="00A36F0E" w:rsidRPr="002274BD" w:rsidRDefault="00A36F0E" w:rsidP="002274BD">
      <w:pPr>
        <w:pStyle w:val="Bezodstpw"/>
      </w:pPr>
      <w:r w:rsidRPr="002274BD">
        <w:t>4. Korzystanie z posiłku, o którym mowa w ust. 1, jest dobrowolne i odpłatne.</w:t>
      </w:r>
    </w:p>
    <w:p w:rsidR="00A36F0E" w:rsidRPr="002274BD" w:rsidRDefault="00A36F0E" w:rsidP="002274BD">
      <w:pPr>
        <w:pStyle w:val="Bezodstpw"/>
      </w:pPr>
      <w:r w:rsidRPr="002274BD">
        <w:t>5. Wysokość opłat za posiłki ustala dyrektor szkoły w oparciu o kalkulację kosztów.</w:t>
      </w:r>
    </w:p>
    <w:p w:rsidR="00A36F0E" w:rsidRPr="002274BD" w:rsidRDefault="00A36F0E" w:rsidP="002274BD">
      <w:pPr>
        <w:pStyle w:val="Bezodstpw"/>
      </w:pPr>
      <w:r w:rsidRPr="002274BD">
        <w:t>6. Opłata za korzystanie z posiłków wydawanych uczniom kalkulowana jest wyłącznie          w oparciu o koszt żywności użytej do przygotowania posiłków.</w:t>
      </w:r>
    </w:p>
    <w:p w:rsidR="00A36F0E" w:rsidRPr="002274BD" w:rsidRDefault="00A36F0E" w:rsidP="002274BD">
      <w:pPr>
        <w:pStyle w:val="Bezodstpw"/>
      </w:pPr>
      <w:r w:rsidRPr="002274BD">
        <w:t>7. Opłata za korzystanie z posiłku wydawanego w stołówce szkolnej nauczycielom i innym pracownikom kalkulowana jest w oparciu o rzeczywisty koszt przygotowania posiłków, uwzględniając wynagrodzenie pracowników i koszt utrzymania stołówki.</w:t>
      </w:r>
    </w:p>
    <w:p w:rsidR="00A36F0E" w:rsidRPr="002274BD" w:rsidRDefault="00A36F0E" w:rsidP="002274BD">
      <w:pPr>
        <w:pStyle w:val="Bezodstpw"/>
      </w:pPr>
      <w:r w:rsidRPr="002274BD">
        <w:t>8. Jeżeli rodzice zgłoszą nieobecność dziecka na obiedzie do godziny 8:00 poprzedniego dnia, płatność za obiad jest odliczona od ogólnej kwoty w przyszłym miesiącu.</w:t>
      </w:r>
    </w:p>
    <w:p w:rsidR="00A36F0E" w:rsidRPr="002274BD" w:rsidRDefault="00A36F0E" w:rsidP="002274BD">
      <w:pPr>
        <w:pStyle w:val="Bezodstpw"/>
      </w:pPr>
      <w:r w:rsidRPr="002274BD">
        <w:t>9. Stołówka czynna jest w dniach zajęć</w:t>
      </w:r>
      <w:r w:rsidR="000B52B0" w:rsidRPr="002274BD">
        <w:t xml:space="preserve"> edukacyjnych od godziny 8</w:t>
      </w:r>
      <w:r w:rsidRPr="002274BD">
        <w:t>:</w:t>
      </w:r>
      <w:r w:rsidR="000B52B0" w:rsidRPr="002274BD">
        <w:t>30 do 13</w:t>
      </w:r>
      <w:r w:rsidRPr="002274BD">
        <w:t>:</w:t>
      </w:r>
      <w:r w:rsidR="000B52B0" w:rsidRPr="002274BD">
        <w:t>00</w:t>
      </w:r>
      <w:r w:rsidRPr="002274BD">
        <w:t>.</w:t>
      </w:r>
    </w:p>
    <w:p w:rsidR="000B52B0" w:rsidRPr="002274BD" w:rsidRDefault="000B52B0" w:rsidP="002274BD">
      <w:pPr>
        <w:pStyle w:val="Bezodstpw"/>
      </w:pPr>
      <w:r w:rsidRPr="002274BD">
        <w:t>10. Wydawanie obiadów uczniom koordynuje intendent, a za bezpieczeństwo odpowiadają dyżurujący nauczyciele.</w:t>
      </w:r>
    </w:p>
    <w:p w:rsidR="000B52B0" w:rsidRPr="002274BD" w:rsidRDefault="000B52B0" w:rsidP="002274BD">
      <w:pPr>
        <w:pStyle w:val="Bezodstpw"/>
      </w:pPr>
      <w:r w:rsidRPr="002274BD">
        <w:t>11. Uczniowie zobowiązani są do właściwego zachowania w czas</w:t>
      </w:r>
      <w:r w:rsidR="002274BD">
        <w:t xml:space="preserve">ie wydawania posiłków, </w:t>
      </w:r>
      <w:r w:rsidRPr="002274BD">
        <w:t>w tym:</w:t>
      </w:r>
    </w:p>
    <w:p w:rsidR="000B52B0" w:rsidRPr="002274BD" w:rsidRDefault="000B52B0" w:rsidP="002274BD">
      <w:pPr>
        <w:pStyle w:val="Bezodstpw"/>
      </w:pPr>
      <w:r w:rsidRPr="002274BD">
        <w:t>a) ustawiania się w kolejce po wydanie posiłku,</w:t>
      </w:r>
    </w:p>
    <w:p w:rsidR="000B52B0" w:rsidRPr="002274BD" w:rsidRDefault="000B52B0" w:rsidP="002274BD">
      <w:pPr>
        <w:pStyle w:val="Bezodstpw"/>
      </w:pPr>
      <w:r w:rsidRPr="002274BD">
        <w:t>b) ostrożnego, zgodnego z zasadami bezpieczeństwa, przeniesienia posiłku do stolika,</w:t>
      </w:r>
    </w:p>
    <w:p w:rsidR="000B52B0" w:rsidRPr="002274BD" w:rsidRDefault="000B52B0" w:rsidP="002274BD">
      <w:pPr>
        <w:pStyle w:val="Bezodstpw"/>
      </w:pPr>
      <w:r w:rsidRPr="002274BD">
        <w:t>c) kulturalnego, spokojnego spożycia posiłku,</w:t>
      </w:r>
    </w:p>
    <w:p w:rsidR="000B52B0" w:rsidRPr="002274BD" w:rsidRDefault="000B52B0" w:rsidP="002274BD">
      <w:pPr>
        <w:pStyle w:val="Bezodstpw"/>
      </w:pPr>
      <w:r w:rsidRPr="002274BD">
        <w:t>d) odniesienia do wyznaczonego miejsca brudnych naczyń,</w:t>
      </w:r>
    </w:p>
    <w:p w:rsidR="000B52B0" w:rsidRPr="002274BD" w:rsidRDefault="000B52B0" w:rsidP="002274BD">
      <w:pPr>
        <w:pStyle w:val="Bezodstpw"/>
      </w:pPr>
      <w:r w:rsidRPr="002274BD">
        <w:t>e) w czasie obiadu nie można biegać, przepychać się ani rzucać przedmiotami.</w:t>
      </w:r>
    </w:p>
    <w:p w:rsidR="000B52B0" w:rsidRPr="002274BD" w:rsidRDefault="000B52B0" w:rsidP="002274BD">
      <w:pPr>
        <w:pStyle w:val="Bezodstpw"/>
      </w:pPr>
      <w:r w:rsidRPr="002274BD">
        <w:t>12. Niewłaściwe zachowania są zgłaszane wychowawcy klasy i wpłyną na ocenę zachowania ucznia.</w:t>
      </w:r>
    </w:p>
    <w:p w:rsidR="000B52B0" w:rsidRPr="002274BD" w:rsidRDefault="000B52B0" w:rsidP="002274BD">
      <w:pPr>
        <w:pStyle w:val="Bezodstpw"/>
      </w:pPr>
      <w:r w:rsidRPr="002274BD">
        <w:t>13. Na terenie stołówki, podczas wydawania i spożywania posiłków, mogą przebywać tylko osoby spożywające posiłek, osoby dyżurujące oraz osoby sprawujące opiekę nad dziećmi z grup przedszkolnych.</w:t>
      </w:r>
    </w:p>
    <w:p w:rsidR="000B52B0" w:rsidRPr="002274BD" w:rsidRDefault="000B52B0" w:rsidP="002274BD">
      <w:pPr>
        <w:pStyle w:val="Bezodstpw"/>
      </w:pPr>
      <w:r w:rsidRPr="002274BD">
        <w:t>14. Stołówka przygotowuje obiady zgodnie z zasadami zdrowego żywienia.</w:t>
      </w:r>
    </w:p>
    <w:p w:rsidR="009B26EF" w:rsidRPr="002274BD" w:rsidRDefault="000B52B0" w:rsidP="002274BD">
      <w:pPr>
        <w:pStyle w:val="Bezodstpw"/>
      </w:pPr>
      <w:r w:rsidRPr="002274BD">
        <w:t>15. Jadłospis na bieżący tydzień wywieszany jest w stołówce szkolnej.</w:t>
      </w:r>
    </w:p>
    <w:p w:rsidR="000B52B0" w:rsidRPr="002274BD" w:rsidRDefault="000B52B0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56" w:name="bookmark53"/>
      <w:r w:rsidRPr="002274BD">
        <w:t xml:space="preserve">ROZDZIAŁ V </w:t>
      </w:r>
    </w:p>
    <w:p w:rsidR="009B26EF" w:rsidRPr="002274BD" w:rsidRDefault="009B26EF" w:rsidP="002274BD">
      <w:pPr>
        <w:pStyle w:val="Bezodstpw"/>
      </w:pPr>
      <w:r w:rsidRPr="002274BD">
        <w:t>N</w:t>
      </w:r>
      <w:r w:rsidR="00F0189D" w:rsidRPr="002274BD">
        <w:t>auczyciele i inni pracownicy szkoły</w:t>
      </w:r>
      <w:r w:rsidRPr="002274BD">
        <w:t xml:space="preserve"> 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t>§ 5</w:t>
      </w:r>
      <w:bookmarkEnd w:id="56"/>
      <w:r w:rsidR="00A7070D" w:rsidRPr="002274BD">
        <w:t>9</w:t>
      </w:r>
      <w:r w:rsidR="00577293" w:rsidRPr="002274BD">
        <w:t xml:space="preserve">. </w:t>
      </w:r>
      <w:r w:rsidR="00406539" w:rsidRPr="002274BD">
        <w:t>W s</w:t>
      </w:r>
      <w:r w:rsidRPr="002274BD">
        <w:t xml:space="preserve">zkole zatrudnia się nauczycieli oraz pracowników administracyjnych </w:t>
      </w:r>
      <w:r w:rsidR="00577293" w:rsidRPr="002274BD">
        <w:t xml:space="preserve">                       </w:t>
      </w:r>
      <w:r w:rsidRPr="002274BD">
        <w:t>i pracowników obsługi.</w:t>
      </w:r>
    </w:p>
    <w:p w:rsidR="00406539" w:rsidRPr="002274BD" w:rsidRDefault="00406539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57" w:name="bookmark54"/>
      <w:r w:rsidRPr="002274BD">
        <w:t xml:space="preserve">§ </w:t>
      </w:r>
      <w:bookmarkEnd w:id="57"/>
      <w:r w:rsidR="00A7070D" w:rsidRPr="002274BD">
        <w:t>60</w:t>
      </w:r>
      <w:r w:rsidR="00577293" w:rsidRPr="002274BD">
        <w:t xml:space="preserve">. </w:t>
      </w:r>
      <w:r w:rsidRPr="002274BD">
        <w:t xml:space="preserve">W </w:t>
      </w:r>
      <w:r w:rsidR="00406539" w:rsidRPr="002274BD">
        <w:t>s</w:t>
      </w:r>
      <w:r w:rsidRPr="002274BD">
        <w:t>zkole utworzone są następujące stanowiska pracowników pedagogicznych: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A757BC" w:rsidRPr="002274BD">
        <w:t>dyrektor s</w:t>
      </w:r>
      <w:r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t xml:space="preserve">2) </w:t>
      </w:r>
      <w:r w:rsidR="00A757BC" w:rsidRPr="002274BD">
        <w:t>wicedyrektor s</w:t>
      </w:r>
      <w:r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t>3) pedagog szkolny,</w:t>
      </w:r>
    </w:p>
    <w:p w:rsidR="00656071" w:rsidRPr="002274BD" w:rsidRDefault="00656071" w:rsidP="002274BD">
      <w:pPr>
        <w:pStyle w:val="Bezodstpw"/>
      </w:pPr>
      <w:r w:rsidRPr="002274BD">
        <w:t>4) pedagog specjalny,</w:t>
      </w:r>
    </w:p>
    <w:p w:rsidR="00656071" w:rsidRPr="002274BD" w:rsidRDefault="00656071" w:rsidP="002274BD">
      <w:pPr>
        <w:pStyle w:val="Bezodstpw"/>
      </w:pPr>
      <w:r w:rsidRPr="002274BD">
        <w:t>5) psycholog,</w:t>
      </w:r>
    </w:p>
    <w:p w:rsidR="009B26EF" w:rsidRPr="002274BD" w:rsidRDefault="00656071" w:rsidP="002274BD">
      <w:pPr>
        <w:pStyle w:val="Bezodstpw"/>
      </w:pPr>
      <w:r w:rsidRPr="002274BD">
        <w:t>6</w:t>
      </w:r>
      <w:r w:rsidR="009B26EF" w:rsidRPr="002274BD">
        <w:t>) nauczyciel bibliotekarz,</w:t>
      </w:r>
    </w:p>
    <w:p w:rsidR="00457FBF" w:rsidRPr="002274BD" w:rsidRDefault="00656071" w:rsidP="002274BD">
      <w:pPr>
        <w:pStyle w:val="Bezodstpw"/>
      </w:pPr>
      <w:r w:rsidRPr="002274BD">
        <w:t>7</w:t>
      </w:r>
      <w:r w:rsidR="00457FBF" w:rsidRPr="002274BD">
        <w:t>) logopeda,</w:t>
      </w:r>
    </w:p>
    <w:p w:rsidR="009B26EF" w:rsidRPr="002274BD" w:rsidRDefault="00656071" w:rsidP="002274BD">
      <w:pPr>
        <w:pStyle w:val="Bezodstpw"/>
      </w:pPr>
      <w:r w:rsidRPr="002274BD">
        <w:t>8</w:t>
      </w:r>
      <w:r w:rsidR="009B26EF" w:rsidRPr="002274BD">
        <w:t>) nauczyciel.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58" w:name="bookmark55"/>
      <w:r w:rsidRPr="002274BD">
        <w:t xml:space="preserve">§ </w:t>
      </w:r>
      <w:bookmarkEnd w:id="58"/>
      <w:r w:rsidR="00A7070D" w:rsidRPr="002274BD">
        <w:t>61</w:t>
      </w:r>
      <w:r w:rsidR="00577293" w:rsidRPr="002274BD">
        <w:t xml:space="preserve">. </w:t>
      </w:r>
      <w:r w:rsidRPr="002274BD">
        <w:t xml:space="preserve">1. Zasady zatrudniania, zwalniania, oceniania, wymogi kwalifikacyjne, prawa </w:t>
      </w:r>
      <w:r w:rsidR="00577293" w:rsidRPr="002274BD">
        <w:t xml:space="preserve">                </w:t>
      </w:r>
      <w:r w:rsidRPr="002274BD">
        <w:t>i obowią</w:t>
      </w:r>
      <w:r w:rsidR="00406539" w:rsidRPr="002274BD">
        <w:t>zki na</w:t>
      </w:r>
      <w:r w:rsidR="000B6D83" w:rsidRPr="002274BD">
        <w:t>uczycieli określa ustawa Karta N</w:t>
      </w:r>
      <w:r w:rsidR="00406539" w:rsidRPr="002274BD">
        <w:t xml:space="preserve">auczyciela </w:t>
      </w:r>
      <w:r w:rsidRPr="002274BD">
        <w:t>i przepisy wykonawcze.</w:t>
      </w:r>
    </w:p>
    <w:p w:rsidR="009B26EF" w:rsidRPr="002274BD" w:rsidRDefault="009B26EF" w:rsidP="002274BD">
      <w:pPr>
        <w:pStyle w:val="Bezodstpw"/>
      </w:pPr>
      <w:r w:rsidRPr="002274BD">
        <w:t xml:space="preserve">2. </w:t>
      </w:r>
      <w:r w:rsidR="00406539" w:rsidRPr="002274BD">
        <w:t>Zasady zatrudniania w s</w:t>
      </w:r>
      <w:r w:rsidRPr="002274BD">
        <w:t>zkole pracowników administracyjnych i obsługi regulują odrębne przepisy m.in. przepisy o pracownikach samorządowych i Kodeks Pracy.</w:t>
      </w:r>
    </w:p>
    <w:p w:rsidR="00406539" w:rsidRPr="002274BD" w:rsidRDefault="00406539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59" w:name="bookmark56"/>
      <w:r w:rsidRPr="002274BD">
        <w:t>§ 6</w:t>
      </w:r>
      <w:bookmarkEnd w:id="59"/>
      <w:r w:rsidR="00A7070D" w:rsidRPr="002274BD">
        <w:t>2</w:t>
      </w:r>
      <w:r w:rsidR="00577293" w:rsidRPr="002274BD">
        <w:t xml:space="preserve">. </w:t>
      </w:r>
      <w:r w:rsidR="00406539" w:rsidRPr="002274BD">
        <w:t>Dyrektor s</w:t>
      </w:r>
      <w:r w:rsidRPr="002274BD">
        <w:t>zkoły za zgodą organu prowadzącego może tworzyć dodatkowe stanowiska wicedyrektorów lub inne stanowiska kierownicze.</w:t>
      </w:r>
    </w:p>
    <w:p w:rsidR="00406539" w:rsidRPr="002274BD" w:rsidRDefault="00406539" w:rsidP="002274BD">
      <w:pPr>
        <w:pStyle w:val="Bezodstpw"/>
      </w:pPr>
    </w:p>
    <w:p w:rsidR="009B26EF" w:rsidRPr="002274BD" w:rsidRDefault="00406539" w:rsidP="002274BD">
      <w:pPr>
        <w:pStyle w:val="Bezodstpw"/>
      </w:pPr>
      <w:r w:rsidRPr="002274BD">
        <w:t>§ 6</w:t>
      </w:r>
      <w:r w:rsidR="00A7070D" w:rsidRPr="002274BD">
        <w:t>3</w:t>
      </w:r>
      <w:r w:rsidR="00577293" w:rsidRPr="002274BD">
        <w:t xml:space="preserve">. </w:t>
      </w:r>
      <w:r w:rsidRPr="002274BD">
        <w:t>Dyrektor s</w:t>
      </w:r>
      <w:r w:rsidR="009B26EF" w:rsidRPr="002274BD">
        <w:t xml:space="preserve">zkoły po zasięgnięciu opinii organu prowadzącego oraz </w:t>
      </w:r>
      <w:r w:rsidRPr="002274BD">
        <w:t>rady p</w:t>
      </w:r>
      <w:r w:rsidR="009B26EF" w:rsidRPr="002274BD">
        <w:t>edagogicznej dokonuje powierzenia stanowiska wicedyrektora lub innego stanowiska kierowniczego oraz odwołania ze stanowiska.</w:t>
      </w:r>
    </w:p>
    <w:p w:rsidR="0046353B" w:rsidRPr="002274BD" w:rsidRDefault="0046353B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60" w:name="bookmark57"/>
      <w:r w:rsidRPr="002274BD">
        <w:t>§ 6</w:t>
      </w:r>
      <w:bookmarkEnd w:id="60"/>
      <w:r w:rsidR="00A7070D" w:rsidRPr="002274BD">
        <w:t>4</w:t>
      </w:r>
      <w:r w:rsidR="00577293" w:rsidRPr="002274BD">
        <w:t xml:space="preserve">. </w:t>
      </w:r>
      <w:r w:rsidRPr="002274BD">
        <w:t>Do kompetencji wicedyrektora należy w szczególności:</w:t>
      </w:r>
    </w:p>
    <w:p w:rsidR="009B26EF" w:rsidRPr="002274BD" w:rsidRDefault="00A757BC" w:rsidP="002274BD">
      <w:pPr>
        <w:pStyle w:val="Bezodstpw"/>
      </w:pPr>
      <w:r w:rsidRPr="002274BD">
        <w:t>1</w:t>
      </w:r>
      <w:r w:rsidR="009B26EF" w:rsidRPr="002274BD">
        <w:t xml:space="preserve">) </w:t>
      </w:r>
      <w:r w:rsidR="00406539" w:rsidRPr="002274BD">
        <w:t>pełnienie funkcji dyrektora s</w:t>
      </w:r>
      <w:r w:rsidR="009B26EF" w:rsidRPr="002274BD">
        <w:t>zkoły w przypadku jego nieobecności,</w:t>
      </w:r>
    </w:p>
    <w:p w:rsidR="009B26EF" w:rsidRPr="002274BD" w:rsidRDefault="00A757BC" w:rsidP="002274BD">
      <w:pPr>
        <w:pStyle w:val="Bezodstpw"/>
      </w:pPr>
      <w:r w:rsidRPr="002274BD">
        <w:t>2</w:t>
      </w:r>
      <w:r w:rsidR="009B26EF" w:rsidRPr="002274BD">
        <w:t xml:space="preserve">) </w:t>
      </w:r>
      <w:r w:rsidR="00406539" w:rsidRPr="002274BD">
        <w:t>współdziałanie z d</w:t>
      </w:r>
      <w:r w:rsidR="009B26EF" w:rsidRPr="002274BD">
        <w:t>yrektorem w kształtowaniu twórczej atmosfery pracy w szkole, właściwych warunków pracy i stosunków pracowniczych,</w:t>
      </w:r>
    </w:p>
    <w:p w:rsidR="009B26EF" w:rsidRPr="002274BD" w:rsidRDefault="00A757BC" w:rsidP="002274BD">
      <w:pPr>
        <w:pStyle w:val="Bezodstpw"/>
      </w:pPr>
      <w:r w:rsidRPr="002274BD">
        <w:t>3</w:t>
      </w:r>
      <w:r w:rsidR="009B26EF" w:rsidRPr="002274BD">
        <w:t>) przygotowanie inform</w:t>
      </w:r>
      <w:r w:rsidR="00406539" w:rsidRPr="002274BD">
        <w:t>acji o stanie pracy s</w:t>
      </w:r>
      <w:r w:rsidR="009B26EF" w:rsidRPr="002274BD">
        <w:t>zkoły w zakresie przydzielonych obowiązków,</w:t>
      </w:r>
    </w:p>
    <w:p w:rsidR="009B26EF" w:rsidRPr="002274BD" w:rsidRDefault="00A757BC" w:rsidP="002274BD">
      <w:pPr>
        <w:pStyle w:val="Bezodstpw"/>
      </w:pPr>
      <w:r w:rsidRPr="002274BD">
        <w:t>4</w:t>
      </w:r>
      <w:r w:rsidR="009B26EF" w:rsidRPr="002274BD">
        <w:t>) prowadzenie czynności związanych z nadzorem pedagogicznym w zakresie przydzielonych zadań i przedmiotów w ramach działalności hospitacyjnej.</w:t>
      </w:r>
    </w:p>
    <w:p w:rsidR="00406539" w:rsidRPr="002274BD" w:rsidRDefault="00406539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61" w:name="bookmark58"/>
      <w:r w:rsidRPr="002274BD">
        <w:t>§ 6</w:t>
      </w:r>
      <w:bookmarkEnd w:id="61"/>
      <w:r w:rsidR="00A7070D" w:rsidRPr="002274BD">
        <w:t>5</w:t>
      </w:r>
      <w:r w:rsidR="00577293" w:rsidRPr="002274BD">
        <w:t xml:space="preserve">. </w:t>
      </w:r>
      <w:r w:rsidRPr="002274BD">
        <w:t>Do obowiązków pedagoga należy m. in.:</w:t>
      </w:r>
    </w:p>
    <w:p w:rsidR="009B26EF" w:rsidRPr="002274BD" w:rsidRDefault="009B26EF" w:rsidP="002274BD">
      <w:pPr>
        <w:pStyle w:val="Bezodstpw"/>
      </w:pPr>
      <w:r w:rsidRPr="002274BD">
        <w:t>1) rozpoznawanie warunków życia i nauki młodzieży ze szczególnym uwzględnieniem uczniów sprawiających trudności w realizowaniu procesu dydaktyczno - wychowawczego,</w:t>
      </w:r>
    </w:p>
    <w:p w:rsidR="009B26EF" w:rsidRPr="002274BD" w:rsidRDefault="009B26EF" w:rsidP="002274BD">
      <w:pPr>
        <w:pStyle w:val="Bezodstpw"/>
      </w:pPr>
      <w:r w:rsidRPr="002274BD">
        <w:t>2) opracowywanie wniosków dotyczących uczniów wymagających szczególnej opieki                i pomocy wychowawczej,</w:t>
      </w:r>
    </w:p>
    <w:p w:rsidR="009B26EF" w:rsidRPr="002274BD" w:rsidRDefault="009B26EF" w:rsidP="002274BD">
      <w:pPr>
        <w:pStyle w:val="Bezodstpw"/>
      </w:pPr>
      <w:r w:rsidRPr="002274BD">
        <w:t>3) rozpoznawanie sposobów spędzania czasu wolnego przez młodzież szkolną,</w:t>
      </w:r>
    </w:p>
    <w:p w:rsidR="009B26EF" w:rsidRPr="002274BD" w:rsidRDefault="009B26EF" w:rsidP="002274BD">
      <w:pPr>
        <w:pStyle w:val="Bezodstpw"/>
      </w:pPr>
      <w:r w:rsidRPr="002274BD">
        <w:t>4) współpraca z organizacjami młodzieżowymi oraz instytucjami i organizacjami społecznymi działającymi na rzecz dzieci i młodzieży lub nadzorującymi przestrzeganie praworządności w zakresie wspólnego oddziaływania uczniów wymagających opieki</w:t>
      </w:r>
      <w:r w:rsidR="002274BD">
        <w:t xml:space="preserve"> </w:t>
      </w:r>
      <w:r w:rsidRPr="002274BD">
        <w:t>i pomocy wychowawczej,</w:t>
      </w:r>
    </w:p>
    <w:p w:rsidR="009B26EF" w:rsidRPr="002274BD" w:rsidRDefault="009B26EF" w:rsidP="002274BD">
      <w:pPr>
        <w:pStyle w:val="Bezodstpw"/>
      </w:pPr>
      <w:r w:rsidRPr="002274BD">
        <w:t>5) udzielanie pomocy wychowawcom i nauczycielom w ich pracy z uczniami sprawiającymi trudności wychowawcze,</w:t>
      </w:r>
    </w:p>
    <w:p w:rsidR="009B26EF" w:rsidRPr="002274BD" w:rsidRDefault="009B26EF" w:rsidP="002274BD">
      <w:pPr>
        <w:pStyle w:val="Bezodstpw"/>
      </w:pPr>
      <w:r w:rsidRPr="002274BD">
        <w:t>6) udzielanie rodzicom porad ułatwiających rozwiązywanie przez nich trudności                       w wychowywaniu własnych dzieci,</w:t>
      </w:r>
    </w:p>
    <w:p w:rsidR="009B26EF" w:rsidRPr="002274BD" w:rsidRDefault="009B26EF" w:rsidP="002274BD">
      <w:pPr>
        <w:pStyle w:val="Bezodstpw"/>
      </w:pPr>
      <w:r w:rsidRPr="002274BD">
        <w:lastRenderedPageBreak/>
        <w:t>7) czuwanie nad kompletowaniem odpowiedniej dokumentacji uczniów do badań pedagogiczno - psychologicznych,</w:t>
      </w:r>
    </w:p>
    <w:p w:rsidR="009B26EF" w:rsidRPr="002274BD" w:rsidRDefault="009B26EF" w:rsidP="002274BD">
      <w:pPr>
        <w:pStyle w:val="Bezodstpw"/>
      </w:pPr>
      <w:r w:rsidRPr="002274BD">
        <w:t>8) utrzymywanie stałych kontaktów z poradnią psychologiczno - pedagogiczną w zakresie poradnictwa zawodowego i przekazywanie informacji z tej placówki,</w:t>
      </w:r>
    </w:p>
    <w:p w:rsidR="009B26EF" w:rsidRPr="002274BD" w:rsidRDefault="009B26EF" w:rsidP="002274BD">
      <w:pPr>
        <w:pStyle w:val="Bezodstpw"/>
      </w:pPr>
      <w:r w:rsidRPr="002274BD">
        <w:t>9) wnioskowanie w razie potrzeby o kierowanie spraw uczniów zagrożonych niedostosowaniem lub niedostosowanych s</w:t>
      </w:r>
      <w:r w:rsidR="00A757BC" w:rsidRPr="002274BD">
        <w:t>połecznie do sądu rodzinnego</w:t>
      </w:r>
      <w:r w:rsidRPr="002274BD">
        <w:t>,</w:t>
      </w:r>
    </w:p>
    <w:p w:rsidR="009B26EF" w:rsidRPr="002274BD" w:rsidRDefault="009B26EF" w:rsidP="002274BD">
      <w:pPr>
        <w:pStyle w:val="Bezodstpw"/>
      </w:pPr>
      <w:r w:rsidRPr="002274BD">
        <w:t>10) wnioskowanie o pomoc materialną dla młodzieży żyjącej w trudnych warunkach materialnych,</w:t>
      </w:r>
    </w:p>
    <w:p w:rsidR="009B26EF" w:rsidRPr="002274BD" w:rsidRDefault="009B26EF" w:rsidP="002274BD">
      <w:pPr>
        <w:pStyle w:val="Bezodstpw"/>
      </w:pPr>
      <w:r w:rsidRPr="002274BD">
        <w:t>11) organizowanie różnych form terapii zajęciowej uczniom z objawami niedostosowania społecznego,</w:t>
      </w:r>
    </w:p>
    <w:p w:rsidR="009B26EF" w:rsidRPr="002274BD" w:rsidRDefault="009B26EF" w:rsidP="002274BD">
      <w:pPr>
        <w:pStyle w:val="Bezodstpw"/>
      </w:pPr>
      <w:r w:rsidRPr="002274BD">
        <w:t>12) udzielanie uczniom pomocy w eliminowaniu napięć psychicznych nawarstwiających się na tle niepowodzeń szkolnych oraz udzielanie im pomocy i porad w rozwiązywaniu trudności powstających na tle konfliktów rodzinnych</w:t>
      </w:r>
      <w:r w:rsidR="002274BD">
        <w:t xml:space="preserve"> lub w kontaktach rówieśniczych</w:t>
      </w:r>
      <w:r w:rsidR="0046353B" w:rsidRPr="002274BD">
        <w:t xml:space="preserve"> </w:t>
      </w:r>
      <w:r w:rsidRPr="002274BD">
        <w:t>i środowiskowych,</w:t>
      </w:r>
    </w:p>
    <w:p w:rsidR="009B26EF" w:rsidRPr="002274BD" w:rsidRDefault="009B26EF" w:rsidP="002274BD">
      <w:pPr>
        <w:pStyle w:val="Bezodstpw"/>
      </w:pPr>
      <w:r w:rsidRPr="002274BD">
        <w:t>13) prowadzenie i nadzorowanie we współpracy ze szkolną służbą zdrowia szeroko rozumianej profilaktyki w zakresie przeciwdziałania alkoholizmowi, pale</w:t>
      </w:r>
      <w:r w:rsidR="00A5230E" w:rsidRPr="002274BD">
        <w:t xml:space="preserve">niu tytoniu oraz współdziałanie </w:t>
      </w:r>
      <w:r w:rsidRPr="002274BD">
        <w:t>w wychowaniu zdrowotnym ze szczególnym uwzględnieniem spraw związanych  z zapobieganiem HIV (AIDS) i narkomanii,</w:t>
      </w:r>
    </w:p>
    <w:p w:rsidR="009B26EF" w:rsidRPr="002274BD" w:rsidRDefault="009B26EF" w:rsidP="002274BD">
      <w:pPr>
        <w:pStyle w:val="Bezodstpw"/>
      </w:pPr>
      <w:r w:rsidRPr="002274BD">
        <w:t>14) współpraca z wychowawcami i innymi nauczycielami w egzekwowaniu od uczniów przestrzegania ustaleń regulaminów szkolnych,</w:t>
      </w:r>
    </w:p>
    <w:p w:rsidR="009B26EF" w:rsidRPr="002274BD" w:rsidRDefault="009B26EF" w:rsidP="002274BD">
      <w:pPr>
        <w:pStyle w:val="Bezodstpw"/>
      </w:pPr>
      <w:r w:rsidRPr="002274BD">
        <w:t>15) diagnozowanie i dokonywanie okresowyc</w:t>
      </w:r>
      <w:r w:rsidR="00BE1B05" w:rsidRPr="002274BD">
        <w:t>h ocen sytuacji wychowawczej w s</w:t>
      </w:r>
      <w:r w:rsidRPr="002274BD">
        <w:t>zkole oraz prezentowanie opracowań na posiedzeniach rad pedagogicznych,</w:t>
      </w:r>
    </w:p>
    <w:p w:rsidR="009B26EF" w:rsidRPr="002274BD" w:rsidRDefault="009B26EF" w:rsidP="002274BD">
      <w:pPr>
        <w:pStyle w:val="Bezodstpw"/>
      </w:pPr>
      <w:r w:rsidRPr="002274BD">
        <w:t xml:space="preserve">16) </w:t>
      </w:r>
      <w:r w:rsidR="00406539" w:rsidRPr="002274BD">
        <w:t>koordynowanie prac komisji r</w:t>
      </w:r>
      <w:r w:rsidRPr="002274BD">
        <w:t xml:space="preserve">ady </w:t>
      </w:r>
      <w:r w:rsidR="00406539" w:rsidRPr="002274BD">
        <w:t>p</w:t>
      </w:r>
      <w:r w:rsidRPr="002274BD">
        <w:t>edagogicznej nad konstruowaniem i realizacją szkolnego programu profilaktyczno - wychowawczego oraz zapobiegania uzależnieniom</w:t>
      </w:r>
      <w:r w:rsidR="002274BD">
        <w:t xml:space="preserve"> </w:t>
      </w:r>
      <w:r w:rsidRPr="002274BD">
        <w:t>i patologiom.</w:t>
      </w:r>
    </w:p>
    <w:p w:rsidR="00A5230E" w:rsidRPr="002274BD" w:rsidRDefault="00A5230E" w:rsidP="002274BD">
      <w:pPr>
        <w:pStyle w:val="Bezodstpw"/>
      </w:pPr>
    </w:p>
    <w:p w:rsidR="00A5230E" w:rsidRPr="002274BD" w:rsidRDefault="00A5230E" w:rsidP="002274BD">
      <w:pPr>
        <w:pStyle w:val="Bezodstpw"/>
      </w:pPr>
      <w:r w:rsidRPr="002274BD">
        <w:t>§ 65a</w:t>
      </w:r>
      <w:r w:rsidR="00577293" w:rsidRPr="002274BD">
        <w:t xml:space="preserve"> </w:t>
      </w:r>
      <w:r w:rsidRPr="002274BD">
        <w:t xml:space="preserve">1. Do zadań psychologa należy pomoc wychowawcom klas,  w szczególności </w:t>
      </w:r>
      <w:r w:rsidR="00577293" w:rsidRPr="002274BD">
        <w:t xml:space="preserve">               w zakresie:</w:t>
      </w:r>
      <w:r w:rsidRPr="002274BD">
        <w:t xml:space="preserve"> </w:t>
      </w:r>
    </w:p>
    <w:p w:rsidR="00A5230E" w:rsidRPr="002274BD" w:rsidRDefault="00A5230E" w:rsidP="002274BD">
      <w:pPr>
        <w:pStyle w:val="Bezodstpw"/>
      </w:pPr>
      <w:r w:rsidRPr="002274BD">
        <w:t xml:space="preserve">rozpoznawania indywidualnych potrzeb uczniów oraz analizowania przyczyn niepowodzeń szkolnych; </w:t>
      </w:r>
    </w:p>
    <w:p w:rsidR="00A5230E" w:rsidRPr="002274BD" w:rsidRDefault="00A5230E" w:rsidP="002274BD">
      <w:pPr>
        <w:pStyle w:val="Bezodstpw"/>
      </w:pPr>
      <w:r w:rsidRPr="002274BD">
        <w:t xml:space="preserve">określania form i sposobów udzielania uczniom, w tym uczniom z wybitnymi uzdolnieniami, pomocy psychologiczno-pedagogicznej, odpowiednio do rozpoznanych potrzeb; </w:t>
      </w:r>
    </w:p>
    <w:p w:rsidR="00A5230E" w:rsidRPr="002274BD" w:rsidRDefault="00A5230E" w:rsidP="002274BD">
      <w:pPr>
        <w:pStyle w:val="Bezodstpw"/>
      </w:pPr>
      <w:r w:rsidRPr="002274BD">
        <w:t xml:space="preserve">organizowania i prowadzenia różnych form pomocy psychologiczno-pedagogicznej dla uczniów, rodziców i nauczycieli; </w:t>
      </w:r>
    </w:p>
    <w:p w:rsidR="00A5230E" w:rsidRPr="002274BD" w:rsidRDefault="00A5230E" w:rsidP="002274BD">
      <w:pPr>
        <w:pStyle w:val="Bezodstpw"/>
      </w:pPr>
      <w:r w:rsidRPr="002274BD">
        <w:t xml:space="preserve">podejmowania działań wychowawczych i profilaktycznych wynikających z programu wychowawczo-profilaktycznego szkoły we współpracy z rodzicami i nauczycielami; </w:t>
      </w:r>
    </w:p>
    <w:p w:rsidR="00A5230E" w:rsidRPr="002274BD" w:rsidRDefault="00A5230E" w:rsidP="002274BD">
      <w:pPr>
        <w:pStyle w:val="Bezodstpw"/>
      </w:pPr>
      <w:r w:rsidRPr="002274BD">
        <w:t xml:space="preserve">organizowanie działań na rzecz zorganizowania opieki i pomocy materialnej dla uczniów znajdującym się w trudnej sytuacji życiowej. </w:t>
      </w:r>
    </w:p>
    <w:p w:rsidR="00681AEF" w:rsidRPr="002274BD" w:rsidRDefault="00681AEF" w:rsidP="002274BD">
      <w:pPr>
        <w:pStyle w:val="Bezodstpw"/>
      </w:pPr>
      <w:r w:rsidRPr="002274BD">
        <w:t>65b</w:t>
      </w:r>
      <w:r w:rsidR="00577293" w:rsidRPr="002274BD">
        <w:t xml:space="preserve"> </w:t>
      </w:r>
      <w:r w:rsidRPr="002274BD">
        <w:t>Do zadań pedagoga specjalnego należą:</w:t>
      </w:r>
    </w:p>
    <w:p w:rsidR="00681AEF" w:rsidRPr="002274BD" w:rsidRDefault="00681AEF" w:rsidP="002274BD">
      <w:pPr>
        <w:pStyle w:val="Bezodstpw"/>
      </w:pPr>
      <w:r w:rsidRPr="002274BD">
        <w:t xml:space="preserve">współpraca z nauczycielami, wychowawcami grup wychowawczych lub innymi specjalistami, rodzicami oraz uczniami w zakresie rekomendowania dyrektorowi działań w zakresie zapewnienia aktywnego i pełnego uczestnictwa w życiu szkoły osób ze szczególnymi potrzebami oraz rekomendowanie działań dl tych osób </w:t>
      </w:r>
      <w:r w:rsidR="00577293" w:rsidRPr="002274BD">
        <w:t xml:space="preserve">              </w:t>
      </w:r>
      <w:r w:rsidRPr="002274BD">
        <w:t xml:space="preserve">w zakresie dostępności, o której mowa w ustawie z dnia 19 lipca 2019 r. </w:t>
      </w:r>
      <w:r w:rsidR="00577293" w:rsidRPr="002274BD">
        <w:t xml:space="preserve">                      </w:t>
      </w:r>
      <w:r w:rsidRPr="002274BD">
        <w:t xml:space="preserve">o zapewnianiu dostępności; </w:t>
      </w:r>
    </w:p>
    <w:p w:rsidR="00681AEF" w:rsidRPr="002274BD" w:rsidRDefault="00681AEF" w:rsidP="002274BD">
      <w:pPr>
        <w:pStyle w:val="Bezodstpw"/>
      </w:pPr>
      <w:r w:rsidRPr="002274BD">
        <w:lastRenderedPageBreak/>
        <w:t xml:space="preserve">prowadzenie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uczniów w życiu szkoły; </w:t>
      </w:r>
    </w:p>
    <w:p w:rsidR="00681AEF" w:rsidRPr="002274BD" w:rsidRDefault="00681AEF" w:rsidP="002274BD">
      <w:pPr>
        <w:pStyle w:val="Bezodstpw"/>
      </w:pPr>
      <w:r w:rsidRPr="002274BD">
        <w:t xml:space="preserve">rozwiązywanie problemów dydaktycznych i wychowawczych uczniów; </w:t>
      </w:r>
    </w:p>
    <w:p w:rsidR="00681AEF" w:rsidRPr="002274BD" w:rsidRDefault="00681AEF" w:rsidP="002274BD">
      <w:pPr>
        <w:pStyle w:val="Bezodstpw"/>
      </w:pPr>
      <w:r w:rsidRPr="002274BD">
        <w:t xml:space="preserve">określanie niezbędnych do nauki warunków, sprzętu specjalistycznego i środków dydaktycznych, w tym wykorzystujących technologie informacyjno-komunikacyjne, odpowiednich ze względu na indywidualne potrzeby rozwojowe i edukacyjne oraz możliwości psychofizyczne ucznia; </w:t>
      </w:r>
    </w:p>
    <w:p w:rsidR="00681AEF" w:rsidRPr="002274BD" w:rsidRDefault="00681AEF" w:rsidP="002274BD">
      <w:pPr>
        <w:pStyle w:val="Bezodstpw"/>
      </w:pPr>
      <w:r w:rsidRPr="002274BD">
        <w:t xml:space="preserve">współpraca w zakresie opracowania i realizacji indywidualnego programu edukacyjno-terapeutycznego ucznia posiadającego orzeczenie o potrzebie kształcenia specjalnego, w tym zapewnienia mu pomocy psychologiczno-pedagogicznej; </w:t>
      </w:r>
    </w:p>
    <w:p w:rsidR="00681AEF" w:rsidRPr="002274BD" w:rsidRDefault="00681AEF" w:rsidP="002274BD">
      <w:pPr>
        <w:pStyle w:val="Bezodstpw"/>
      </w:pPr>
      <w:r w:rsidRPr="002274BD">
        <w:t>wspieranie nauczycieli, wychowawców grup wychowawczych i innych specjalistów    w zakresie:</w:t>
      </w:r>
    </w:p>
    <w:p w:rsidR="00681AEF" w:rsidRPr="002274BD" w:rsidRDefault="00681AEF" w:rsidP="002274BD">
      <w:pPr>
        <w:pStyle w:val="Bezodstpw"/>
      </w:pPr>
      <w:r w:rsidRPr="002274BD">
        <w:t>a) rozpoznawania przyczyn niepowodzeń edukacyjnych uczniów lub trudności w ich funkcjonowaniu, w tym barier i ograniczeń utrudniających funkcjonowanie ucznia         i jego uczestnictwo w życiu przedszkola, szkoły lub placówki,</w:t>
      </w:r>
    </w:p>
    <w:p w:rsidR="00681AEF" w:rsidRPr="002274BD" w:rsidRDefault="00681AEF" w:rsidP="002274BD">
      <w:pPr>
        <w:pStyle w:val="Bezodstpw"/>
      </w:pPr>
      <w:r w:rsidRPr="002274BD">
        <w:t>b) udzielania pomocy psychologiczno-pedagogicznej w bezpośredniej pracy                  z uczniem,</w:t>
      </w:r>
    </w:p>
    <w:p w:rsidR="00681AEF" w:rsidRPr="002274BD" w:rsidRDefault="00681AEF" w:rsidP="002274BD">
      <w:pPr>
        <w:pStyle w:val="Bezodstpw"/>
      </w:pPr>
      <w:r w:rsidRPr="002274BD">
        <w:t>c) dostosowania sposobów i metod pracy do indywidualnych potrzeb rozwojowych       i edukacyjnych ucznia oraz jego możliwości psychofizycznych,</w:t>
      </w:r>
    </w:p>
    <w:p w:rsidR="00681AEF" w:rsidRPr="002274BD" w:rsidRDefault="00681AEF" w:rsidP="002274BD">
      <w:pPr>
        <w:pStyle w:val="Bezodstpw"/>
      </w:pPr>
      <w:r w:rsidRPr="002274BD">
        <w:t>d) doboru metod, form kształcenia i środków dydaktycznych do potrzeb uczniów;</w:t>
      </w:r>
    </w:p>
    <w:p w:rsidR="00681AEF" w:rsidRPr="002274BD" w:rsidRDefault="00681AEF" w:rsidP="002274BD">
      <w:pPr>
        <w:pStyle w:val="Bezodstpw"/>
      </w:pPr>
      <w:r w:rsidRPr="002274BD">
        <w:t>udzielanie pomocy psychologiczno-pedagogicznej uczniom, rodzicom uczniów            i nauczycielom;</w:t>
      </w:r>
    </w:p>
    <w:p w:rsidR="00681AEF" w:rsidRPr="002274BD" w:rsidRDefault="00681AEF" w:rsidP="002274BD">
      <w:pPr>
        <w:pStyle w:val="Bezodstpw"/>
      </w:pPr>
      <w:r w:rsidRPr="002274BD">
        <w:t>przedstawianie radzie pedagogicznej propozycji w zakresie doskonalenia zawodowego nauczycieli w zakresie wspierania uczniów ze szczególnymi potrzebami, w tym            z niepełnosprawnością.</w:t>
      </w:r>
    </w:p>
    <w:p w:rsidR="00A5230E" w:rsidRPr="002274BD" w:rsidRDefault="00A5230E" w:rsidP="002274BD">
      <w:pPr>
        <w:pStyle w:val="Bezodstpw"/>
      </w:pPr>
      <w:r w:rsidRPr="002274BD">
        <w:t>65</w:t>
      </w:r>
      <w:r w:rsidR="00681AEF" w:rsidRPr="002274BD">
        <w:t>c</w:t>
      </w:r>
      <w:r w:rsidR="00577293" w:rsidRPr="002274BD">
        <w:t xml:space="preserve"> </w:t>
      </w:r>
      <w:r w:rsidR="00681AEF" w:rsidRPr="002274BD">
        <w:t xml:space="preserve">Pozostałe zadania pedagoga, pedagoga specjalnego i </w:t>
      </w:r>
      <w:r w:rsidRPr="002274BD">
        <w:t>psychologa wynikają z</w:t>
      </w:r>
      <w:r w:rsidR="00681AEF" w:rsidRPr="002274BD">
        <w:t xml:space="preserve">e szczególnych przepisów prawa, </w:t>
      </w:r>
      <w:r w:rsidRPr="002274BD">
        <w:t>w tym rozporządzenia w sprawie organizacji pomocy</w:t>
      </w:r>
      <w:r w:rsidR="00681AEF" w:rsidRPr="002274BD">
        <w:t xml:space="preserve"> psychologiczno – pedagogicznej </w:t>
      </w:r>
      <w:r w:rsidRPr="002274BD">
        <w:t>i kształcenia dzieci niepełnosprawnych.</w:t>
      </w:r>
    </w:p>
    <w:p w:rsidR="00A5230E" w:rsidRPr="002274BD" w:rsidRDefault="00A5230E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62" w:name="bookmark59"/>
      <w:r w:rsidRPr="002274BD">
        <w:t>§ 6</w:t>
      </w:r>
      <w:bookmarkEnd w:id="62"/>
      <w:r w:rsidR="00A7070D" w:rsidRPr="002274BD">
        <w:t>6</w:t>
      </w:r>
      <w:r w:rsidR="00577293" w:rsidRPr="002274BD">
        <w:t xml:space="preserve">. </w:t>
      </w:r>
      <w:r w:rsidRPr="002274BD">
        <w:t>Do obowiązków nauczyciela bibliotekarza należy w szczególności:</w:t>
      </w:r>
    </w:p>
    <w:p w:rsidR="009B26EF" w:rsidRPr="002274BD" w:rsidRDefault="009B26EF" w:rsidP="002274BD">
      <w:pPr>
        <w:pStyle w:val="Bezodstpw"/>
      </w:pPr>
      <w:r w:rsidRPr="002274BD">
        <w:t>1) prawidłowy dobór i ewidencja zbiorów (księgi inwentarzowe, rejestr ubytków),</w:t>
      </w:r>
    </w:p>
    <w:p w:rsidR="009B26EF" w:rsidRPr="002274BD" w:rsidRDefault="009B26EF" w:rsidP="002274BD">
      <w:pPr>
        <w:pStyle w:val="Bezodstpw"/>
      </w:pPr>
      <w:r w:rsidRPr="002274BD">
        <w:t>2) opracowanie warsztatu informatyczno - bibliograficznego (katalogi alfabetyczne, rzeczowe, kartoteki zagadnień, napisy informacyjne, teczki wycinków),</w:t>
      </w:r>
    </w:p>
    <w:p w:rsidR="009B26EF" w:rsidRPr="002274BD" w:rsidRDefault="009B26EF" w:rsidP="002274BD">
      <w:pPr>
        <w:pStyle w:val="Bezodstpw"/>
      </w:pPr>
      <w:r w:rsidRPr="002274BD">
        <w:t>3) organizacja i udostępnianie zbiorów (kart czytelnika, regulaminów, wykazów lektur, innych materiałów),</w:t>
      </w:r>
    </w:p>
    <w:p w:rsidR="009B26EF" w:rsidRPr="002274BD" w:rsidRDefault="009B26EF" w:rsidP="002274BD">
      <w:pPr>
        <w:pStyle w:val="Bezodstpw"/>
      </w:pPr>
      <w:r w:rsidRPr="002274BD">
        <w:t>4) analiza stanu czytelnictwa uczniów (prowadzenie kart czytelników, kart książek) - 2 razy w roku na radach pedagogicznych,</w:t>
      </w:r>
    </w:p>
    <w:p w:rsidR="009B26EF" w:rsidRPr="002274BD" w:rsidRDefault="009B26EF" w:rsidP="002274BD">
      <w:pPr>
        <w:pStyle w:val="Bezodstpw"/>
      </w:pPr>
      <w:r w:rsidRPr="002274BD">
        <w:t>5) prowadzenie lekcji przysposobienia czytelniczego i informacyjnego zgodnie                          z przygotowanym wcześniej harmonogramem zajęć oraz programem,</w:t>
      </w:r>
    </w:p>
    <w:p w:rsidR="009B26EF" w:rsidRPr="002274BD" w:rsidRDefault="009B26EF" w:rsidP="002274BD">
      <w:pPr>
        <w:pStyle w:val="Bezodstpw"/>
      </w:pPr>
      <w:r w:rsidRPr="002274BD">
        <w:t>6) gromadzenie materiałów poglądowych do realizacji programów przysposobienia czytelniczego,</w:t>
      </w:r>
    </w:p>
    <w:p w:rsidR="009B26EF" w:rsidRPr="002274BD" w:rsidRDefault="009B26EF" w:rsidP="002274BD">
      <w:pPr>
        <w:pStyle w:val="Bezodstpw"/>
      </w:pPr>
      <w:r w:rsidRPr="002274BD">
        <w:t>7) opracowanie i realizacja planu pracy biblioteki z uwzględnieniem imprez służących inspiracji czytelnictwa wśród młodzieży i form współdziałania z młodzieżą,</w:t>
      </w:r>
    </w:p>
    <w:p w:rsidR="009B26EF" w:rsidRPr="002274BD" w:rsidRDefault="009B26EF" w:rsidP="002274BD">
      <w:pPr>
        <w:pStyle w:val="Bezodstpw"/>
      </w:pPr>
      <w:r w:rsidRPr="002274BD">
        <w:lastRenderedPageBreak/>
        <w:t>8) współpraca z wychowawcami i nauczycielami przedmiotów, zwłaszcza w zakresie informacji o nowościach pedagogicznych i realizacji ścieżki programowej z zakresu czytelnictwa i mediów,</w:t>
      </w:r>
    </w:p>
    <w:p w:rsidR="009B26EF" w:rsidRPr="002274BD" w:rsidRDefault="009B26EF" w:rsidP="002274BD">
      <w:pPr>
        <w:pStyle w:val="Bezodstpw"/>
      </w:pPr>
      <w:r w:rsidRPr="002274BD">
        <w:t>9) troska o estetyczne i funkcjonalne rozmieszczenie zbiorów i urządzenie biblioteki, dokonywanie zakupu książek oraz prenumerata czasopism,</w:t>
      </w:r>
    </w:p>
    <w:p w:rsidR="009B26EF" w:rsidRPr="002274BD" w:rsidRDefault="009B26EF" w:rsidP="002274BD">
      <w:pPr>
        <w:pStyle w:val="Bezodstpw"/>
      </w:pPr>
      <w:r w:rsidRPr="002274BD">
        <w:t>10) dokumentowanie pracy własnej poprzez prowadzenie dziennika pracy biblioteki szkolnej, sprawozdań okresowych,</w:t>
      </w:r>
    </w:p>
    <w:p w:rsidR="009B26EF" w:rsidRPr="002274BD" w:rsidRDefault="009B26EF" w:rsidP="002274BD">
      <w:pPr>
        <w:pStyle w:val="Bezodstpw"/>
      </w:pPr>
      <w:r w:rsidRPr="002274BD">
        <w:t>11) zabezpieczanie zbiorów i przeprowadzanie inwentaryzacji w bibliotece metodą skontrum nie rzadziej niż raz na 5 lat,</w:t>
      </w:r>
    </w:p>
    <w:p w:rsidR="009B26EF" w:rsidRPr="002274BD" w:rsidRDefault="009B26EF" w:rsidP="002274BD">
      <w:pPr>
        <w:pStyle w:val="Bezodstpw"/>
      </w:pPr>
      <w:r w:rsidRPr="002274BD">
        <w:t>12) właściwe dysponowanie majątkiem biblioteki oraz ponoszenie odpowiedzialności za ten majątek.</w:t>
      </w:r>
    </w:p>
    <w:p w:rsidR="000B52B0" w:rsidRPr="002274BD" w:rsidRDefault="000B52B0" w:rsidP="002274BD">
      <w:pPr>
        <w:pStyle w:val="Bezodstpw"/>
      </w:pPr>
    </w:p>
    <w:p w:rsidR="00546301" w:rsidRPr="002274BD" w:rsidRDefault="00546301" w:rsidP="002274BD">
      <w:pPr>
        <w:pStyle w:val="Bezodstpw"/>
      </w:pPr>
      <w:r w:rsidRPr="002274BD">
        <w:t>§ 6</w:t>
      </w:r>
      <w:r w:rsidR="0046353B" w:rsidRPr="002274BD">
        <w:t>7</w:t>
      </w:r>
      <w:r w:rsidR="00577293" w:rsidRPr="002274BD">
        <w:t xml:space="preserve">. </w:t>
      </w:r>
      <w:r w:rsidRPr="002274BD">
        <w:t xml:space="preserve">Do zadań logopedy należy: </w:t>
      </w:r>
    </w:p>
    <w:p w:rsidR="00546301" w:rsidRPr="002274BD" w:rsidRDefault="00546301" w:rsidP="002274BD">
      <w:pPr>
        <w:pStyle w:val="Bezodstpw"/>
      </w:pPr>
      <w:r w:rsidRPr="002274BD">
        <w:t xml:space="preserve">1) przeprowadzenie wstępnych badań dzieci w celu ustalenia stanu mowy, w tym mowy głośnej i pisma – wytypowanie dzieci do pomocy logopedycznej, </w:t>
      </w:r>
    </w:p>
    <w:p w:rsidR="00546301" w:rsidRPr="002274BD" w:rsidRDefault="00546301" w:rsidP="002274BD">
      <w:pPr>
        <w:pStyle w:val="Bezodstpw"/>
      </w:pPr>
      <w:r w:rsidRPr="002274BD">
        <w:t xml:space="preserve">2) diagnozowanie (badania przesiewowe) dzieci pod kątem wady wymowy, </w:t>
      </w:r>
    </w:p>
    <w:p w:rsidR="00546301" w:rsidRPr="002274BD" w:rsidRDefault="00546301" w:rsidP="002274BD">
      <w:pPr>
        <w:pStyle w:val="Bezodstpw"/>
      </w:pPr>
      <w:r w:rsidRPr="002274BD">
        <w:t xml:space="preserve">3) prowadzenie systematycznych ćwiczeń logopedycznych z dziećmi, </w:t>
      </w:r>
    </w:p>
    <w:p w:rsidR="00546301" w:rsidRPr="002274BD" w:rsidRDefault="00546301" w:rsidP="002274BD">
      <w:pPr>
        <w:pStyle w:val="Bezodstpw"/>
      </w:pPr>
      <w:r w:rsidRPr="002274BD">
        <w:t xml:space="preserve">4) utrzymywanie stałego kontaktu z rodzicami dziecka wymagającego intensywnych ćwiczeń – udzielanie instruktażu dla rodziców, </w:t>
      </w:r>
    </w:p>
    <w:p w:rsidR="00546301" w:rsidRPr="002274BD" w:rsidRDefault="00546301" w:rsidP="002274BD">
      <w:pPr>
        <w:pStyle w:val="Bezodstpw"/>
      </w:pPr>
      <w:r w:rsidRPr="002274BD">
        <w:t xml:space="preserve">5) udzielanie instruktażu nauczycielom, dotyczących prowadzenia prostych ćwiczeń logopedycznych, usprawniających narządy artykulacyjne, aparat oddechowy i fonacyjny u dzieci wymagających pomocy logopedycznej, </w:t>
      </w:r>
    </w:p>
    <w:p w:rsidR="00546301" w:rsidRPr="002274BD" w:rsidRDefault="00546301" w:rsidP="002274BD">
      <w:pPr>
        <w:pStyle w:val="Bezodstpw"/>
      </w:pPr>
      <w:r w:rsidRPr="002274BD">
        <w:t xml:space="preserve">6) prowadzenie terapii logopedycznej poprzez prowadzenie ćwiczeń logopedycznych, </w:t>
      </w:r>
    </w:p>
    <w:p w:rsidR="00546301" w:rsidRPr="002274BD" w:rsidRDefault="00546301" w:rsidP="002274BD">
      <w:pPr>
        <w:pStyle w:val="Bezodstpw"/>
      </w:pPr>
      <w:r w:rsidRPr="002274BD">
        <w:t>7) prowadzenie pomocy psychologiczno –pedagogicznej,</w:t>
      </w:r>
    </w:p>
    <w:p w:rsidR="00546301" w:rsidRPr="002274BD" w:rsidRDefault="00546301" w:rsidP="002274BD">
      <w:pPr>
        <w:pStyle w:val="Bezodstpw"/>
      </w:pPr>
      <w:r w:rsidRPr="002274BD">
        <w:t xml:space="preserve">8) organizowanie i prowadzenie pogadanek dla nauczycieli i rodziców dotyczących rozwoju mowy, </w:t>
      </w:r>
    </w:p>
    <w:p w:rsidR="00546301" w:rsidRPr="002274BD" w:rsidRDefault="00546301" w:rsidP="002274BD">
      <w:pPr>
        <w:pStyle w:val="Bezodstpw"/>
      </w:pPr>
      <w:r w:rsidRPr="002274BD">
        <w:t xml:space="preserve">10)organizacja i opieka nad gabinetem logopedycznym, </w:t>
      </w:r>
    </w:p>
    <w:p w:rsidR="00546301" w:rsidRPr="002274BD" w:rsidRDefault="00546301" w:rsidP="002274BD">
      <w:pPr>
        <w:pStyle w:val="Bezodstpw"/>
      </w:pPr>
      <w:r w:rsidRPr="002274BD">
        <w:t xml:space="preserve">11)prowadzenie odpowiedniej dokumentacji pracy, zgodnie z odrębnymi przepisami. </w:t>
      </w:r>
    </w:p>
    <w:p w:rsidR="0046353B" w:rsidRPr="002274BD" w:rsidRDefault="0046353B" w:rsidP="002274BD">
      <w:pPr>
        <w:pStyle w:val="Bezodstpw"/>
      </w:pPr>
      <w:bookmarkStart w:id="63" w:name="bookmark60"/>
    </w:p>
    <w:p w:rsidR="009B26EF" w:rsidRPr="002274BD" w:rsidRDefault="009B26EF" w:rsidP="002274BD">
      <w:pPr>
        <w:pStyle w:val="Bezodstpw"/>
      </w:pPr>
      <w:r w:rsidRPr="002274BD">
        <w:t>§ 6</w:t>
      </w:r>
      <w:bookmarkEnd w:id="63"/>
      <w:r w:rsidR="0046353B" w:rsidRPr="002274BD">
        <w:t>8</w:t>
      </w:r>
      <w:r w:rsidR="00577293" w:rsidRPr="002274BD">
        <w:t xml:space="preserve">. </w:t>
      </w:r>
      <w:r w:rsidRPr="002274BD">
        <w:t>1. Nauczyciel prowadzi pracę dydaktyczno - wychowawczą i opiekuńczą oraz jest odpowiedzialny za jakość i wyniki tej pracy oraz za bezpieczeństwo powierzonych jego opiece uczniów.</w:t>
      </w:r>
    </w:p>
    <w:p w:rsidR="009B26EF" w:rsidRPr="002274BD" w:rsidRDefault="009B26EF" w:rsidP="002274BD">
      <w:pPr>
        <w:pStyle w:val="Bezodstpw"/>
      </w:pPr>
      <w:r w:rsidRPr="002274BD">
        <w:t>2. Do zakresu zadań nauczyciela należy w szczególności:</w:t>
      </w:r>
    </w:p>
    <w:p w:rsidR="009B26EF" w:rsidRPr="002274BD" w:rsidRDefault="009B26EF" w:rsidP="002274BD">
      <w:pPr>
        <w:pStyle w:val="Bezodstpw"/>
      </w:pPr>
      <w:r w:rsidRPr="002274BD">
        <w:t>1) zapewnienie bezpieczeństwa uczniom w szkole podczas prowadzonych zajęć obowiązkowych i</w:t>
      </w:r>
      <w:r w:rsidR="00755971" w:rsidRPr="002274BD">
        <w:t xml:space="preserve"> nie</w:t>
      </w:r>
      <w:r w:rsidRPr="002274BD">
        <w:t>obowiązkowych, podczas powierzonego dyżuru w czasie przerw zgodnie z harmonogramem ustalonym przez dyrektora szkoły lub przydzielonym zastępstwem, a także na zajęciach poza terenem szkoły organizowanych po uprzednim uzyskaniu zgody dyrektora;</w:t>
      </w:r>
    </w:p>
    <w:p w:rsidR="009B26EF" w:rsidRPr="002274BD" w:rsidRDefault="009B26EF" w:rsidP="002274BD">
      <w:pPr>
        <w:pStyle w:val="Bezodstpw"/>
      </w:pPr>
      <w:r w:rsidRPr="002274BD">
        <w:t>2) zapoznanie uczniów z zasadami bezpieczeństwa w szkole i drodze do szkoły oraz zasadami prawa szkolnego;</w:t>
      </w:r>
    </w:p>
    <w:p w:rsidR="009B26EF" w:rsidRPr="002274BD" w:rsidRDefault="009B26EF" w:rsidP="002274BD">
      <w:pPr>
        <w:pStyle w:val="Bezodstpw"/>
      </w:pPr>
      <w:r w:rsidRPr="002274BD">
        <w:t>3) dbałość i odpowiedzialność za powierzone mienie;</w:t>
      </w:r>
    </w:p>
    <w:p w:rsidR="009B26EF" w:rsidRPr="002274BD" w:rsidRDefault="009B26EF" w:rsidP="002274BD">
      <w:pPr>
        <w:pStyle w:val="Bezodstpw"/>
      </w:pPr>
      <w:r w:rsidRPr="002274BD">
        <w:t>4) zapewnienie prawidłowego przebiegu procesu dydaktycznego,</w:t>
      </w:r>
    </w:p>
    <w:p w:rsidR="009B26EF" w:rsidRPr="002274BD" w:rsidRDefault="009B26EF" w:rsidP="002274BD">
      <w:pPr>
        <w:pStyle w:val="Bezodstpw"/>
      </w:pPr>
      <w:r w:rsidRPr="002274BD">
        <w:t>5) wspieranie rozwoju psychofizycznego uczniów, ich zdolności oraz zainteresowań,</w:t>
      </w:r>
    </w:p>
    <w:p w:rsidR="009B26EF" w:rsidRPr="002274BD" w:rsidRDefault="009B26EF" w:rsidP="002274BD">
      <w:pPr>
        <w:pStyle w:val="Bezodstpw"/>
      </w:pPr>
      <w:r w:rsidRPr="002274BD">
        <w:t>6) udzielanie pomocy w przezwyciężaniu niepowodzeń szkolnych w oparciu o odpowiednie rozpoznanie potrzeb uczniów i współpracę z instytucjami oświatowymi oraz organizacjami działającymi na rzecz młodzieży,</w:t>
      </w:r>
    </w:p>
    <w:p w:rsidR="009B26EF" w:rsidRPr="002274BD" w:rsidRDefault="009B26EF" w:rsidP="002274BD">
      <w:pPr>
        <w:pStyle w:val="Bezodstpw"/>
      </w:pPr>
      <w:r w:rsidRPr="002274BD">
        <w:lastRenderedPageBreak/>
        <w:t>7) doskonalenie własnych umiejętności dydaktycznych, odpowiedzialność za podnoszenie poziomu wiedzy,</w:t>
      </w:r>
    </w:p>
    <w:p w:rsidR="009B26EF" w:rsidRPr="002274BD" w:rsidRDefault="009B26EF" w:rsidP="002274BD">
      <w:pPr>
        <w:pStyle w:val="Bezodstpw"/>
      </w:pPr>
      <w:r w:rsidRPr="002274BD">
        <w:t xml:space="preserve">8) kształcenie umiejętności posługiwania się językiem polskim, w tym dbałość </w:t>
      </w:r>
      <w:r w:rsidR="0046353B" w:rsidRPr="002274BD">
        <w:t xml:space="preserve">                       </w:t>
      </w:r>
      <w:r w:rsidRPr="002274BD">
        <w:t>o wzbogacanie zasobu słownictwa uczniów. Wypełnianie tego zadania należy do obowiązków każdego nauczyciela.</w:t>
      </w:r>
    </w:p>
    <w:p w:rsidR="009B26EF" w:rsidRPr="002274BD" w:rsidRDefault="009B26EF" w:rsidP="002274BD">
      <w:pPr>
        <w:pStyle w:val="Bezodstpw"/>
      </w:pPr>
      <w:r w:rsidRPr="002274BD">
        <w:t>3. Nauczyciel w szczególności zobowiązany jest do: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406539" w:rsidRPr="002274BD">
        <w:t>przedstawienia r</w:t>
      </w:r>
      <w:r w:rsidRPr="002274BD">
        <w:t xml:space="preserve">adzie </w:t>
      </w:r>
      <w:r w:rsidR="00406539" w:rsidRPr="002274BD">
        <w:t>p</w:t>
      </w:r>
      <w:r w:rsidRPr="002274BD">
        <w:t>edagogicznej wybranego programu nauczania oraz podręcznika spośród programów i podręczników dopuszczonych do użytku szkolnego,</w:t>
      </w:r>
    </w:p>
    <w:p w:rsidR="009B26EF" w:rsidRPr="002274BD" w:rsidRDefault="009B26EF" w:rsidP="002274BD">
      <w:pPr>
        <w:pStyle w:val="Bezodstpw"/>
      </w:pPr>
      <w:r w:rsidRPr="002274BD">
        <w:t>2) współudziału w konstruowaniu, opiniowaniu i wdrażaniu wewnątrzszkolnych programów nauczania, innowacji i eksperymentów pedagogicznych a także wyboru podręczników</w:t>
      </w:r>
      <w:r w:rsidR="002274BD">
        <w:t xml:space="preserve"> </w:t>
      </w:r>
      <w:r w:rsidRPr="002274BD">
        <w:t>i środków dydaktycznych oraz metod kształcenia,</w:t>
      </w:r>
    </w:p>
    <w:p w:rsidR="009B26EF" w:rsidRPr="002274BD" w:rsidRDefault="009B26EF" w:rsidP="002274BD">
      <w:pPr>
        <w:pStyle w:val="Bezodstpw"/>
      </w:pPr>
      <w:r w:rsidRPr="002274BD">
        <w:t>3) pisemnego opracowania planu działań dydaktycznych w oparciu o podstawy programowe i obowiązujący program nauczania danego przedmiotu,</w:t>
      </w:r>
    </w:p>
    <w:p w:rsidR="009B26EF" w:rsidRPr="002274BD" w:rsidRDefault="009B26EF" w:rsidP="002274BD">
      <w:pPr>
        <w:pStyle w:val="Bezodstpw"/>
      </w:pPr>
      <w:r w:rsidRPr="002274BD">
        <w:t>4) realizowania przewidzianych zajęć dydaktycznych,</w:t>
      </w:r>
    </w:p>
    <w:p w:rsidR="009B26EF" w:rsidRPr="002274BD" w:rsidRDefault="009B26EF" w:rsidP="002274BD">
      <w:pPr>
        <w:pStyle w:val="Bezodstpw"/>
      </w:pPr>
      <w:r w:rsidRPr="002274BD">
        <w:t>5) systematycznego oceniania wiedzy i umiejętności ucznia z zachowaniem obiektywizmu i bezstronności w ocenie oraz zgodnie z obowiązującym regulaminem oceniania, klasyfikowania i promowania uczniów,</w:t>
      </w:r>
    </w:p>
    <w:p w:rsidR="009B26EF" w:rsidRPr="002274BD" w:rsidRDefault="009B26EF" w:rsidP="002274BD">
      <w:pPr>
        <w:pStyle w:val="Bezodstpw"/>
      </w:pPr>
      <w:r w:rsidRPr="002274BD">
        <w:t>6) do pisemnego szczegółowego umotywowania rocznej oceny niedostatecznej z przedmiotu nauczania oraz ustnego umotywowania innych ocen klasyfikacyjnych na prośbę ucznia lub rodzica ucznia,</w:t>
      </w:r>
    </w:p>
    <w:p w:rsidR="009B26EF" w:rsidRPr="002274BD" w:rsidRDefault="009B26EF" w:rsidP="002274BD">
      <w:pPr>
        <w:pStyle w:val="Bezodstpw"/>
      </w:pPr>
      <w:r w:rsidRPr="002274BD">
        <w:t>7) wykorzystania w procesie dydaktycznym różnych form i metod aktywizujących ucznia,</w:t>
      </w:r>
    </w:p>
    <w:p w:rsidR="009B26EF" w:rsidRPr="002274BD" w:rsidRDefault="009B26EF" w:rsidP="002274BD">
      <w:pPr>
        <w:pStyle w:val="Bezodstpw"/>
      </w:pPr>
      <w:r w:rsidRPr="002274BD">
        <w:t>8) sprawowania opieki nad uczniami stosownie do ich potrzeb i możliwości nauczyciela,</w:t>
      </w:r>
    </w:p>
    <w:p w:rsidR="009B26EF" w:rsidRPr="002274BD" w:rsidRDefault="009B26EF" w:rsidP="002274BD">
      <w:pPr>
        <w:pStyle w:val="Bezodstpw"/>
      </w:pPr>
      <w:r w:rsidRPr="002274BD">
        <w:t>9) przestrzegania zasad bezpieczeństwa i higieny pracy,</w:t>
      </w:r>
    </w:p>
    <w:p w:rsidR="009B26EF" w:rsidRPr="002274BD" w:rsidRDefault="009B26EF" w:rsidP="002274BD">
      <w:pPr>
        <w:pStyle w:val="Bezodstpw"/>
      </w:pPr>
      <w:r w:rsidRPr="002274BD">
        <w:t>10) występowania z wnioskami, na prośbę rodziców o umożliwienie uczniom szczególnie zdolnym indywidualnego programu lub toku nauki,</w:t>
      </w:r>
    </w:p>
    <w:p w:rsidR="009B26EF" w:rsidRPr="002274BD" w:rsidRDefault="009B26EF" w:rsidP="002274BD">
      <w:pPr>
        <w:pStyle w:val="Bezodstpw"/>
      </w:pPr>
      <w:r w:rsidRPr="002274BD">
        <w:t>11) wykorzystania pomocy naukowych,</w:t>
      </w:r>
    </w:p>
    <w:p w:rsidR="009B26EF" w:rsidRPr="002274BD" w:rsidRDefault="009B26EF" w:rsidP="002274BD">
      <w:pPr>
        <w:pStyle w:val="Bezodstpw"/>
      </w:pPr>
      <w:r w:rsidRPr="002274BD">
        <w:t>12) umożliwiania uczniom rozwijania zainteresowań na zajęciach pozalekcyjnych                        i pozaszkolnych,</w:t>
      </w:r>
    </w:p>
    <w:p w:rsidR="009B26EF" w:rsidRPr="002274BD" w:rsidRDefault="009B26EF" w:rsidP="002274BD">
      <w:pPr>
        <w:pStyle w:val="Bezodstpw"/>
      </w:pPr>
      <w:r w:rsidRPr="002274BD">
        <w:t>13) ukierunkowywania uczniów celem wyboru właściwego zawodu lub właściwej szkoły ponadpodstawowej;</w:t>
      </w:r>
    </w:p>
    <w:p w:rsidR="009B26EF" w:rsidRPr="002274BD" w:rsidRDefault="009B26EF" w:rsidP="002274BD">
      <w:pPr>
        <w:pStyle w:val="Bezodstpw"/>
      </w:pPr>
      <w:r w:rsidRPr="002274BD">
        <w:t>14) prowadzenia dokumentacji szkolnej,</w:t>
      </w:r>
    </w:p>
    <w:p w:rsidR="009B26EF" w:rsidRPr="002274BD" w:rsidRDefault="009B26EF" w:rsidP="002274BD">
      <w:pPr>
        <w:pStyle w:val="Bezodstpw"/>
      </w:pPr>
      <w:r w:rsidRPr="002274BD">
        <w:t>15) przygotowywania konspektu zajęć dydaktyczno - wychowawczych w pierwszych trzech latach pracy,</w:t>
      </w:r>
    </w:p>
    <w:p w:rsidR="009B26EF" w:rsidRPr="002274BD" w:rsidRDefault="009B26EF" w:rsidP="002274BD">
      <w:pPr>
        <w:pStyle w:val="Bezodstpw"/>
      </w:pPr>
      <w:r w:rsidRPr="002274BD">
        <w:t>16) sprawdzania obecności uczniów na każdej jednostce lekcyjnej,</w:t>
      </w:r>
    </w:p>
    <w:p w:rsidR="009B26EF" w:rsidRPr="002274BD" w:rsidRDefault="009B26EF" w:rsidP="002274BD">
      <w:pPr>
        <w:pStyle w:val="Bezodstpw"/>
      </w:pPr>
      <w:r w:rsidRPr="002274BD">
        <w:t>17) ukończenia określonych przepisami kursów bhp oraz dokonywania okresowych badań lekarskich,</w:t>
      </w:r>
    </w:p>
    <w:p w:rsidR="009B26EF" w:rsidRPr="002274BD" w:rsidRDefault="009B26EF" w:rsidP="002274BD">
      <w:pPr>
        <w:pStyle w:val="Bezodstpw"/>
      </w:pPr>
      <w:r w:rsidRPr="002274BD">
        <w:t>18) uczestniczenia w posiedzeniach rady pedagogicznej i wykonywania jej uchwał,</w:t>
      </w:r>
    </w:p>
    <w:p w:rsidR="009B26EF" w:rsidRPr="002274BD" w:rsidRDefault="009B26EF" w:rsidP="002274BD">
      <w:pPr>
        <w:pStyle w:val="Bezodstpw"/>
      </w:pPr>
      <w:r w:rsidRPr="002274BD">
        <w:t>doskonalenia własnych kwalifikacji w zakresie nauczania interdyscyplinarnego,</w:t>
      </w:r>
    </w:p>
    <w:p w:rsidR="009B26EF" w:rsidRPr="002274BD" w:rsidRDefault="009B26EF" w:rsidP="002274BD">
      <w:pPr>
        <w:pStyle w:val="Bezodstpw"/>
      </w:pPr>
      <w:r w:rsidRPr="002274BD">
        <w:t>20) udziału w konferencjach przedmiotowo - metodycznych i innych formach doskonalenia zawodowego,</w:t>
      </w:r>
    </w:p>
    <w:p w:rsidR="009B26EF" w:rsidRPr="002274BD" w:rsidRDefault="009B26EF" w:rsidP="002274BD">
      <w:pPr>
        <w:pStyle w:val="Bezodstpw"/>
      </w:pPr>
      <w:r w:rsidRPr="002274BD">
        <w:t>21) pełnienia dyżurów w czasie przerw lekcyjnych,</w:t>
      </w:r>
    </w:p>
    <w:p w:rsidR="009B26EF" w:rsidRPr="002274BD" w:rsidRDefault="009B26EF" w:rsidP="002274BD">
      <w:pPr>
        <w:pStyle w:val="Bezodstpw"/>
      </w:pPr>
      <w:r w:rsidRPr="002274BD">
        <w:t>22) kształtowania atmosfery dobrej pracy, życzliwości, koleżeństwa wśród uczniów                    i pracowników, współpracy z rodzicami i nauczycielami w celu doskonalenia pracy dydaktyczno - wychowawczej,</w:t>
      </w:r>
    </w:p>
    <w:p w:rsidR="009B26EF" w:rsidRPr="002274BD" w:rsidRDefault="009B26EF" w:rsidP="002274BD">
      <w:pPr>
        <w:pStyle w:val="Bezodstpw"/>
      </w:pPr>
      <w:r w:rsidRPr="002274BD">
        <w:t>dzielenia się swoim doświadczeniem z innymi nauczycielami,</w:t>
      </w:r>
    </w:p>
    <w:p w:rsidR="009B26EF" w:rsidRPr="002274BD" w:rsidRDefault="009B26EF" w:rsidP="002274BD">
      <w:pPr>
        <w:pStyle w:val="Bezodstpw"/>
      </w:pPr>
      <w:r w:rsidRPr="002274BD">
        <w:lastRenderedPageBreak/>
        <w:t>24) sprawowania opieki nad młodymi nauczycielami lub nauczycielami w awansie zawodowym,</w:t>
      </w:r>
    </w:p>
    <w:p w:rsidR="009B26EF" w:rsidRPr="002274BD" w:rsidRDefault="009B26EF" w:rsidP="002274BD">
      <w:pPr>
        <w:pStyle w:val="Bezodstpw"/>
      </w:pPr>
      <w:r w:rsidRPr="002274BD">
        <w:t>25) zastępowania w uzasadnionych sytuacjach innych nauczycieli.</w:t>
      </w:r>
    </w:p>
    <w:p w:rsidR="009B26EF" w:rsidRPr="002274BD" w:rsidRDefault="009B26EF" w:rsidP="002274BD">
      <w:pPr>
        <w:pStyle w:val="Bezodstpw"/>
      </w:pPr>
      <w:r w:rsidRPr="002274BD">
        <w:t>punktualnego rozpoczynania zajęć i terminowej realizacji zadań.</w:t>
      </w:r>
    </w:p>
    <w:p w:rsidR="00406539" w:rsidRPr="002274BD" w:rsidRDefault="00406539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64" w:name="bookmark61"/>
      <w:r w:rsidRPr="002274BD">
        <w:t>§ 6</w:t>
      </w:r>
      <w:bookmarkEnd w:id="64"/>
      <w:r w:rsidR="0046353B" w:rsidRPr="002274BD">
        <w:t>9</w:t>
      </w:r>
      <w:r w:rsidR="006D46E7" w:rsidRPr="002274BD">
        <w:t xml:space="preserve">. </w:t>
      </w:r>
      <w:r w:rsidRPr="002274BD">
        <w:t>1. Nauczyciele prowadzący zajęcia w oddziale tworzą zespół. Nauczyciele mogą tworzyć zespoły wychowawcze, przedmiotowe lub zespoły problemowo - zadaniowe.</w:t>
      </w:r>
    </w:p>
    <w:p w:rsidR="009B26EF" w:rsidRPr="002274BD" w:rsidRDefault="009B26EF" w:rsidP="002274BD">
      <w:pPr>
        <w:pStyle w:val="Bezodstpw"/>
      </w:pPr>
      <w:r w:rsidRPr="002274BD">
        <w:t xml:space="preserve">2. Pracą zespołu kieruje przewodniczący powołany przez </w:t>
      </w:r>
      <w:r w:rsidR="00406539" w:rsidRPr="002274BD">
        <w:t>d</w:t>
      </w:r>
      <w:r w:rsidRPr="002274BD">
        <w:t>yrektora.</w:t>
      </w:r>
    </w:p>
    <w:p w:rsidR="009B26EF" w:rsidRPr="002274BD" w:rsidRDefault="009B26EF" w:rsidP="002274BD">
      <w:pPr>
        <w:pStyle w:val="Bezodstpw"/>
      </w:pPr>
      <w:r w:rsidRPr="002274BD">
        <w:t>3. Cele i zadania zespołu obejmują:</w:t>
      </w:r>
    </w:p>
    <w:p w:rsidR="009B26EF" w:rsidRPr="002274BD" w:rsidRDefault="009B26EF" w:rsidP="002274BD">
      <w:pPr>
        <w:pStyle w:val="Bezodstpw"/>
      </w:pPr>
      <w:r w:rsidRPr="002274BD">
        <w:t>1) organizowanie współpracy nauczycieli dla uzgodnienia zestawu i sposobów realizacji programów nauczania, skorelowania treści nauczania przedmiotów pokrewnych, a także uzgadniania decyzji w sprawie wyboru programów nauczania, planowania i realizacji pracy profilaktyczno - wychowawczej szkoły,</w:t>
      </w:r>
    </w:p>
    <w:p w:rsidR="009B26EF" w:rsidRPr="002274BD" w:rsidRDefault="009B26EF" w:rsidP="002274BD">
      <w:pPr>
        <w:pStyle w:val="Bezodstpw"/>
      </w:pPr>
      <w:r w:rsidRPr="002274BD">
        <w:t xml:space="preserve">2) opracowanie sposobów diagnozowania poziomu jakości pracy </w:t>
      </w:r>
      <w:r w:rsidR="00406539" w:rsidRPr="002274BD">
        <w:t>s</w:t>
      </w:r>
      <w:r w:rsidRPr="002274BD">
        <w:t>zkoły oraz materiałów diagnostycznych,</w:t>
      </w:r>
    </w:p>
    <w:p w:rsidR="009B26EF" w:rsidRPr="002274BD" w:rsidRDefault="009B26EF" w:rsidP="002274BD">
      <w:pPr>
        <w:pStyle w:val="Bezodstpw"/>
      </w:pPr>
      <w:r w:rsidRPr="002274BD">
        <w:t>3) organizowanie wewnątrzszkolnego doskonalenia zawodowego nauczy</w:t>
      </w:r>
      <w:r w:rsidR="00406539" w:rsidRPr="002274BD">
        <w:t>cieli oraz rozwoju organizacji s</w:t>
      </w:r>
      <w:r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t>4) organizowanie doradztwa metodycznego, szczególnie dla początkujących nauczycieli,</w:t>
      </w:r>
    </w:p>
    <w:p w:rsidR="009B26EF" w:rsidRPr="002274BD" w:rsidRDefault="009B26EF" w:rsidP="002274BD">
      <w:pPr>
        <w:pStyle w:val="Bezodstpw"/>
      </w:pPr>
      <w:r w:rsidRPr="002274BD">
        <w:t>5) współdziałanie w organizowaniu pracowni przedmiotowych i w uzupełnianiu ich wyposażenia,</w:t>
      </w:r>
    </w:p>
    <w:p w:rsidR="009B26EF" w:rsidRPr="002274BD" w:rsidRDefault="009B26EF" w:rsidP="002274BD">
      <w:pPr>
        <w:pStyle w:val="Bezodstpw"/>
      </w:pPr>
      <w:r w:rsidRPr="002274BD">
        <w:t xml:space="preserve">7) opracowywanie i </w:t>
      </w:r>
      <w:r w:rsidR="00406539" w:rsidRPr="002274BD">
        <w:t>opiniowanie przygotowywanych w s</w:t>
      </w:r>
      <w:r w:rsidRPr="002274BD">
        <w:t>zkole autorskich, innowacyjnych</w:t>
      </w:r>
      <w:r w:rsidR="002274BD">
        <w:t xml:space="preserve"> </w:t>
      </w:r>
      <w:r w:rsidRPr="002274BD">
        <w:t>i eksperymentalnych programów nauczania,</w:t>
      </w:r>
    </w:p>
    <w:p w:rsidR="009B26EF" w:rsidRPr="002274BD" w:rsidRDefault="009B26EF" w:rsidP="002274BD">
      <w:pPr>
        <w:pStyle w:val="Bezodstpw"/>
      </w:pPr>
      <w:r w:rsidRPr="002274BD">
        <w:t>8) opracowywanie koncepcji i strategii nauczania, wychowania, programów i planów pracy szkoły.</w:t>
      </w:r>
    </w:p>
    <w:p w:rsidR="00F0189D" w:rsidRPr="002274BD" w:rsidRDefault="00F0189D" w:rsidP="002274BD">
      <w:pPr>
        <w:pStyle w:val="Bezodstpw"/>
      </w:pPr>
      <w:bookmarkStart w:id="65" w:name="bookmark62"/>
    </w:p>
    <w:p w:rsidR="009B26EF" w:rsidRPr="002274BD" w:rsidRDefault="009B26EF" w:rsidP="002274BD">
      <w:pPr>
        <w:pStyle w:val="Bezodstpw"/>
      </w:pPr>
      <w:r w:rsidRPr="002274BD">
        <w:t xml:space="preserve">§ </w:t>
      </w:r>
      <w:bookmarkEnd w:id="65"/>
      <w:r w:rsidR="0046353B" w:rsidRPr="002274BD">
        <w:t>70</w:t>
      </w:r>
      <w:r w:rsidR="006D46E7" w:rsidRPr="002274BD">
        <w:t xml:space="preserve">. </w:t>
      </w:r>
      <w:r w:rsidRPr="002274BD">
        <w:t>1. Zadaniem wychowawcy klasy jest sprawowanie opieki wychowawc</w:t>
      </w:r>
      <w:r w:rsidR="002274BD">
        <w:t xml:space="preserve">zej nad uczniem, </w:t>
      </w:r>
      <w:r w:rsidRPr="002274BD">
        <w:t>w szczególności:</w:t>
      </w:r>
    </w:p>
    <w:p w:rsidR="009B26EF" w:rsidRPr="002274BD" w:rsidRDefault="009B26EF" w:rsidP="002274BD">
      <w:pPr>
        <w:pStyle w:val="Bezodstpw"/>
      </w:pPr>
      <w:r w:rsidRPr="002274BD">
        <w:t>1) tworzenie warunków wspomagających rozwój ucznia, proces jego uczenia się oraz przygotowania do życia w rodzinie i społeczeństwie,</w:t>
      </w:r>
    </w:p>
    <w:p w:rsidR="009B26EF" w:rsidRPr="002274BD" w:rsidRDefault="009B26EF" w:rsidP="002274BD">
      <w:pPr>
        <w:pStyle w:val="Bezodstpw"/>
      </w:pPr>
      <w:r w:rsidRPr="002274BD">
        <w:t>2) inspirowanie i wspomaganie działań zespołowych uczniów,</w:t>
      </w:r>
    </w:p>
    <w:p w:rsidR="009B26EF" w:rsidRPr="002274BD" w:rsidRDefault="009B26EF" w:rsidP="002274BD">
      <w:pPr>
        <w:pStyle w:val="Bezodstpw"/>
      </w:pPr>
      <w:r w:rsidRPr="002274BD">
        <w:t>3) podejmowanie działań umożliwiających rozwiązywanie konfliktów w zespole uczniów oraz pomiędzy uczniami a innymi członkami społeczności szkolnej.</w:t>
      </w:r>
    </w:p>
    <w:p w:rsidR="009B26EF" w:rsidRPr="002274BD" w:rsidRDefault="009B26EF" w:rsidP="002274BD">
      <w:pPr>
        <w:pStyle w:val="Bezodstpw"/>
      </w:pPr>
      <w:r w:rsidRPr="002274BD">
        <w:t>2. Wychowawca, w celu realizacji zadań:</w:t>
      </w:r>
    </w:p>
    <w:p w:rsidR="009B26EF" w:rsidRPr="002274BD" w:rsidRDefault="009B26EF" w:rsidP="002274BD">
      <w:pPr>
        <w:pStyle w:val="Bezodstpw"/>
      </w:pPr>
      <w:r w:rsidRPr="002274BD">
        <w:t>1) otacza indywidualną opieką każdego wychowanka,</w:t>
      </w:r>
    </w:p>
    <w:p w:rsidR="009B26EF" w:rsidRPr="002274BD" w:rsidRDefault="009B26EF" w:rsidP="002274BD">
      <w:pPr>
        <w:pStyle w:val="Bezodstpw"/>
      </w:pPr>
      <w:r w:rsidRPr="002274BD">
        <w:t>2) planuje pracę wychowawczo - opiekuńczą i organizuje z uczniami i ich rodzicami różne formy życia społecznego, rozwijające jednostki i integrujące zespół uczniowski,</w:t>
      </w:r>
    </w:p>
    <w:p w:rsidR="009B26EF" w:rsidRPr="002274BD" w:rsidRDefault="009B26EF" w:rsidP="002274BD">
      <w:pPr>
        <w:pStyle w:val="Bezodstpw"/>
      </w:pPr>
      <w:r w:rsidRPr="002274BD">
        <w:t>3) ustala treści i formy zajęć tematycznych na godzinach do dyspozycji wychowawcy,</w:t>
      </w:r>
    </w:p>
    <w:p w:rsidR="009B26EF" w:rsidRPr="002274BD" w:rsidRDefault="009B26EF" w:rsidP="002274BD">
      <w:pPr>
        <w:pStyle w:val="Bezodstpw"/>
      </w:pPr>
      <w:r w:rsidRPr="002274BD">
        <w:t>4) współdziała z nauczycielami uczącymi w jego klasie, uzgadniając z nimi i koordynując ich działania wychowawcze wobec ogółu uczniów, a także wobec tych, którym potrzebna jest indywidualna opieka (zarówno uczniów szczególnie uzdolnionych jak i uczniów z różnymi trudnościami i niepowodzeniami).</w:t>
      </w:r>
    </w:p>
    <w:p w:rsidR="009B26EF" w:rsidRPr="002274BD" w:rsidRDefault="009B26EF" w:rsidP="002274BD">
      <w:pPr>
        <w:pStyle w:val="Bezodstpw"/>
      </w:pPr>
      <w:r w:rsidRPr="002274BD">
        <w:t>5) utrzymuje kontakt z rodzicami uczniów w celu:</w:t>
      </w:r>
    </w:p>
    <w:p w:rsidR="009B26EF" w:rsidRPr="002274BD" w:rsidRDefault="009B26EF" w:rsidP="002274BD">
      <w:pPr>
        <w:pStyle w:val="Bezodstpw"/>
      </w:pPr>
      <w:r w:rsidRPr="002274BD">
        <w:t>a) poznania i ustalenia potrzeb opiekuńczo - wychowawczych ich dzieci,</w:t>
      </w:r>
    </w:p>
    <w:p w:rsidR="009B26EF" w:rsidRPr="002274BD" w:rsidRDefault="009B26EF" w:rsidP="002274BD">
      <w:pPr>
        <w:pStyle w:val="Bezodstpw"/>
      </w:pPr>
      <w:r w:rsidRPr="002274BD">
        <w:t>b) współdziałania z rodzicami, tzn. okazywania im pomocy w ich działaniach wychowawczych wobec dzieci i otrzymywania od nich pomocy w swoich działaniach,</w:t>
      </w:r>
    </w:p>
    <w:p w:rsidR="009B26EF" w:rsidRPr="002274BD" w:rsidRDefault="009B26EF" w:rsidP="002274BD">
      <w:pPr>
        <w:pStyle w:val="Bezodstpw"/>
      </w:pPr>
      <w:r w:rsidRPr="002274BD">
        <w:t xml:space="preserve">c) włączania ich w sprawy życia </w:t>
      </w:r>
      <w:r w:rsidR="00406539" w:rsidRPr="002274BD">
        <w:t>klasy i s</w:t>
      </w:r>
      <w:r w:rsidRPr="002274BD">
        <w:t>zkoły.</w:t>
      </w:r>
    </w:p>
    <w:p w:rsidR="00A7070D" w:rsidRPr="002274BD" w:rsidRDefault="00A7070D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66" w:name="bookmark63"/>
      <w:r w:rsidRPr="002274BD">
        <w:t xml:space="preserve">§ </w:t>
      </w:r>
      <w:bookmarkEnd w:id="66"/>
      <w:r w:rsidR="0046353B" w:rsidRPr="002274BD">
        <w:t>71</w:t>
      </w:r>
      <w:r w:rsidR="006D46E7" w:rsidRPr="002274BD">
        <w:t xml:space="preserve">. </w:t>
      </w:r>
      <w:r w:rsidRPr="002274BD">
        <w:t>Wychowawca w szczególności zobowiązany jest do:</w:t>
      </w:r>
    </w:p>
    <w:p w:rsidR="009B26EF" w:rsidRPr="002274BD" w:rsidRDefault="009B26EF" w:rsidP="002274BD">
      <w:pPr>
        <w:pStyle w:val="Bezodstpw"/>
      </w:pPr>
      <w:r w:rsidRPr="002274BD">
        <w:t>1) współpracy z rodzicami, diagnozowania sytuacji wychowawczej, analizowania kierunków pracy dydaktyczno-wychowawczej i jej efektów,</w:t>
      </w:r>
    </w:p>
    <w:p w:rsidR="009B26EF" w:rsidRPr="002274BD" w:rsidRDefault="009B26EF" w:rsidP="002274BD">
      <w:pPr>
        <w:pStyle w:val="Bezodstpw"/>
      </w:pPr>
      <w:r w:rsidRPr="002274BD">
        <w:t>2) współdecydowania z samorządem klasy i rodzicami uczniów o programie i planie działań wychowawczych na rok szkolny lub dłuższe okresy,</w:t>
      </w:r>
    </w:p>
    <w:p w:rsidR="009B26EF" w:rsidRPr="002274BD" w:rsidRDefault="009B26EF" w:rsidP="002274BD">
      <w:pPr>
        <w:pStyle w:val="Bezodstpw"/>
      </w:pPr>
      <w:r w:rsidRPr="002274BD">
        <w:t>3) zapoznania rodziców i uczniów z regulaminami wewnętrznymi oraz postanowieniami szczegółowymi przyjętymi na ich podstawie,</w:t>
      </w:r>
    </w:p>
    <w:p w:rsidR="009B26EF" w:rsidRPr="002274BD" w:rsidRDefault="009B26EF" w:rsidP="002274BD">
      <w:pPr>
        <w:pStyle w:val="Bezodstpw"/>
      </w:pPr>
      <w:r w:rsidRPr="002274BD">
        <w:t>4) ustalenia oceny zachowania ucznia zgodnie ze szczegółowymi kryteriami oceny z</w:t>
      </w:r>
      <w:r w:rsidR="00406539" w:rsidRPr="002274BD">
        <w:t>achowania zatwierdzonymi przez r</w:t>
      </w:r>
      <w:r w:rsidRPr="002274BD">
        <w:t xml:space="preserve">adę </w:t>
      </w:r>
      <w:r w:rsidR="00406539" w:rsidRPr="002274BD">
        <w:t>p</w:t>
      </w:r>
      <w:r w:rsidRPr="002274BD">
        <w:t>edagogiczną,</w:t>
      </w:r>
    </w:p>
    <w:p w:rsidR="009B26EF" w:rsidRPr="002274BD" w:rsidRDefault="009B26EF" w:rsidP="002274BD">
      <w:pPr>
        <w:pStyle w:val="Bezodstpw"/>
      </w:pPr>
      <w:r w:rsidRPr="002274BD">
        <w:t>5) powiadomienia rodziców o przewidywanym dla ucznia rocznym stopniu niedostatecznym na miesiąc przed zakończeniem rocznych zajęć dydaktyczno – wychowawczych,</w:t>
      </w:r>
    </w:p>
    <w:p w:rsidR="009B26EF" w:rsidRPr="002274BD" w:rsidRDefault="009B26EF" w:rsidP="002274BD">
      <w:pPr>
        <w:pStyle w:val="Bezodstpw"/>
      </w:pPr>
      <w:r w:rsidRPr="002274BD">
        <w:t>6) udostępniania uczniom wszelkich informacji dotyczących szkół wyższego stopnia na terenie województwa (również poza nim), profilu ich kształcenia oraz warunków, jakie uczeń musi spełnić, ubiegając się o przyjęcie do wybranej szkoły.</w:t>
      </w:r>
    </w:p>
    <w:p w:rsidR="00406539" w:rsidRPr="002274BD" w:rsidRDefault="00406539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67" w:name="bookmark64"/>
      <w:r w:rsidRPr="002274BD">
        <w:t>§ 7</w:t>
      </w:r>
      <w:bookmarkEnd w:id="67"/>
      <w:r w:rsidR="0046353B" w:rsidRPr="002274BD">
        <w:t>2</w:t>
      </w:r>
      <w:r w:rsidR="006D46E7" w:rsidRPr="002274BD">
        <w:t xml:space="preserve">. </w:t>
      </w:r>
      <w:r w:rsidRPr="002274BD">
        <w:t xml:space="preserve">Wychowawca prowadzi dokumentację danego oddziału: </w:t>
      </w:r>
    </w:p>
    <w:p w:rsidR="009B26EF" w:rsidRPr="002274BD" w:rsidRDefault="009B26EF" w:rsidP="002274BD">
      <w:pPr>
        <w:pStyle w:val="Bezodstpw"/>
      </w:pPr>
      <w:r w:rsidRPr="002274BD">
        <w:t>1) dokonuje wpisów do dziennika danych osobowych ucznia,</w:t>
      </w:r>
    </w:p>
    <w:p w:rsidR="009B26EF" w:rsidRPr="002274BD" w:rsidRDefault="009B26EF" w:rsidP="002274BD">
      <w:pPr>
        <w:pStyle w:val="Bezodstpw"/>
      </w:pPr>
      <w:r w:rsidRPr="002274BD">
        <w:t>2) stale kontroluje wpisy dokonywane przez innych nauczycieli (tematy lekcyjne, oceny cząstkowe, oceny końcowe),</w:t>
      </w:r>
    </w:p>
    <w:p w:rsidR="009B26EF" w:rsidRPr="002274BD" w:rsidRDefault="009B26EF" w:rsidP="002274BD">
      <w:pPr>
        <w:pStyle w:val="Bezodstpw"/>
      </w:pPr>
      <w:r w:rsidRPr="002274BD">
        <w:t>3) przygotowuje śródroczne, miesięczne, roczne i wynikające z pomiaru jakości pracy szkoły zestawienia i obliczenia statystyczne,</w:t>
      </w:r>
    </w:p>
    <w:p w:rsidR="009B26EF" w:rsidRPr="002274BD" w:rsidRDefault="009B26EF" w:rsidP="002274BD">
      <w:pPr>
        <w:pStyle w:val="Bezodstpw"/>
      </w:pPr>
      <w:r w:rsidRPr="002274BD">
        <w:t>4) wpisuje oceny do arkusza ocen,</w:t>
      </w:r>
    </w:p>
    <w:p w:rsidR="009B26EF" w:rsidRPr="002274BD" w:rsidRDefault="009B26EF" w:rsidP="002274BD">
      <w:pPr>
        <w:pStyle w:val="Bezodstpw"/>
      </w:pPr>
      <w:r w:rsidRPr="002274BD">
        <w:t>5) wypełnia dokumentację związaną z klasyfikowaniem i promowaniem uczniów (karty klasyfikacyjne, pisemne motywacje ocen nieodpowiednich i nagannych zachowania, itp.),</w:t>
      </w:r>
    </w:p>
    <w:p w:rsidR="009B26EF" w:rsidRPr="002274BD" w:rsidRDefault="009B26EF" w:rsidP="002274BD">
      <w:pPr>
        <w:pStyle w:val="Bezodstpw"/>
      </w:pPr>
      <w:r w:rsidRPr="002274BD">
        <w:t>6) dokonuje innych wpisów (notatki o prom</w:t>
      </w:r>
      <w:r w:rsidR="00406539" w:rsidRPr="002274BD">
        <w:t>owaniu, egzaminach, ukończeniu s</w:t>
      </w:r>
      <w:r w:rsidRPr="002274BD">
        <w:t>zkoły, itp.),</w:t>
      </w:r>
    </w:p>
    <w:p w:rsidR="009B26EF" w:rsidRPr="002274BD" w:rsidRDefault="009B26EF" w:rsidP="002274BD">
      <w:pPr>
        <w:pStyle w:val="Bezodstpw"/>
      </w:pPr>
      <w:r w:rsidRPr="002274BD">
        <w:t>7) wypisuje świadectwa w końcu roku szkolnego,</w:t>
      </w:r>
    </w:p>
    <w:p w:rsidR="009B26EF" w:rsidRPr="002274BD" w:rsidRDefault="009B26EF" w:rsidP="002274BD">
      <w:pPr>
        <w:pStyle w:val="Bezodstpw"/>
      </w:pPr>
      <w:r w:rsidRPr="002274BD">
        <w:t>8) prowadzi korespondencję z rodzicami związaną z bieżącymi wydarzeniami i potrzebami,</w:t>
      </w:r>
    </w:p>
    <w:p w:rsidR="009B26EF" w:rsidRPr="002274BD" w:rsidRDefault="009B26EF" w:rsidP="002274BD">
      <w:pPr>
        <w:pStyle w:val="Bezodstpw"/>
      </w:pPr>
      <w:r w:rsidRPr="002274BD">
        <w:t>9) nadzoruje lub prowadzi rozliczenia (po wycieczkach, imprezach, itp.),</w:t>
      </w:r>
    </w:p>
    <w:p w:rsidR="009B26EF" w:rsidRPr="002274BD" w:rsidRDefault="009B26EF" w:rsidP="002274BD">
      <w:pPr>
        <w:pStyle w:val="Bezodstpw"/>
      </w:pPr>
      <w:r w:rsidRPr="002274BD">
        <w:t>10) sporządza opinie o uczniu na potrzeby uprawnionych do otrzymywania opinii instytucji oświatowych współdziałających ze szkołą na rzecz ucznia,</w:t>
      </w:r>
    </w:p>
    <w:p w:rsidR="009B26EF" w:rsidRPr="002274BD" w:rsidRDefault="009B26EF" w:rsidP="002274BD">
      <w:pPr>
        <w:pStyle w:val="Bezodstpw"/>
      </w:pPr>
      <w:r w:rsidRPr="002274BD">
        <w:t>11) dokumentuje działania wychowawcze i współpracę z rodzicami.</w:t>
      </w:r>
    </w:p>
    <w:p w:rsidR="009B26EF" w:rsidRPr="002274BD" w:rsidRDefault="009B26EF" w:rsidP="002274BD">
      <w:pPr>
        <w:pStyle w:val="Bezodstpw"/>
      </w:pPr>
      <w:bookmarkStart w:id="68" w:name="bookmark65"/>
      <w:r w:rsidRPr="002274BD">
        <w:t>§ 7</w:t>
      </w:r>
      <w:bookmarkEnd w:id="68"/>
      <w:r w:rsidR="0046353B" w:rsidRPr="002274BD">
        <w:t>3</w:t>
      </w:r>
      <w:r w:rsidR="006D46E7" w:rsidRPr="002274BD">
        <w:t xml:space="preserve">. </w:t>
      </w:r>
      <w:r w:rsidRPr="002274BD">
        <w:t>Wychowawca na bieżąco współdziała z pedagogiem szkolnym i innymi specjalistami świadczącymi kwalifikowaną pomoc w rozpoznawaniu potrzeb i trudności, także zdrowotnych oraz zainteresowań i szczególnych uzdolnień uczniów w celu uzyskania wszechstronnej pomocy dla nich i doradztwa dla ich rodziców.</w:t>
      </w:r>
    </w:p>
    <w:p w:rsidR="00406539" w:rsidRPr="002274BD" w:rsidRDefault="00406539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69" w:name="bookmark66"/>
      <w:r w:rsidRPr="002274BD">
        <w:t>§ 7</w:t>
      </w:r>
      <w:bookmarkEnd w:id="69"/>
      <w:r w:rsidR="0046353B" w:rsidRPr="002274BD">
        <w:t>4</w:t>
      </w:r>
      <w:r w:rsidR="006D46E7" w:rsidRPr="002274BD">
        <w:t xml:space="preserve">. </w:t>
      </w:r>
      <w:r w:rsidRPr="002274BD">
        <w:t>Wychowawca ma prawo korzystać w swej pracy z pomocy merytorycznej i metodycznej ze strony:</w:t>
      </w:r>
    </w:p>
    <w:p w:rsidR="009B26EF" w:rsidRPr="002274BD" w:rsidRDefault="00406539" w:rsidP="002274BD">
      <w:pPr>
        <w:pStyle w:val="Bezodstpw"/>
      </w:pPr>
      <w:r w:rsidRPr="002274BD">
        <w:t>1) dyrektora s</w:t>
      </w:r>
      <w:r w:rsidR="009B26EF"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t>2) wicedyrektora,</w:t>
      </w:r>
    </w:p>
    <w:p w:rsidR="009B26EF" w:rsidRPr="002274BD" w:rsidRDefault="009B26EF" w:rsidP="002274BD">
      <w:pPr>
        <w:pStyle w:val="Bezodstpw"/>
      </w:pPr>
      <w:r w:rsidRPr="002274BD">
        <w:t>3) pedagoga szkolnego,</w:t>
      </w:r>
    </w:p>
    <w:p w:rsidR="009B26EF" w:rsidRPr="002274BD" w:rsidRDefault="009B26EF" w:rsidP="002274BD">
      <w:pPr>
        <w:pStyle w:val="Bezodstpw"/>
      </w:pPr>
      <w:r w:rsidRPr="002274BD">
        <w:t>4) służb medycznych,</w:t>
      </w:r>
    </w:p>
    <w:p w:rsidR="009B26EF" w:rsidRPr="002274BD" w:rsidRDefault="009B26EF" w:rsidP="002274BD">
      <w:pPr>
        <w:pStyle w:val="Bezodstpw"/>
      </w:pPr>
      <w:r w:rsidRPr="002274BD">
        <w:lastRenderedPageBreak/>
        <w:t>5) nauczycieli bibliotekarzy,</w:t>
      </w:r>
    </w:p>
    <w:p w:rsidR="009B26EF" w:rsidRPr="002274BD" w:rsidRDefault="009B26EF" w:rsidP="002274BD">
      <w:pPr>
        <w:pStyle w:val="Bezodstpw"/>
      </w:pPr>
      <w:r w:rsidRPr="002274BD">
        <w:t>6) poradni psychologiczno-pedagogicznej,</w:t>
      </w:r>
    </w:p>
    <w:p w:rsidR="009B26EF" w:rsidRPr="002274BD" w:rsidRDefault="009B26EF" w:rsidP="002274BD">
      <w:pPr>
        <w:pStyle w:val="Bezodstpw"/>
      </w:pPr>
      <w:r w:rsidRPr="002274BD">
        <w:t xml:space="preserve">7) </w:t>
      </w:r>
      <w:r w:rsidR="00406539" w:rsidRPr="002274BD">
        <w:t>rady p</w:t>
      </w:r>
      <w:r w:rsidRPr="002274BD">
        <w:t>edagogicznej,</w:t>
      </w:r>
    </w:p>
    <w:p w:rsidR="009B26EF" w:rsidRPr="002274BD" w:rsidRDefault="009B26EF" w:rsidP="002274BD">
      <w:pPr>
        <w:pStyle w:val="Bezodstpw"/>
      </w:pPr>
      <w:r w:rsidRPr="002274BD">
        <w:t xml:space="preserve">8) </w:t>
      </w:r>
      <w:r w:rsidR="00406539" w:rsidRPr="002274BD">
        <w:t>r</w:t>
      </w:r>
      <w:r w:rsidRPr="002274BD">
        <w:t xml:space="preserve">ady </w:t>
      </w:r>
      <w:r w:rsidR="00406539" w:rsidRPr="002274BD">
        <w:t>r</w:t>
      </w:r>
      <w:r w:rsidRPr="002274BD">
        <w:t>odziców,</w:t>
      </w:r>
    </w:p>
    <w:p w:rsidR="009B26EF" w:rsidRPr="002274BD" w:rsidRDefault="009B26EF" w:rsidP="002274BD">
      <w:pPr>
        <w:pStyle w:val="Bezodstpw"/>
      </w:pPr>
      <w:r w:rsidRPr="002274BD">
        <w:t>9) doradców metodycznych,</w:t>
      </w:r>
    </w:p>
    <w:p w:rsidR="009B26EF" w:rsidRPr="002274BD" w:rsidRDefault="009B26EF" w:rsidP="002274BD">
      <w:pPr>
        <w:pStyle w:val="Bezodstpw"/>
      </w:pPr>
      <w:r w:rsidRPr="002274BD">
        <w:t>10) nauczycieli innych przedmiotów,</w:t>
      </w:r>
    </w:p>
    <w:p w:rsidR="006D46E7" w:rsidRPr="002274BD" w:rsidRDefault="009B26EF" w:rsidP="002274BD">
      <w:pPr>
        <w:pStyle w:val="Bezodstpw"/>
      </w:pPr>
      <w:r w:rsidRPr="002274BD">
        <w:t>11) innych placówek i instytucji oświatowo-wychowawczych.</w:t>
      </w:r>
    </w:p>
    <w:p w:rsidR="006D46E7" w:rsidRPr="002274BD" w:rsidRDefault="006D46E7" w:rsidP="002274BD">
      <w:pPr>
        <w:pStyle w:val="Bezodstpw"/>
      </w:pPr>
    </w:p>
    <w:p w:rsidR="006D46E7" w:rsidRPr="002274BD" w:rsidRDefault="0046353B" w:rsidP="002274BD">
      <w:pPr>
        <w:pStyle w:val="Bezodstpw"/>
      </w:pPr>
      <w:r w:rsidRPr="002274BD">
        <w:t>§ 75</w:t>
      </w:r>
      <w:r w:rsidR="006D46E7" w:rsidRPr="002274BD">
        <w:t xml:space="preserve">. </w:t>
      </w:r>
      <w:r w:rsidR="00F730ED" w:rsidRPr="002274BD">
        <w:t>W s</w:t>
      </w:r>
      <w:r w:rsidR="009B26EF" w:rsidRPr="002274BD">
        <w:t>zkole może być prowadzony tutoring. Uczniowie uczestniczą w tutorialu za zgodą rodziców/opiekunów prawnych.</w:t>
      </w:r>
    </w:p>
    <w:p w:rsidR="006D46E7" w:rsidRPr="002274BD" w:rsidRDefault="006D46E7" w:rsidP="002274BD">
      <w:pPr>
        <w:pStyle w:val="Bezodstpw"/>
      </w:pPr>
    </w:p>
    <w:p w:rsidR="006D46E7" w:rsidRPr="002274BD" w:rsidRDefault="0046353B" w:rsidP="002274BD">
      <w:pPr>
        <w:pStyle w:val="Bezodstpw"/>
      </w:pPr>
      <w:r w:rsidRPr="002274BD">
        <w:t>§ 76</w:t>
      </w:r>
      <w:r w:rsidR="006D46E7" w:rsidRPr="002274BD">
        <w:t xml:space="preserve">. </w:t>
      </w:r>
      <w:r w:rsidRPr="002274BD">
        <w:t>Celem tutoringu rozwojowego jest pomoc uczniowi w odkrywaniu i rozwijaniu jego zdolności, wypracowaniu własnego stylu uczenia się i budowaniu osobistej ścieżki rozwoju prowadzącej do:</w:t>
      </w:r>
    </w:p>
    <w:p w:rsidR="006D46E7" w:rsidRPr="002274BD" w:rsidRDefault="0046353B" w:rsidP="002274BD">
      <w:pPr>
        <w:pStyle w:val="Bezodstpw"/>
      </w:pPr>
      <w:r w:rsidRPr="002274BD">
        <w:t>1) samodzielności,</w:t>
      </w:r>
    </w:p>
    <w:p w:rsidR="006D46E7" w:rsidRPr="002274BD" w:rsidRDefault="0046353B" w:rsidP="002274BD">
      <w:pPr>
        <w:pStyle w:val="Bezodstpw"/>
      </w:pPr>
      <w:r w:rsidRPr="002274BD">
        <w:t>2) odpowiedzialności, w tym za proces własnej edukacji,</w:t>
      </w:r>
    </w:p>
    <w:p w:rsidR="006D46E7" w:rsidRPr="002274BD" w:rsidRDefault="0046353B" w:rsidP="002274BD">
      <w:pPr>
        <w:pStyle w:val="Bezodstpw"/>
      </w:pPr>
      <w:r w:rsidRPr="002274BD">
        <w:t>3) zdolności do podejmowania decyzji,</w:t>
      </w:r>
    </w:p>
    <w:p w:rsidR="006D46E7" w:rsidRPr="002274BD" w:rsidRDefault="0046353B" w:rsidP="002274BD">
      <w:pPr>
        <w:pStyle w:val="Bezodstpw"/>
      </w:pPr>
      <w:r w:rsidRPr="002274BD">
        <w:t>4) systematyczności, samodyscypliny i umiejętności planowania zajęć,</w:t>
      </w:r>
    </w:p>
    <w:p w:rsidR="008E20C5" w:rsidRPr="002274BD" w:rsidRDefault="0046353B" w:rsidP="002274BD">
      <w:pPr>
        <w:pStyle w:val="Bezodstpw"/>
      </w:pPr>
      <w:r w:rsidRPr="002274BD">
        <w:t>5) umiejętności wyboru drogi życiowej i budowania planów życiowych,</w:t>
      </w:r>
    </w:p>
    <w:p w:rsidR="008E20C5" w:rsidRPr="002274BD" w:rsidRDefault="0046353B" w:rsidP="002274BD">
      <w:pPr>
        <w:pStyle w:val="Bezodstpw"/>
      </w:pPr>
      <w:r w:rsidRPr="002274BD">
        <w:t>6) umiejętności realizowania przyjętych planów i pokonywania trudności,</w:t>
      </w:r>
    </w:p>
    <w:p w:rsidR="008E20C5" w:rsidRPr="002274BD" w:rsidRDefault="0046353B" w:rsidP="002274BD">
      <w:pPr>
        <w:pStyle w:val="Bezodstpw"/>
      </w:pPr>
      <w:r w:rsidRPr="002274BD">
        <w:t>7) umiejętności samodzielnego uczenia się,</w:t>
      </w:r>
    </w:p>
    <w:p w:rsidR="008E20C5" w:rsidRPr="002274BD" w:rsidRDefault="0046353B" w:rsidP="002274BD">
      <w:pPr>
        <w:pStyle w:val="Bezodstpw"/>
      </w:pPr>
      <w:r w:rsidRPr="002274BD">
        <w:t>8) samoakceptacji i poczucia własnej wartości,</w:t>
      </w:r>
    </w:p>
    <w:p w:rsidR="008E20C5" w:rsidRPr="002274BD" w:rsidRDefault="0046353B" w:rsidP="002274BD">
      <w:pPr>
        <w:pStyle w:val="Bezodstpw"/>
      </w:pPr>
      <w:r w:rsidRPr="002274BD">
        <w:t>9) otwartości i życzliwości dla innych oraz wzrostu poziomu zaufania,</w:t>
      </w:r>
    </w:p>
    <w:p w:rsidR="008E20C5" w:rsidRPr="002274BD" w:rsidRDefault="0046353B" w:rsidP="002274BD">
      <w:pPr>
        <w:pStyle w:val="Bezodstpw"/>
      </w:pPr>
      <w:r w:rsidRPr="002274BD">
        <w:t>10) odwagi w formułowaniu i głoszeniu własnych poglądów,</w:t>
      </w:r>
    </w:p>
    <w:p w:rsidR="008E20C5" w:rsidRPr="002274BD" w:rsidRDefault="0046353B" w:rsidP="002274BD">
      <w:pPr>
        <w:pStyle w:val="Bezodstpw"/>
      </w:pPr>
      <w:r w:rsidRPr="002274BD">
        <w:t>11) umiejętności twórczego, samodzielnego myślenia,</w:t>
      </w:r>
    </w:p>
    <w:p w:rsidR="008E20C5" w:rsidRPr="002274BD" w:rsidRDefault="0046353B" w:rsidP="002274BD">
      <w:pPr>
        <w:pStyle w:val="Bezodstpw"/>
      </w:pPr>
      <w:r w:rsidRPr="002274BD">
        <w:t>12) tolerancji – akceptacji dla innych zachowań i poglądów,</w:t>
      </w:r>
    </w:p>
    <w:p w:rsidR="008E20C5" w:rsidRPr="002274BD" w:rsidRDefault="0046353B" w:rsidP="002274BD">
      <w:pPr>
        <w:pStyle w:val="Bezodstpw"/>
      </w:pPr>
      <w:r w:rsidRPr="002274BD">
        <w:t>13) poszanowania dla pracy własnej i innych,</w:t>
      </w:r>
    </w:p>
    <w:p w:rsidR="0046353B" w:rsidRPr="002274BD" w:rsidRDefault="0046353B" w:rsidP="002274BD">
      <w:pPr>
        <w:pStyle w:val="Bezodstpw"/>
      </w:pPr>
      <w:r w:rsidRPr="002274BD">
        <w:t>14) umiejętności zgodnej pracy,</w:t>
      </w:r>
    </w:p>
    <w:p w:rsidR="0046353B" w:rsidRPr="002274BD" w:rsidRDefault="0046353B" w:rsidP="002274BD">
      <w:pPr>
        <w:pStyle w:val="Bezodstpw"/>
      </w:pPr>
      <w:r w:rsidRPr="002274BD">
        <w:t>15) postawy dialogu, umiejętności słuchania innych i rozumienia ich poglądów,</w:t>
      </w:r>
    </w:p>
    <w:p w:rsidR="0046353B" w:rsidRPr="002274BD" w:rsidRDefault="0046353B" w:rsidP="002274BD">
      <w:pPr>
        <w:pStyle w:val="Bezodstpw"/>
      </w:pPr>
      <w:r w:rsidRPr="002274BD">
        <w:t>16) rozpoznawania wartości moralnych, budowania własnego systemu wartości.</w:t>
      </w:r>
    </w:p>
    <w:p w:rsidR="0046353B" w:rsidRPr="002274BD" w:rsidRDefault="0046353B" w:rsidP="002274BD">
      <w:pPr>
        <w:pStyle w:val="Bezodstpw"/>
      </w:pPr>
    </w:p>
    <w:p w:rsidR="00F730ED" w:rsidRPr="002274BD" w:rsidRDefault="0046353B" w:rsidP="002274BD">
      <w:pPr>
        <w:pStyle w:val="Bezodstpw"/>
      </w:pPr>
      <w:r w:rsidRPr="002274BD">
        <w:t>§ 77</w:t>
      </w:r>
      <w:r w:rsidR="008E20C5" w:rsidRPr="002274BD">
        <w:t xml:space="preserve">. </w:t>
      </w:r>
      <w:r w:rsidR="00F730ED" w:rsidRPr="002274BD">
        <w:t>Do zadań tutora w odniesieniu do konkretnego ucznia należy:</w:t>
      </w:r>
    </w:p>
    <w:p w:rsidR="00F730ED" w:rsidRPr="002274BD" w:rsidRDefault="00F730ED" w:rsidP="002274BD">
      <w:pPr>
        <w:pStyle w:val="Bezodstpw"/>
      </w:pPr>
      <w:r w:rsidRPr="002274BD">
        <w:t>1) poznanie ucznia, w szczególności jego zainteresowań, predyspozycji i zasobów,</w:t>
      </w:r>
    </w:p>
    <w:p w:rsidR="00F730ED" w:rsidRPr="002274BD" w:rsidRDefault="00F730ED" w:rsidP="002274BD">
      <w:pPr>
        <w:pStyle w:val="Bezodstpw"/>
      </w:pPr>
      <w:r w:rsidRPr="002274BD">
        <w:t>2) monitorowanie postępów i sytuacji ucznia w ciągu semestru,</w:t>
      </w:r>
    </w:p>
    <w:p w:rsidR="00F730ED" w:rsidRPr="002274BD" w:rsidRDefault="00F730ED" w:rsidP="002274BD">
      <w:pPr>
        <w:pStyle w:val="Bezodstpw"/>
      </w:pPr>
      <w:r w:rsidRPr="002274BD">
        <w:t>3) comiesięczne dłuższe spotkanie – tutorial z uczniem,</w:t>
      </w:r>
    </w:p>
    <w:p w:rsidR="00F730ED" w:rsidRPr="002274BD" w:rsidRDefault="00F730ED" w:rsidP="002274BD">
      <w:pPr>
        <w:pStyle w:val="Bezodstpw"/>
      </w:pPr>
      <w:r w:rsidRPr="002274BD">
        <w:t>4) cotygodniowe, podtrzymujące relacje, krótkie spotkania z uczniem,</w:t>
      </w:r>
    </w:p>
    <w:p w:rsidR="00F730ED" w:rsidRPr="002274BD" w:rsidRDefault="00F730ED" w:rsidP="002274BD">
      <w:pPr>
        <w:pStyle w:val="Bezodstpw"/>
      </w:pPr>
      <w:r w:rsidRPr="002274BD">
        <w:t>5) podsumowanie wraz z uczniem poziomu osiągniętych efektów,</w:t>
      </w:r>
    </w:p>
    <w:p w:rsidR="00F730ED" w:rsidRPr="002274BD" w:rsidRDefault="00F730ED" w:rsidP="002274BD">
      <w:pPr>
        <w:pStyle w:val="Bezodstpw"/>
      </w:pPr>
      <w:r w:rsidRPr="002274BD">
        <w:t>6) autorefleksja tutora na koniec semestru wraz z wnioskami do dalszej pracy,</w:t>
      </w:r>
    </w:p>
    <w:p w:rsidR="00F730ED" w:rsidRPr="002274BD" w:rsidRDefault="00F730ED" w:rsidP="002274BD">
      <w:pPr>
        <w:pStyle w:val="Bezodstpw"/>
      </w:pPr>
      <w:r w:rsidRPr="002274BD">
        <w:t>7) uczestnictwo w spotkaniach klasowego zespołu wychowawczego oraz superwizjach,</w:t>
      </w:r>
    </w:p>
    <w:p w:rsidR="00F730ED" w:rsidRPr="002274BD" w:rsidRDefault="00F730ED" w:rsidP="002274BD">
      <w:pPr>
        <w:pStyle w:val="Bezodstpw"/>
      </w:pPr>
      <w:r w:rsidRPr="002274BD">
        <w:t>8) organizowanie indywidualnych spotkań z rodzicami/opiekunami prawnymi z udziałem podopiecznych</w:t>
      </w:r>
      <w:r w:rsidR="009F334B" w:rsidRPr="002274BD">
        <w:t>.</w:t>
      </w:r>
    </w:p>
    <w:p w:rsidR="0046353B" w:rsidRPr="002274BD" w:rsidRDefault="0046353B" w:rsidP="002274BD">
      <w:pPr>
        <w:pStyle w:val="Bezodstpw"/>
      </w:pPr>
    </w:p>
    <w:p w:rsidR="004215D5" w:rsidRPr="002274BD" w:rsidRDefault="004215D5" w:rsidP="002274BD">
      <w:pPr>
        <w:pStyle w:val="Bezodstpw"/>
      </w:pPr>
      <w:r w:rsidRPr="002274BD">
        <w:rPr>
          <w:bCs/>
        </w:rPr>
        <w:t>§ 77a.</w:t>
      </w:r>
      <w:r w:rsidRPr="002274BD">
        <w:t> W szkole działa wewnątrzszkolny system doradztwa zawodowego, którego koordynowaniem zajmuje się wyznaczony przez dyrektora nauczyciel realizujący zadania z zakresu doradztwa edukacyjno-zawodowego.</w:t>
      </w:r>
    </w:p>
    <w:p w:rsidR="004215D5" w:rsidRPr="002274BD" w:rsidRDefault="004215D5" w:rsidP="002274BD">
      <w:pPr>
        <w:pStyle w:val="Bezodstpw"/>
      </w:pPr>
      <w:r w:rsidRPr="002274BD">
        <w:rPr>
          <w:bCs/>
        </w:rPr>
        <w:t>§ 77b.</w:t>
      </w:r>
      <w:r w:rsidRPr="002274BD">
        <w:t> W ramach wewnątrzszkolnego systemu doradztwa zawodowego szkoła:</w:t>
      </w:r>
    </w:p>
    <w:p w:rsidR="004215D5" w:rsidRPr="002274BD" w:rsidRDefault="004215D5" w:rsidP="002274BD">
      <w:pPr>
        <w:pStyle w:val="Bezodstpw"/>
      </w:pPr>
      <w:r w:rsidRPr="002274BD">
        <w:lastRenderedPageBreak/>
        <w:t>1)  systematyczne diagnozuje zapotrzebowania uczniów na informacje edukacyjne                    i zawodowe oraz pomaga w planowaniu kształcenia i kariery zawodowej;</w:t>
      </w:r>
    </w:p>
    <w:p w:rsidR="004215D5" w:rsidRPr="002274BD" w:rsidRDefault="004215D5" w:rsidP="002274BD">
      <w:pPr>
        <w:pStyle w:val="Bezodstpw"/>
      </w:pPr>
      <w:r w:rsidRPr="002274BD">
        <w:t>2)  gromadzi, aktualizuje i udostępnia informacje edukacyjne i zawodowe;</w:t>
      </w:r>
    </w:p>
    <w:p w:rsidR="004215D5" w:rsidRPr="002274BD" w:rsidRDefault="004215D5" w:rsidP="002274BD">
      <w:pPr>
        <w:pStyle w:val="Bezodstpw"/>
      </w:pPr>
      <w:r w:rsidRPr="002274BD">
        <w:t>3)  prowadzi zajęcia związane z wyborem kierunku kształcenia i zawodu oraz planuje kształcenie i karierę zawodową;</w:t>
      </w:r>
    </w:p>
    <w:p w:rsidR="004215D5" w:rsidRPr="002274BD" w:rsidRDefault="004215D5" w:rsidP="002274BD">
      <w:pPr>
        <w:pStyle w:val="Bezodstpw"/>
      </w:pPr>
      <w:r w:rsidRPr="002274BD">
        <w:t>4)  koordynuje działalność informacyjno-doradczą;</w:t>
      </w:r>
    </w:p>
    <w:p w:rsidR="004215D5" w:rsidRPr="002274BD" w:rsidRDefault="004215D5" w:rsidP="002274BD">
      <w:pPr>
        <w:pStyle w:val="Bezodstpw"/>
      </w:pPr>
      <w:r w:rsidRPr="002274BD">
        <w:t>5)  współpracuje z innymi nauczycielami w tworzeniu i zapewnianiu ciągłości działań            w zakresie doradztwa edukacyjno-zawodowego;</w:t>
      </w:r>
    </w:p>
    <w:p w:rsidR="004215D5" w:rsidRPr="002274BD" w:rsidRDefault="004215D5" w:rsidP="002274BD">
      <w:pPr>
        <w:pStyle w:val="Bezodstpw"/>
      </w:pPr>
      <w:r w:rsidRPr="002274BD">
        <w:t>6)  udziela indywidualnych porad w zakresie wyboru dalszej drogi rozwoju uczniom i ich rodzicom;</w:t>
      </w:r>
    </w:p>
    <w:p w:rsidR="004215D5" w:rsidRPr="002274BD" w:rsidRDefault="004215D5" w:rsidP="002274BD">
      <w:pPr>
        <w:pStyle w:val="Bezodstpw"/>
      </w:pPr>
      <w:r w:rsidRPr="002274BD">
        <w:t>7)  organizuje spotkania z absolwentami, którzy osiągnęli sukces zawodowy (promowanie dobrych wzorców);</w:t>
      </w:r>
    </w:p>
    <w:p w:rsidR="004215D5" w:rsidRPr="002274BD" w:rsidRDefault="004215D5" w:rsidP="002274BD">
      <w:pPr>
        <w:pStyle w:val="Bezodstpw"/>
      </w:pPr>
      <w:r w:rsidRPr="002274BD">
        <w:t>8)  organizuje spotkania z przedstawicielami szkół ponadpodstawowych, lokalnych firm, pracodawców i stowarzyszeń pracodawców;</w:t>
      </w:r>
    </w:p>
    <w:p w:rsidR="004215D5" w:rsidRPr="002274BD" w:rsidRDefault="004215D5" w:rsidP="002274BD">
      <w:pPr>
        <w:pStyle w:val="Bezodstpw"/>
      </w:pPr>
      <w:r w:rsidRPr="002274BD">
        <w:t>9)  wspiera rodziców i nauczycieli poprzez organizowanie spotkań szkoleniowo-informacyjnych;</w:t>
      </w:r>
    </w:p>
    <w:p w:rsidR="004215D5" w:rsidRPr="002274BD" w:rsidRDefault="004215D5" w:rsidP="002274BD">
      <w:pPr>
        <w:pStyle w:val="Bezodstpw"/>
      </w:pPr>
      <w:r w:rsidRPr="002274BD">
        <w:t>10) współpracuje z instytucjami wspierającymi.</w:t>
      </w:r>
    </w:p>
    <w:p w:rsidR="000B52B0" w:rsidRPr="002274BD" w:rsidRDefault="000B52B0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70" w:name="bookmark67"/>
      <w:r w:rsidRPr="002274BD">
        <w:t xml:space="preserve">ROZDZIAŁ VI </w:t>
      </w:r>
    </w:p>
    <w:p w:rsidR="009B26EF" w:rsidRPr="002274BD" w:rsidRDefault="001228A7" w:rsidP="002274BD">
      <w:pPr>
        <w:pStyle w:val="Bezodstpw"/>
      </w:pPr>
      <w:r w:rsidRPr="002274BD">
        <w:t>Uczniowie szkoły</w:t>
      </w:r>
      <w:r w:rsidR="009B26EF" w:rsidRPr="002274BD">
        <w:t xml:space="preserve">, </w:t>
      </w:r>
      <w:bookmarkEnd w:id="70"/>
      <w:r w:rsidRPr="002274BD">
        <w:t>ich prawa i obowiązki</w:t>
      </w:r>
    </w:p>
    <w:p w:rsidR="009B26EF" w:rsidRPr="002274BD" w:rsidRDefault="009B26EF" w:rsidP="002274BD">
      <w:pPr>
        <w:pStyle w:val="Bezodstpw"/>
      </w:pPr>
    </w:p>
    <w:p w:rsidR="009B26EF" w:rsidRPr="002274BD" w:rsidRDefault="0046353B" w:rsidP="002274BD">
      <w:pPr>
        <w:pStyle w:val="Bezodstpw"/>
      </w:pPr>
      <w:r w:rsidRPr="002274BD">
        <w:t>§ 78</w:t>
      </w:r>
      <w:r w:rsidR="008E20C5" w:rsidRPr="002274BD">
        <w:t xml:space="preserve">. </w:t>
      </w:r>
      <w:r w:rsidR="00707859" w:rsidRPr="002274BD">
        <w:t>Rekrutacja do s</w:t>
      </w:r>
      <w:r w:rsidR="009B26EF" w:rsidRPr="002274BD">
        <w:t>zkoły odbywa się na podstawie odrębnych przepisów</w:t>
      </w:r>
    </w:p>
    <w:p w:rsidR="007E0FC6" w:rsidRPr="002274BD" w:rsidRDefault="007E0FC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71" w:name="bookmark68"/>
      <w:r w:rsidRPr="002274BD">
        <w:t>§ 7</w:t>
      </w:r>
      <w:bookmarkEnd w:id="71"/>
      <w:r w:rsidR="0046353B" w:rsidRPr="002274BD">
        <w:t>9</w:t>
      </w:r>
      <w:r w:rsidR="008E20C5" w:rsidRPr="002274BD">
        <w:t xml:space="preserve">. </w:t>
      </w:r>
      <w:r w:rsidRPr="002274BD">
        <w:t>Uczeń ma prawo do:</w:t>
      </w:r>
    </w:p>
    <w:p w:rsidR="009B26EF" w:rsidRPr="002274BD" w:rsidRDefault="009B26EF" w:rsidP="002274BD">
      <w:pPr>
        <w:pStyle w:val="Bezodstpw"/>
      </w:pPr>
      <w:r w:rsidRPr="002274BD">
        <w:t>1) właściwie zorganizowanego procesu kształcenia, zgodnie z zasadami higieny pracy umysłowej,</w:t>
      </w:r>
    </w:p>
    <w:p w:rsidR="009B26EF" w:rsidRPr="002274BD" w:rsidRDefault="009B26EF" w:rsidP="002274BD">
      <w:pPr>
        <w:pStyle w:val="Bezodstpw"/>
      </w:pPr>
      <w:r w:rsidRPr="002274BD">
        <w:t>2) opieki wychowawczej i warunków pobytu w szkole zapewniających bezpieczeństwo, ochronę przed wszelkimi formami przemocy fizycznej, bądź psychicznej oraz ochronę</w:t>
      </w:r>
      <w:r w:rsidR="002274BD">
        <w:t xml:space="preserve"> </w:t>
      </w:r>
      <w:r w:rsidRPr="002274BD">
        <w:t>i poszanowanie jego godności,</w:t>
      </w:r>
    </w:p>
    <w:p w:rsidR="009B26EF" w:rsidRPr="002274BD" w:rsidRDefault="009B26EF" w:rsidP="002274BD">
      <w:pPr>
        <w:pStyle w:val="Bezodstpw"/>
      </w:pPr>
      <w:r w:rsidRPr="002274BD">
        <w:t xml:space="preserve">3) korzystania z pomocy doraźnej, zgodnie z odrębnymi przepisami, w tym z pomocy finansowej w postaci stypendium szkolnego zgodnie z odrębnymi przepisami, </w:t>
      </w:r>
      <w:r w:rsidR="00457FBF" w:rsidRPr="002274BD">
        <w:t xml:space="preserve">                         </w:t>
      </w:r>
      <w:r w:rsidRPr="002274BD">
        <w:t>z zastrzeżeniem, że stypendium szkolne jest przyznawane na okres nie krótszy niż miesiąc</w:t>
      </w:r>
      <w:r w:rsidR="002274BD">
        <w:t xml:space="preserve"> </w:t>
      </w:r>
      <w:r w:rsidRPr="002274BD">
        <w:t>i nie dłuższy niż 10 miesięcy w danym roku szkolnym,</w:t>
      </w:r>
    </w:p>
    <w:p w:rsidR="009B26EF" w:rsidRPr="002274BD" w:rsidRDefault="009B26EF" w:rsidP="002274BD">
      <w:pPr>
        <w:pStyle w:val="Bezodstpw"/>
      </w:pPr>
      <w:r w:rsidRPr="002274BD">
        <w:t>4) życzliwego, podmiotowego traktowania w procesie dydaktyczno - wychowawczym,</w:t>
      </w:r>
    </w:p>
    <w:p w:rsidR="009B26EF" w:rsidRPr="002274BD" w:rsidRDefault="009B26EF" w:rsidP="002274BD">
      <w:pPr>
        <w:pStyle w:val="Bezodstpw"/>
      </w:pPr>
      <w:r w:rsidRPr="002274BD">
        <w:t>5) swobody wyrażania myśli i przekonań, w szczególności dotyczących życia, a także światopoglądowych i religijnych, jeśli nie narusza tym dobra innych osób,</w:t>
      </w:r>
    </w:p>
    <w:p w:rsidR="009B26EF" w:rsidRPr="002274BD" w:rsidRDefault="009B26EF" w:rsidP="002274BD">
      <w:pPr>
        <w:pStyle w:val="Bezodstpw"/>
      </w:pPr>
      <w:r w:rsidRPr="002274BD">
        <w:t>6) rozwijania zainteresowań, zdolności i talentów,</w:t>
      </w:r>
    </w:p>
    <w:p w:rsidR="009B26EF" w:rsidRPr="002274BD" w:rsidRDefault="009B26EF" w:rsidP="002274BD">
      <w:pPr>
        <w:pStyle w:val="Bezodstpw"/>
      </w:pPr>
      <w:r w:rsidRPr="002274BD">
        <w:t>7) sprawiedliwej, obiektywnej i jawnej oceny oraz ustalonych sposobów kontroli postępów w nauce,</w:t>
      </w:r>
    </w:p>
    <w:p w:rsidR="009B26EF" w:rsidRPr="002274BD" w:rsidRDefault="009B26EF" w:rsidP="002274BD">
      <w:pPr>
        <w:pStyle w:val="Bezodstpw"/>
      </w:pPr>
      <w:r w:rsidRPr="002274BD">
        <w:t>8) uzyskania informacji o terminach prac klasowych co najmniej z tygodniowym wyprzedzeniem,</w:t>
      </w:r>
    </w:p>
    <w:p w:rsidR="009B26EF" w:rsidRPr="002274BD" w:rsidRDefault="009B26EF" w:rsidP="002274BD">
      <w:pPr>
        <w:pStyle w:val="Bezodstpw"/>
      </w:pPr>
      <w:r w:rsidRPr="002274BD">
        <w:t>9) uzyskania pomocy w przypadku trudności w nauce,</w:t>
      </w:r>
    </w:p>
    <w:p w:rsidR="009B26EF" w:rsidRPr="002274BD" w:rsidRDefault="009B26EF" w:rsidP="002274BD">
      <w:pPr>
        <w:pStyle w:val="Bezodstpw"/>
      </w:pPr>
      <w:r w:rsidRPr="002274BD">
        <w:t>10) korzystania z poradnictwa psychologiczno - pedagogicznego i zawodowego,</w:t>
      </w:r>
    </w:p>
    <w:p w:rsidR="009B26EF" w:rsidRPr="002274BD" w:rsidRDefault="009B26EF" w:rsidP="002274BD">
      <w:pPr>
        <w:pStyle w:val="Bezodstpw"/>
      </w:pPr>
      <w:r w:rsidRPr="002274BD">
        <w:t>11) korzystania pod opieką nauczycieli z pomieszczeń szkolnych, sprzętu, środków dydaktycznych, księgozbioru biblioteki podczas zajęć pozalekcyjnych,</w:t>
      </w:r>
    </w:p>
    <w:p w:rsidR="009B26EF" w:rsidRPr="002274BD" w:rsidRDefault="009B26EF" w:rsidP="002274BD">
      <w:pPr>
        <w:pStyle w:val="Bezodstpw"/>
      </w:pPr>
      <w:r w:rsidRPr="002274BD">
        <w:t xml:space="preserve">12) </w:t>
      </w:r>
      <w:r w:rsidR="00BC1E42" w:rsidRPr="002274BD">
        <w:t>wpływania na życie s</w:t>
      </w:r>
      <w:r w:rsidRPr="002274BD">
        <w:t>zkoły przez działalność samorządową oraz zrzeszania się                   w organiz</w:t>
      </w:r>
      <w:r w:rsidR="00BC1E42" w:rsidRPr="002274BD">
        <w:t>acjach działających na terenie s</w:t>
      </w:r>
      <w:r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lastRenderedPageBreak/>
        <w:t>13) korzystania z opieki pielęgniarskiej,</w:t>
      </w:r>
    </w:p>
    <w:p w:rsidR="009B26EF" w:rsidRPr="002274BD" w:rsidRDefault="009B26EF" w:rsidP="002274BD">
      <w:pPr>
        <w:pStyle w:val="Bezodstpw"/>
      </w:pPr>
      <w:r w:rsidRPr="002274BD">
        <w:t>14) bezpłatnego dostępu do podręczników, materiałów edukacyjnych lub materiałów ćwiczeniowych, przeznaczonych do obowiązkowych zajęć edukacyjnych,</w:t>
      </w:r>
    </w:p>
    <w:p w:rsidR="009B26EF" w:rsidRPr="002274BD" w:rsidRDefault="009B26EF" w:rsidP="002274BD">
      <w:pPr>
        <w:pStyle w:val="Bezodstpw"/>
      </w:pPr>
      <w:r w:rsidRPr="002274BD">
        <w:t xml:space="preserve">15) </w:t>
      </w:r>
      <w:r w:rsidR="007E0FC6" w:rsidRPr="002274BD">
        <w:t>wglądu na terenie s</w:t>
      </w:r>
      <w:r w:rsidRPr="002274BD">
        <w:t>zkoły, w obecności nauczyciela do swoich sprawdzonych i ocenionych prac pisemnych.</w:t>
      </w:r>
    </w:p>
    <w:p w:rsidR="007E0FC6" w:rsidRPr="002274BD" w:rsidRDefault="007E0FC6" w:rsidP="002274BD">
      <w:pPr>
        <w:pStyle w:val="Bezodstpw"/>
      </w:pPr>
      <w:bookmarkStart w:id="72" w:name="bookmark69"/>
    </w:p>
    <w:p w:rsidR="009B26EF" w:rsidRPr="002274BD" w:rsidRDefault="009B26EF" w:rsidP="002274BD">
      <w:pPr>
        <w:pStyle w:val="Bezodstpw"/>
      </w:pPr>
      <w:r w:rsidRPr="002274BD">
        <w:t xml:space="preserve">§ </w:t>
      </w:r>
      <w:bookmarkEnd w:id="72"/>
      <w:r w:rsidR="0046353B" w:rsidRPr="002274BD">
        <w:t>80</w:t>
      </w:r>
      <w:r w:rsidR="008E20C5" w:rsidRPr="002274BD">
        <w:t xml:space="preserve">. </w:t>
      </w:r>
      <w:r w:rsidRPr="002274BD">
        <w:t xml:space="preserve">Gwarancję zachowania praw ucznia stanowi przestrzeganie zasad zawartych </w:t>
      </w:r>
      <w:r w:rsidR="008E20C5" w:rsidRPr="002274BD">
        <w:t xml:space="preserve">                  </w:t>
      </w:r>
      <w:r w:rsidRPr="002274BD">
        <w:t xml:space="preserve">w niniejszym Statucie i odrębnych przepisach, a w szczególności praw zawartych </w:t>
      </w:r>
      <w:r w:rsidR="008E20C5" w:rsidRPr="002274BD">
        <w:t xml:space="preserve">                </w:t>
      </w:r>
      <w:r w:rsidRPr="002274BD">
        <w:t>„W Konwencji</w:t>
      </w:r>
      <w:r w:rsidR="008E20C5" w:rsidRPr="002274BD">
        <w:t xml:space="preserve"> </w:t>
      </w:r>
      <w:r w:rsidRPr="002274BD">
        <w:t>o Prawach Dziecka". Rodzicowi i uczniowi za pośrednictwem rodzica przysługu</w:t>
      </w:r>
      <w:r w:rsidR="007E0FC6" w:rsidRPr="002274BD">
        <w:t>je prawo do złożenia skargi do dyrektora s</w:t>
      </w:r>
      <w:r w:rsidRPr="002274BD">
        <w:t>zkoły w przypadku naruszenia praw ucznia w terminie 14 dni. Dyrektor szkoły rozpoznaje skargę w terminie 10 dni, o czym powiadamia ucznia i rodziców ucznia.</w:t>
      </w:r>
    </w:p>
    <w:p w:rsidR="009B26EF" w:rsidRPr="002274BD" w:rsidRDefault="009B26EF" w:rsidP="002274BD">
      <w:pPr>
        <w:pStyle w:val="Bezodstpw"/>
      </w:pPr>
    </w:p>
    <w:p w:rsidR="009B26EF" w:rsidRPr="002274BD" w:rsidRDefault="00E24D09" w:rsidP="002274BD">
      <w:pPr>
        <w:pStyle w:val="Bezodstpw"/>
      </w:pPr>
      <w:r w:rsidRPr="002274BD">
        <w:t>§ 81</w:t>
      </w:r>
      <w:r w:rsidR="008E20C5" w:rsidRPr="002274BD">
        <w:t xml:space="preserve">. </w:t>
      </w:r>
      <w:r w:rsidR="009B26EF" w:rsidRPr="002274BD">
        <w:t xml:space="preserve">1. Uczeń ma obowiązek przestrzegania postanowień zawartych w </w:t>
      </w:r>
      <w:r w:rsidR="007E0FC6" w:rsidRPr="002274BD">
        <w:t>statucie s</w:t>
      </w:r>
      <w:r w:rsidR="009B26EF" w:rsidRPr="002274BD">
        <w:t>zkoły oraz ustaleń władz szkolnych, a zwłaszcza:</w:t>
      </w:r>
    </w:p>
    <w:p w:rsidR="009B26EF" w:rsidRPr="002274BD" w:rsidRDefault="009B26EF" w:rsidP="002274BD">
      <w:pPr>
        <w:pStyle w:val="Bezodstpw"/>
      </w:pPr>
      <w:r w:rsidRPr="002274BD">
        <w:t>1) systematycznie i aktywnie uczestniczyć w zajęci</w:t>
      </w:r>
      <w:r w:rsidR="007E0FC6" w:rsidRPr="002274BD">
        <w:t>ach lekcyjnych i w życiu szkoły,</w:t>
      </w:r>
    </w:p>
    <w:p w:rsidR="009B26EF" w:rsidRPr="002274BD" w:rsidRDefault="009B26EF" w:rsidP="002274BD">
      <w:pPr>
        <w:pStyle w:val="Bezodstpw"/>
      </w:pPr>
      <w:r w:rsidRPr="002274BD">
        <w:t xml:space="preserve">2) brać udział we wszystkich zaplanowanych w planie lekcji danego </w:t>
      </w:r>
      <w:r w:rsidR="007E0FC6" w:rsidRPr="002274BD">
        <w:t>oddziału zajęciach edukacyjnych,</w:t>
      </w:r>
    </w:p>
    <w:p w:rsidR="009B26EF" w:rsidRPr="002274BD" w:rsidRDefault="009B26EF" w:rsidP="002274BD">
      <w:pPr>
        <w:pStyle w:val="Bezodstpw"/>
      </w:pPr>
      <w:r w:rsidRPr="002274BD">
        <w:t>3) przedstawiać nauczycielom uczącym przedmiotów przewidzianych szkolnym planem nauczania zaświadczenia lekarskie lub informacje od rodziców o ewentualnym zwolnieniu z danej lekcji przed wyjściem ze szkoły, podobnie w sytuacji złego samopoczucia, sytuacji losowych, udziału w zawodach i innych okolicznościach uniemożliwiających udział w lekcji,    a ponadto w ciągu tygodnia przedstawić usprawiedliwianie rodziców lub usprawiedliwienie lekarskie,</w:t>
      </w:r>
    </w:p>
    <w:p w:rsidR="009B26EF" w:rsidRPr="002274BD" w:rsidRDefault="009B26EF" w:rsidP="002274BD">
      <w:pPr>
        <w:pStyle w:val="Bezodstpw"/>
      </w:pPr>
      <w:r w:rsidRPr="002274BD">
        <w:t xml:space="preserve">4) przygotowywać się do zajęć poprzez wykonanie pracy pisemnej, zebranie materiału przedmiotowego, przeczytanie tekstów źródłowych i lektur szkolnych lub w inny sposób </w:t>
      </w:r>
      <w:r w:rsidR="007E0FC6" w:rsidRPr="002274BD">
        <w:t>zaproponowany przez nauczyciela,</w:t>
      </w:r>
    </w:p>
    <w:p w:rsidR="009B26EF" w:rsidRPr="002274BD" w:rsidRDefault="009B26EF" w:rsidP="002274BD">
      <w:pPr>
        <w:pStyle w:val="Bezodstpw"/>
      </w:pPr>
      <w:r w:rsidRPr="002274BD">
        <w:t>5) właściwie zachowywać się w trakcie zajęć szkolnych, uczestniczyć w realizowanych zadaniach, ćwiczeniach; wykonywać polecenia nauczycieli; prowadzić zeszyty przedmiotowe, być wyposażonym w schludne i obłożone podręczniki, przybory szkolne, lektury, zachowywać ład i porządek, przestrzegać zasad dyscypliny pracy, przejawiać aktywność w zakresie treści lekcji, tworzyć atmosferę skupienia przy twórczej p</w:t>
      </w:r>
      <w:r w:rsidR="007E0FC6" w:rsidRPr="002274BD">
        <w:t>racy, uczestniczyć w dyskusjach,</w:t>
      </w:r>
    </w:p>
    <w:p w:rsidR="009B26EF" w:rsidRPr="002274BD" w:rsidRDefault="009B26EF" w:rsidP="002274BD">
      <w:pPr>
        <w:pStyle w:val="Bezodstpw"/>
      </w:pPr>
      <w:r w:rsidRPr="002274BD">
        <w:t xml:space="preserve">6) </w:t>
      </w:r>
      <w:r w:rsidR="00CF72FA" w:rsidRPr="002274BD">
        <w:t>właściwie</w:t>
      </w:r>
      <w:r w:rsidR="00BC1E42" w:rsidRPr="002274BD">
        <w:t xml:space="preserve"> zachowywa</w:t>
      </w:r>
      <w:r w:rsidR="00CF72FA" w:rsidRPr="002274BD">
        <w:t>ć</w:t>
      </w:r>
      <w:r w:rsidRPr="002274BD">
        <w:t xml:space="preserve"> wobec nauczycieli i innych pracowników szkoły oraz poz</w:t>
      </w:r>
      <w:r w:rsidR="00CF72FA" w:rsidRPr="002274BD">
        <w:t>ostałych uczniów; przestrzegać</w:t>
      </w:r>
      <w:r w:rsidRPr="002274BD">
        <w:t xml:space="preserve"> zasad kultury współżycia w odniesieniu do kolegów, nauczycieli</w:t>
      </w:r>
      <w:r w:rsidR="00CF72FA" w:rsidRPr="002274BD">
        <w:t xml:space="preserve"> </w:t>
      </w:r>
      <w:r w:rsidRPr="002274BD">
        <w:t>i innych pracowników zespołu, a szczególnie:</w:t>
      </w:r>
    </w:p>
    <w:p w:rsidR="009B26EF" w:rsidRPr="002274BD" w:rsidRDefault="009B26EF" w:rsidP="002274BD">
      <w:pPr>
        <w:pStyle w:val="Bezodstpw"/>
      </w:pPr>
      <w:r w:rsidRPr="002274BD">
        <w:t xml:space="preserve">a) </w:t>
      </w:r>
      <w:r w:rsidR="00CF72FA" w:rsidRPr="002274BD">
        <w:t>przeciwstawiać</w:t>
      </w:r>
      <w:r w:rsidRPr="002274BD">
        <w:t xml:space="preserve"> się przejawom wulgarności i brutalności,</w:t>
      </w:r>
    </w:p>
    <w:p w:rsidR="009B26EF" w:rsidRPr="002274BD" w:rsidRDefault="009B26EF" w:rsidP="002274BD">
      <w:pPr>
        <w:pStyle w:val="Bezodstpw"/>
      </w:pPr>
      <w:r w:rsidRPr="002274BD">
        <w:t xml:space="preserve">b) </w:t>
      </w:r>
      <w:r w:rsidR="00CF72FA" w:rsidRPr="002274BD">
        <w:t>szanować poglądy i przekonania religijne</w:t>
      </w:r>
      <w:r w:rsidRPr="002274BD">
        <w:t xml:space="preserve"> innych ludzi,</w:t>
      </w:r>
    </w:p>
    <w:p w:rsidR="009B26EF" w:rsidRPr="002274BD" w:rsidRDefault="009B26EF" w:rsidP="002274BD">
      <w:pPr>
        <w:pStyle w:val="Bezodstpw"/>
      </w:pPr>
      <w:r w:rsidRPr="002274BD">
        <w:t xml:space="preserve">c) </w:t>
      </w:r>
      <w:r w:rsidR="00CF72FA" w:rsidRPr="002274BD">
        <w:t>okazywać szacunek</w:t>
      </w:r>
      <w:r w:rsidRPr="002274BD">
        <w:t xml:space="preserve"> dorosłym i kolegom,</w:t>
      </w:r>
    </w:p>
    <w:p w:rsidR="009B26EF" w:rsidRPr="002274BD" w:rsidRDefault="009B26EF" w:rsidP="002274BD">
      <w:pPr>
        <w:pStyle w:val="Bezodstpw"/>
      </w:pPr>
      <w:r w:rsidRPr="002274BD">
        <w:t xml:space="preserve">d) </w:t>
      </w:r>
      <w:r w:rsidR="00CF72FA" w:rsidRPr="002274BD">
        <w:t>szanować godność i nietykalność osobistą własną</w:t>
      </w:r>
      <w:r w:rsidRPr="002274BD">
        <w:t xml:space="preserve"> i innych,</w:t>
      </w:r>
    </w:p>
    <w:p w:rsidR="009B26EF" w:rsidRPr="002274BD" w:rsidRDefault="009B26EF" w:rsidP="002274BD">
      <w:pPr>
        <w:pStyle w:val="Bezodstpw"/>
      </w:pPr>
      <w:r w:rsidRPr="002274BD">
        <w:t xml:space="preserve">e) </w:t>
      </w:r>
      <w:r w:rsidR="00CF72FA" w:rsidRPr="002274BD">
        <w:t>dbać</w:t>
      </w:r>
      <w:r w:rsidRPr="002274BD">
        <w:t xml:space="preserve"> o</w:t>
      </w:r>
      <w:r w:rsidR="007E0FC6" w:rsidRPr="002274BD">
        <w:t xml:space="preserve"> wizerunek ucznia i dobre imię s</w:t>
      </w:r>
      <w:r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t>7) ponosić odpowiedzialności za własne życie, zdrowie i higienę, dbać o schludny wygląd oraz noszenie stroju szkolnego oraz stroju galowego (biała bluzka lub koszula, czarna lub granatowa spódnica lub spod</w:t>
      </w:r>
      <w:r w:rsidR="007E0FC6" w:rsidRPr="002274BD">
        <w:t>nie) stosownie do okoliczności,</w:t>
      </w:r>
    </w:p>
    <w:p w:rsidR="009B26EF" w:rsidRPr="002274BD" w:rsidRDefault="009B26EF" w:rsidP="002274BD">
      <w:pPr>
        <w:pStyle w:val="Bezodstpw"/>
      </w:pPr>
      <w:r w:rsidRPr="002274BD">
        <w:t xml:space="preserve">8) </w:t>
      </w:r>
      <w:r w:rsidR="00CF72FA" w:rsidRPr="002274BD">
        <w:t>dbać</w:t>
      </w:r>
      <w:r w:rsidRPr="002274BD">
        <w:t xml:space="preserve"> o w</w:t>
      </w:r>
      <w:r w:rsidR="00233D10" w:rsidRPr="002274BD">
        <w:t>spólne dobro, ład i porządek w s</w:t>
      </w:r>
      <w:r w:rsidRPr="002274BD">
        <w:t>zkole, a w szczególności:</w:t>
      </w:r>
    </w:p>
    <w:p w:rsidR="009B26EF" w:rsidRPr="002274BD" w:rsidRDefault="009B26EF" w:rsidP="002274BD">
      <w:pPr>
        <w:pStyle w:val="Bezodstpw"/>
      </w:pPr>
      <w:r w:rsidRPr="002274BD">
        <w:t xml:space="preserve">a) </w:t>
      </w:r>
      <w:r w:rsidR="00CF72FA" w:rsidRPr="002274BD">
        <w:t>szanować mienie własne i cudze</w:t>
      </w:r>
      <w:r w:rsidRPr="002274BD">
        <w:t>,</w:t>
      </w:r>
    </w:p>
    <w:p w:rsidR="009B26EF" w:rsidRPr="002274BD" w:rsidRDefault="009B26EF" w:rsidP="002274BD">
      <w:pPr>
        <w:pStyle w:val="Bezodstpw"/>
      </w:pPr>
      <w:r w:rsidRPr="002274BD">
        <w:lastRenderedPageBreak/>
        <w:t xml:space="preserve">b) </w:t>
      </w:r>
      <w:r w:rsidR="00CF72FA" w:rsidRPr="002274BD">
        <w:t>nie zaśmiecać pomieszczeń, utrzymywać je w czystości i porządku, zmieniać obuwie</w:t>
      </w:r>
      <w:r w:rsidRPr="002274BD">
        <w:t>,</w:t>
      </w:r>
    </w:p>
    <w:p w:rsidR="009B26EF" w:rsidRPr="002274BD" w:rsidRDefault="009B26EF" w:rsidP="002274BD">
      <w:pPr>
        <w:pStyle w:val="Bezodstpw"/>
      </w:pPr>
      <w:r w:rsidRPr="002274BD">
        <w:t xml:space="preserve">c) nie </w:t>
      </w:r>
      <w:r w:rsidR="00CF72FA" w:rsidRPr="002274BD">
        <w:t>niszczyć</w:t>
      </w:r>
      <w:r w:rsidRPr="002274BD">
        <w:t xml:space="preserve"> ścian, elewacji budynku, sprzętu,</w:t>
      </w:r>
    </w:p>
    <w:p w:rsidR="009B26EF" w:rsidRPr="002274BD" w:rsidRDefault="009B26EF" w:rsidP="002274BD">
      <w:pPr>
        <w:pStyle w:val="Bezodstpw"/>
      </w:pPr>
      <w:r w:rsidRPr="002274BD">
        <w:t>9) p</w:t>
      </w:r>
      <w:r w:rsidR="00CF72FA" w:rsidRPr="002274BD">
        <w:t>odporządkowywać</w:t>
      </w:r>
      <w:r w:rsidR="007E0FC6" w:rsidRPr="002274BD">
        <w:t xml:space="preserve"> się zaleceniom dyrektora szkoły, rady p</w:t>
      </w:r>
      <w:r w:rsidRPr="002274BD">
        <w:t>edagogicznej, na</w:t>
      </w:r>
      <w:r w:rsidR="007E0FC6" w:rsidRPr="002274BD">
        <w:t>uczycieli oraz ustaleniom rady s</w:t>
      </w:r>
      <w:r w:rsidRPr="002274BD">
        <w:t>amorząd</w:t>
      </w:r>
      <w:r w:rsidR="007E0FC6" w:rsidRPr="002274BD">
        <w:t>u uczniowskiego lub klasowego,</w:t>
      </w:r>
    </w:p>
    <w:p w:rsidR="009B26EF" w:rsidRPr="002274BD" w:rsidRDefault="009B26EF" w:rsidP="002274BD">
      <w:pPr>
        <w:pStyle w:val="Bezodstpw"/>
      </w:pPr>
      <w:r w:rsidRPr="002274BD">
        <w:t xml:space="preserve">10) </w:t>
      </w:r>
      <w:r w:rsidR="00CF72FA" w:rsidRPr="002274BD">
        <w:t>nie oddalać</w:t>
      </w:r>
      <w:r w:rsidRPr="002274BD">
        <w:t xml:space="preserve"> się w cza</w:t>
      </w:r>
      <w:r w:rsidR="007E0FC6" w:rsidRPr="002274BD">
        <w:t>sie trwania zajęć poza obiekty szkoły bez zgody nauczyciela,</w:t>
      </w:r>
    </w:p>
    <w:p w:rsidR="009B26EF" w:rsidRPr="002274BD" w:rsidRDefault="009B26EF" w:rsidP="002274BD">
      <w:pPr>
        <w:pStyle w:val="Bezodstpw"/>
      </w:pPr>
      <w:r w:rsidRPr="002274BD">
        <w:t xml:space="preserve">11) </w:t>
      </w:r>
      <w:r w:rsidR="00CF72FA" w:rsidRPr="002274BD">
        <w:t xml:space="preserve">dostarczać </w:t>
      </w:r>
      <w:r w:rsidRPr="002274BD">
        <w:t xml:space="preserve"> usprawiedliwi</w:t>
      </w:r>
      <w:r w:rsidR="007E0FC6" w:rsidRPr="002274BD">
        <w:t>enia spóźnień i nieobecności w s</w:t>
      </w:r>
      <w:r w:rsidR="00CF72FA" w:rsidRPr="002274BD">
        <w:t>zkole napisane</w:t>
      </w:r>
      <w:r w:rsidRPr="002274BD">
        <w:t xml:space="preserve"> przez </w:t>
      </w:r>
      <w:r w:rsidR="00A757BC" w:rsidRPr="002274BD">
        <w:t>rodziców</w:t>
      </w:r>
      <w:r w:rsidRPr="002274BD">
        <w:t xml:space="preserve"> w terminie 7 dni</w:t>
      </w:r>
      <w:r w:rsidR="00CF72FA" w:rsidRPr="002274BD">
        <w:t>,</w:t>
      </w:r>
    </w:p>
    <w:p w:rsidR="009B26EF" w:rsidRPr="002274BD" w:rsidRDefault="009B26EF" w:rsidP="002274BD">
      <w:pPr>
        <w:pStyle w:val="Bezodstpw"/>
      </w:pPr>
      <w:r w:rsidRPr="002274BD">
        <w:t xml:space="preserve">12) </w:t>
      </w:r>
      <w:r w:rsidR="00CF72FA" w:rsidRPr="002274BD">
        <w:t>dostarczać wskazania lekarskie dotyczące</w:t>
      </w:r>
      <w:r w:rsidR="007E0FC6" w:rsidRPr="002274BD">
        <w:t xml:space="preserve"> zwolnienia z niektórych zajęć,</w:t>
      </w:r>
    </w:p>
    <w:p w:rsidR="009B26EF" w:rsidRPr="002274BD" w:rsidRDefault="009B26EF" w:rsidP="002274BD">
      <w:pPr>
        <w:pStyle w:val="Bezodstpw"/>
      </w:pPr>
      <w:r w:rsidRPr="002274BD">
        <w:t xml:space="preserve">13) </w:t>
      </w:r>
      <w:r w:rsidR="00CF72FA" w:rsidRPr="002274BD">
        <w:t>nie przynosić</w:t>
      </w:r>
      <w:r w:rsidRPr="002274BD">
        <w:t xml:space="preserve"> ozdób i przedmiotów zagraża</w:t>
      </w:r>
      <w:r w:rsidR="007E0FC6" w:rsidRPr="002274BD">
        <w:t>jących zdrowiu i bezpieczeństwu,</w:t>
      </w:r>
    </w:p>
    <w:p w:rsidR="009B26EF" w:rsidRPr="002274BD" w:rsidRDefault="00937645" w:rsidP="002274BD">
      <w:pPr>
        <w:pStyle w:val="Bezodstpw"/>
      </w:pPr>
      <w:r w:rsidRPr="002274BD">
        <w:t>14</w:t>
      </w:r>
      <w:r w:rsidR="009B26EF" w:rsidRPr="002274BD">
        <w:t>)</w:t>
      </w:r>
      <w:r w:rsidRPr="002274BD">
        <w:t xml:space="preserve"> </w:t>
      </w:r>
      <w:r w:rsidR="0068748E" w:rsidRPr="002274BD">
        <w:t>nie korzystać na terenie szkoły z telefonów komórkowych i innych urządzeń elektronicznych umożliwiających porozumiewanie się na odległość lub rejestrowanie obrazu lub dźwięku.</w:t>
      </w:r>
    </w:p>
    <w:p w:rsidR="0068748E" w:rsidRPr="002274BD" w:rsidRDefault="0068748E" w:rsidP="002274BD">
      <w:pPr>
        <w:pStyle w:val="Bezodstpw"/>
      </w:pPr>
      <w:r w:rsidRPr="002274BD">
        <w:t>Zakazu, o którym mowa w pkt. 14, nie stosuje się, w przypadku gdy:</w:t>
      </w:r>
    </w:p>
    <w:p w:rsidR="0068748E" w:rsidRPr="002274BD" w:rsidRDefault="0068748E" w:rsidP="002274BD">
      <w:pPr>
        <w:pStyle w:val="Bezodstpw"/>
      </w:pPr>
      <w:r w:rsidRPr="002274BD">
        <w:t>nauczyciel wyrazi zgodę na korzystanie z telefonu komórkowego lub innego urządzenia elektronicznego umożliwiającego porozumiewanie się na odległość lub rejestrowanie obrazu lub dźwięku, jeżeli korzystanie z tego telefonu lub urządzenia służy realizacji programu nauczania do danych zajęć edukacyjnych, sprawdzeniu wiedzy uczniów lub zapewnieniu kontaktu ucznia z rodzicami  w sytuacji nagłej,</w:t>
      </w:r>
    </w:p>
    <w:p w:rsidR="0068748E" w:rsidRPr="002274BD" w:rsidRDefault="0068748E" w:rsidP="002274BD">
      <w:pPr>
        <w:pStyle w:val="Bezodstpw"/>
      </w:pPr>
      <w:r w:rsidRPr="002274BD">
        <w:t>dyrektor szkoły, na wniosek ucznia albo rodzica niepełnoletniego ucznia, wyrazi zgodę, aby uczeń ze względu na chorobę, niepełnosprawność lub inne potrzeby wymagające korzystania z odpowiedniego sprzętu komórkowego lub innego urządzenia elektronicznego umożliwiającego porozumiewanie się na odległość lub rejestrowanie obrazu lub dźwięku, podczas przebywania na terenie szkoły w związku z realizacją zajęć dydaktycznych, wychowawczych i opiekuńczych oraz podczas zajęć organizowanych poza terenem szkoły,</w:t>
      </w:r>
    </w:p>
    <w:p w:rsidR="009B26EF" w:rsidRPr="002274BD" w:rsidRDefault="0068748E" w:rsidP="002274BD">
      <w:pPr>
        <w:pStyle w:val="Bezodstpw"/>
      </w:pPr>
      <w:r w:rsidRPr="002274BD">
        <w:t>wystąpi bezpośrednie zagrożenie dla zdrowia lub życia osób przebywających na terenie szkoły lub uczestniczących w zajęciach edukacyjnych organizowanych poza terenem szkoły, lub mienia tych osób, lub mienia szkoły,</w:t>
      </w:r>
    </w:p>
    <w:p w:rsidR="0068748E" w:rsidRPr="002274BD" w:rsidRDefault="0068748E" w:rsidP="002274BD">
      <w:pPr>
        <w:pStyle w:val="Bezodstpw"/>
      </w:pPr>
      <w:r w:rsidRPr="002274BD">
        <w:t>regulamin wycieczek organizowanych przez szkołę określa warunki korzystania przez uczniów z telefonów komórkowych i innych urządzeń elektronicznych umożliwiających porozumiewanie się na odległość lub rejestrowanie obrazu lub dźwięku podczas wycieczek ,   z uwzględnieniem wyjątków, o których mowa w pkt. 15.</w:t>
      </w:r>
    </w:p>
    <w:p w:rsidR="0068748E" w:rsidRPr="002274BD" w:rsidRDefault="0068748E" w:rsidP="002274BD">
      <w:pPr>
        <w:pStyle w:val="Bezodstpw"/>
      </w:pPr>
      <w:r w:rsidRPr="002274BD">
        <w:t>Jeżeli uczeń nie przestrzega  szczegółowych zasad korzystania, o których mowa w pkt. 14 i 16, nauczyciel nakazuje uczniowi odłożenie telefonu komórkowego lub innego urządzenia elektronicznego umożliwiającego porozumiewanie się na odległość lub rejestrowanie obrazu lub dźwięku do miejsca wskazanego przez nauczyciela.                     W przypadku naruszenia warunków lub zakazów, o których mowa w pkt. 14 i 16, wobec ucznia stosuje się:</w:t>
      </w:r>
    </w:p>
    <w:p w:rsidR="0068748E" w:rsidRPr="002274BD" w:rsidRDefault="0068748E" w:rsidP="002274BD">
      <w:pPr>
        <w:pStyle w:val="Bezodstpw"/>
      </w:pPr>
      <w:r w:rsidRPr="002274BD">
        <w:t xml:space="preserve">działania wychowawcze służące kształtowaniu postaw i właściwego zachowania ucznia lub </w:t>
      </w:r>
    </w:p>
    <w:p w:rsidR="0068748E" w:rsidRPr="002274BD" w:rsidRDefault="0068748E" w:rsidP="002274BD">
      <w:pPr>
        <w:pStyle w:val="Bezodstpw"/>
      </w:pPr>
      <w:r w:rsidRPr="002274BD">
        <w:t>obniżenie oceny zachowania lub</w:t>
      </w:r>
    </w:p>
    <w:p w:rsidR="0068748E" w:rsidRPr="002274BD" w:rsidRDefault="0068748E" w:rsidP="002274BD">
      <w:pPr>
        <w:pStyle w:val="Bezodstpw"/>
      </w:pPr>
      <w:r w:rsidRPr="002274BD">
        <w:t>kary, o których mowa w § 85.</w:t>
      </w:r>
    </w:p>
    <w:p w:rsidR="0068748E" w:rsidRPr="002274BD" w:rsidRDefault="0068748E" w:rsidP="002274BD">
      <w:pPr>
        <w:pStyle w:val="Bezodstpw"/>
      </w:pPr>
      <w:r w:rsidRPr="002274BD">
        <w:t>Rodzice niepełnoletniego ucznia współpracują ze szkołą w zakresie przestrzegania przez ucznia warunków lub zakazów, o których mowa w pkt. 14 i 16, a także kształtowania postaw w zakresie higieny cyfrowej oraz odpowiedzialnego korzystania z technologii informacyjno – komunikacyjnych, w szczególności z Internetu.</w:t>
      </w:r>
    </w:p>
    <w:p w:rsidR="00CF72FA" w:rsidRPr="002274BD" w:rsidRDefault="00CF72FA" w:rsidP="002274BD">
      <w:pPr>
        <w:pStyle w:val="Bezodstpw"/>
      </w:pPr>
    </w:p>
    <w:p w:rsidR="007E0FC6" w:rsidRPr="002274BD" w:rsidRDefault="009B26EF" w:rsidP="002274BD">
      <w:pPr>
        <w:pStyle w:val="Bezodstpw"/>
      </w:pPr>
      <w:bookmarkStart w:id="73" w:name="bookmark70"/>
      <w:r w:rsidRPr="002274BD">
        <w:t xml:space="preserve">§ </w:t>
      </w:r>
      <w:bookmarkEnd w:id="73"/>
      <w:r w:rsidR="00E24D09" w:rsidRPr="002274BD">
        <w:t>82</w:t>
      </w:r>
      <w:r w:rsidR="008E20C5" w:rsidRPr="002274BD">
        <w:t>. (uchylony)</w:t>
      </w:r>
    </w:p>
    <w:p w:rsidR="007E0FC6" w:rsidRPr="002274BD" w:rsidRDefault="007E0FC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74" w:name="bookmark71"/>
      <w:r w:rsidRPr="002274BD">
        <w:t xml:space="preserve">§ </w:t>
      </w:r>
      <w:bookmarkEnd w:id="74"/>
      <w:r w:rsidR="00E24D09" w:rsidRPr="002274BD">
        <w:t>83</w:t>
      </w:r>
      <w:r w:rsidR="008E20C5" w:rsidRPr="002274BD">
        <w:t xml:space="preserve">. </w:t>
      </w:r>
      <w:r w:rsidRPr="002274BD">
        <w:t>Uczeń może zostać nagrodzony za:</w:t>
      </w:r>
    </w:p>
    <w:p w:rsidR="009B26EF" w:rsidRPr="002274BD" w:rsidRDefault="009B26EF" w:rsidP="002274BD">
      <w:pPr>
        <w:pStyle w:val="Bezodstpw"/>
      </w:pPr>
      <w:r w:rsidRPr="002274BD">
        <w:t>1) bardzo dobre wyniki w nauce,</w:t>
      </w:r>
    </w:p>
    <w:p w:rsidR="009B26EF" w:rsidRPr="002274BD" w:rsidRDefault="009B26EF" w:rsidP="002274BD">
      <w:pPr>
        <w:pStyle w:val="Bezodstpw"/>
      </w:pPr>
      <w:r w:rsidRPr="002274BD">
        <w:t>2) wzorowe zachowanie i wzorową frekwencję na zajęciach szkolnych,</w:t>
      </w:r>
    </w:p>
    <w:p w:rsidR="009B26EF" w:rsidRPr="002274BD" w:rsidRDefault="009B26EF" w:rsidP="002274BD">
      <w:pPr>
        <w:pStyle w:val="Bezodstpw"/>
      </w:pPr>
      <w:r w:rsidRPr="002274BD">
        <w:t>3) wybitne osiągnięcia i pracę społeczną,</w:t>
      </w:r>
    </w:p>
    <w:p w:rsidR="009B26EF" w:rsidRPr="002274BD" w:rsidRDefault="009B26EF" w:rsidP="002274BD">
      <w:pPr>
        <w:pStyle w:val="Bezodstpw"/>
      </w:pPr>
      <w:r w:rsidRPr="002274BD">
        <w:t>4) dzielność i odwagę.</w:t>
      </w:r>
    </w:p>
    <w:p w:rsidR="00EE5A16" w:rsidRPr="002274BD" w:rsidRDefault="00EE5A1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75" w:name="bookmark72"/>
      <w:r w:rsidRPr="002274BD">
        <w:t xml:space="preserve">§ </w:t>
      </w:r>
      <w:bookmarkEnd w:id="75"/>
      <w:r w:rsidR="00E24D09" w:rsidRPr="002274BD">
        <w:t>84</w:t>
      </w:r>
      <w:r w:rsidR="008E20C5" w:rsidRPr="002274BD">
        <w:t xml:space="preserve">. </w:t>
      </w:r>
      <w:r w:rsidR="00EE5A16" w:rsidRPr="002274BD">
        <w:t>1. W s</w:t>
      </w:r>
      <w:r w:rsidRPr="002274BD">
        <w:t>zkole mogą być udzielane następujące nagrody:</w:t>
      </w:r>
    </w:p>
    <w:p w:rsidR="009B26EF" w:rsidRPr="002274BD" w:rsidRDefault="009B26EF" w:rsidP="002274BD">
      <w:pPr>
        <w:pStyle w:val="Bezodstpw"/>
      </w:pPr>
      <w:r w:rsidRPr="002274BD">
        <w:t>1) pochwa</w:t>
      </w:r>
      <w:r w:rsidR="00EE5A16" w:rsidRPr="002274BD">
        <w:t>ła wychowawcy klasy wobec klasy,</w:t>
      </w:r>
    </w:p>
    <w:p w:rsidR="009B26EF" w:rsidRPr="002274BD" w:rsidRDefault="009B26EF" w:rsidP="002274BD">
      <w:pPr>
        <w:pStyle w:val="Bezodstpw"/>
      </w:pPr>
      <w:r w:rsidRPr="002274BD">
        <w:t>2) poc</w:t>
      </w:r>
      <w:r w:rsidR="00EE5A16" w:rsidRPr="002274BD">
        <w:t>hwała wychowawcy wobec rodziców,</w:t>
      </w:r>
    </w:p>
    <w:p w:rsidR="009B26EF" w:rsidRPr="002274BD" w:rsidRDefault="009B26EF" w:rsidP="002274BD">
      <w:pPr>
        <w:pStyle w:val="Bezodstpw"/>
      </w:pPr>
      <w:r w:rsidRPr="002274BD">
        <w:t xml:space="preserve">3) </w:t>
      </w:r>
      <w:r w:rsidR="00EE5A16" w:rsidRPr="002274BD">
        <w:t>pochwała dyrektora wobec uczniów szkoły,</w:t>
      </w:r>
    </w:p>
    <w:p w:rsidR="009B26EF" w:rsidRPr="002274BD" w:rsidRDefault="009B26EF" w:rsidP="002274BD">
      <w:pPr>
        <w:pStyle w:val="Bezodstpw"/>
      </w:pPr>
      <w:r w:rsidRPr="002274BD">
        <w:t xml:space="preserve">4) </w:t>
      </w:r>
      <w:r w:rsidR="00EE5A16" w:rsidRPr="002274BD">
        <w:t>pochwała d</w:t>
      </w:r>
      <w:r w:rsidRPr="002274BD">
        <w:t xml:space="preserve">yrektora wobec </w:t>
      </w:r>
      <w:r w:rsidR="00EE5A16" w:rsidRPr="002274BD">
        <w:t>rodziców,</w:t>
      </w:r>
    </w:p>
    <w:p w:rsidR="009B26EF" w:rsidRPr="002274BD" w:rsidRDefault="009B26EF" w:rsidP="002274BD">
      <w:pPr>
        <w:pStyle w:val="Bezodstpw"/>
      </w:pPr>
      <w:r w:rsidRPr="002274BD">
        <w:t xml:space="preserve">5) </w:t>
      </w:r>
      <w:r w:rsidR="00EE5A16" w:rsidRPr="002274BD">
        <w:t>nagroda rzeczowa,</w:t>
      </w:r>
    </w:p>
    <w:p w:rsidR="009B26EF" w:rsidRPr="002274BD" w:rsidRDefault="009B26EF" w:rsidP="002274BD">
      <w:pPr>
        <w:pStyle w:val="Bezodstpw"/>
      </w:pPr>
      <w:r w:rsidRPr="002274BD">
        <w:t xml:space="preserve">6) </w:t>
      </w:r>
      <w:r w:rsidR="00EE5A16" w:rsidRPr="002274BD">
        <w:t>dyplom,</w:t>
      </w:r>
    </w:p>
    <w:p w:rsidR="009B26EF" w:rsidRPr="002274BD" w:rsidRDefault="009B26EF" w:rsidP="002274BD">
      <w:pPr>
        <w:pStyle w:val="Bezodstpw"/>
      </w:pPr>
      <w:r w:rsidRPr="002274BD">
        <w:t xml:space="preserve">7) </w:t>
      </w:r>
      <w:r w:rsidR="00EE5A16" w:rsidRPr="002274BD">
        <w:t>list pochwalny do rodziców,</w:t>
      </w:r>
    </w:p>
    <w:p w:rsidR="009B26EF" w:rsidRPr="002274BD" w:rsidRDefault="009B26EF" w:rsidP="002274BD">
      <w:pPr>
        <w:pStyle w:val="Bezodstpw"/>
      </w:pPr>
      <w:r w:rsidRPr="002274BD">
        <w:t>8) wpis do kroniki szkolnej i publikacja informacji</w:t>
      </w:r>
      <w:r w:rsidR="00457FBF" w:rsidRPr="002274BD">
        <w:t xml:space="preserve"> na stronie internetowej s</w:t>
      </w:r>
      <w:r w:rsidR="00EE5A16" w:rsidRPr="002274BD">
        <w:t>zkoły,</w:t>
      </w:r>
    </w:p>
    <w:p w:rsidR="009B26EF" w:rsidRPr="002274BD" w:rsidRDefault="009B26EF" w:rsidP="002274BD">
      <w:pPr>
        <w:pStyle w:val="Bezodstpw"/>
      </w:pPr>
      <w:r w:rsidRPr="002274BD">
        <w:t xml:space="preserve">9) honorowy </w:t>
      </w:r>
      <w:r w:rsidR="00EE5A16" w:rsidRPr="002274BD">
        <w:t xml:space="preserve">tytuł </w:t>
      </w:r>
      <w:r w:rsidRPr="002274BD">
        <w:t xml:space="preserve">Złotego Absolwenta Szkoły przyznawany przez </w:t>
      </w:r>
      <w:r w:rsidR="00EE5A16" w:rsidRPr="002274BD">
        <w:t>radę p</w:t>
      </w:r>
      <w:r w:rsidRPr="002274BD">
        <w:t xml:space="preserve">edagogiczną </w:t>
      </w:r>
      <w:r w:rsidR="00EE5A16" w:rsidRPr="002274BD">
        <w:t>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>2. Uczeń ma prawo do równego traktowania i otrzymania sprawiedliwej nagrody. Uczeń, który czuje się pokrzywdzony ze względu na niesprawiedliwą nagrodę m</w:t>
      </w:r>
      <w:r w:rsidR="00EE5A16" w:rsidRPr="002274BD">
        <w:t>a prawo wnieść zastrzeżenia do d</w:t>
      </w:r>
      <w:r w:rsidRPr="002274BD">
        <w:t>yrektora w terminie 7 dni od otrzymania nagrody.</w:t>
      </w:r>
    </w:p>
    <w:p w:rsidR="00E24D09" w:rsidRPr="002274BD" w:rsidRDefault="00E24D09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76" w:name="bookmark74"/>
      <w:r w:rsidRPr="002274BD">
        <w:t>§ 8</w:t>
      </w:r>
      <w:bookmarkEnd w:id="76"/>
      <w:r w:rsidR="00E24D09" w:rsidRPr="002274BD">
        <w:t>5</w:t>
      </w:r>
      <w:r w:rsidR="008E20C5" w:rsidRPr="002274BD">
        <w:t xml:space="preserve">. </w:t>
      </w:r>
      <w:r w:rsidRPr="002274BD">
        <w:t>Za nieprzestrzeganie postanowień statutu uczeń podlega karze. Wobec ucznia można zastosować następujące kary:</w:t>
      </w:r>
    </w:p>
    <w:p w:rsidR="009B26EF" w:rsidRPr="002274BD" w:rsidRDefault="009B26EF" w:rsidP="002274BD">
      <w:pPr>
        <w:pStyle w:val="Bezodstpw"/>
      </w:pPr>
      <w:r w:rsidRPr="002274BD">
        <w:t>1) upomnienie wychowawcy klasy;</w:t>
      </w:r>
    </w:p>
    <w:p w:rsidR="009B26EF" w:rsidRPr="002274BD" w:rsidRDefault="009B26EF" w:rsidP="002274BD">
      <w:pPr>
        <w:pStyle w:val="Bezodstpw"/>
      </w:pPr>
      <w:r w:rsidRPr="002274BD">
        <w:t>2) ustne lub pisemne powiadomienie rodziców o niewłaściwym, nieodpowiednim lub nagannym zachowaniu ucznia;</w:t>
      </w:r>
    </w:p>
    <w:p w:rsidR="009B26EF" w:rsidRPr="002274BD" w:rsidRDefault="009B26EF" w:rsidP="002274BD">
      <w:pPr>
        <w:pStyle w:val="Bezodstpw"/>
      </w:pPr>
      <w:r w:rsidRPr="002274BD">
        <w:t xml:space="preserve">3) </w:t>
      </w:r>
      <w:r w:rsidR="00EE5A16" w:rsidRPr="002274BD">
        <w:t>upomnienie lub nagana dyrektora s</w:t>
      </w:r>
      <w:r w:rsidRPr="002274BD">
        <w:t>zkoły;</w:t>
      </w:r>
    </w:p>
    <w:p w:rsidR="009B26EF" w:rsidRPr="002274BD" w:rsidRDefault="009B26EF" w:rsidP="002274BD">
      <w:pPr>
        <w:pStyle w:val="Bezodstpw"/>
      </w:pPr>
      <w:r w:rsidRPr="002274BD">
        <w:t>4) zawieszenie prawa do udziału w zajęciach pozalekcyjnych;</w:t>
      </w:r>
    </w:p>
    <w:p w:rsidR="009B26EF" w:rsidRPr="002274BD" w:rsidRDefault="009B26EF" w:rsidP="002274BD">
      <w:pPr>
        <w:pStyle w:val="Bezodstpw"/>
      </w:pPr>
      <w:r w:rsidRPr="002274BD">
        <w:t xml:space="preserve">5) </w:t>
      </w:r>
      <w:r w:rsidR="00EE5A16" w:rsidRPr="002274BD">
        <w:t>zakaz reprezentowania s</w:t>
      </w:r>
      <w:r w:rsidRPr="002274BD">
        <w:t>zkoły na zewnątrz;</w:t>
      </w:r>
    </w:p>
    <w:p w:rsidR="009B26EF" w:rsidRPr="002274BD" w:rsidRDefault="009B26EF" w:rsidP="002274BD">
      <w:pPr>
        <w:pStyle w:val="Bezodstpw"/>
      </w:pPr>
      <w:r w:rsidRPr="002274BD">
        <w:t xml:space="preserve">6) przeniesienie do innej klasy w </w:t>
      </w:r>
      <w:r w:rsidR="00E77E4C" w:rsidRPr="002274BD">
        <w:t>s</w:t>
      </w:r>
      <w:r w:rsidRPr="002274BD">
        <w:t>zkole;</w:t>
      </w:r>
    </w:p>
    <w:p w:rsidR="009B26EF" w:rsidRPr="002274BD" w:rsidRDefault="009B26EF" w:rsidP="002274BD">
      <w:pPr>
        <w:pStyle w:val="Bezodstpw"/>
      </w:pPr>
      <w:r w:rsidRPr="002274BD">
        <w:t>7) przeniesienie ucznia do innej szkoły.</w:t>
      </w:r>
    </w:p>
    <w:p w:rsidR="00681AEF" w:rsidRPr="002274BD" w:rsidRDefault="00681AEF" w:rsidP="002274BD">
      <w:pPr>
        <w:pStyle w:val="Bezodstpw"/>
      </w:pPr>
    </w:p>
    <w:p w:rsidR="00681AEF" w:rsidRPr="002274BD" w:rsidRDefault="00681AEF" w:rsidP="002274BD">
      <w:pPr>
        <w:pStyle w:val="Bezodstpw"/>
      </w:pPr>
      <w:r w:rsidRPr="002274BD">
        <w:t>§ 85a</w:t>
      </w:r>
      <w:r w:rsidR="008E20C5" w:rsidRPr="002274BD">
        <w:t xml:space="preserve"> </w:t>
      </w:r>
      <w:r w:rsidRPr="002274BD">
        <w:rPr>
          <w:kern w:val="24"/>
        </w:rPr>
        <w:t>W przypadku, gdy nieletni wykazuje przejawy demoralizacji lub dopuścił się czynu karalnego na terenie szkoły w związku z realizacją obowiązku szkolnego, dyrektor tej szkoły może, za zgodą rodziców oraz nieletniego, zastosować środek oddziaływania wychowawczego. Warunki i tryb zastosowania środka wychowawczego określają odrębne przepisy.</w:t>
      </w:r>
    </w:p>
    <w:p w:rsidR="009F334B" w:rsidRPr="002274BD" w:rsidRDefault="009F334B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77" w:name="bookmark75"/>
      <w:r w:rsidRPr="002274BD">
        <w:t>§ 8</w:t>
      </w:r>
      <w:bookmarkEnd w:id="77"/>
      <w:r w:rsidR="00E24D09" w:rsidRPr="002274BD">
        <w:t>6</w:t>
      </w:r>
      <w:r w:rsidR="008E20C5" w:rsidRPr="002274BD">
        <w:t xml:space="preserve">. </w:t>
      </w:r>
      <w:r w:rsidRPr="002274BD">
        <w:t>1. Przeniesienie do innej klasy może nastąpić w następujących przypadkach:</w:t>
      </w:r>
    </w:p>
    <w:p w:rsidR="009B26EF" w:rsidRPr="002274BD" w:rsidRDefault="009B26EF" w:rsidP="002274BD">
      <w:pPr>
        <w:pStyle w:val="Bezodstpw"/>
      </w:pPr>
      <w:r w:rsidRPr="002274BD">
        <w:t>1) jeśli nie odniosły</w:t>
      </w:r>
      <w:r w:rsidR="00EE5A16" w:rsidRPr="002274BD">
        <w:t xml:space="preserve"> skutku wcześniej nałożone kary,</w:t>
      </w:r>
    </w:p>
    <w:p w:rsidR="009B26EF" w:rsidRPr="002274BD" w:rsidRDefault="009B26EF" w:rsidP="002274BD">
      <w:pPr>
        <w:pStyle w:val="Bezodstpw"/>
      </w:pPr>
      <w:r w:rsidRPr="002274BD">
        <w:t>2) jeśli uczeń dopuścił się wybryków chuligańskich, taki</w:t>
      </w:r>
      <w:r w:rsidR="00EE5A16" w:rsidRPr="002274BD">
        <w:t>ch jak pobicie, wyłudzanie itp.,</w:t>
      </w:r>
    </w:p>
    <w:p w:rsidR="009B26EF" w:rsidRPr="002274BD" w:rsidRDefault="009B26EF" w:rsidP="002274BD">
      <w:pPr>
        <w:pStyle w:val="Bezodstpw"/>
      </w:pPr>
      <w:r w:rsidRPr="002274BD">
        <w:t>3) jeśli uczeń notorycznie utrudnia prowadzenia lekcji.</w:t>
      </w:r>
    </w:p>
    <w:p w:rsidR="009B26EF" w:rsidRPr="002274BD" w:rsidRDefault="00EE5A16" w:rsidP="002274BD">
      <w:pPr>
        <w:pStyle w:val="Bezodstpw"/>
      </w:pPr>
      <w:r w:rsidRPr="002274BD">
        <w:lastRenderedPageBreak/>
        <w:t>2. O zastosowaniu kar decyduje dyrektor szkoły po zasięgnięciu opinii rady p</w:t>
      </w:r>
      <w:r w:rsidR="009B26EF" w:rsidRPr="002274BD">
        <w:t>edagogicznej.</w:t>
      </w:r>
    </w:p>
    <w:p w:rsidR="00EE5A16" w:rsidRPr="002274BD" w:rsidRDefault="00EE5A1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78" w:name="bookmark76"/>
      <w:r w:rsidRPr="002274BD">
        <w:t>§ 8</w:t>
      </w:r>
      <w:bookmarkEnd w:id="78"/>
      <w:r w:rsidR="00E24D09" w:rsidRPr="002274BD">
        <w:t>7</w:t>
      </w:r>
      <w:r w:rsidR="008E20C5" w:rsidRPr="002274BD">
        <w:t xml:space="preserve">. </w:t>
      </w:r>
      <w:r w:rsidRPr="002274BD">
        <w:t>O przeniesienie ucznia objętego obowią</w:t>
      </w:r>
      <w:r w:rsidR="00EE5A16" w:rsidRPr="002274BD">
        <w:t>zkiem szkolnym do innej szkoły d</w:t>
      </w:r>
      <w:r w:rsidRPr="002274BD">
        <w:t xml:space="preserve">yrektor </w:t>
      </w:r>
      <w:r w:rsidR="00EE5A16" w:rsidRPr="002274BD">
        <w:t>s</w:t>
      </w:r>
      <w:r w:rsidRPr="002274BD">
        <w:t>zkoły może wystąpić do Kuratora Oświaty w przypadku szczególnie chuligańskiego zachowania ucznia, także w przypadkach, gdy szkoła wyczerpała sposoby oddziaływań wychowawczych, tzn. nie odniosły skutku podejmowane próby zmiany sytuacji, motywowania ucznia do zmiany postawy i respektowania norm życia społecznego w szkole przez zespół wychowawczy nauczycieli we współdziałaniu z młodzieżą i klasową radą rodziców, nie odniosły skutku wcześniej nałożone kary, rozmowy wychowawcze z uczniem, rozmowy z rodzicami ucznia, współdziałania z poradnią psychologiczno - pedagogiczną, policją, sądem rodzinnym.</w:t>
      </w:r>
    </w:p>
    <w:p w:rsidR="00EE5A16" w:rsidRPr="002274BD" w:rsidRDefault="00EE5A1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79" w:name="bookmark77"/>
      <w:r w:rsidRPr="002274BD">
        <w:t>§ 8</w:t>
      </w:r>
      <w:bookmarkEnd w:id="79"/>
      <w:r w:rsidR="005F35A6" w:rsidRPr="002274BD">
        <w:t>8</w:t>
      </w:r>
      <w:r w:rsidR="008E20C5" w:rsidRPr="002274BD">
        <w:t xml:space="preserve">. </w:t>
      </w:r>
      <w:r w:rsidR="00EE5A16" w:rsidRPr="002274BD">
        <w:t>Dyrektor s</w:t>
      </w:r>
      <w:r w:rsidRPr="002274BD">
        <w:t>zkoły może zawiesić wykonanie kary na okres próbny</w:t>
      </w:r>
      <w:r w:rsidR="001228A7" w:rsidRPr="002274BD">
        <w:t xml:space="preserve"> (nie dłuższy niż pół roku)</w:t>
      </w:r>
      <w:r w:rsidRPr="002274BD">
        <w:t xml:space="preserve">, jeżeli uczeń zyska poręczenie wychowawcy klasy lub </w:t>
      </w:r>
      <w:r w:rsidR="00EE5A16" w:rsidRPr="002274BD">
        <w:t>samorządu u</w:t>
      </w:r>
      <w:r w:rsidRPr="002274BD">
        <w:t>czniowskiego.</w:t>
      </w:r>
    </w:p>
    <w:p w:rsidR="008E20C5" w:rsidRPr="002274BD" w:rsidRDefault="008E20C5" w:rsidP="002274BD">
      <w:pPr>
        <w:pStyle w:val="Bezodstpw"/>
      </w:pPr>
      <w:bookmarkStart w:id="80" w:name="bookmark78"/>
    </w:p>
    <w:p w:rsidR="009B26EF" w:rsidRPr="002274BD" w:rsidRDefault="009B26EF" w:rsidP="002274BD">
      <w:pPr>
        <w:pStyle w:val="Bezodstpw"/>
      </w:pPr>
      <w:r w:rsidRPr="002274BD">
        <w:t>§ 8</w:t>
      </w:r>
      <w:bookmarkEnd w:id="80"/>
      <w:r w:rsidR="005F35A6" w:rsidRPr="002274BD">
        <w:t>9</w:t>
      </w:r>
      <w:r w:rsidR="008E20C5" w:rsidRPr="002274BD">
        <w:t xml:space="preserve">. </w:t>
      </w:r>
      <w:r w:rsidRPr="002274BD">
        <w:t>Szkoła ma obowiązek informowania rodziców ucznia o przyznanej mu nagrodzie lub udzielonej karze, udzielania odpowiedniej informacji na zebraniu rodziców, indywidualnym spotkaniu z rodzicami lub poprzez wezwanie rodziców do szkoły.</w:t>
      </w:r>
    </w:p>
    <w:p w:rsidR="00EE5A16" w:rsidRPr="002274BD" w:rsidRDefault="00EE5A1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81" w:name="bookmark79"/>
      <w:r w:rsidRPr="002274BD">
        <w:t xml:space="preserve">§ </w:t>
      </w:r>
      <w:bookmarkEnd w:id="81"/>
      <w:r w:rsidR="005F35A6" w:rsidRPr="002274BD">
        <w:t>90</w:t>
      </w:r>
      <w:r w:rsidR="008E20C5" w:rsidRPr="002274BD">
        <w:t xml:space="preserve">. </w:t>
      </w:r>
      <w:r w:rsidRPr="002274BD">
        <w:t>Od nałożonej kary uczeń lub jego rodzice mogą w ciągu t</w:t>
      </w:r>
      <w:r w:rsidR="008E20C5" w:rsidRPr="002274BD">
        <w:t xml:space="preserve">rzech dni od dnia zawiadomienia </w:t>
      </w:r>
      <w:r w:rsidRPr="002274BD">
        <w:t>o ukara</w:t>
      </w:r>
      <w:r w:rsidR="00EE5A16" w:rsidRPr="002274BD">
        <w:t>niu wnieść pisemny sprzeciw do d</w:t>
      </w:r>
      <w:r w:rsidRPr="002274BD">
        <w:t xml:space="preserve">yrektora </w:t>
      </w:r>
      <w:r w:rsidR="00EE5A16" w:rsidRPr="002274BD">
        <w:t>s</w:t>
      </w:r>
      <w:r w:rsidRPr="002274BD">
        <w:t>zkoły. O uwzględnieniu lub</w:t>
      </w:r>
      <w:r w:rsidR="00EE5A16" w:rsidRPr="002274BD">
        <w:t xml:space="preserve"> odrzuceniu sprzeciwu decyduje dyrektor s</w:t>
      </w:r>
      <w:r w:rsidRPr="002274BD">
        <w:t>zkoły po zasięgn</w:t>
      </w:r>
      <w:r w:rsidR="008E20C5" w:rsidRPr="002274BD">
        <w:t>ięciu opinii pedagoga szkolnego</w:t>
      </w:r>
      <w:r w:rsidRPr="002274BD">
        <w:t xml:space="preserve"> i wychowawcy klasy ucznia. Nieodrzucenie sprzeciwu w ciągu 14-tu dni od daty wniesienia jest równoznaczne z jego uwzględnieniem. Podjęta w tym trybie decyzja jest ostateczna.</w:t>
      </w:r>
    </w:p>
    <w:p w:rsidR="009F334B" w:rsidRPr="002274BD" w:rsidRDefault="009F334B" w:rsidP="002274BD">
      <w:pPr>
        <w:pStyle w:val="Bezodstpw"/>
      </w:pPr>
    </w:p>
    <w:p w:rsidR="00784D7F" w:rsidRPr="002274BD" w:rsidRDefault="00784D7F" w:rsidP="002274BD">
      <w:pPr>
        <w:pStyle w:val="Bezodstpw"/>
      </w:pPr>
    </w:p>
    <w:p w:rsidR="009F334B" w:rsidRPr="002274BD" w:rsidRDefault="009F334B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82" w:name="bookmark80"/>
      <w:r w:rsidRPr="002274BD">
        <w:t>ROZDZIAŁ VII</w:t>
      </w:r>
      <w:bookmarkEnd w:id="82"/>
    </w:p>
    <w:p w:rsidR="009B26EF" w:rsidRPr="002274BD" w:rsidRDefault="001228A7" w:rsidP="002274BD">
      <w:pPr>
        <w:pStyle w:val="Bezodstpw"/>
      </w:pPr>
      <w:bookmarkStart w:id="83" w:name="bookmark81"/>
      <w:r w:rsidRPr="002274BD">
        <w:t>Ocenianie</w:t>
      </w:r>
      <w:r w:rsidR="009B26EF" w:rsidRPr="002274BD">
        <w:t xml:space="preserve">, </w:t>
      </w:r>
      <w:r w:rsidRPr="002274BD">
        <w:t>klasyfikowanie</w:t>
      </w:r>
      <w:r w:rsidR="00513112" w:rsidRPr="002274BD">
        <w:t xml:space="preserve">, </w:t>
      </w:r>
      <w:r w:rsidRPr="002274BD">
        <w:t>promowanie</w:t>
      </w:r>
      <w:r w:rsidR="002274BD">
        <w:t xml:space="preserve"> </w:t>
      </w:r>
      <w:bookmarkEnd w:id="83"/>
      <w:r w:rsidRPr="002274BD">
        <w:t>i egzaminowanie uczniów</w:t>
      </w:r>
    </w:p>
    <w:p w:rsidR="00EE5A16" w:rsidRPr="002274BD" w:rsidRDefault="00EE5A1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84" w:name="bookmark82"/>
      <w:r w:rsidRPr="002274BD">
        <w:t xml:space="preserve">§ </w:t>
      </w:r>
      <w:bookmarkEnd w:id="84"/>
      <w:r w:rsidR="005F35A6" w:rsidRPr="002274BD">
        <w:t>91</w:t>
      </w:r>
      <w:r w:rsidR="008E20C5" w:rsidRPr="002274BD">
        <w:t xml:space="preserve">. </w:t>
      </w:r>
      <w:r w:rsidRPr="002274BD">
        <w:t>1. Ocenianiu podlegają osiągnięcia edukacyjne ucznia i zachowanie ucznia.</w:t>
      </w:r>
    </w:p>
    <w:p w:rsidR="009B26EF" w:rsidRPr="002274BD" w:rsidRDefault="009B26EF" w:rsidP="002274BD">
      <w:pPr>
        <w:pStyle w:val="Bezodstpw"/>
      </w:pPr>
      <w:r w:rsidRPr="002274BD">
        <w:t>2. Ocenianie wewnątrzszkolne osiągnięć edukacyjnych ucznia polega na rozpoznaniu przez nauczycieli poziomu i postępów w opanowaniu przez ucznia wiadomości i umiejętności w stosunku do:</w:t>
      </w:r>
    </w:p>
    <w:p w:rsidR="009B26EF" w:rsidRPr="002274BD" w:rsidRDefault="009B26EF" w:rsidP="002274BD">
      <w:pPr>
        <w:pStyle w:val="Bezodstpw"/>
      </w:pPr>
      <w:r w:rsidRPr="002274BD">
        <w:t>1) wymagań określonych w postawie programowej kształcenia ogólnego lub wymagań edukacyjnych wynikających z realizowanych w szkole programów nauczania,</w:t>
      </w:r>
    </w:p>
    <w:p w:rsidR="009B26EF" w:rsidRPr="002274BD" w:rsidRDefault="009B26EF" w:rsidP="002274BD">
      <w:pPr>
        <w:pStyle w:val="Bezodstpw"/>
      </w:pPr>
      <w:r w:rsidRPr="002274BD">
        <w:t>2) wymagań edukacyjnych wynikających z realizowanych w szkole programów nauczania - w przypadku dodatkowych zajęć edukacyjnych.</w:t>
      </w:r>
    </w:p>
    <w:p w:rsidR="009B26EF" w:rsidRPr="002274BD" w:rsidRDefault="009B26EF" w:rsidP="002274BD">
      <w:pPr>
        <w:pStyle w:val="Bezodstpw"/>
      </w:pPr>
      <w:r w:rsidRPr="002274BD">
        <w:t>Ocenia się również aktywność ucznia na zajęciach oraz przygotowanie do zajęć.</w:t>
      </w:r>
    </w:p>
    <w:p w:rsidR="009B26EF" w:rsidRPr="002274BD" w:rsidRDefault="009B26EF" w:rsidP="002274BD">
      <w:pPr>
        <w:pStyle w:val="Bezodstpw"/>
      </w:pPr>
      <w:r w:rsidRPr="002274BD">
        <w:t>3. Ocenianie wewnątrzszkolne osiągnięć edukacyjnych i zachowania ucznia ma na celu:</w:t>
      </w:r>
    </w:p>
    <w:p w:rsidR="009B26EF" w:rsidRPr="002274BD" w:rsidRDefault="009B26EF" w:rsidP="002274BD">
      <w:pPr>
        <w:pStyle w:val="Bezodstpw"/>
      </w:pPr>
      <w:r w:rsidRPr="002274BD">
        <w:t xml:space="preserve">1) poinformowanie ucznia o poziomie jego osiągnięć edukacyjnych i jego zachowaniu oraz </w:t>
      </w:r>
      <w:r w:rsidR="00EE5A16" w:rsidRPr="002274BD">
        <w:t>o postępach w tym zakresie,</w:t>
      </w:r>
    </w:p>
    <w:p w:rsidR="009B26EF" w:rsidRPr="002274BD" w:rsidRDefault="009B26EF" w:rsidP="002274BD">
      <w:pPr>
        <w:pStyle w:val="Bezodstpw"/>
      </w:pPr>
      <w:r w:rsidRPr="002274BD">
        <w:lastRenderedPageBreak/>
        <w:t>2) pomóc uczniowi w samodziel</w:t>
      </w:r>
      <w:r w:rsidR="00EE5A16" w:rsidRPr="002274BD">
        <w:t>nym planowaniu własnego rozwoju,</w:t>
      </w:r>
    </w:p>
    <w:p w:rsidR="009B26EF" w:rsidRPr="002274BD" w:rsidRDefault="009B26EF" w:rsidP="002274BD">
      <w:pPr>
        <w:pStyle w:val="Bezodstpw"/>
      </w:pPr>
      <w:r w:rsidRPr="002274BD">
        <w:t>3) motywowanie ucznia do dalszyc</w:t>
      </w:r>
      <w:r w:rsidR="00EE5A16" w:rsidRPr="002274BD">
        <w:t>h postępów w nauce i zachowaniu,</w:t>
      </w:r>
    </w:p>
    <w:p w:rsidR="009B26EF" w:rsidRPr="002274BD" w:rsidRDefault="009B26EF" w:rsidP="002274BD">
      <w:pPr>
        <w:pStyle w:val="Bezodstpw"/>
      </w:pPr>
      <w:r w:rsidRPr="002274BD">
        <w:t>4) dostarczanie rodzicom i nauczycielom informacji o postępach, trudnościach w nauce, zachowaniu oraz sz</w:t>
      </w:r>
      <w:r w:rsidR="00EE5A16" w:rsidRPr="002274BD">
        <w:t>czególnych uzdolnieniach ucznia,</w:t>
      </w:r>
    </w:p>
    <w:p w:rsidR="009B26EF" w:rsidRPr="002274BD" w:rsidRDefault="009B26EF" w:rsidP="002274BD">
      <w:pPr>
        <w:pStyle w:val="Bezodstpw"/>
      </w:pPr>
      <w:r w:rsidRPr="002274BD">
        <w:t xml:space="preserve">5) umożliwienie nauczycielom doskonalenia organizacji i metod pracy dydaktyczno </w:t>
      </w:r>
      <w:r w:rsidR="00EE5A16" w:rsidRPr="002274BD">
        <w:t>–wychowawczej,</w:t>
      </w:r>
    </w:p>
    <w:p w:rsidR="009B26EF" w:rsidRPr="002274BD" w:rsidRDefault="009B26EF" w:rsidP="002274BD">
      <w:pPr>
        <w:pStyle w:val="Bezodstpw"/>
      </w:pPr>
      <w:r w:rsidRPr="002274BD">
        <w:t>6) udzielanie uczniowie pomocy w nauce poprzez przekazanie uczniowie informacji o tym, co zrobił dobrze</w:t>
      </w:r>
      <w:r w:rsidR="00EE5A16" w:rsidRPr="002274BD">
        <w:t xml:space="preserve"> i jak dalej powinien się uczyć,</w:t>
      </w:r>
    </w:p>
    <w:p w:rsidR="009B26EF" w:rsidRPr="002274BD" w:rsidRDefault="009B26EF" w:rsidP="002274BD">
      <w:pPr>
        <w:pStyle w:val="Bezodstpw"/>
      </w:pPr>
      <w:r w:rsidRPr="002274BD">
        <w:t>7) wdrażanie</w:t>
      </w:r>
      <w:r w:rsidR="00EE5A16" w:rsidRPr="002274BD">
        <w:t xml:space="preserve"> ucznia do systematycznej pracy.</w:t>
      </w:r>
    </w:p>
    <w:p w:rsidR="009B26EF" w:rsidRPr="002274BD" w:rsidRDefault="009B26EF" w:rsidP="002274BD">
      <w:pPr>
        <w:pStyle w:val="Bezodstpw"/>
      </w:pPr>
      <w:r w:rsidRPr="002274BD">
        <w:t>4. Ocenianie wewnątrzszkolne osiągnięć edukacyjnych ucznia i zachowania obejmuje:</w:t>
      </w:r>
    </w:p>
    <w:p w:rsidR="009B26EF" w:rsidRPr="002274BD" w:rsidRDefault="009B26EF" w:rsidP="002274BD">
      <w:pPr>
        <w:pStyle w:val="Bezodstpw"/>
      </w:pPr>
      <w:r w:rsidRPr="002274BD">
        <w:t>1) formułowanie przez nauczycieli wymagań edukacyjnych niezbędnych do otrzymania przez ucznia poszczególnych śródrocznych i rocznych ocen kla</w:t>
      </w:r>
      <w:r w:rsidR="002274BD">
        <w:t>syfikacyjnych z obowiązkowych</w:t>
      </w:r>
      <w:r w:rsidRPr="002274BD">
        <w:t xml:space="preserve"> i dodatkowych zajęć edukacyjnych oraz </w:t>
      </w:r>
      <w:r w:rsidR="00EE5A16" w:rsidRPr="002274BD">
        <w:t>zajęć dla mniejszości narodowej,</w:t>
      </w:r>
    </w:p>
    <w:p w:rsidR="009B26EF" w:rsidRPr="002274BD" w:rsidRDefault="009B26EF" w:rsidP="002274BD">
      <w:pPr>
        <w:pStyle w:val="Bezodstpw"/>
      </w:pPr>
      <w:r w:rsidRPr="002274BD">
        <w:t>2) ustalanie kryterió</w:t>
      </w:r>
      <w:r w:rsidR="00EE5A16" w:rsidRPr="002274BD">
        <w:t>w oceniania zachowania,</w:t>
      </w:r>
    </w:p>
    <w:p w:rsidR="009B26EF" w:rsidRPr="002274BD" w:rsidRDefault="009B26EF" w:rsidP="002274BD">
      <w:pPr>
        <w:pStyle w:val="Bezodstpw"/>
      </w:pPr>
      <w:r w:rsidRPr="002274BD">
        <w:t>3) ocenianie bieżące i ustalanie śródrocznych ocen klasyfikacyjnych z obowiązkowych                i dodatkowych zajęć edukacyjnych oraz zajęć dla mniejszości narodowej, śródrocznej o</w:t>
      </w:r>
      <w:r w:rsidR="00EE5A16" w:rsidRPr="002274BD">
        <w:t>ceny klasyfikacyjnej zachowania,</w:t>
      </w:r>
    </w:p>
    <w:p w:rsidR="009B26EF" w:rsidRPr="002274BD" w:rsidRDefault="009B26EF" w:rsidP="002274BD">
      <w:pPr>
        <w:pStyle w:val="Bezodstpw"/>
      </w:pPr>
      <w:r w:rsidRPr="002274BD">
        <w:t>4) przeprowadzen</w:t>
      </w:r>
      <w:r w:rsidR="00EE5A16" w:rsidRPr="002274BD">
        <w:t>ie egzaminów klasyfikacyjnych,</w:t>
      </w:r>
    </w:p>
    <w:p w:rsidR="009B26EF" w:rsidRPr="002274BD" w:rsidRDefault="009B26EF" w:rsidP="002274BD">
      <w:pPr>
        <w:pStyle w:val="Bezodstpw"/>
      </w:pPr>
      <w:r w:rsidRPr="002274BD">
        <w:t>5) ustalanie rocznych ocen klasyfikacyjnych z obowiązkowych i dodatkowych zajęć edukacyjnych oraz rocznej o</w:t>
      </w:r>
      <w:r w:rsidR="00EE5A16" w:rsidRPr="002274BD">
        <w:t>ceny klasyfikacyjnej zachowania,</w:t>
      </w:r>
    </w:p>
    <w:p w:rsidR="009B26EF" w:rsidRPr="002274BD" w:rsidRDefault="009B26EF" w:rsidP="002274BD">
      <w:pPr>
        <w:pStyle w:val="Bezodstpw"/>
      </w:pPr>
      <w:r w:rsidRPr="002274BD">
        <w:t>6) ustalanie warunków i trybu otrzymania wyższych niż przewidywane rocznych ocen klasyfikacyjnych z zajęć edukacyjnych oraz rocznej oceny klasyfikacyjnej zachowania, informowanie o nich uczniów i rodziców na początku roku szkolnego,</w:t>
      </w:r>
    </w:p>
    <w:p w:rsidR="009B26EF" w:rsidRPr="002274BD" w:rsidRDefault="009B26EF" w:rsidP="002274BD">
      <w:pPr>
        <w:pStyle w:val="Bezodstpw"/>
      </w:pPr>
      <w:r w:rsidRPr="002274BD">
        <w:t>7) ustalenie warunków i sposobu przekazywania rodzicom informacji o postępach                       i trudnościach w nauce i zachowaniu ucznia oraz o sz</w:t>
      </w:r>
      <w:r w:rsidR="00EE5A16" w:rsidRPr="002274BD">
        <w:t>czególnych uzdolnieniach ucznia,</w:t>
      </w:r>
    </w:p>
    <w:p w:rsidR="009B26EF" w:rsidRPr="002274BD" w:rsidRDefault="009B26EF" w:rsidP="002274BD">
      <w:pPr>
        <w:pStyle w:val="Bezodstpw"/>
      </w:pPr>
      <w:r w:rsidRPr="002274BD">
        <w:t>8) ustalenie rocznych ocen klasyfikacyjnych z obowiązkowych i dodatkowych zajęć edukacyjnych oraz zajęć dla mniejszości narodowej oraz rocznej oceny klasyfikacyjnej zachowania.</w:t>
      </w:r>
    </w:p>
    <w:p w:rsidR="009B26EF" w:rsidRPr="002274BD" w:rsidRDefault="009B26EF" w:rsidP="002274BD">
      <w:pPr>
        <w:pStyle w:val="Bezodstpw"/>
      </w:pPr>
      <w:r w:rsidRPr="002274BD">
        <w:t>5. Ocenianie zachowania ucznia polega na rozpoznawaniu przez wychowawcę oddziału, nauczycieli oraz uczniów danego oddziału stopnia respektowania przez ucznia zasad współżycia społecznego i norm etycznych oraz obowiązków ucznia ustalonych w statucie szkoły.</w:t>
      </w:r>
    </w:p>
    <w:p w:rsidR="00EE5A16" w:rsidRPr="002274BD" w:rsidRDefault="00EE5A16" w:rsidP="002274BD">
      <w:pPr>
        <w:pStyle w:val="Bezodstpw"/>
      </w:pPr>
    </w:p>
    <w:p w:rsidR="009F334B" w:rsidRPr="002274BD" w:rsidRDefault="009F334B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85" w:name="bookmark83"/>
      <w:r w:rsidRPr="002274BD">
        <w:t xml:space="preserve">§ </w:t>
      </w:r>
      <w:bookmarkEnd w:id="85"/>
      <w:r w:rsidR="005F35A6" w:rsidRPr="002274BD">
        <w:t>92</w:t>
      </w:r>
      <w:r w:rsidR="008E20C5" w:rsidRPr="002274BD">
        <w:t xml:space="preserve">. </w:t>
      </w:r>
      <w:r w:rsidRPr="002274BD">
        <w:t>1. Nauczyciele na początku każdego roku szkolnego informują uczniów oraz ich rodziców o:</w:t>
      </w:r>
    </w:p>
    <w:p w:rsidR="009B26EF" w:rsidRPr="002274BD" w:rsidRDefault="009B26EF" w:rsidP="002274BD">
      <w:pPr>
        <w:pStyle w:val="Bezodstpw"/>
      </w:pPr>
      <w:r w:rsidRPr="002274BD">
        <w:t xml:space="preserve">1) wymaganiach edukacyjnych niezbędnych do otrzymania poszczególnych śródrocznychi rocznych ocen klasyfikacyjnych z obowiązkowych i dodatkowych zajęć edukacyjnych, wynikających z realizowanego </w:t>
      </w:r>
      <w:r w:rsidR="00EE5A16" w:rsidRPr="002274BD">
        <w:t>przez siebie programu nauczania,</w:t>
      </w:r>
    </w:p>
    <w:p w:rsidR="009B26EF" w:rsidRPr="002274BD" w:rsidRDefault="009B26EF" w:rsidP="002274BD">
      <w:pPr>
        <w:pStyle w:val="Bezodstpw"/>
      </w:pPr>
      <w:r w:rsidRPr="002274BD">
        <w:t>2) sposobach sprawdzania</w:t>
      </w:r>
      <w:r w:rsidR="00EE5A16" w:rsidRPr="002274BD">
        <w:t xml:space="preserve"> osiągnięć edukacyjnych uczniów,</w:t>
      </w:r>
    </w:p>
    <w:p w:rsidR="009B26EF" w:rsidRPr="002274BD" w:rsidRDefault="009B26EF" w:rsidP="002274BD">
      <w:pPr>
        <w:pStyle w:val="Bezodstpw"/>
      </w:pPr>
      <w:r w:rsidRPr="002274BD">
        <w:t xml:space="preserve">3) warunkach i trybie uzyskania wyższej niż przewidywana rocznej oceny klasyfikacyjnej </w:t>
      </w:r>
      <w:r w:rsidR="00BC1E42" w:rsidRPr="002274BD">
        <w:t xml:space="preserve">z </w:t>
      </w:r>
      <w:r w:rsidRPr="002274BD">
        <w:t>obowiązkowych i dodatkowych zajęć edukacyjnych.</w:t>
      </w:r>
      <w:r w:rsidR="007073AC" w:rsidRPr="002274BD">
        <w:t xml:space="preserve"> </w:t>
      </w:r>
      <w:r w:rsidRPr="002274BD">
        <w:t>Wychowawca klasy na początku każdego roku szkolnego informuje uczniów oraz ich rodziców o warunkach i sposobie oraz kryteriach ocenia</w:t>
      </w:r>
      <w:r w:rsidR="005F35A6" w:rsidRPr="002274BD">
        <w:t>nia zachowania oraz o warunkach</w:t>
      </w:r>
      <w:r w:rsidRPr="002274BD">
        <w:t xml:space="preserve"> i trybie </w:t>
      </w:r>
      <w:r w:rsidRPr="002274BD">
        <w:lastRenderedPageBreak/>
        <w:t>uzyskania wyższej niż przewidywana rocznej oceny klasyfikacyjnej zachowania, także o skutkach ustalenia uczniowi nagannej rocznej oceny klasyfikacyjnej zachowania.</w:t>
      </w:r>
    </w:p>
    <w:p w:rsidR="009B26EF" w:rsidRPr="002274BD" w:rsidRDefault="00EE5A16" w:rsidP="002274BD">
      <w:pPr>
        <w:pStyle w:val="Bezodstpw"/>
      </w:pPr>
      <w:r w:rsidRPr="002274BD">
        <w:t>3. W s</w:t>
      </w:r>
      <w:r w:rsidR="009B26EF" w:rsidRPr="002274BD">
        <w:t>zkole stosuje się następujące formy przekazywania inf</w:t>
      </w:r>
      <w:r w:rsidR="005F35A6" w:rsidRPr="002274BD">
        <w:t>ormacji dotyczących § 92</w:t>
      </w:r>
      <w:r w:rsidR="009B26EF" w:rsidRPr="002274BD">
        <w:t>:</w:t>
      </w:r>
    </w:p>
    <w:p w:rsidR="009B26EF" w:rsidRPr="002274BD" w:rsidRDefault="009B26EF" w:rsidP="002274BD">
      <w:pPr>
        <w:pStyle w:val="Bezodstpw"/>
      </w:pPr>
      <w:r w:rsidRPr="002274BD">
        <w:t>1) uczniowie są informowani na pierwszych lekcjach organizacyjnych przez nauczyciela przedmiotu,</w:t>
      </w:r>
    </w:p>
    <w:p w:rsidR="009B26EF" w:rsidRPr="002274BD" w:rsidRDefault="009B26EF" w:rsidP="002274BD">
      <w:pPr>
        <w:pStyle w:val="Bezodstpw"/>
      </w:pPr>
      <w:r w:rsidRPr="002274BD">
        <w:t>2) uczniowie mogą uzyskać dodatkową informację bezpośrednio u nauczyciela przedmiotu lub wychowawcy indywidualnie,</w:t>
      </w:r>
    </w:p>
    <w:p w:rsidR="009B26EF" w:rsidRPr="002274BD" w:rsidRDefault="009B26EF" w:rsidP="002274BD">
      <w:pPr>
        <w:pStyle w:val="Bezodstpw"/>
      </w:pPr>
      <w:r w:rsidRPr="002274BD">
        <w:t>3) rodzice informowani są przez wychowawcę na pierwszym zebraniu,</w:t>
      </w:r>
    </w:p>
    <w:p w:rsidR="009B26EF" w:rsidRPr="002274BD" w:rsidRDefault="009B26EF" w:rsidP="002274BD">
      <w:pPr>
        <w:pStyle w:val="Bezodstpw"/>
      </w:pPr>
      <w:r w:rsidRPr="002274BD">
        <w:t>4) rodzice mogą uzyskać dodatkowe informacje u nauczyciela przedmiotu lub wychowawcy indywidualnie lub w czasie innych zebrań z rodzicami.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86" w:name="bookmark84"/>
      <w:r w:rsidRPr="002274BD">
        <w:t xml:space="preserve">§ </w:t>
      </w:r>
      <w:bookmarkEnd w:id="86"/>
      <w:r w:rsidR="005F35A6" w:rsidRPr="002274BD">
        <w:t>93</w:t>
      </w:r>
      <w:r w:rsidR="008E20C5" w:rsidRPr="002274BD">
        <w:t xml:space="preserve">. </w:t>
      </w:r>
      <w:r w:rsidRPr="002274BD">
        <w:t>1. Oceny są jawne zarówno dla ucznia, jak i jego rodziców.</w:t>
      </w:r>
    </w:p>
    <w:p w:rsidR="009B26EF" w:rsidRPr="002274BD" w:rsidRDefault="009B26EF" w:rsidP="002274BD">
      <w:pPr>
        <w:pStyle w:val="Bezodstpw"/>
      </w:pPr>
      <w:r w:rsidRPr="002274BD">
        <w:t>2. Sprawdzone i ocenione pisemne prace ucznia mogą być</w:t>
      </w:r>
      <w:r w:rsidR="00EE5A16" w:rsidRPr="002274BD">
        <w:t xml:space="preserve"> udostępniane na terenie s</w:t>
      </w:r>
      <w:r w:rsidRPr="002274BD">
        <w:t>zkoły do wglądu uczniowi i jego rodzicom w obecności nauczyciela.</w:t>
      </w:r>
    </w:p>
    <w:p w:rsidR="009B26EF" w:rsidRPr="002274BD" w:rsidRDefault="009B26EF" w:rsidP="002274BD">
      <w:pPr>
        <w:pStyle w:val="Bezodstpw"/>
      </w:pPr>
      <w:r w:rsidRPr="002274BD">
        <w:t>3. Na miesiąc przed roczny</w:t>
      </w:r>
      <w:r w:rsidR="00EE5A16" w:rsidRPr="002274BD">
        <w:t>m klasyfikacyjnym posiedzeniem rady p</w:t>
      </w:r>
      <w:r w:rsidRPr="002274BD">
        <w:t>edagogicznej nauczyciele</w:t>
      </w:r>
    </w:p>
    <w:p w:rsidR="009B26EF" w:rsidRPr="002274BD" w:rsidRDefault="009B26EF" w:rsidP="002274BD">
      <w:pPr>
        <w:pStyle w:val="Bezodstpw"/>
      </w:pPr>
      <w:r w:rsidRPr="002274BD">
        <w:t>są zobowiązani poinformować ucznia, a za jego pośrednictwem rodziców o przewidywanych dla niego ocenach klasyfikacyjnych. Fakt ten odnotowują w dzienniku lekcyjnym w rubryce „temat lekcji" i w rubryce „ocen przedmiotowych".</w:t>
      </w:r>
    </w:p>
    <w:p w:rsidR="009B26EF" w:rsidRPr="002274BD" w:rsidRDefault="009B26EF" w:rsidP="002274BD">
      <w:pPr>
        <w:pStyle w:val="Bezodstpw"/>
      </w:pPr>
      <w:r w:rsidRPr="002274BD">
        <w:t xml:space="preserve">4. O przewidywanych ocenach niedostatecznych z przedmiotu wychowawcy informują uczniów </w:t>
      </w:r>
      <w:r w:rsidR="00BC1E42" w:rsidRPr="002274BD">
        <w:t>i rodziców</w:t>
      </w:r>
      <w:r w:rsidRPr="002274BD">
        <w:t xml:space="preserve"> w formie ustnej na zebraniach z rodzicami na miesiąc przed zakończeniem roku szkolnego. W szczególnych przypadkach informację przekazuje rodzicom listownie.</w:t>
      </w:r>
    </w:p>
    <w:p w:rsidR="009B26EF" w:rsidRPr="002274BD" w:rsidRDefault="009B26EF" w:rsidP="002274BD">
      <w:pPr>
        <w:pStyle w:val="Bezodstpw"/>
      </w:pPr>
      <w:r w:rsidRPr="002274BD">
        <w:t>5. Nauczyciel uzasadnia ustaloną ocenę ustnie w kontakcie bezpośrednim, na prośbę ucznia lub rodzica albo pisemnie na pisemny wniosek r</w:t>
      </w:r>
      <w:r w:rsidR="00EE5A16" w:rsidRPr="002274BD">
        <w:t>odzica skierowany do dyrektora 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>6. Uczeń, który w pierwszym półroczu otrzymał nieodpowiednią lub naganną ocenę zachowania, nie może mieć oceny wzorowej lub bardzo dobrej w klasyfikacji rocznej.</w:t>
      </w:r>
    </w:p>
    <w:p w:rsidR="009B26EF" w:rsidRPr="002274BD" w:rsidRDefault="009B26EF" w:rsidP="002274BD">
      <w:pPr>
        <w:pStyle w:val="Bezodstpw"/>
      </w:pPr>
      <w:r w:rsidRPr="002274BD">
        <w:t>7. W sytuacji uzyskania informacji o niewłaściwym zachowaniu ucznia w okresie tygodnia przed klasyfikacją ocena zachowania może ulec zmianie na ocenę zgodną z kryteriami oceniania po uprzednim poinformowaniu rodziców ucznia przez wychowawcę klasy.</w:t>
      </w:r>
    </w:p>
    <w:p w:rsidR="005F35A6" w:rsidRPr="002274BD" w:rsidRDefault="009B26EF" w:rsidP="002274BD">
      <w:pPr>
        <w:pStyle w:val="Bezodstpw"/>
      </w:pPr>
      <w:r w:rsidRPr="002274BD">
        <w:t>8. Na wniosek ucznia lub jego rodziców jest udostępniana do wglądu w gabinecie dyrektora lub wicedyrektora w obecności dyrektora lub wicedyrektora dokumentacja dotycząca egzaminu klasyfikacyjnego, egzaminu poprawkowego, zgłaszanych zastrzeżeń</w:t>
      </w:r>
      <w:r w:rsidR="007D5E73" w:rsidRPr="002274BD">
        <w:t xml:space="preserve"> do wystawianych ocen oraz inna </w:t>
      </w:r>
      <w:r w:rsidRPr="002274BD">
        <w:t>dokumentacja dotycząca oceniania.</w:t>
      </w:r>
      <w:r w:rsidR="005F35A6" w:rsidRPr="002274BD">
        <w:t xml:space="preserve"> </w:t>
      </w:r>
    </w:p>
    <w:p w:rsidR="009B26EF" w:rsidRPr="002274BD" w:rsidRDefault="009B26EF" w:rsidP="002274BD">
      <w:pPr>
        <w:pStyle w:val="Bezodstpw"/>
      </w:pPr>
      <w:r w:rsidRPr="002274BD">
        <w:t>9. Uczeń ma prawo do poprawienia na bieżąco uzyskanych ocen cząstkowych w trybie ustalonym przez nauczyciela przedmiotu w terminie do dwóch tygodni po sprawdzianie i nie później niż tydzień przed klasyfikacyjnym posiedzeniem rady pedagogicznej.</w:t>
      </w:r>
    </w:p>
    <w:p w:rsidR="009B26EF" w:rsidRPr="002274BD" w:rsidRDefault="009B26EF" w:rsidP="002274BD">
      <w:pPr>
        <w:pStyle w:val="Bezodstpw"/>
      </w:pPr>
      <w:r w:rsidRPr="002274BD">
        <w:t>10. Uczeń może ubiegać się o podwyższenie oceny rocznej z przedmiotu o jeden stopień na pisemny wniosek rodziców złożony u dyrektora szkoły nie później niż na trzy dni przed posiedzeniem klasyfikacyjnym rady pedagogicznej, gdy:</w:t>
      </w:r>
    </w:p>
    <w:p w:rsidR="009B26EF" w:rsidRPr="002274BD" w:rsidRDefault="009B26EF" w:rsidP="002274BD">
      <w:pPr>
        <w:pStyle w:val="Bezodstpw"/>
      </w:pPr>
      <w:r w:rsidRPr="002274BD">
        <w:t>1) proponowana przez nauczyciela ocena nie odzwierciedla faktycznego poziomu wiedzy i umiejętności ucznia z powodu długotrwałej usprawiedliwionej chorobą lub zdarzeniem losowym nieobecności ucznia w szkole,</w:t>
      </w:r>
    </w:p>
    <w:p w:rsidR="009B26EF" w:rsidRPr="002274BD" w:rsidRDefault="009B26EF" w:rsidP="002274BD">
      <w:pPr>
        <w:pStyle w:val="Bezodstpw"/>
      </w:pPr>
      <w:r w:rsidRPr="002274BD">
        <w:lastRenderedPageBreak/>
        <w:t>2) uczeń w ciągu półrocza otrzymał oceny cząstkowe na przełomie ocen.</w:t>
      </w:r>
    </w:p>
    <w:p w:rsidR="009B26EF" w:rsidRPr="002274BD" w:rsidRDefault="009B26EF" w:rsidP="002274BD">
      <w:pPr>
        <w:pStyle w:val="Bezodstpw"/>
      </w:pPr>
      <w:r w:rsidRPr="002274BD">
        <w:t>11. W tym przypadku dyrektor szkoły powołuje komisję, która przeprowadza sprawdzian wiadomości i umiejętności ucznia, w formie pisemnej i ustnej, oraz ustala roczną ocenę klasyfikacyjną z danych zajęć edukacyjnych nie niższą niż przewidywana, zgodnie z kryteriami ocen.</w:t>
      </w:r>
    </w:p>
    <w:p w:rsidR="009B26EF" w:rsidRPr="002274BD" w:rsidRDefault="009B26EF" w:rsidP="002274BD">
      <w:pPr>
        <w:pStyle w:val="Bezodstpw"/>
      </w:pPr>
      <w:r w:rsidRPr="002274BD">
        <w:t>12. Termin sprawdzianu uzgadnia się z uczniem i jego rodzicam</w:t>
      </w:r>
      <w:r w:rsidR="007D5E73" w:rsidRPr="002274BD">
        <w:t xml:space="preserve">i i przeprowadza nie </w:t>
      </w:r>
      <w:r w:rsidRPr="002274BD">
        <w:t>później niż w dniu posiedzenia klasyfikacyjnego rady pedagogicznej.</w:t>
      </w:r>
    </w:p>
    <w:p w:rsidR="009B26EF" w:rsidRPr="002274BD" w:rsidRDefault="009B26EF" w:rsidP="002274BD">
      <w:pPr>
        <w:pStyle w:val="Bezodstpw"/>
      </w:pPr>
      <w:r w:rsidRPr="002274BD">
        <w:t>13. Sprawdzian przeprowadza nauczyciel przedmiotu i drugi nauczyciel tego samego lub pokrewnego przedmiotu. W sprawdzianie może uczestni</w:t>
      </w:r>
      <w:r w:rsidR="002274BD">
        <w:t xml:space="preserve">czyć rodzic lub pedagog szkolny </w:t>
      </w:r>
      <w:r w:rsidRPr="002274BD">
        <w:t>w charakterze obserwatora.</w:t>
      </w:r>
    </w:p>
    <w:p w:rsidR="009B26EF" w:rsidRPr="002274BD" w:rsidRDefault="009B26EF" w:rsidP="002274BD">
      <w:pPr>
        <w:pStyle w:val="Bezodstpw"/>
      </w:pPr>
      <w:r w:rsidRPr="002274BD">
        <w:t>14. Nadzór nad merytorycznym i formalnym przebiegiem sprawdzianu sprawuje dyrektor szkoły lub inny nauczyciel sprawujący funkcję kierowniczą.</w:t>
      </w:r>
    </w:p>
    <w:p w:rsidR="009B26EF" w:rsidRPr="002274BD" w:rsidRDefault="009B26EF" w:rsidP="002274BD">
      <w:pPr>
        <w:pStyle w:val="Bezodstpw"/>
      </w:pPr>
      <w:r w:rsidRPr="002274BD">
        <w:t>15. O przewidywanych ocenach nagannych i nieodpowiednich zachowania wychowawcy informują uczniów za pośrednictwem rodziców na miesiąc przed zakończeniem roku szkolnego na zebraniu z rodzicami. Wychowawca klasy odnotowuje ją w dzienniku lekcyjnym w rubryce „oceny zachowania". W szczególnych przypadkach informację przekazuje rodzicom listownie.</w:t>
      </w:r>
    </w:p>
    <w:p w:rsidR="009B26EF" w:rsidRPr="002274BD" w:rsidRDefault="009B26EF" w:rsidP="002274BD">
      <w:pPr>
        <w:pStyle w:val="Bezodstpw"/>
      </w:pPr>
      <w:r w:rsidRPr="002274BD">
        <w:t>16. Uczeń może ubiegać się o podwyższenie oceny rocznej zachowania na pisemny wniosek rodziców, pedagoga szkoły i innych nauczycieli złożony nie później niż trzy dni przed klasyfikacyjnym posiedzeniem rady pedagogicznej do wychowawcy klasy w przypadku, gdy spełnia kryteria zawarte w regulaminie oceniania zachowania uczniów na ocenę wyższą i:</w:t>
      </w:r>
    </w:p>
    <w:p w:rsidR="009B26EF" w:rsidRPr="002274BD" w:rsidRDefault="009B26EF" w:rsidP="002274BD">
      <w:pPr>
        <w:pStyle w:val="Bezodstpw"/>
      </w:pPr>
      <w:r w:rsidRPr="002274BD">
        <w:t>1) nie mógł udokumentować działalności pozaszkolnej przed wystawieniem proponowanej oceny,</w:t>
      </w:r>
    </w:p>
    <w:p w:rsidR="009B26EF" w:rsidRPr="002274BD" w:rsidRDefault="009B26EF" w:rsidP="002274BD">
      <w:pPr>
        <w:pStyle w:val="Bezodstpw"/>
      </w:pPr>
      <w:r w:rsidRPr="002274BD">
        <w:t>2) zadośćuczynił wyrządzonym szkodom materialnym,</w:t>
      </w:r>
    </w:p>
    <w:p w:rsidR="009B26EF" w:rsidRPr="002274BD" w:rsidRDefault="009B26EF" w:rsidP="002274BD">
      <w:pPr>
        <w:pStyle w:val="Bezodstpw"/>
      </w:pPr>
      <w:r w:rsidRPr="002274BD">
        <w:t>3) jego negatywne zachowanie było sytuacją jednostkową i jednocześnie zadośćuczynił wyrządzonym szkodom.</w:t>
      </w:r>
    </w:p>
    <w:p w:rsidR="009B26EF" w:rsidRPr="002274BD" w:rsidRDefault="009B26EF" w:rsidP="002274BD">
      <w:pPr>
        <w:pStyle w:val="Bezodstpw"/>
      </w:pPr>
      <w:r w:rsidRPr="002274BD">
        <w:t>17. Decyzję w tym przypadku podejmuje wychowawca klasy.</w:t>
      </w:r>
    </w:p>
    <w:p w:rsidR="009B26EF" w:rsidRPr="002274BD" w:rsidRDefault="009B26EF" w:rsidP="002274BD">
      <w:pPr>
        <w:pStyle w:val="Bezodstpw"/>
      </w:pPr>
      <w:r w:rsidRPr="002274BD">
        <w:t>18. Rodzice mogą wystąpić do dyrektora szkoły z pisemną prośbą o ustalenie czy ocena zachowania została wystawiona zgodnie z obowiązującym w szkole trybem wystawiania oceny zawartym w regulaminie oceniania w terminie trzech dni przed klasyfikacyjnym posiedzeniem rady pedagogicznej.</w:t>
      </w:r>
    </w:p>
    <w:p w:rsidR="009B26EF" w:rsidRPr="002274BD" w:rsidRDefault="009B26EF" w:rsidP="002274BD">
      <w:pPr>
        <w:pStyle w:val="Bezodstpw"/>
      </w:pPr>
      <w:r w:rsidRPr="002274BD">
        <w:t xml:space="preserve">19. Dyrektor szkoły w celu rozpatrzenia prośby rodziców powołuje komisję w składzie: </w:t>
      </w:r>
    </w:p>
    <w:p w:rsidR="009B26EF" w:rsidRPr="002274BD" w:rsidRDefault="009B26EF" w:rsidP="002274BD">
      <w:pPr>
        <w:pStyle w:val="Bezodstpw"/>
      </w:pPr>
      <w:r w:rsidRPr="002274BD">
        <w:t>1) nauczyciel na stanowisku kierowniczym - przewodniczący komisji,</w:t>
      </w:r>
    </w:p>
    <w:p w:rsidR="009B26EF" w:rsidRPr="002274BD" w:rsidRDefault="009B26EF" w:rsidP="002274BD">
      <w:pPr>
        <w:pStyle w:val="Bezodstpw"/>
      </w:pPr>
      <w:r w:rsidRPr="002274BD">
        <w:t>2) zespół wychowawczy - nauczyciele uczący klasę i wychowawca klasy,</w:t>
      </w:r>
    </w:p>
    <w:p w:rsidR="009B26EF" w:rsidRPr="002274BD" w:rsidRDefault="009B26EF" w:rsidP="002274BD">
      <w:pPr>
        <w:pStyle w:val="Bezodstpw"/>
      </w:pPr>
      <w:r w:rsidRPr="002274BD">
        <w:t>3) pedagog szkolny.</w:t>
      </w:r>
    </w:p>
    <w:p w:rsidR="009B26EF" w:rsidRPr="002274BD" w:rsidRDefault="009B26EF" w:rsidP="002274BD">
      <w:pPr>
        <w:pStyle w:val="Bezodstpw"/>
      </w:pPr>
      <w:r w:rsidRPr="002274BD">
        <w:t>20. Komisja przed klasyfikacyjnym posiedzeniem rady pedagogicznej ustala, czy ocena zachowania została wystawiona zgodnie z obowiązującym trybem ustalania tej oceny i przedstawia swoją opinię w protokole pracy komisji.</w:t>
      </w:r>
    </w:p>
    <w:p w:rsidR="009B26EF" w:rsidRPr="002274BD" w:rsidRDefault="009B26EF" w:rsidP="002274BD">
      <w:pPr>
        <w:pStyle w:val="Bezodstpw"/>
      </w:pPr>
      <w:r w:rsidRPr="002274BD">
        <w:t>21. W przypadku niezachowania trybu ustalania tej oceny wychowawca klasy zobowiązany jest do ponownego wystawienia oceny zgodnie z obowiązującym trybem ustalania ocen zachowania.</w:t>
      </w:r>
    </w:p>
    <w:p w:rsidR="009B26EF" w:rsidRPr="002274BD" w:rsidRDefault="009B26EF" w:rsidP="002274BD">
      <w:pPr>
        <w:pStyle w:val="Bezodstpw"/>
      </w:pPr>
      <w:r w:rsidRPr="002274BD">
        <w:t>22. Ustalona przez wychowawcę klasy ocena klasyfikacyjna zachowania jest ostateczna.</w:t>
      </w:r>
    </w:p>
    <w:p w:rsidR="005F35A6" w:rsidRPr="002274BD" w:rsidRDefault="005F35A6" w:rsidP="002274BD">
      <w:pPr>
        <w:pStyle w:val="Bezodstpw"/>
      </w:pPr>
    </w:p>
    <w:p w:rsidR="005F35A6" w:rsidRPr="002274BD" w:rsidRDefault="005F35A6" w:rsidP="002274BD">
      <w:pPr>
        <w:pStyle w:val="Bezodstpw"/>
      </w:pPr>
    </w:p>
    <w:p w:rsidR="00EE5A16" w:rsidRPr="002274BD" w:rsidRDefault="00EE5A1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87" w:name="bookmark85"/>
      <w:r w:rsidRPr="002274BD">
        <w:t>§ 9</w:t>
      </w:r>
      <w:bookmarkEnd w:id="87"/>
      <w:r w:rsidR="005F35A6" w:rsidRPr="002274BD">
        <w:t>4</w:t>
      </w:r>
      <w:r w:rsidR="008E20C5" w:rsidRPr="002274BD">
        <w:t xml:space="preserve">. </w:t>
      </w:r>
      <w:r w:rsidRPr="002274BD">
        <w:t>1. Nauczyciel jest obowiązany na podstawie opinii publicznej poradni psychologiczno</w:t>
      </w:r>
      <w:r w:rsidR="00E77E4C" w:rsidRPr="002274BD">
        <w:t xml:space="preserve"> </w:t>
      </w:r>
      <w:r w:rsidRPr="002274BD">
        <w:t>-pedagogicznej, w tym publicznej poradni specjalistycznej, dostosować wymagania edukacyjne.</w:t>
      </w:r>
    </w:p>
    <w:p w:rsidR="009B26EF" w:rsidRPr="002274BD" w:rsidRDefault="009B26EF" w:rsidP="002274BD">
      <w:pPr>
        <w:pStyle w:val="Bezodstpw"/>
      </w:pPr>
      <w:r w:rsidRPr="002274BD">
        <w:t>2. Wymagania edukacyjne dostosowuje się do przypadku ucznia:</w:t>
      </w:r>
    </w:p>
    <w:p w:rsidR="009B26EF" w:rsidRPr="002274BD" w:rsidRDefault="009B26EF" w:rsidP="002274BD">
      <w:pPr>
        <w:pStyle w:val="Bezodstpw"/>
      </w:pPr>
      <w:r w:rsidRPr="002274BD">
        <w:t xml:space="preserve">1) posiadającego orzeczenie o potrzebie kształcenia specjalnego - na podstawie tego orzeczenia oraz ustaleń zawartych w indywidualnym programie edukacyjno </w:t>
      </w:r>
      <w:r w:rsidR="00EE5A16" w:rsidRPr="002274BD">
        <w:t>–</w:t>
      </w:r>
      <w:r w:rsidRPr="002274BD">
        <w:t xml:space="preserve"> </w:t>
      </w:r>
      <w:r w:rsidR="00EE5A16" w:rsidRPr="002274BD">
        <w:t>terapeutycznym,</w:t>
      </w:r>
    </w:p>
    <w:p w:rsidR="009B26EF" w:rsidRPr="002274BD" w:rsidRDefault="009B26EF" w:rsidP="002274BD">
      <w:pPr>
        <w:pStyle w:val="Bezodstpw"/>
      </w:pPr>
      <w:r w:rsidRPr="002274BD">
        <w:t xml:space="preserve">2) posiadającego orzeczenie o potrzebie indywidualnego nauczania - </w:t>
      </w:r>
      <w:r w:rsidR="00EE5A16" w:rsidRPr="002274BD">
        <w:t>na podstawie tego orzeczenia,</w:t>
      </w:r>
    </w:p>
    <w:p w:rsidR="009B26EF" w:rsidRPr="002274BD" w:rsidRDefault="009B26EF" w:rsidP="002274BD">
      <w:pPr>
        <w:pStyle w:val="Bezodstpw"/>
      </w:pPr>
      <w:r w:rsidRPr="002274BD">
        <w:t>3) posiadającego opinię poradni psychologiczno-pedagogicznej, w tym poradni specjalistycznej, o specyficznych trudnościach w uczeniu się lub inną opinię poradni psychologiczno - pedagogicznej, w tym poradni specjalistycznej, wskazującą na potrzebę takiego dostoso</w:t>
      </w:r>
      <w:r w:rsidR="00EE5A16" w:rsidRPr="002274BD">
        <w:t>wania - na podstawie tej opinii,</w:t>
      </w:r>
    </w:p>
    <w:p w:rsidR="009B26EF" w:rsidRPr="002274BD" w:rsidRDefault="009B26EF" w:rsidP="002274BD">
      <w:pPr>
        <w:pStyle w:val="Bezodstpw"/>
      </w:pPr>
      <w:r w:rsidRPr="002274BD">
        <w:t>4) nieposiadającego orzeczenia lub opinii, który objęty jest pomocą psychologiczno -pedagogiczną w szkole - na podstawie rozpoznania indywidualnych potrzeb rozwojowych i edukacyjnych oraz indywidualnych możliwości psychofizycznych ucznia dokonanego p</w:t>
      </w:r>
      <w:r w:rsidR="00EE5A16" w:rsidRPr="002274BD">
        <w:t>rzez nauczycieli i specjalistów,</w:t>
      </w:r>
    </w:p>
    <w:p w:rsidR="009B26EF" w:rsidRPr="002274BD" w:rsidRDefault="009B26EF" w:rsidP="002274BD">
      <w:pPr>
        <w:pStyle w:val="Bezodstpw"/>
      </w:pPr>
      <w:r w:rsidRPr="002274BD">
        <w:t>5) posiadającego opinie lekarza o ograniczonych możliwościach wykonywania przez ucznia określonych ćwiczeń fizycznych na zajęciach wychowania fizycznego - na podstawie tej opinii.</w:t>
      </w:r>
    </w:p>
    <w:p w:rsidR="009B26EF" w:rsidRPr="002274BD" w:rsidRDefault="009B26EF" w:rsidP="002274BD">
      <w:pPr>
        <w:pStyle w:val="Bezodstpw"/>
      </w:pPr>
      <w:r w:rsidRPr="002274BD">
        <w:t>3. Dostosowanie wymagań edukacyjnych, do indywidualnych potrzeb psychofizycznych i edukacyjnych ucznia, u którego stwierdzono specyficzne trudności w uczeniu się, uniemożliwiające sprostanie tym wymaganiom, następuje także na podstawie opinii niepublicznej poradni psychologiczno-pedagogicznej, w tym niepublicznej poradni specjalistycznej.</w:t>
      </w:r>
    </w:p>
    <w:p w:rsidR="009B26EF" w:rsidRPr="002274BD" w:rsidRDefault="009B26EF" w:rsidP="002274BD">
      <w:pPr>
        <w:pStyle w:val="Bezodstpw"/>
      </w:pPr>
      <w:r w:rsidRPr="002274BD">
        <w:t>4. W przypadku ucznia posiadającego orzeczenie o potrzebie kształcenia specjalnego albo indywidualnego nauczania dostosowanie wymagań edukacyjnych, do indywidualnych potrzeb psychofizycznych i edukacyjnych ucznia może nastąpić na podstawie tego orzeczenia.</w:t>
      </w:r>
    </w:p>
    <w:p w:rsidR="008E20C5" w:rsidRPr="002274BD" w:rsidRDefault="008E20C5" w:rsidP="002274BD">
      <w:pPr>
        <w:pStyle w:val="Bezodstpw"/>
        <w:rPr>
          <w:bCs/>
        </w:rPr>
      </w:pPr>
      <w:bookmarkStart w:id="88" w:name="bookmark86"/>
    </w:p>
    <w:p w:rsidR="009B26EF" w:rsidRPr="002274BD" w:rsidRDefault="009B26EF" w:rsidP="002274BD">
      <w:pPr>
        <w:pStyle w:val="Bezodstpw"/>
      </w:pPr>
      <w:r w:rsidRPr="002274BD">
        <w:t>§ 9</w:t>
      </w:r>
      <w:bookmarkEnd w:id="88"/>
      <w:r w:rsidR="005F35A6" w:rsidRPr="002274BD">
        <w:t>5</w:t>
      </w:r>
      <w:r w:rsidR="008E20C5" w:rsidRPr="002274BD">
        <w:t xml:space="preserve">. </w:t>
      </w:r>
      <w:r w:rsidRPr="002274BD">
        <w:t>Przy ustalaniu oceny z wychowania fizycznego, zajęć technicznych, plastyki, muzyki</w:t>
      </w:r>
      <w:r w:rsidR="002274BD">
        <w:t xml:space="preserve"> </w:t>
      </w:r>
      <w:r w:rsidRPr="002274BD">
        <w:t>i zajęć artystycznych należy w szczególności brać pod uwagę wysiłek w</w:t>
      </w:r>
      <w:r w:rsidR="002274BD">
        <w:t xml:space="preserve">kładany przez ucznia </w:t>
      </w:r>
      <w:r w:rsidRPr="002274BD">
        <w:t>w wywiązywanie się z obowiązków wynikających ze specyfiki tych zajęć. Przy ustalaniu ocen z wychowania fizycznego, oprócz wysiłku wkładanego przez ucznia w wykonywanie ćwiczeń, uwzględniania także jego systematy</w:t>
      </w:r>
      <w:r w:rsidR="001228A7" w:rsidRPr="002274BD">
        <w:t>cznego udziału w zajęciach</w:t>
      </w:r>
      <w:r w:rsidRPr="002274BD">
        <w:t>.</w:t>
      </w:r>
    </w:p>
    <w:p w:rsidR="009F334B" w:rsidRPr="002274BD" w:rsidRDefault="009F334B" w:rsidP="002274BD">
      <w:pPr>
        <w:pStyle w:val="Bezodstpw"/>
      </w:pPr>
    </w:p>
    <w:p w:rsidR="009B26EF" w:rsidRPr="002274BD" w:rsidRDefault="005F35A6" w:rsidP="002274BD">
      <w:pPr>
        <w:pStyle w:val="Bezodstpw"/>
      </w:pPr>
      <w:r w:rsidRPr="002274BD">
        <w:t>§ 96</w:t>
      </w:r>
      <w:r w:rsidR="008E20C5" w:rsidRPr="002274BD">
        <w:t xml:space="preserve">. </w:t>
      </w:r>
      <w:r w:rsidR="009B26EF" w:rsidRPr="002274BD">
        <w:t>1. Dyrektor szkoły zwalnia ucznia z wykonywania określonych ćwiczeń fizycznych na zajęciach wychowania fizycznego na podstawie opinii o ograniczonych możliwościach uczestniczenia ucznia w tych zajęciach, wydanej przez lekarza, na czas określony w tej opinii.</w:t>
      </w:r>
    </w:p>
    <w:p w:rsidR="009B26EF" w:rsidRPr="002274BD" w:rsidRDefault="009B26EF" w:rsidP="002274BD">
      <w:pPr>
        <w:pStyle w:val="Bezodstpw"/>
      </w:pPr>
      <w:r w:rsidRPr="002274BD">
        <w:t>2. Dyrektor szkoły zwalnia ucznia z realizacji zajęć wychowania fizycznego i informatyki, na podstawie opinii o braku możliwości uczestniczenia ucznia w tych zajęciach wydanej przez lekarza, na czas określony w tej opinii.</w:t>
      </w:r>
    </w:p>
    <w:p w:rsidR="009B26EF" w:rsidRPr="002274BD" w:rsidRDefault="009B26EF" w:rsidP="002274BD">
      <w:pPr>
        <w:pStyle w:val="Bezodstpw"/>
      </w:pPr>
      <w:r w:rsidRPr="002274BD">
        <w:t xml:space="preserve">3. Jeżeli okres zwolnienia ucznia z realizacji zajęć wychowania fizycznego, informatyki uniemożliwia ustalenie śródrocznej lub rocznej oceny klasyfikacyjnej, w dokumentacji </w:t>
      </w:r>
      <w:r w:rsidRPr="002274BD">
        <w:lastRenderedPageBreak/>
        <w:t>przebiegu nauczania zamiast oceny klasyfikacyjnej wpisuje się „zwolniony" albo „zwolniona".</w:t>
      </w:r>
    </w:p>
    <w:p w:rsidR="009B26EF" w:rsidRPr="002274BD" w:rsidRDefault="009B26EF" w:rsidP="002274BD">
      <w:pPr>
        <w:pStyle w:val="Bezodstpw"/>
      </w:pPr>
      <w:r w:rsidRPr="002274BD">
        <w:t>3. Umożliwia się uczestniczenie ucznia w zajęciach wychowania fizycznego z ograniczeniem wykonywania niektórych, wskazanych przez lekarza ćwiczeń fizycznych.</w:t>
      </w:r>
    </w:p>
    <w:p w:rsidR="00EE5A16" w:rsidRPr="002274BD" w:rsidRDefault="00EE5A1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89" w:name="bookmark87"/>
      <w:r w:rsidRPr="002274BD">
        <w:t>§ 9</w:t>
      </w:r>
      <w:bookmarkEnd w:id="89"/>
      <w:r w:rsidR="005F35A6" w:rsidRPr="002274BD">
        <w:t>7</w:t>
      </w:r>
      <w:r w:rsidR="008E20C5" w:rsidRPr="002274BD">
        <w:t xml:space="preserve">. </w:t>
      </w:r>
      <w:r w:rsidRPr="002274BD">
        <w:t>1. Dyrektor szkoły, na wniosek rodziców oraz na podstawie opinii poradni psychologiczno-pedagogicznej, w tym poradni specjalistycznej, zwalnia do końca danego etapu edukacyjnego ucznia z wadą słuchu, z głęboką dysleksją rozwojową, z afazją, z niepełnosprawnościami sprzężonymi lub z autyzmem, w tym z zespołem Aspergera, z nauki drugiego języka obcego.</w:t>
      </w:r>
    </w:p>
    <w:p w:rsidR="009B26EF" w:rsidRPr="002274BD" w:rsidRDefault="009B26EF" w:rsidP="002274BD">
      <w:pPr>
        <w:pStyle w:val="Bezodstpw"/>
      </w:pPr>
      <w:r w:rsidRPr="002274BD">
        <w:t>2. W przypadku ucznia, o którym mowa w ust. 1, posiadającego orzeczenie o potrzebie kształcenia specjalnego albo indywidualnego nauczania zwolnienie z nauki drugiego języka obcego może nastąpić na podstawie tego orzeczenia.</w:t>
      </w:r>
    </w:p>
    <w:p w:rsidR="009B26EF" w:rsidRPr="002274BD" w:rsidRDefault="009B26EF" w:rsidP="002274BD">
      <w:pPr>
        <w:pStyle w:val="Bezodstpw"/>
      </w:pPr>
      <w:r w:rsidRPr="002274BD">
        <w:t>3. W przypadku zwolnienia ucznia z nauki drugiego języka obcego w dokumentacji przebiegu nauczania zamiast oceny klasyfikacyjnej wpisuje się „zwolniony" albo „zwolniona".</w:t>
      </w:r>
    </w:p>
    <w:p w:rsidR="009B26EF" w:rsidRPr="002274BD" w:rsidRDefault="009B26EF" w:rsidP="002274BD">
      <w:pPr>
        <w:pStyle w:val="Bezodstpw"/>
      </w:pPr>
      <w:bookmarkStart w:id="90" w:name="bookmark88"/>
      <w:r w:rsidRPr="002274BD">
        <w:t>§ 9</w:t>
      </w:r>
      <w:bookmarkEnd w:id="90"/>
      <w:r w:rsidR="005F35A6" w:rsidRPr="002274BD">
        <w:t>8</w:t>
      </w:r>
      <w:r w:rsidR="003C3322" w:rsidRPr="002274BD">
        <w:t xml:space="preserve">. </w:t>
      </w:r>
      <w:r w:rsidRPr="002274BD">
        <w:t>1. Klasyfikacja śródroczna polega na okresowym podsumowaniu osiągnięć edukacyjnych ucznia z zajęć edukacyjnych i zachowania ucznia oraz ustaleniu śródrocznych ocen klasyfikacyjnych z zajęć edukacyjnych i śródrocznej oceny klasyfikacyjnej zachowania.</w:t>
      </w:r>
    </w:p>
    <w:p w:rsidR="009B26EF" w:rsidRPr="002274BD" w:rsidRDefault="009B26EF" w:rsidP="002274BD">
      <w:pPr>
        <w:pStyle w:val="Bezodstpw"/>
      </w:pPr>
      <w:r w:rsidRPr="002274BD">
        <w:t>2. Klasyfikację śródroczną uczniów przeprowadza się raz w ciągu roku szkolnego w ostatnim tygodniu przed ustalonym zewnętrznie terminem ferii zimowych, jednak nie później niż w trzecim tygodniu stycznia każdego roku.</w:t>
      </w:r>
    </w:p>
    <w:p w:rsidR="009B26EF" w:rsidRPr="002274BD" w:rsidRDefault="009B26EF" w:rsidP="002274BD">
      <w:pPr>
        <w:pStyle w:val="Bezodstpw"/>
      </w:pPr>
      <w:r w:rsidRPr="002274BD">
        <w:t>3. Klasyfikacja roczna polega na podsumowaniu osiągnięć edukacyjnych ucznia z zajęć edukacyjnych i zachowania ucznia w danym roku szkolnym oraz ustaleniu rocznych ocen klasyfikacyjnych z tych zajęć i rocznej oceny klasyfikacyjnej zachowania, z tym, że w oddziałach klas I - III w przypadku:</w:t>
      </w:r>
    </w:p>
    <w:p w:rsidR="009B26EF" w:rsidRPr="002274BD" w:rsidRDefault="009B26EF" w:rsidP="002274BD">
      <w:pPr>
        <w:pStyle w:val="Bezodstpw"/>
      </w:pPr>
      <w:r w:rsidRPr="002274BD">
        <w:t>1) obowiązkowych zajęć edukacyjnych ustala się jedną roczną oc</w:t>
      </w:r>
      <w:r w:rsidR="00361670" w:rsidRPr="002274BD">
        <w:t>enę klasyfikacyjną z tych zajęć,</w:t>
      </w:r>
    </w:p>
    <w:p w:rsidR="009B26EF" w:rsidRPr="002274BD" w:rsidRDefault="009B26EF" w:rsidP="002274BD">
      <w:pPr>
        <w:pStyle w:val="Bezodstpw"/>
      </w:pPr>
      <w:r w:rsidRPr="002274BD">
        <w:t>2) dodatkowych zajęć edukacyjnych ustala się jedną roczną ocenę klasyfikacyjną z tych zajęć.</w:t>
      </w:r>
    </w:p>
    <w:p w:rsidR="009B26EF" w:rsidRPr="002274BD" w:rsidRDefault="009B26EF" w:rsidP="002274BD">
      <w:pPr>
        <w:pStyle w:val="Bezodstpw"/>
      </w:pPr>
      <w:r w:rsidRPr="002274BD">
        <w:t>4. Na miesiąc przed rocznym klasyfikacyjnym zebraniem rady pedagogicznej</w:t>
      </w:r>
      <w:r w:rsidR="008914FE" w:rsidRPr="002274BD">
        <w:t>,</w:t>
      </w:r>
      <w:r w:rsidRPr="002274BD">
        <w:t xml:space="preserve"> nauczyciele prowadzący poszczególne zajęcia edukacyjne oraz wychowawca klasy są obowiązani poinformować ucznia na lekcjach przedmiotowych oraz godzinie z wychowawcą i jego rodziców na zebraniu z rodzicami o przewidywanych dla niego rocznych ocenach klasyfikacyjnych z zajęć edukacyjnych i przewidywanej rocznej ocenie klasyfikacyjnej zachowania.</w:t>
      </w:r>
    </w:p>
    <w:p w:rsidR="009B26EF" w:rsidRPr="002274BD" w:rsidRDefault="009B26EF" w:rsidP="002274BD">
      <w:pPr>
        <w:pStyle w:val="Bezodstpw"/>
      </w:pPr>
      <w:r w:rsidRPr="002274BD">
        <w:t>5. O przewidywanych ocenach niedostatecznych wychowawcy informują rodziców               na miesiąc przed zakończeniem półrocza (roku szkolnego). W szczególnych przypadkach wspomnianą wyżej informację przekazuje listownie rodzicom ucznia.</w:t>
      </w:r>
    </w:p>
    <w:p w:rsidR="009B26EF" w:rsidRPr="002274BD" w:rsidRDefault="009B26EF" w:rsidP="002274BD">
      <w:pPr>
        <w:pStyle w:val="Bezodstpw"/>
      </w:pPr>
      <w:r w:rsidRPr="002274BD">
        <w:t>6. Uczeń ma prawo do poprawienia oceny cząstkowej na bieżąco</w:t>
      </w:r>
      <w:r w:rsidR="008914FE" w:rsidRPr="002274BD">
        <w:t>,</w:t>
      </w:r>
      <w:r w:rsidRPr="002274BD">
        <w:t xml:space="preserve"> w terminie nie dłuższym niż dwa tygodnie po sprawdzianie i nie później niż tydzień przed klasyfikacyjnym posiedzeniem rady pedagogicznej</w:t>
      </w:r>
      <w:r w:rsidR="008914FE" w:rsidRPr="002274BD">
        <w:t>,</w:t>
      </w:r>
      <w:r w:rsidRPr="002274BD">
        <w:t xml:space="preserve"> w terminie i trybie ustalonym przez nauczyciela przedmiotu.</w:t>
      </w:r>
    </w:p>
    <w:p w:rsidR="009B26EF" w:rsidRPr="002274BD" w:rsidRDefault="009B26EF" w:rsidP="002274BD">
      <w:pPr>
        <w:pStyle w:val="Bezodstpw"/>
      </w:pPr>
      <w:r w:rsidRPr="002274BD">
        <w:t>7. Klasyfikacji końcowej dokonuje się w oddziale klasy programowo najwyższej.</w:t>
      </w:r>
    </w:p>
    <w:p w:rsidR="009B26EF" w:rsidRPr="002274BD" w:rsidRDefault="009B26EF" w:rsidP="002274BD">
      <w:pPr>
        <w:pStyle w:val="Bezodstpw"/>
      </w:pPr>
      <w:r w:rsidRPr="002274BD">
        <w:t>8. Na klasyfikację końcową składają się:</w:t>
      </w:r>
    </w:p>
    <w:p w:rsidR="009B26EF" w:rsidRPr="002274BD" w:rsidRDefault="009B26EF" w:rsidP="002274BD">
      <w:pPr>
        <w:pStyle w:val="Bezodstpw"/>
      </w:pPr>
      <w:r w:rsidRPr="002274BD">
        <w:lastRenderedPageBreak/>
        <w:t>1) roczne oceny klasyfikacyjne z zajęć edukacyjnych ustalone w oddzi</w:t>
      </w:r>
      <w:r w:rsidR="00361670" w:rsidRPr="002274BD">
        <w:t>ale klasy programowo najwyższej,</w:t>
      </w:r>
    </w:p>
    <w:p w:rsidR="009B26EF" w:rsidRPr="002274BD" w:rsidRDefault="009B26EF" w:rsidP="002274BD">
      <w:pPr>
        <w:pStyle w:val="Bezodstpw"/>
      </w:pPr>
      <w:r w:rsidRPr="002274BD">
        <w:t>2) roczne oceny klasyfikacyjne z zajęć edukacyjnych, których realizacja zakończyła się odpowiedni</w:t>
      </w:r>
      <w:r w:rsidR="00361670" w:rsidRPr="002274BD">
        <w:t>o w klasach programowo niższych,</w:t>
      </w:r>
    </w:p>
    <w:p w:rsidR="009B26EF" w:rsidRPr="002274BD" w:rsidRDefault="009B26EF" w:rsidP="002274BD">
      <w:pPr>
        <w:pStyle w:val="Bezodstpw"/>
      </w:pPr>
      <w:r w:rsidRPr="002274BD">
        <w:t xml:space="preserve">3) </w:t>
      </w:r>
      <w:r w:rsidR="006418A0" w:rsidRPr="002274BD">
        <w:t>końcowa</w:t>
      </w:r>
      <w:r w:rsidRPr="002274BD">
        <w:t xml:space="preserve"> ocena klasyfikacyjna zachowania ustalona w klasie programowo najwyższej</w:t>
      </w:r>
      <w:r w:rsidR="00361670" w:rsidRPr="002274BD">
        <w:t>.</w:t>
      </w:r>
    </w:p>
    <w:p w:rsidR="009B26EF" w:rsidRPr="002274BD" w:rsidRDefault="009B26EF" w:rsidP="002274BD">
      <w:pPr>
        <w:pStyle w:val="Bezodstpw"/>
      </w:pPr>
      <w:bookmarkStart w:id="91" w:name="bookmark89"/>
      <w:r w:rsidRPr="002274BD">
        <w:t>§ 9</w:t>
      </w:r>
      <w:bookmarkEnd w:id="91"/>
      <w:r w:rsidR="005F35A6" w:rsidRPr="002274BD">
        <w:t>9</w:t>
      </w:r>
      <w:r w:rsidR="003C3322" w:rsidRPr="002274BD">
        <w:t xml:space="preserve">. </w:t>
      </w:r>
      <w:r w:rsidRPr="002274BD">
        <w:t>1. Śródroczne i roczne oceny klasyfikacyjne z obowiązkowych zajęć edukacyjnych ustalają nauczyciele prowadzący poszczególne obowiązkowe zajęcia edukacyjne, a śródroczną</w:t>
      </w:r>
      <w:r w:rsidR="003C3322" w:rsidRPr="002274BD">
        <w:t xml:space="preserve"> </w:t>
      </w:r>
      <w:r w:rsidRPr="002274BD">
        <w:t>i roczną ocenę klasyfikacyjną zachowania - wychowawca klasy po zasięgnięciu opinii nauczycieli, uczniów danej klasy oraz ocenianego ucznia.</w:t>
      </w:r>
    </w:p>
    <w:p w:rsidR="009B26EF" w:rsidRPr="002274BD" w:rsidRDefault="009B26EF" w:rsidP="002274BD">
      <w:pPr>
        <w:pStyle w:val="Bezodstpw"/>
      </w:pPr>
      <w:r w:rsidRPr="002274BD">
        <w:t>2. Śródroczne i roczne oceny klasyfikacyjne z dodatkowych zajęć edukacyjnych ustalają nauczyciele prowadzący poszczególne dodatkowe zajęcia edukacyjne. Roczna ocena klasyfikacyjna z dodatkowych zajęć edukacyjnych nie ma wpływu na promocję do klasy programowo wyższej ani na ukończenie szkoły.</w:t>
      </w:r>
    </w:p>
    <w:p w:rsidR="009B26EF" w:rsidRPr="002274BD" w:rsidRDefault="009B26EF" w:rsidP="002274BD">
      <w:pPr>
        <w:pStyle w:val="Bezodstpw"/>
      </w:pPr>
      <w:r w:rsidRPr="002274BD">
        <w:t>3. Jeżeli w wyniku klasyfikacji śródrocznej stwierdzono, że poziom osiągnięć edukacyjnych ucznia uniemożliwi lub utrudni kontynuowanie nauki w klasie programowo wyższej (półroczu programowo wyższym), szkoła, w miarę możliwości, stwarza uczniowi szansę uzupełnienia braków.</w:t>
      </w:r>
    </w:p>
    <w:p w:rsidR="00361670" w:rsidRPr="002274BD" w:rsidRDefault="00361670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92" w:name="bookmark90"/>
      <w:r w:rsidRPr="002274BD">
        <w:t xml:space="preserve">§ </w:t>
      </w:r>
      <w:bookmarkEnd w:id="92"/>
      <w:r w:rsidR="005F35A6" w:rsidRPr="002274BD">
        <w:t>100</w:t>
      </w:r>
      <w:r w:rsidR="003C3322" w:rsidRPr="002274BD">
        <w:t xml:space="preserve">. </w:t>
      </w:r>
      <w:r w:rsidRPr="002274BD">
        <w:t>1. W oddziałach klas I - III oceny bieżące, śródroczne i roczne ocen</w:t>
      </w:r>
      <w:r w:rsidR="002274BD">
        <w:t xml:space="preserve">y klasyfikacyjne </w:t>
      </w:r>
      <w:r w:rsidRPr="002274BD">
        <w:t>z obowiązkowych i dodatkowych zajęć edukacyjnych oraz zajęć d</w:t>
      </w:r>
      <w:r w:rsidR="002274BD">
        <w:t xml:space="preserve">la mniejszości narodowej, </w:t>
      </w:r>
      <w:r w:rsidRPr="002274BD">
        <w:t>a także śródroczna i roczna ocena klasyfikacyjna zachowania są ocenami opisowymi.</w:t>
      </w:r>
    </w:p>
    <w:p w:rsidR="009B26EF" w:rsidRPr="002274BD" w:rsidRDefault="009B26EF" w:rsidP="002274BD">
      <w:pPr>
        <w:pStyle w:val="Bezodstpw"/>
      </w:pPr>
      <w:r w:rsidRPr="002274BD">
        <w:t>2. Począwszy od klasy IV bieżące, śródroczne i roczne oceny klasyfikacyjne z zajęć edukacyjnych ustala się w stopniach według następującej skali:</w:t>
      </w:r>
    </w:p>
    <w:p w:rsidR="009B26EF" w:rsidRPr="002274BD" w:rsidRDefault="00361670" w:rsidP="002274BD">
      <w:pPr>
        <w:pStyle w:val="Bezodstpw"/>
      </w:pPr>
      <w:r w:rsidRPr="002274BD">
        <w:t>1) stopień celujący – 6,</w:t>
      </w:r>
    </w:p>
    <w:p w:rsidR="009B26EF" w:rsidRPr="002274BD" w:rsidRDefault="009B26EF" w:rsidP="002274BD">
      <w:pPr>
        <w:pStyle w:val="Bezodstpw"/>
      </w:pPr>
      <w:r w:rsidRPr="002274BD">
        <w:t xml:space="preserve">2) </w:t>
      </w:r>
      <w:r w:rsidR="00361670" w:rsidRPr="002274BD">
        <w:t>stopień bardzo dobry – 5,</w:t>
      </w:r>
    </w:p>
    <w:p w:rsidR="009B26EF" w:rsidRPr="002274BD" w:rsidRDefault="009B26EF" w:rsidP="002274BD">
      <w:pPr>
        <w:pStyle w:val="Bezodstpw"/>
      </w:pPr>
      <w:r w:rsidRPr="002274BD">
        <w:t xml:space="preserve">3) </w:t>
      </w:r>
      <w:r w:rsidR="00361670" w:rsidRPr="002274BD">
        <w:t>stopień dobry – 4,</w:t>
      </w:r>
    </w:p>
    <w:p w:rsidR="009B26EF" w:rsidRPr="002274BD" w:rsidRDefault="009B26EF" w:rsidP="002274BD">
      <w:pPr>
        <w:pStyle w:val="Bezodstpw"/>
      </w:pPr>
      <w:r w:rsidRPr="002274BD">
        <w:t xml:space="preserve">4) </w:t>
      </w:r>
      <w:r w:rsidR="00361670" w:rsidRPr="002274BD">
        <w:t>stopień dostateczny – 3,</w:t>
      </w:r>
    </w:p>
    <w:p w:rsidR="009B26EF" w:rsidRPr="002274BD" w:rsidRDefault="009B26EF" w:rsidP="002274BD">
      <w:pPr>
        <w:pStyle w:val="Bezodstpw"/>
      </w:pPr>
      <w:r w:rsidRPr="002274BD">
        <w:t xml:space="preserve">5) stopień dopuszczający </w:t>
      </w:r>
      <w:r w:rsidR="00361670" w:rsidRPr="002274BD">
        <w:t>– 2,</w:t>
      </w:r>
    </w:p>
    <w:p w:rsidR="009B26EF" w:rsidRPr="002274BD" w:rsidRDefault="009B26EF" w:rsidP="002274BD">
      <w:pPr>
        <w:pStyle w:val="Bezodstpw"/>
      </w:pPr>
      <w:r w:rsidRPr="002274BD">
        <w:t xml:space="preserve">6) </w:t>
      </w:r>
      <w:r w:rsidR="00361670" w:rsidRPr="002274BD">
        <w:t>stopień niedostateczny – 1,</w:t>
      </w:r>
    </w:p>
    <w:p w:rsidR="009B26EF" w:rsidRPr="002274BD" w:rsidRDefault="009B26EF" w:rsidP="002274BD">
      <w:pPr>
        <w:pStyle w:val="Bezodstpw"/>
      </w:pPr>
      <w:r w:rsidRPr="002274BD">
        <w:t>3. W ocenach cząstkowych dopuszczalne jest stosowanie plusów (+) i minusów (-).</w:t>
      </w:r>
    </w:p>
    <w:p w:rsidR="009B26EF" w:rsidRPr="002274BD" w:rsidRDefault="009B26EF" w:rsidP="002274BD">
      <w:pPr>
        <w:pStyle w:val="Bezodstpw"/>
      </w:pPr>
      <w:r w:rsidRPr="002274BD">
        <w:t>4. Stopnie, o których mowa w ust. 1 pkt. 1 - 5 są ocenami pozytywnymi natomiast negatywna ocenę klasyfikacyjna jest ocena ustaloną w stopniu o którym mowa w ust. 1 pkt. 6.</w:t>
      </w:r>
    </w:p>
    <w:p w:rsidR="009B26EF" w:rsidRPr="002274BD" w:rsidRDefault="009B26EF" w:rsidP="002274BD">
      <w:pPr>
        <w:pStyle w:val="Bezodstpw"/>
      </w:pPr>
      <w:r w:rsidRPr="002274BD">
        <w:t>5. Rodzice są informowani o postępach i osiągnięciach uczniów na spotkaniach z rodzicami i na wywiadówkach odbywających się wg harmonogramu spotkań.</w:t>
      </w:r>
    </w:p>
    <w:p w:rsidR="009B26EF" w:rsidRPr="002274BD" w:rsidRDefault="009B26EF" w:rsidP="002274BD">
      <w:pPr>
        <w:pStyle w:val="Bezodstpw"/>
      </w:pPr>
      <w:r w:rsidRPr="002274BD">
        <w:t>6. Przedmiotem oceny jest:</w:t>
      </w:r>
    </w:p>
    <w:p w:rsidR="009B26EF" w:rsidRPr="002274BD" w:rsidRDefault="009B26EF" w:rsidP="002274BD">
      <w:pPr>
        <w:pStyle w:val="Bezodstpw"/>
      </w:pPr>
      <w:r w:rsidRPr="002274BD">
        <w:t>1) zakres opanowanych wiadomości,</w:t>
      </w:r>
    </w:p>
    <w:p w:rsidR="009B26EF" w:rsidRPr="002274BD" w:rsidRDefault="009B26EF" w:rsidP="002274BD">
      <w:pPr>
        <w:pStyle w:val="Bezodstpw"/>
      </w:pPr>
      <w:r w:rsidRPr="002274BD">
        <w:t>2) rozumienie materiału naukowego,</w:t>
      </w:r>
    </w:p>
    <w:p w:rsidR="009B26EF" w:rsidRPr="002274BD" w:rsidRDefault="009B26EF" w:rsidP="002274BD">
      <w:pPr>
        <w:pStyle w:val="Bezodstpw"/>
      </w:pPr>
      <w:r w:rsidRPr="002274BD">
        <w:t>3) umiejętność stosowania wiedzy,</w:t>
      </w:r>
    </w:p>
    <w:p w:rsidR="009B26EF" w:rsidRPr="002274BD" w:rsidRDefault="009B26EF" w:rsidP="002274BD">
      <w:pPr>
        <w:pStyle w:val="Bezodstpw"/>
      </w:pPr>
      <w:r w:rsidRPr="002274BD">
        <w:t>4) kultura przekazywania wiadomości.</w:t>
      </w:r>
    </w:p>
    <w:p w:rsidR="009B26EF" w:rsidRPr="002274BD" w:rsidRDefault="009B26EF" w:rsidP="002274BD">
      <w:pPr>
        <w:pStyle w:val="Bezodstpw"/>
      </w:pPr>
      <w:r w:rsidRPr="002274BD">
        <w:t>7. Oceny dzielą się na:</w:t>
      </w:r>
    </w:p>
    <w:p w:rsidR="009B26EF" w:rsidRPr="002274BD" w:rsidRDefault="009B26EF" w:rsidP="002274BD">
      <w:pPr>
        <w:pStyle w:val="Bezodstpw"/>
      </w:pPr>
      <w:r w:rsidRPr="002274BD">
        <w:t>1) bieżące (cząstkowe),</w:t>
      </w:r>
    </w:p>
    <w:p w:rsidR="009B26EF" w:rsidRPr="002274BD" w:rsidRDefault="009B26EF" w:rsidP="002274BD">
      <w:pPr>
        <w:pStyle w:val="Bezodstpw"/>
      </w:pPr>
      <w:r w:rsidRPr="002274BD">
        <w:t>1) klasyfikacyjne śródroczne,</w:t>
      </w:r>
    </w:p>
    <w:p w:rsidR="009B26EF" w:rsidRPr="002274BD" w:rsidRDefault="009B26EF" w:rsidP="002274BD">
      <w:pPr>
        <w:pStyle w:val="Bezodstpw"/>
      </w:pPr>
      <w:r w:rsidRPr="002274BD">
        <w:t>2) klasyfikacyjne roczne,</w:t>
      </w:r>
    </w:p>
    <w:p w:rsidR="009B26EF" w:rsidRPr="002274BD" w:rsidRDefault="009B26EF" w:rsidP="002274BD">
      <w:pPr>
        <w:pStyle w:val="Bezodstpw"/>
      </w:pPr>
      <w:r w:rsidRPr="002274BD">
        <w:t>3) klasyfikacyjne końcowe.</w:t>
      </w:r>
    </w:p>
    <w:p w:rsidR="009B26EF" w:rsidRPr="002274BD" w:rsidRDefault="009B26EF" w:rsidP="002274BD">
      <w:pPr>
        <w:pStyle w:val="Bezodstpw"/>
      </w:pPr>
      <w:r w:rsidRPr="002274BD">
        <w:lastRenderedPageBreak/>
        <w:t xml:space="preserve">8. W </w:t>
      </w:r>
      <w:r w:rsidR="00890D1F" w:rsidRPr="002274BD">
        <w:t>s</w:t>
      </w:r>
      <w:r w:rsidRPr="002274BD">
        <w:t>zkole stosuje się następujące zasady przeprowadzania pisemnych sprawdzianów poziomu osiągnięć edukacyjnych ucznia:</w:t>
      </w:r>
    </w:p>
    <w:p w:rsidR="009B26EF" w:rsidRPr="002274BD" w:rsidRDefault="009B26EF" w:rsidP="002274BD">
      <w:pPr>
        <w:pStyle w:val="Bezodstpw"/>
      </w:pPr>
      <w:r w:rsidRPr="002274BD">
        <w:t xml:space="preserve">1) klasa może mieć w ciągu tygodnia maksymalnie dwie </w:t>
      </w:r>
      <w:r w:rsidR="00890D1F" w:rsidRPr="002274BD">
        <w:t>godzinne pisemne prace klasowe</w:t>
      </w:r>
      <w:r w:rsidRPr="002274BD">
        <w:t xml:space="preserve"> (jedną w ciągu dnia),</w:t>
      </w:r>
    </w:p>
    <w:p w:rsidR="009B26EF" w:rsidRPr="002274BD" w:rsidRDefault="009B26EF" w:rsidP="002274BD">
      <w:pPr>
        <w:pStyle w:val="Bezodstpw"/>
      </w:pPr>
      <w:r w:rsidRPr="002274BD">
        <w:t>2) informację o</w:t>
      </w:r>
      <w:r w:rsidR="00890D1F" w:rsidRPr="002274BD">
        <w:t xml:space="preserve"> planowanej pisemnej pracy klasowej nauczyciel podaje uczniom                     </w:t>
      </w:r>
      <w:r w:rsidRPr="002274BD">
        <w:t xml:space="preserve"> z przynajmniej tygodniowym wyprzedzeniem,</w:t>
      </w:r>
    </w:p>
    <w:p w:rsidR="009B26EF" w:rsidRPr="002274BD" w:rsidRDefault="009B26EF" w:rsidP="002274BD">
      <w:pPr>
        <w:pStyle w:val="Bezodstpw"/>
      </w:pPr>
      <w:r w:rsidRPr="002274BD">
        <w:t>3) w przypadku otrzymania ze sprawdzianu pisemnego oceny niedostatecznej lub dopuszczającej uczeń ma prawo jeden raz pisać pracę poprawkową, jej termin wyznacza nauczyciel przedmiotu, nie później niż dwa tygodnie po sprawdzianie i nie później niż tydzień przed klasyfikacyjnym posiedzeniem rady pedagogicznej,</w:t>
      </w:r>
    </w:p>
    <w:p w:rsidR="009B26EF" w:rsidRPr="002274BD" w:rsidRDefault="009B26EF" w:rsidP="002274BD">
      <w:pPr>
        <w:pStyle w:val="Bezodstpw"/>
      </w:pPr>
      <w:r w:rsidRPr="002274BD">
        <w:t>4) nauczyciel ma obowiązek sprawdzić pracę klasową i o jej wynikach poinformować uczniów, a także przeprowadzić poprawę pracy klasowej w ciągu 14 dni,</w:t>
      </w:r>
    </w:p>
    <w:p w:rsidR="009B26EF" w:rsidRPr="002274BD" w:rsidRDefault="009B26EF" w:rsidP="002274BD">
      <w:pPr>
        <w:pStyle w:val="Bezodstpw"/>
      </w:pPr>
      <w:r w:rsidRPr="002274BD">
        <w:t>5) uczeń musi napisać wszystkie prace klasowe, w przypadku usprawiedliwionej nieobecności, np. z powodu choroby trwającej minimum tydzień, nauczyciel wyznaczy dodatkowy termin sprawdzianu w ciągu dwóch najbliższych tygodni,</w:t>
      </w:r>
    </w:p>
    <w:p w:rsidR="009B26EF" w:rsidRPr="002274BD" w:rsidRDefault="009B26EF" w:rsidP="002274BD">
      <w:pPr>
        <w:pStyle w:val="Bezodstpw"/>
      </w:pPr>
      <w:r w:rsidRPr="002274BD">
        <w:t xml:space="preserve">6) sprawdzone i </w:t>
      </w:r>
      <w:r w:rsidR="00F43BB9" w:rsidRPr="002274BD">
        <w:t>ocenione pisemne prace klasowe</w:t>
      </w:r>
      <w:r w:rsidRPr="002274BD">
        <w:t xml:space="preserve"> są przechowywane przez nauczyciela do końca roku szkolnego,</w:t>
      </w:r>
    </w:p>
    <w:p w:rsidR="009B26EF" w:rsidRPr="002274BD" w:rsidRDefault="009B26EF" w:rsidP="002274BD">
      <w:pPr>
        <w:pStyle w:val="Bezodstpw"/>
      </w:pPr>
      <w:r w:rsidRPr="002274BD">
        <w:t>7) uczeń i jego rodzice mogą otrzymać je do wglądu na terenie szkoły w obecności nauczyciela.</w:t>
      </w:r>
    </w:p>
    <w:p w:rsidR="009B26EF" w:rsidRPr="002274BD" w:rsidRDefault="009B26EF" w:rsidP="002274BD">
      <w:pPr>
        <w:pStyle w:val="Bezodstpw"/>
      </w:pPr>
      <w:r w:rsidRPr="002274BD">
        <w:t xml:space="preserve">9. </w:t>
      </w:r>
      <w:r w:rsidR="008914FE" w:rsidRPr="002274BD">
        <w:t>W s</w:t>
      </w:r>
      <w:r w:rsidRPr="002274BD">
        <w:t>zkole możliwe jest stosowanie oceny opisowej dla ocen bieżących i klasyfikacyjnych, ze wszystkich bądź wybranych przedmiotów.</w:t>
      </w:r>
    </w:p>
    <w:p w:rsidR="00361670" w:rsidRPr="002274BD" w:rsidRDefault="00361670" w:rsidP="002274BD">
      <w:pPr>
        <w:pStyle w:val="Bezodstpw"/>
      </w:pPr>
    </w:p>
    <w:p w:rsidR="0068748E" w:rsidRPr="002274BD" w:rsidRDefault="009B26EF" w:rsidP="002274BD">
      <w:pPr>
        <w:pStyle w:val="Bezodstpw"/>
      </w:pPr>
      <w:bookmarkStart w:id="93" w:name="bookmark91"/>
      <w:r w:rsidRPr="002274BD">
        <w:t xml:space="preserve">§ </w:t>
      </w:r>
      <w:bookmarkEnd w:id="93"/>
      <w:r w:rsidR="005F35A6" w:rsidRPr="002274BD">
        <w:t>101</w:t>
      </w:r>
      <w:r w:rsidR="003C3322" w:rsidRPr="002274BD">
        <w:t xml:space="preserve">. </w:t>
      </w:r>
      <w:r w:rsidRPr="002274BD">
        <w:t xml:space="preserve">1. </w:t>
      </w:r>
      <w:r w:rsidR="0068748E" w:rsidRPr="002274BD">
        <w:t>Śródroczna i roczna ocena klasyfikacyjna zachowania uwzględnia               w szczególności:</w:t>
      </w:r>
    </w:p>
    <w:p w:rsidR="0068748E" w:rsidRPr="002274BD" w:rsidRDefault="0068748E" w:rsidP="002274BD">
      <w:pPr>
        <w:pStyle w:val="Bezodstpw"/>
      </w:pPr>
      <w:r w:rsidRPr="002274BD">
        <w:t>wywiązywanie się z obowiązków ucznia,</w:t>
      </w:r>
    </w:p>
    <w:p w:rsidR="0068748E" w:rsidRPr="002274BD" w:rsidRDefault="0068748E" w:rsidP="002274BD">
      <w:pPr>
        <w:pStyle w:val="Bezodstpw"/>
      </w:pPr>
      <w:r w:rsidRPr="002274BD">
        <w:t>okazywanie szacunku innym osobom, w tym nauczycielom, uczniom                                i pracownikom szkoły,</w:t>
      </w:r>
    </w:p>
    <w:p w:rsidR="0068748E" w:rsidRPr="002274BD" w:rsidRDefault="0068748E" w:rsidP="002274BD">
      <w:pPr>
        <w:pStyle w:val="Bezodstpw"/>
      </w:pPr>
      <w:r w:rsidRPr="002274BD">
        <w:t>przejmowanie odpowiedzialności za własny rozwój i zaangażowanie w realizację celów rozwojowych,</w:t>
      </w:r>
    </w:p>
    <w:p w:rsidR="0068748E" w:rsidRPr="002274BD" w:rsidRDefault="0068748E" w:rsidP="002274BD">
      <w:pPr>
        <w:pStyle w:val="Bezodstpw"/>
      </w:pPr>
      <w:r w:rsidRPr="002274BD">
        <w:t>przestrzeganie norm społecznych w szkole i poza nią,</w:t>
      </w:r>
    </w:p>
    <w:p w:rsidR="0068748E" w:rsidRPr="002274BD" w:rsidRDefault="0068748E" w:rsidP="002274BD">
      <w:pPr>
        <w:pStyle w:val="Bezodstpw"/>
      </w:pPr>
      <w:r w:rsidRPr="002274BD">
        <w:t>dbałość o kulturę języka,</w:t>
      </w:r>
    </w:p>
    <w:p w:rsidR="0068748E" w:rsidRPr="002274BD" w:rsidRDefault="0068748E" w:rsidP="002274BD">
      <w:pPr>
        <w:pStyle w:val="Bezodstpw"/>
      </w:pPr>
      <w:r w:rsidRPr="002274BD">
        <w:t>dbałość o bezpieczeństwo i zdrowie własne oraz innych osób,</w:t>
      </w:r>
    </w:p>
    <w:p w:rsidR="0068748E" w:rsidRPr="002274BD" w:rsidRDefault="0068748E" w:rsidP="002274BD">
      <w:pPr>
        <w:pStyle w:val="Bezodstpw"/>
      </w:pPr>
      <w:r w:rsidRPr="002274BD">
        <w:t>współprace oraz dbałość o dobre relacje z innymi,</w:t>
      </w:r>
    </w:p>
    <w:p w:rsidR="0068748E" w:rsidRPr="002274BD" w:rsidRDefault="0068748E" w:rsidP="002274BD">
      <w:pPr>
        <w:pStyle w:val="Bezodstpw"/>
      </w:pPr>
      <w:r w:rsidRPr="002274BD">
        <w:t>zaangażowanie w życie klasy, szkoły i wspólnoty lokalnej,</w:t>
      </w:r>
    </w:p>
    <w:p w:rsidR="009B26EF" w:rsidRPr="002274BD" w:rsidRDefault="0068748E" w:rsidP="002274BD">
      <w:pPr>
        <w:pStyle w:val="Bezodstpw"/>
      </w:pPr>
      <w:r w:rsidRPr="002274BD">
        <w:t>wykazywanie się szacunkiem dla własnego narodu i ojczyzny oraz tradycji              i kultury innych narodów”.</w:t>
      </w:r>
    </w:p>
    <w:p w:rsidR="009B26EF" w:rsidRPr="002274BD" w:rsidRDefault="009B26EF" w:rsidP="002274BD">
      <w:pPr>
        <w:pStyle w:val="Bezodstpw"/>
      </w:pPr>
      <w:r w:rsidRPr="002274BD">
        <w:t>2. Roczną i śródroczną ocenę klasyfikacyjną zachowania ustala się według następującej skali:</w:t>
      </w:r>
    </w:p>
    <w:p w:rsidR="009B26EF" w:rsidRPr="002274BD" w:rsidRDefault="009B26EF" w:rsidP="002274BD">
      <w:pPr>
        <w:pStyle w:val="Bezodstpw"/>
      </w:pPr>
      <w:r w:rsidRPr="002274BD">
        <w:t xml:space="preserve">1) </w:t>
      </w:r>
      <w:r w:rsidR="00361670" w:rsidRPr="002274BD">
        <w:t>wzorowe,</w:t>
      </w:r>
    </w:p>
    <w:p w:rsidR="009B26EF" w:rsidRPr="002274BD" w:rsidRDefault="009B26EF" w:rsidP="002274BD">
      <w:pPr>
        <w:pStyle w:val="Bezodstpw"/>
      </w:pPr>
      <w:r w:rsidRPr="002274BD">
        <w:t xml:space="preserve">2) </w:t>
      </w:r>
      <w:r w:rsidR="00361670" w:rsidRPr="002274BD">
        <w:t>bardzo dobre,</w:t>
      </w:r>
    </w:p>
    <w:p w:rsidR="009B26EF" w:rsidRPr="002274BD" w:rsidRDefault="009B26EF" w:rsidP="002274BD">
      <w:pPr>
        <w:pStyle w:val="Bezodstpw"/>
      </w:pPr>
      <w:r w:rsidRPr="002274BD">
        <w:t xml:space="preserve">3) </w:t>
      </w:r>
      <w:r w:rsidR="00361670" w:rsidRPr="002274BD">
        <w:t>dobre,</w:t>
      </w:r>
    </w:p>
    <w:p w:rsidR="009B26EF" w:rsidRPr="002274BD" w:rsidRDefault="009B26EF" w:rsidP="002274BD">
      <w:pPr>
        <w:pStyle w:val="Bezodstpw"/>
      </w:pPr>
      <w:r w:rsidRPr="002274BD">
        <w:t xml:space="preserve">4) </w:t>
      </w:r>
      <w:r w:rsidR="00361670" w:rsidRPr="002274BD">
        <w:t>poprawne,</w:t>
      </w:r>
    </w:p>
    <w:p w:rsidR="009B26EF" w:rsidRPr="002274BD" w:rsidRDefault="009B26EF" w:rsidP="002274BD">
      <w:pPr>
        <w:pStyle w:val="Bezodstpw"/>
      </w:pPr>
      <w:r w:rsidRPr="002274BD">
        <w:t xml:space="preserve">5) </w:t>
      </w:r>
      <w:r w:rsidR="00361670" w:rsidRPr="002274BD">
        <w:t>nieodpowiednie,</w:t>
      </w:r>
    </w:p>
    <w:p w:rsidR="001228A7" w:rsidRPr="002274BD" w:rsidRDefault="009B26EF" w:rsidP="002274BD">
      <w:pPr>
        <w:pStyle w:val="Bezodstpw"/>
      </w:pPr>
      <w:r w:rsidRPr="002274BD">
        <w:t>6) naganne.</w:t>
      </w:r>
    </w:p>
    <w:p w:rsidR="009B26EF" w:rsidRPr="002274BD" w:rsidRDefault="009B26EF" w:rsidP="002274BD">
      <w:pPr>
        <w:pStyle w:val="Bezodstpw"/>
      </w:pPr>
      <w:r w:rsidRPr="002274BD">
        <w:t>3. Ocena klasyfikacyjna zachowania nie ma wpływu na:</w:t>
      </w:r>
    </w:p>
    <w:p w:rsidR="009B26EF" w:rsidRPr="002274BD" w:rsidRDefault="009B26EF" w:rsidP="002274BD">
      <w:pPr>
        <w:pStyle w:val="Bezodstpw"/>
      </w:pPr>
      <w:r w:rsidRPr="002274BD">
        <w:t xml:space="preserve">1) oceny klasyfikacyjne z </w:t>
      </w:r>
      <w:r w:rsidR="00361670" w:rsidRPr="002274BD">
        <w:t>zajęć edukacyjnych,</w:t>
      </w:r>
    </w:p>
    <w:p w:rsidR="009B26EF" w:rsidRPr="002274BD" w:rsidRDefault="009B26EF" w:rsidP="002274BD">
      <w:pPr>
        <w:pStyle w:val="Bezodstpw"/>
      </w:pPr>
      <w:r w:rsidRPr="002274BD">
        <w:t>2) promocję do klasy programowo wyższej lub ukończenie szkoły.</w:t>
      </w:r>
    </w:p>
    <w:p w:rsidR="009B26EF" w:rsidRPr="002274BD" w:rsidRDefault="008914FE" w:rsidP="002274BD">
      <w:pPr>
        <w:pStyle w:val="Bezodstpw"/>
      </w:pPr>
      <w:r w:rsidRPr="002274BD">
        <w:lastRenderedPageBreak/>
        <w:t>4. W s</w:t>
      </w:r>
      <w:r w:rsidR="009B26EF" w:rsidRPr="002274BD">
        <w:t>zkole obowiązuje następujący tryb i zasady ustalania oceny zachowania ucznia:</w:t>
      </w:r>
    </w:p>
    <w:p w:rsidR="009B26EF" w:rsidRPr="002274BD" w:rsidRDefault="009B26EF" w:rsidP="002274BD">
      <w:pPr>
        <w:pStyle w:val="Bezodstpw"/>
      </w:pPr>
      <w:r w:rsidRPr="002274BD">
        <w:t>1) na początku roku szkolnego wychowawca informuje uczniów i rodziców o zasadach oceniania zachowania i trybie odwoławczym,</w:t>
      </w:r>
    </w:p>
    <w:p w:rsidR="009B26EF" w:rsidRPr="002274BD" w:rsidRDefault="009B26EF" w:rsidP="002274BD">
      <w:pPr>
        <w:pStyle w:val="Bezodstpw"/>
      </w:pPr>
      <w:r w:rsidRPr="002274BD">
        <w:t xml:space="preserve">2) ocenę zachowania ustala wychowawca klasy, uwzględniając opinie członków </w:t>
      </w:r>
      <w:r w:rsidR="00361670" w:rsidRPr="002274BD">
        <w:t>rady p</w:t>
      </w:r>
      <w:r w:rsidRPr="002274BD">
        <w:t>edagogicznej, uczniów danej klasy oraz ocenianego ucznia,</w:t>
      </w:r>
    </w:p>
    <w:p w:rsidR="009B26EF" w:rsidRPr="002274BD" w:rsidRDefault="009B26EF" w:rsidP="002274BD">
      <w:pPr>
        <w:pStyle w:val="Bezodstpw"/>
      </w:pPr>
      <w:r w:rsidRPr="002274BD">
        <w:t>3) wychowawca w ocenie zachowania uwzględnia również udokumentowaną działalność pozalekcyjną ucznia, szkolną i pozaszkolną,</w:t>
      </w:r>
    </w:p>
    <w:p w:rsidR="009B26EF" w:rsidRPr="002274BD" w:rsidRDefault="009B26EF" w:rsidP="002274BD">
      <w:pPr>
        <w:pStyle w:val="Bezodstpw"/>
      </w:pPr>
      <w:r w:rsidRPr="002274BD">
        <w:t>4) przy ustalaniu oceny klasyfikacyjnej zachowania ucznia, u którego stwierdzono zaburzenia lub odchylenia rozwojowe, należy uwzględnić wpływ stwierdzonych zaburzeń lub odchyleń na jego zachowanie na podstawie orzeczenia o potrzebie kształcenia specjalnego albo indywidualnego nauczania lub opinii poradni psychologiczno - pedagogicznej, w tym poradni specjalistycznej.</w:t>
      </w:r>
    </w:p>
    <w:p w:rsidR="009B26EF" w:rsidRPr="002274BD" w:rsidRDefault="009B26EF" w:rsidP="002274BD">
      <w:pPr>
        <w:pStyle w:val="Bezodstpw"/>
      </w:pPr>
      <w:r w:rsidRPr="002274BD">
        <w:t xml:space="preserve">5) </w:t>
      </w:r>
      <w:r w:rsidR="00361670" w:rsidRPr="002274BD">
        <w:t>wychowawca i członkowie r</w:t>
      </w:r>
      <w:r w:rsidRPr="002274BD">
        <w:t xml:space="preserve">ady </w:t>
      </w:r>
      <w:r w:rsidR="00361670" w:rsidRPr="002274BD">
        <w:t>p</w:t>
      </w:r>
      <w:r w:rsidRPr="002274BD">
        <w:t xml:space="preserve">edagogicznej oceniają pozytywne i negatywne zachowania uczniów, </w:t>
      </w:r>
    </w:p>
    <w:p w:rsidR="009B26EF" w:rsidRPr="002274BD" w:rsidRDefault="009B26EF" w:rsidP="002274BD">
      <w:pPr>
        <w:pStyle w:val="Bezodstpw"/>
      </w:pPr>
      <w:r w:rsidRPr="002274BD">
        <w:t>6) uczeń, który p</w:t>
      </w:r>
      <w:r w:rsidR="00361670" w:rsidRPr="002274BD">
        <w:t>ostąpił niezgodne z niniejszym s</w:t>
      </w:r>
      <w:r w:rsidRPr="002274BD">
        <w:t>tatutem i normami społecznymi, zobowiązany jest do zadośćuczynienia,</w:t>
      </w:r>
    </w:p>
    <w:p w:rsidR="009B26EF" w:rsidRPr="002274BD" w:rsidRDefault="009B26EF" w:rsidP="002274BD">
      <w:pPr>
        <w:pStyle w:val="Bezodstpw"/>
      </w:pPr>
      <w:r w:rsidRPr="002274BD">
        <w:t>7) uczeń, który w I półroczu otrzymał nieodpowiednią lub naganną ocenę zachowania, nie może mieć oceny wzorowej lub bardzo dobrej na koniec roku szkolnego,</w:t>
      </w:r>
    </w:p>
    <w:p w:rsidR="009B26EF" w:rsidRPr="002274BD" w:rsidRDefault="009B26EF" w:rsidP="002274BD">
      <w:pPr>
        <w:pStyle w:val="Bezodstpw"/>
      </w:pPr>
      <w:r w:rsidRPr="002274BD">
        <w:t xml:space="preserve">8) wychowawca klasy systematycznie informuje rodziców (opiekunów) ucznia o zachowaniu ucznia, podjętych środkach zaradczych, zastosowanych formach nagradzania i karania, formach i sposobach zadośćuczynienia zachowania niezgodnego </w:t>
      </w:r>
      <w:r w:rsidR="00361670" w:rsidRPr="002274BD">
        <w:t>z niniejszym s</w:t>
      </w:r>
      <w:r w:rsidRPr="002274BD">
        <w:t>tatutem</w:t>
      </w:r>
      <w:r w:rsidR="002274BD">
        <w:t xml:space="preserve"> </w:t>
      </w:r>
      <w:r w:rsidRPr="002274BD">
        <w:t>i normami społecznymi,</w:t>
      </w:r>
    </w:p>
    <w:p w:rsidR="009B26EF" w:rsidRPr="002274BD" w:rsidRDefault="00361670" w:rsidP="002274BD">
      <w:pPr>
        <w:pStyle w:val="Bezodstpw"/>
      </w:pPr>
      <w:r w:rsidRPr="002274BD">
        <w:t>9</w:t>
      </w:r>
      <w:r w:rsidR="009B26EF" w:rsidRPr="002274BD">
        <w:t>) wychowawca klasy zapoznaje uczniów z przewidywanymi ocenami zachowania na tydzień prze</w:t>
      </w:r>
      <w:r w:rsidRPr="002274BD">
        <w:t>d klasyfikacyjnym posiedzeniem rady pedagogicznej,</w:t>
      </w:r>
    </w:p>
    <w:p w:rsidR="009B26EF" w:rsidRPr="002274BD" w:rsidRDefault="00361670" w:rsidP="002274BD">
      <w:pPr>
        <w:pStyle w:val="Bezodstpw"/>
      </w:pPr>
      <w:r w:rsidRPr="002274BD">
        <w:t>10</w:t>
      </w:r>
      <w:r w:rsidR="009B26EF" w:rsidRPr="002274BD">
        <w:t>) o zagrożeniu oceną nieodpowiednią lub naganną wychowawca klasy informuje uczniów i rodziców miesiąc prze</w:t>
      </w:r>
      <w:r w:rsidRPr="002274BD">
        <w:t>d klasyfikacyjnym posiedzeniem r</w:t>
      </w:r>
      <w:r w:rsidR="009B26EF" w:rsidRPr="002274BD">
        <w:t xml:space="preserve">ady </w:t>
      </w:r>
      <w:r w:rsidRPr="002274BD">
        <w:t>p</w:t>
      </w:r>
      <w:r w:rsidR="009B26EF" w:rsidRPr="002274BD">
        <w:t>edagogicznej.</w:t>
      </w:r>
    </w:p>
    <w:p w:rsidR="00361670" w:rsidRPr="002274BD" w:rsidRDefault="00361670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94" w:name="bookmark92"/>
      <w:r w:rsidRPr="002274BD">
        <w:t xml:space="preserve">§ </w:t>
      </w:r>
      <w:bookmarkEnd w:id="94"/>
      <w:r w:rsidR="005F35A6" w:rsidRPr="002274BD">
        <w:t>102</w:t>
      </w:r>
      <w:r w:rsidR="003C3322" w:rsidRPr="002274BD">
        <w:t xml:space="preserve">. </w:t>
      </w:r>
      <w:r w:rsidRPr="002274BD">
        <w:t>Jeżeli w wyniku klasyfikacji śródrocznej stwierdzono, że poziom osiągnięć edukacyjnych ucznia uniemożliwi lub utrudni kontynuowanie nauki w klasie programowo wyższej, szkoła, w miarę możliwości, stwarza uczniowi szansę uzupełnienia braków.</w:t>
      </w:r>
    </w:p>
    <w:p w:rsidR="00361670" w:rsidRPr="002274BD" w:rsidRDefault="00361670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95" w:name="bookmark93"/>
      <w:r w:rsidRPr="002274BD">
        <w:t>§ 10</w:t>
      </w:r>
      <w:bookmarkEnd w:id="95"/>
      <w:r w:rsidR="005F35A6" w:rsidRPr="002274BD">
        <w:t>3</w:t>
      </w:r>
      <w:r w:rsidR="003C3322" w:rsidRPr="002274BD">
        <w:t xml:space="preserve">. </w:t>
      </w:r>
      <w:r w:rsidRPr="002274BD">
        <w:t>1. Uczeń może nie być klasyfikowany z jednego, kilku lub wszystkich zajęć edukacyjnych, jeżeli brak jest podstaw do ustalenia śródrocznej lub rocznej oceny klasyfikacyjnej z powodu nieobecności ucznia na zajęciach edukacyjnych przekraczającej połowę czasu przeznaczonego na te zajęcia w szkolnym planie nauczania.</w:t>
      </w:r>
    </w:p>
    <w:p w:rsidR="009B26EF" w:rsidRPr="002274BD" w:rsidRDefault="009B26EF" w:rsidP="002274BD">
      <w:pPr>
        <w:pStyle w:val="Bezodstpw"/>
      </w:pPr>
      <w:r w:rsidRPr="002274BD">
        <w:t>2. Uczeń nieklasyfikowany z powodu usprawiedliwionej nieobecności może zdawać egzamin klasyfikacyjny.</w:t>
      </w:r>
    </w:p>
    <w:p w:rsidR="009B26EF" w:rsidRPr="002274BD" w:rsidRDefault="009B26EF" w:rsidP="002274BD">
      <w:pPr>
        <w:pStyle w:val="Bezodstpw"/>
      </w:pPr>
      <w:r w:rsidRPr="002274BD">
        <w:t>3. Na wniosek rodziców ucznia nieklasyfikowanego z powodu nie</w:t>
      </w:r>
      <w:r w:rsidR="00361670" w:rsidRPr="002274BD">
        <w:t>usprawiedliwionej nieobecności r</w:t>
      </w:r>
      <w:r w:rsidRPr="002274BD">
        <w:t xml:space="preserve">ada </w:t>
      </w:r>
      <w:r w:rsidR="00361670" w:rsidRPr="002274BD">
        <w:t>p</w:t>
      </w:r>
      <w:r w:rsidRPr="002274BD">
        <w:t>edagogiczna może wyrazić zgodę na egzamin klasyfikacyjny.</w:t>
      </w:r>
    </w:p>
    <w:p w:rsidR="009B26EF" w:rsidRPr="002274BD" w:rsidRDefault="009B26EF" w:rsidP="002274BD">
      <w:pPr>
        <w:pStyle w:val="Bezodstpw"/>
      </w:pPr>
      <w:r w:rsidRPr="002274BD">
        <w:t>4. Egzamin klasyfikacyjny zdaje również uczeń:</w:t>
      </w:r>
    </w:p>
    <w:p w:rsidR="009B26EF" w:rsidRPr="002274BD" w:rsidRDefault="009B26EF" w:rsidP="002274BD">
      <w:pPr>
        <w:pStyle w:val="Bezodstpw"/>
      </w:pPr>
      <w:r w:rsidRPr="002274BD">
        <w:t>1) realizujący, na podstawie odrębnych przepisów, indywidualny program lub tok nauki;</w:t>
      </w:r>
    </w:p>
    <w:p w:rsidR="009B26EF" w:rsidRPr="002274BD" w:rsidRDefault="009B26EF" w:rsidP="002274BD">
      <w:pPr>
        <w:pStyle w:val="Bezodstpw"/>
      </w:pPr>
      <w:r w:rsidRPr="002274BD">
        <w:t>2) spełniający obowiązek szkolny lub obowiązek nauki poza szkołą.</w:t>
      </w:r>
    </w:p>
    <w:p w:rsidR="009B26EF" w:rsidRPr="002274BD" w:rsidRDefault="009B26EF" w:rsidP="002274BD">
      <w:pPr>
        <w:pStyle w:val="Bezodstpw"/>
      </w:pPr>
      <w:r w:rsidRPr="002274BD">
        <w:lastRenderedPageBreak/>
        <w:t>5. Egzamin klasyfikacyjny przeprowadzany dla ucznia, o którym mowa w ust. 4 pkt. 2,</w:t>
      </w:r>
      <w:r w:rsidR="002274BD">
        <w:t xml:space="preserve"> </w:t>
      </w:r>
      <w:r w:rsidRPr="002274BD">
        <w:t>nie obejmuje obowiązkowych zajęć edukacyjnych: zajęcia techniczne, plastyka, muzyka, zajęcia artystyczne i wychowanie fizyczne oraz dodatkowych zajęć edukacyjnych.</w:t>
      </w:r>
    </w:p>
    <w:p w:rsidR="009B26EF" w:rsidRPr="002274BD" w:rsidRDefault="009B26EF" w:rsidP="002274BD">
      <w:pPr>
        <w:pStyle w:val="Bezodstpw"/>
      </w:pPr>
      <w:r w:rsidRPr="002274BD">
        <w:t>6. Uczniowi, o którym mowa w ust. 4 pkt. 2, zdającemu egzamin klasyfikacyjny nie ustala się oceny zachowania.</w:t>
      </w:r>
    </w:p>
    <w:p w:rsidR="009B26EF" w:rsidRPr="002274BD" w:rsidRDefault="009B26EF" w:rsidP="002274BD">
      <w:pPr>
        <w:pStyle w:val="Bezodstpw"/>
      </w:pPr>
      <w:r w:rsidRPr="002274BD">
        <w:t>7. Egzaminy klasyfikacyjne przeprowadza się w formie pisemnej i ustnej, z zastrzeżeniem ust. 8.</w:t>
      </w:r>
    </w:p>
    <w:p w:rsidR="009B26EF" w:rsidRPr="002274BD" w:rsidRDefault="009B26EF" w:rsidP="002274BD">
      <w:pPr>
        <w:pStyle w:val="Bezodstpw"/>
      </w:pPr>
      <w:r w:rsidRPr="002274BD">
        <w:t>8. Egzamin klasyfikacyjny z plastyki, muzyki, zajęć artystycznych, zajęć technicznych, informatyki i wychowania fizycznego ma przede wszystkim formę zadań praktycznych.</w:t>
      </w:r>
    </w:p>
    <w:p w:rsidR="009B26EF" w:rsidRPr="002274BD" w:rsidRDefault="009B26EF" w:rsidP="002274BD">
      <w:pPr>
        <w:pStyle w:val="Bezodstpw"/>
      </w:pPr>
      <w:r w:rsidRPr="002274BD">
        <w:t>9. Egzamin klasyfikacyjny przeprowadza się nie później niż w dniu poprzedzającym dzień zakończenia rocznych zajęć dydaktyczno - wychowawczych. Termin egzaminu klasyfikacyjnego uzgadnia się z uczniem i jego rodzicami. Uczeń, który z przyczyn usprawiedliwionych nie przystąpił do egzaminu klasyfikacyjnego w wyznaczonym terminie, może przystąpić do niego w dodatkowym terminie, wyznaczonym przez dyrektora szkoły.</w:t>
      </w:r>
    </w:p>
    <w:p w:rsidR="009B26EF" w:rsidRPr="002274BD" w:rsidRDefault="009B26EF" w:rsidP="002274BD">
      <w:pPr>
        <w:pStyle w:val="Bezodstpw"/>
      </w:pPr>
      <w:r w:rsidRPr="002274BD">
        <w:t>10. Egzamin klasyfikacyjny dla ucznia, o którym mowa w ust. 2, 3 i 4 pkt. 1, przeprowadza nauczyciel danych zajęć edukacyjnych w obecności, wskazanego przez dyrektora szkoły, nauczyciela takich samych lub pokrewnych zajęć edukacyjnych.</w:t>
      </w:r>
    </w:p>
    <w:p w:rsidR="009B26EF" w:rsidRPr="002274BD" w:rsidRDefault="009B26EF" w:rsidP="002274BD">
      <w:pPr>
        <w:pStyle w:val="Bezodstpw"/>
      </w:pPr>
      <w:r w:rsidRPr="002274BD">
        <w:t>11. Egzamin klasyfikacyjny dla ucznia, o którym mowa w ust. 4 pkt. 2, przeprowadza komisja, powołana przez dyrektora szkoły, który zezwolił na spełnianie przez ucznia odpowiednio obowiązku szkolnego lub obowiązku nauki poza szkołą. W skład komisji wchodzą:</w:t>
      </w:r>
    </w:p>
    <w:p w:rsidR="009B26EF" w:rsidRPr="002274BD" w:rsidRDefault="009B26EF" w:rsidP="002274BD">
      <w:pPr>
        <w:pStyle w:val="Bezodstpw"/>
      </w:pPr>
      <w:r w:rsidRPr="002274BD">
        <w:t>1) dyrektor szkoły albo nauczyciel wyznaczony przez dyrektora jako przewodniczący komis</w:t>
      </w:r>
      <w:r w:rsidR="00361670" w:rsidRPr="002274BD">
        <w:t>ji,</w:t>
      </w:r>
    </w:p>
    <w:p w:rsidR="009B26EF" w:rsidRPr="002274BD" w:rsidRDefault="009B26EF" w:rsidP="002274BD">
      <w:pPr>
        <w:pStyle w:val="Bezodstpw"/>
      </w:pPr>
      <w:r w:rsidRPr="002274BD">
        <w:t>2) nauczyciele obowiązkowych zajęć edukacyjnych, z których jest przeprowadzany egzamin.</w:t>
      </w:r>
    </w:p>
    <w:p w:rsidR="009B26EF" w:rsidRPr="002274BD" w:rsidRDefault="009B26EF" w:rsidP="002274BD">
      <w:pPr>
        <w:pStyle w:val="Bezodstpw"/>
      </w:pPr>
      <w:r w:rsidRPr="002274BD">
        <w:t>12. Przewodniczący komisji uzgadnia z uczniem, o którym mowa w ust. 4 pkt. 2, oraz jego rodzicami liczbę zajęć edukacyjnych, z których uczeń może zdawać egzaminy w ciągu jednego dnia.</w:t>
      </w:r>
    </w:p>
    <w:p w:rsidR="009B26EF" w:rsidRPr="002274BD" w:rsidRDefault="009B26EF" w:rsidP="002274BD">
      <w:pPr>
        <w:pStyle w:val="Bezodstpw"/>
      </w:pPr>
      <w:r w:rsidRPr="002274BD">
        <w:t>13. W czasie egzaminu klasyfikacyjnego mogą być obecni, w charakterze obserwatorów, rodzice ucznia.</w:t>
      </w:r>
    </w:p>
    <w:p w:rsidR="009B26EF" w:rsidRPr="002274BD" w:rsidRDefault="009B26EF" w:rsidP="002274BD">
      <w:pPr>
        <w:pStyle w:val="Bezodstpw"/>
      </w:pPr>
      <w:r w:rsidRPr="002274BD">
        <w:t>14. Z przeprowadzonego egzaminu klasyfikacyjnego sporządza się protokół zawierający</w:t>
      </w:r>
      <w:r w:rsidR="002274BD">
        <w:t xml:space="preserve"> </w:t>
      </w:r>
      <w:r w:rsidRPr="002274BD">
        <w:t>w szczególności: imiona i nazwiska nauczycieli, o których mowa w ust. 10, a w przypadku egzaminu klasyfikacyjnego przeprowadzanego dla ucznia, o którym mowa w ust. 4 pkt. 2, skład komisji; termin egzaminu klasyfikacyjnego; zadania (ćwiczenia) egzaminacyjne; wyniki egzaminu klasyfikacyjnego oraz uzyskane oceny, imię i nazwisko ucznia, nazwę zajęć edukacyjnych z których był przeprowadzony egzamin. Do protokołu dołącza się pisemne prace ucznia i zwięzłą informację o ustnych odpowiedziach ucznia oraz zwięzłą informację     o wykonaniu przez ucznia zadania praktycznego. Protokół stanowi załącznik do arkusza ocen ucznia.</w:t>
      </w:r>
    </w:p>
    <w:p w:rsidR="009B26EF" w:rsidRPr="002274BD" w:rsidRDefault="009B26EF" w:rsidP="002274BD">
      <w:pPr>
        <w:pStyle w:val="Bezodstpw"/>
      </w:pPr>
      <w:r w:rsidRPr="002274BD">
        <w:t>15. W przypadku nieklasyfikowania ucznia z zajęć edukacyjnych, w dokumentacji przebiegu nauczania zamiast oceny klasyfikacyjnej wpisuje się „nieklasyfikowany".</w:t>
      </w:r>
    </w:p>
    <w:p w:rsidR="009B26EF" w:rsidRPr="002274BD" w:rsidRDefault="009B26EF" w:rsidP="002274BD">
      <w:pPr>
        <w:pStyle w:val="Bezodstpw"/>
      </w:pPr>
    </w:p>
    <w:p w:rsidR="009B26EF" w:rsidRPr="002274BD" w:rsidRDefault="005F35A6" w:rsidP="002274BD">
      <w:pPr>
        <w:pStyle w:val="Bezodstpw"/>
      </w:pPr>
      <w:r w:rsidRPr="002274BD">
        <w:lastRenderedPageBreak/>
        <w:t>§ 104</w:t>
      </w:r>
      <w:r w:rsidR="003C3322" w:rsidRPr="002274BD">
        <w:t xml:space="preserve">. </w:t>
      </w:r>
      <w:r w:rsidR="009B26EF" w:rsidRPr="002274BD">
        <w:t>1. Ustalona przez nauczyciela albo uzyskana w wyniku egzaminu klasyfikacyjnego roczna ocena klasyfikacyjna z zajęć edukacyjnych jest ostateczna, z zastrzeżeniem ust. 2.</w:t>
      </w:r>
    </w:p>
    <w:p w:rsidR="009B26EF" w:rsidRPr="002274BD" w:rsidRDefault="009B26EF" w:rsidP="002274BD">
      <w:pPr>
        <w:pStyle w:val="Bezodstpw"/>
      </w:pPr>
      <w:r w:rsidRPr="002274BD">
        <w:t>2. Ustalona przez nauczyciela albo uzyskana w wyniku egzaminu klasyfikacyjnego niedostateczna roczna ocena klasyfikacyjna z zajęć edukacyjnych może być zmieniona</w:t>
      </w:r>
      <w:r w:rsidR="002274BD">
        <w:t xml:space="preserve"> </w:t>
      </w:r>
      <w:r w:rsidRPr="002274BD">
        <w:t>w wyniku egzaminu poprawkowego.</w:t>
      </w:r>
    </w:p>
    <w:p w:rsidR="009B26EF" w:rsidRPr="002274BD" w:rsidRDefault="009B26EF" w:rsidP="002274BD">
      <w:pPr>
        <w:pStyle w:val="Bezodstpw"/>
      </w:pPr>
      <w:r w:rsidRPr="002274BD">
        <w:t>3. Ustalona przez wychowawcę klasy roczna ocena klasyfikacyjna zachowania jest ostateczna.</w:t>
      </w:r>
    </w:p>
    <w:p w:rsidR="00361670" w:rsidRPr="002274BD" w:rsidRDefault="00361670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96" w:name="bookmark94"/>
      <w:r w:rsidRPr="002274BD">
        <w:t>§ 10</w:t>
      </w:r>
      <w:bookmarkEnd w:id="96"/>
      <w:r w:rsidR="005F35A6" w:rsidRPr="002274BD">
        <w:t>5</w:t>
      </w:r>
      <w:r w:rsidR="003C3322" w:rsidRPr="002274BD">
        <w:t xml:space="preserve">. </w:t>
      </w:r>
      <w:r w:rsidRPr="002274BD">
        <w:t>1. Uczeń lub jego rodzice mogą zgłaszać zastrzeżenia do dyrektora szkoły, jeżeli uznają,</w:t>
      </w:r>
      <w:r w:rsidR="003C3322" w:rsidRPr="002274BD">
        <w:t xml:space="preserve"> </w:t>
      </w:r>
      <w:r w:rsidRPr="002274BD">
        <w:t>że roczna ocena klasyfikacyjna z zajęć edukacyjnych lub roczna ocena klasyfikacyjna zachowania zostały ustalone niezgodnie z przepisami dotyczącymi trybu ustalania tych ocen. Zastrzeżenia składa się od dnia ustalenia tej oceny, nie później jednak niż w terminie 2 dni roboczych od dnia zakończenia rocznych zajęć dydaktyczno - wychowawczych.</w:t>
      </w:r>
    </w:p>
    <w:p w:rsidR="009B26EF" w:rsidRPr="002274BD" w:rsidRDefault="009B26EF" w:rsidP="002274BD">
      <w:pPr>
        <w:pStyle w:val="Bezodstpw"/>
      </w:pPr>
      <w:r w:rsidRPr="002274BD">
        <w:t>2. W przypadku stwierdzenia, że roczna ocena klasyfikacyjna z zajęć edukacyjnych lub roczna ocena klasyfikacyjna zachowania została ustalona niezgodnie z przepisami prawa dotycząc</w:t>
      </w:r>
      <w:r w:rsidR="00361670" w:rsidRPr="002274BD">
        <w:t>ymi trybu ustalania tej oceny, d</w:t>
      </w:r>
      <w:r w:rsidRPr="002274BD">
        <w:t>yrektor szkoły powołuje komisję, która:</w:t>
      </w:r>
    </w:p>
    <w:p w:rsidR="009B26EF" w:rsidRPr="002274BD" w:rsidRDefault="009B26EF" w:rsidP="002274BD">
      <w:pPr>
        <w:pStyle w:val="Bezodstpw"/>
      </w:pPr>
      <w:r w:rsidRPr="002274BD">
        <w:t>1) w przypadku rocznej oceny klasyfikacyjnej z zajęć edukacyjnych - przeprowadza sprawdzian wiadomości i umiejętności ucznia, w formie pisemnej i ustnej, oraz ustala roczną ocenę klasyfikacy</w:t>
      </w:r>
      <w:r w:rsidR="00361670" w:rsidRPr="002274BD">
        <w:t>jną z danych zajęć edukacyjnych,</w:t>
      </w:r>
    </w:p>
    <w:p w:rsidR="009B26EF" w:rsidRPr="002274BD" w:rsidRDefault="009B26EF" w:rsidP="002274BD">
      <w:pPr>
        <w:pStyle w:val="Bezodstpw"/>
      </w:pPr>
      <w:r w:rsidRPr="002274BD">
        <w:t>2) w przypadku rocznej oceny klasyfikacyjnej zachowania - ustala roczną ocenę klasyfikacyjną zachowania w drodze głosowania zwykłą większością głosów; w przypadku równej liczby głosów decyduje głos przewodniczącego komisji.</w:t>
      </w:r>
    </w:p>
    <w:p w:rsidR="005F35A6" w:rsidRPr="002274BD" w:rsidRDefault="009B26EF" w:rsidP="002274BD">
      <w:pPr>
        <w:pStyle w:val="Bezodstpw"/>
      </w:pPr>
      <w:r w:rsidRPr="002274BD">
        <w:t>3. Sprawdzian, o którym mowa w ust. 2 pkt. 1, przeprowadza się nie później niż w terminie       5 dni od dnia zgłoszenia zastrzeżeń, o których mowa w ust. 1. Termin sprawdzianu uzgadnia się z uczniem i jego rodzicami.</w:t>
      </w:r>
    </w:p>
    <w:p w:rsidR="009B26EF" w:rsidRPr="002274BD" w:rsidRDefault="009B26EF" w:rsidP="002274BD">
      <w:pPr>
        <w:pStyle w:val="Bezodstpw"/>
      </w:pPr>
      <w:r w:rsidRPr="002274BD">
        <w:t>4. W skład komisji wchodzą:</w:t>
      </w:r>
    </w:p>
    <w:p w:rsidR="009B26EF" w:rsidRPr="002274BD" w:rsidRDefault="009B26EF" w:rsidP="002274BD">
      <w:pPr>
        <w:pStyle w:val="Bezodstpw"/>
      </w:pPr>
      <w:r w:rsidRPr="002274BD">
        <w:t>1) w przypadku rocznej oceny klasyfikacyjnej z zajęć edukacyjnych: dyrektor szkoły al</w:t>
      </w:r>
      <w:r w:rsidR="00361670" w:rsidRPr="002274BD">
        <w:t>bo nauczyciel wyznaczony przez d</w:t>
      </w:r>
      <w:r w:rsidRPr="002274BD">
        <w:t>yrektora - jako przewodniczący komisji, nauczyciel prowadzący dane zajęcia edukacyjne, nauczycieli prowadzących takie same lub pokrewne zajęcia edukacyjne;</w:t>
      </w:r>
    </w:p>
    <w:p w:rsidR="009B26EF" w:rsidRPr="002274BD" w:rsidRDefault="009B26EF" w:rsidP="002274BD">
      <w:pPr>
        <w:pStyle w:val="Bezodstpw"/>
      </w:pPr>
      <w:r w:rsidRPr="002274BD">
        <w:t>2) w przypadku rocznej oceny klasyfikacyjnej zachowania: dyrektor szkoły al</w:t>
      </w:r>
      <w:r w:rsidR="00361670" w:rsidRPr="002274BD">
        <w:t>bo nauczyciel wyznaczony przez d</w:t>
      </w:r>
      <w:r w:rsidRPr="002274BD">
        <w:t>yrektora - jako przewodniczący komisji, wychowawca oddziału, nauczyciel prowadzący zajęcia edukacyjne w danym oddziale, pedagog, przedstawiciel samorządu uczniowskiego, przedstawiciel rady rodziców.</w:t>
      </w:r>
    </w:p>
    <w:p w:rsidR="009B26EF" w:rsidRPr="002274BD" w:rsidRDefault="009B26EF" w:rsidP="002274BD">
      <w:pPr>
        <w:pStyle w:val="Bezodstpw"/>
      </w:pPr>
      <w:r w:rsidRPr="002274BD">
        <w:t>5. Nauczyciel prowadzący dane zajęcia edukacyjne, może być zwolniony z udziału w pracy komisji na własną prośbę lub w innych, szczególnie uzasadnionych przypadkach. W takim przypadku dyrektor szkoły powołuje w skład komisji innego nauczyciela prowadzącego takie same zajęcia edukacyjne, z tym, że powołanie nauczyciela zatrudnionego w innej szkole następuje w</w:t>
      </w:r>
      <w:r w:rsidR="00361670" w:rsidRPr="002274BD">
        <w:t xml:space="preserve"> porozumieniu z dyrektorem tej s</w:t>
      </w:r>
      <w:r w:rsidRPr="002274BD">
        <w:t>zkoły.</w:t>
      </w:r>
    </w:p>
    <w:p w:rsidR="009B26EF" w:rsidRPr="002274BD" w:rsidRDefault="009B26EF" w:rsidP="002274BD">
      <w:pPr>
        <w:pStyle w:val="Bezodstpw"/>
      </w:pPr>
      <w:r w:rsidRPr="002274BD">
        <w:t xml:space="preserve">6. Ustalona przez komisję roczna ocena klasyfikacyjna z zajęć edukacyjnych oraz roczna ocena klasyfikacyjna zachowania nie może być niższa od ustalonej wcześniej oceny. Ocena ustalona przez komisję jest ostateczna, z wyjątkiem niedostatecznej </w:t>
      </w:r>
      <w:r w:rsidRPr="002274BD">
        <w:lastRenderedPageBreak/>
        <w:t>rocznej oceny klasyfikacyjnej z zajęć edukacyjnych, która może być zmieniona w wyniku egzaminu poprawkowego.</w:t>
      </w:r>
    </w:p>
    <w:p w:rsidR="009B26EF" w:rsidRPr="002274BD" w:rsidRDefault="009B26EF" w:rsidP="002274BD">
      <w:pPr>
        <w:pStyle w:val="Bezodstpw"/>
      </w:pPr>
      <w:r w:rsidRPr="002274BD">
        <w:t>7. Z prac komisji sporządza się protokół (stanowiący załącznik do arkusza ocen ucznia) zawierający w szczególności:</w:t>
      </w:r>
    </w:p>
    <w:p w:rsidR="009B26EF" w:rsidRPr="002274BD" w:rsidRDefault="009B26EF" w:rsidP="002274BD">
      <w:pPr>
        <w:pStyle w:val="Bezodstpw"/>
      </w:pPr>
      <w:r w:rsidRPr="002274BD">
        <w:t>1) w przypadku rocznej oceny klasyfikacyjnej z zajęć edukacyjnych: nazwę zajęć edukacyjnych z których był przeprowadzony sprawdzian, imię i nazwisko osób wchodzących w skład komisji, termin sprawdzianu wiadomości i umiejętności, zadania sprawdzające, imię    i nazwisko ucznia, ustaloną ocenę klasyfi</w:t>
      </w:r>
      <w:r w:rsidR="00361670" w:rsidRPr="002274BD">
        <w:t>kacyjną,</w:t>
      </w:r>
    </w:p>
    <w:p w:rsidR="009B26EF" w:rsidRPr="002274BD" w:rsidRDefault="009B26EF" w:rsidP="002274BD">
      <w:pPr>
        <w:pStyle w:val="Bezodstpw"/>
      </w:pPr>
      <w:r w:rsidRPr="002274BD">
        <w:t>2) w przypadku rocznej oceny klasyfikacyjnej zachowania: imiona i nazwiska osób wchodzących w skład komisji, termin posiedzenia komisji, imię i nazwisko ucznia, wynik głosowania, ustaloną ocenę zachowania wraz z uzasadnieniem.</w:t>
      </w:r>
    </w:p>
    <w:p w:rsidR="009B26EF" w:rsidRPr="002274BD" w:rsidRDefault="009B26EF" w:rsidP="002274BD">
      <w:pPr>
        <w:pStyle w:val="Bezodstpw"/>
      </w:pPr>
      <w:r w:rsidRPr="002274BD">
        <w:t>8. Do protokołu, o którym mowa w ust. 7 pkt. 1, dołącza się pisemne prace ucznia i zwięzłą informację o ustnych odpowiedziach ucznia oraz zwięzłą informację o wykonaniu przez ucznia zadania praktycznego.</w:t>
      </w:r>
    </w:p>
    <w:p w:rsidR="009B26EF" w:rsidRPr="002274BD" w:rsidRDefault="009B26EF" w:rsidP="002274BD">
      <w:pPr>
        <w:pStyle w:val="Bezodstpw"/>
      </w:pPr>
      <w:r w:rsidRPr="002274BD">
        <w:t>9. Uczeń, który z przyczyn usprawiedliwionych nie przystąpił do sprawdzianu, o którym mowa w ust. 2 pkt. 1, w wyznaczonym terminie, może przystąpić do niego w dodatkowym terminie, wyznaczonym przez dyrektora szkoły.</w:t>
      </w:r>
    </w:p>
    <w:p w:rsidR="009B26EF" w:rsidRPr="002274BD" w:rsidRDefault="009B26EF" w:rsidP="002274BD">
      <w:pPr>
        <w:pStyle w:val="Bezodstpw"/>
      </w:pPr>
      <w:r w:rsidRPr="002274BD">
        <w:t>10. Przepisy ust. 1 - 9 stosuje się odpowiednio w przypadku rocznej oceny klasyfikacyjnej z zajęć edukacyjnych uzyskanej w wyni</w:t>
      </w:r>
      <w:r w:rsidR="008914FE" w:rsidRPr="002274BD">
        <w:t>ku egzaminu poprawkowego, z tym</w:t>
      </w:r>
      <w:r w:rsidRPr="002274BD">
        <w:t xml:space="preserve"> że termin do zgłoszenia zastrzeżeń wynosi 5 dni od dnia przeprowadzenia egzaminu poprawkowego. W tym przypadku, ocena ustalona przez komisję jest ostateczna.</w:t>
      </w:r>
    </w:p>
    <w:p w:rsidR="005F35A6" w:rsidRPr="002274BD" w:rsidRDefault="005F35A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97" w:name="bookmark95"/>
      <w:r w:rsidRPr="002274BD">
        <w:t>§ 10</w:t>
      </w:r>
      <w:bookmarkEnd w:id="97"/>
      <w:r w:rsidR="005F35A6" w:rsidRPr="002274BD">
        <w:t>6</w:t>
      </w:r>
      <w:r w:rsidR="003C3322" w:rsidRPr="002274BD">
        <w:t xml:space="preserve">. </w:t>
      </w:r>
      <w:r w:rsidRPr="002274BD">
        <w:t>1. Uczeń oddziału klasy I - III otrzymuje w każdym roku szkolnym promocję do oddziału klasy programowo wyższej.</w:t>
      </w:r>
    </w:p>
    <w:p w:rsidR="009B26EF" w:rsidRPr="002274BD" w:rsidRDefault="009B26EF" w:rsidP="002274BD">
      <w:pPr>
        <w:pStyle w:val="Bezodstpw"/>
      </w:pPr>
      <w:r w:rsidRPr="002274BD">
        <w:t xml:space="preserve">2. Na wniosek wychowawcy oddziału i po zasięgnięciu opinii rodziców ucznia lub na wniosek rodziców ucznia po zasięgnięciu opinii wychowawcy oddziału rada pedagogiczna możne postanowić o powtarzaniu oddziału klasy przez ucznia oddziału klasy I - III. </w:t>
      </w:r>
      <w:r w:rsidR="00F730ED" w:rsidRPr="002274BD">
        <w:t xml:space="preserve">    </w:t>
      </w:r>
      <w:r w:rsidRPr="002274BD">
        <w:t>Decyzja rady pedagogicznej uzasadniona jest poziomem rozwoju i osiągnięć ucznia w danym roku szkolnym lub stanem zdrowia ucznia.</w:t>
      </w:r>
    </w:p>
    <w:p w:rsidR="009B26EF" w:rsidRPr="002274BD" w:rsidRDefault="009B26EF" w:rsidP="002274BD">
      <w:pPr>
        <w:pStyle w:val="Bezodstpw"/>
      </w:pPr>
      <w:r w:rsidRPr="002274BD">
        <w:t>3. Na wniosek rodziców ucznia i po uzyskaniu zgody wychowawcy oddziału lub na wniosek wychowawcy oddziału i po uzyskaniu zgody rodziców ucznia rada pedagogiczna może postanowić o promowaniu ucznia oddziału klasy I - II do oddziału klasy programowo wyższej również w ciągu roku szkolnego, jeżeli poziom rozwoju i osiągnięć ucznia rokuje opanowanie w jednym roku szkolnym treści nauczania przewidzianych w programie nauczania dwóch klas.</w:t>
      </w:r>
    </w:p>
    <w:p w:rsidR="009B26EF" w:rsidRPr="002274BD" w:rsidRDefault="009B26EF" w:rsidP="002274BD">
      <w:pPr>
        <w:pStyle w:val="Bezodstpw"/>
      </w:pPr>
    </w:p>
    <w:p w:rsidR="009B26EF" w:rsidRPr="002274BD" w:rsidRDefault="005F35A6" w:rsidP="002274BD">
      <w:pPr>
        <w:pStyle w:val="Bezodstpw"/>
      </w:pPr>
      <w:r w:rsidRPr="002274BD">
        <w:t>§ 107</w:t>
      </w:r>
      <w:r w:rsidR="003C3322" w:rsidRPr="002274BD">
        <w:t xml:space="preserve">. </w:t>
      </w:r>
      <w:r w:rsidR="009B26EF" w:rsidRPr="002274BD">
        <w:t>1. Uczniowie klas ósmych uczestniczą w egzaminie końcowym. Terminy i zasady przeprowadzania egzaminu ustala Centralna Komisja Egzaminacyjna.</w:t>
      </w:r>
    </w:p>
    <w:p w:rsidR="009B26EF" w:rsidRPr="002274BD" w:rsidRDefault="009B26EF" w:rsidP="002274BD">
      <w:pPr>
        <w:pStyle w:val="Bezodstpw"/>
      </w:pPr>
      <w:r w:rsidRPr="002274BD">
        <w:t>2. Udział uczniów w egzaminie jest obowiązkowy. Nie p</w:t>
      </w:r>
      <w:r w:rsidR="002274BD">
        <w:t>rzystąpienie ucznia do egzaminu</w:t>
      </w:r>
      <w:r w:rsidRPr="002274BD">
        <w:t xml:space="preserve"> w wyznaczonym  terminie, bądź w terminie dodatkowym, ustalonym przez Centralną Komisję Egzaminacyjną, powoduje konieczność powtarzania klasy.</w:t>
      </w:r>
    </w:p>
    <w:p w:rsidR="00361670" w:rsidRDefault="009B26EF" w:rsidP="002274BD">
      <w:pPr>
        <w:pStyle w:val="Bezodstpw"/>
      </w:pPr>
      <w:r w:rsidRPr="002274BD">
        <w:t>3. Szczegółowe zasady</w:t>
      </w:r>
      <w:r w:rsidR="00361670" w:rsidRPr="002274BD">
        <w:t xml:space="preserve"> przeprowadzania e</w:t>
      </w:r>
      <w:r w:rsidRPr="002274BD">
        <w:t>gzaminu oraz tryb zwalniania ucznia z obowiązku p</w:t>
      </w:r>
      <w:r w:rsidR="00361670" w:rsidRPr="002274BD">
        <w:t xml:space="preserve">rzystąpienia do </w:t>
      </w:r>
      <w:r w:rsidRPr="002274BD">
        <w:t>egzaminu zawierają przepisy prawa oświatowego.</w:t>
      </w:r>
    </w:p>
    <w:p w:rsidR="002274BD" w:rsidRPr="002274BD" w:rsidRDefault="002274BD" w:rsidP="002274BD">
      <w:pPr>
        <w:pStyle w:val="Bezodstpw"/>
      </w:pPr>
    </w:p>
    <w:p w:rsidR="00F730ED" w:rsidRPr="002274BD" w:rsidRDefault="00F730ED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3C3322" w:rsidRPr="002274BD" w:rsidRDefault="003C3322" w:rsidP="002274BD">
      <w:pPr>
        <w:pStyle w:val="Bezodstpw"/>
        <w:sectPr w:rsidR="003C3322" w:rsidRPr="002274BD">
          <w:footerReference w:type="default" r:id="rId7"/>
          <w:pgSz w:w="11905" w:h="16837"/>
          <w:pgMar w:top="1454" w:right="1408" w:bottom="1742" w:left="1402" w:header="0" w:footer="3" w:gutter="0"/>
          <w:cols w:space="708"/>
          <w:noEndnote/>
          <w:docGrid w:linePitch="360"/>
        </w:sectPr>
      </w:pPr>
    </w:p>
    <w:p w:rsidR="009B26EF" w:rsidRPr="002274BD" w:rsidRDefault="009B26EF" w:rsidP="002274BD">
      <w:pPr>
        <w:pStyle w:val="Bezodstpw"/>
      </w:pPr>
      <w:bookmarkStart w:id="98" w:name="bookmark96"/>
      <w:r w:rsidRPr="002274BD">
        <w:lastRenderedPageBreak/>
        <w:t xml:space="preserve">ROZDZIAŁ VIII </w:t>
      </w:r>
    </w:p>
    <w:p w:rsidR="009B26EF" w:rsidRPr="002274BD" w:rsidRDefault="009B26EF" w:rsidP="002274BD">
      <w:pPr>
        <w:pStyle w:val="Bezodstpw"/>
      </w:pPr>
      <w:r w:rsidRPr="002274BD">
        <w:t>W</w:t>
      </w:r>
      <w:bookmarkEnd w:id="98"/>
      <w:r w:rsidR="001228A7" w:rsidRPr="002274BD">
        <w:t>olontariat</w:t>
      </w:r>
    </w:p>
    <w:p w:rsidR="004707D2" w:rsidRPr="002274BD" w:rsidRDefault="004707D2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99" w:name="bookmark97"/>
      <w:r w:rsidRPr="002274BD">
        <w:t>§ 10</w:t>
      </w:r>
      <w:bookmarkEnd w:id="99"/>
      <w:r w:rsidR="005F35A6" w:rsidRPr="002274BD">
        <w:t>8</w:t>
      </w:r>
      <w:r w:rsidR="003C3322" w:rsidRPr="002274BD">
        <w:t xml:space="preserve">. </w:t>
      </w:r>
      <w:r w:rsidRPr="002274BD">
        <w:rPr>
          <w:rStyle w:val="BodytextBold1"/>
          <w:rFonts w:ascii="Arial" w:hAnsi="Arial" w:cs="Arial"/>
          <w:sz w:val="24"/>
          <w:szCs w:val="24"/>
        </w:rPr>
        <w:t xml:space="preserve">1. </w:t>
      </w:r>
      <w:r w:rsidRPr="002274BD">
        <w:t>Celem wolontariatu jest:</w:t>
      </w:r>
    </w:p>
    <w:p w:rsidR="009B26EF" w:rsidRPr="002274BD" w:rsidRDefault="009B26EF" w:rsidP="002274BD">
      <w:pPr>
        <w:pStyle w:val="Bezodstpw"/>
      </w:pPr>
      <w:r w:rsidRPr="002274BD">
        <w:t>1) zwiększeni</w:t>
      </w:r>
      <w:r w:rsidR="004707D2" w:rsidRPr="002274BD">
        <w:t>e aktywności społecznej uczniów,</w:t>
      </w:r>
    </w:p>
    <w:p w:rsidR="009B26EF" w:rsidRPr="002274BD" w:rsidRDefault="009B26EF" w:rsidP="002274BD">
      <w:pPr>
        <w:pStyle w:val="Bezodstpw"/>
      </w:pPr>
      <w:r w:rsidRPr="002274BD">
        <w:t>2) propagowanie wśród uczniów wiedzy z zakresu wolontariatu i upowszechnianie idei wolontariatu</w:t>
      </w:r>
      <w:r w:rsidR="004707D2" w:rsidRPr="002274BD">
        <w:t>,</w:t>
      </w:r>
    </w:p>
    <w:p w:rsidR="009B26EF" w:rsidRPr="002274BD" w:rsidRDefault="009B26EF" w:rsidP="002274BD">
      <w:pPr>
        <w:pStyle w:val="Bezodstpw"/>
      </w:pPr>
      <w:r w:rsidRPr="002274BD">
        <w:t>3) umożliwienie podejmowania działań przez uczniów na rzecz in</w:t>
      </w:r>
      <w:r w:rsidR="004707D2" w:rsidRPr="002274BD">
        <w:t>nych osób potrzebujących pomocy,</w:t>
      </w:r>
    </w:p>
    <w:p w:rsidR="009B26EF" w:rsidRPr="002274BD" w:rsidRDefault="009B26EF" w:rsidP="002274BD">
      <w:pPr>
        <w:pStyle w:val="Bezodstpw"/>
      </w:pPr>
      <w:r w:rsidRPr="002274BD">
        <w:t xml:space="preserve">4) wspieranie działań uczniów na rzecz ochrony środowiska i dziedzictwa </w:t>
      </w:r>
      <w:r w:rsidR="002274BD">
        <w:t>przyrodniczego,</w:t>
      </w:r>
      <w:r w:rsidRPr="002274BD">
        <w:t xml:space="preserve"> ze szczególnym uwzględnieniem opieki nad zwierzętami.</w:t>
      </w:r>
    </w:p>
    <w:p w:rsidR="009B26EF" w:rsidRPr="002274BD" w:rsidRDefault="009B26EF" w:rsidP="002274BD">
      <w:pPr>
        <w:pStyle w:val="Bezodstpw"/>
      </w:pPr>
      <w:r w:rsidRPr="002274BD">
        <w:t>2. Działania będą prowadzone poprzez:</w:t>
      </w:r>
    </w:p>
    <w:p w:rsidR="009B26EF" w:rsidRPr="002274BD" w:rsidRDefault="009B26EF" w:rsidP="002274BD">
      <w:pPr>
        <w:pStyle w:val="Bezodstpw"/>
      </w:pPr>
      <w:r w:rsidRPr="002274BD">
        <w:t>1) organizo</w:t>
      </w:r>
      <w:r w:rsidR="004707D2" w:rsidRPr="002274BD">
        <w:t>wanie spotkań z wolontariuszami,</w:t>
      </w:r>
    </w:p>
    <w:p w:rsidR="009B26EF" w:rsidRPr="002274BD" w:rsidRDefault="009B26EF" w:rsidP="002274BD">
      <w:pPr>
        <w:pStyle w:val="Bezodstpw"/>
      </w:pPr>
      <w:r w:rsidRPr="002274BD">
        <w:t>2) współpracowani</w:t>
      </w:r>
      <w:r w:rsidR="004707D2" w:rsidRPr="002274BD">
        <w:t>e z organizacjami pozarządowymi,</w:t>
      </w:r>
    </w:p>
    <w:p w:rsidR="004707D2" w:rsidRPr="002274BD" w:rsidRDefault="009B26EF" w:rsidP="002274BD">
      <w:pPr>
        <w:pStyle w:val="Bezodstpw"/>
      </w:pPr>
      <w:r w:rsidRPr="002274BD">
        <w:t>3) prowadzenie akcji charytatywnych.</w:t>
      </w:r>
    </w:p>
    <w:p w:rsidR="004707D2" w:rsidRPr="002274BD" w:rsidRDefault="004707D2" w:rsidP="002274BD">
      <w:pPr>
        <w:pStyle w:val="Bezodstpw"/>
      </w:pPr>
    </w:p>
    <w:p w:rsidR="005F35A6" w:rsidRPr="002274BD" w:rsidRDefault="005F35A6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100" w:name="bookmark98"/>
      <w:r w:rsidRPr="002274BD">
        <w:t xml:space="preserve">ROZDZIAŁ IX </w:t>
      </w:r>
    </w:p>
    <w:p w:rsidR="009B26EF" w:rsidRPr="002274BD" w:rsidRDefault="001228A7" w:rsidP="002274BD">
      <w:pPr>
        <w:pStyle w:val="Bezodstpw"/>
      </w:pPr>
      <w:r w:rsidRPr="002274BD">
        <w:t>Postanowienia końcowe</w:t>
      </w:r>
    </w:p>
    <w:p w:rsidR="004707D2" w:rsidRPr="002274BD" w:rsidRDefault="004707D2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t>§ 10</w:t>
      </w:r>
      <w:bookmarkEnd w:id="100"/>
      <w:r w:rsidR="005F35A6" w:rsidRPr="002274BD">
        <w:t>9</w:t>
      </w:r>
      <w:r w:rsidR="003C3322" w:rsidRPr="002274BD">
        <w:t xml:space="preserve">. </w:t>
      </w:r>
      <w:r w:rsidRPr="002274BD">
        <w:t>1. Tradycje i zwyczaje szkoły:</w:t>
      </w:r>
    </w:p>
    <w:p w:rsidR="009B26EF" w:rsidRPr="002274BD" w:rsidRDefault="009B26EF" w:rsidP="002274BD">
      <w:pPr>
        <w:pStyle w:val="Bezodstpw"/>
      </w:pPr>
      <w:r w:rsidRPr="002274BD">
        <w:t>1) w szkole organizuje się imprezy szkolne wynikające z dokumentacji programowej szkoły.</w:t>
      </w:r>
    </w:p>
    <w:p w:rsidR="009B26EF" w:rsidRPr="002274BD" w:rsidRDefault="009B26EF" w:rsidP="002274BD">
      <w:pPr>
        <w:pStyle w:val="Bezodstpw"/>
      </w:pPr>
      <w:r w:rsidRPr="002274BD">
        <w:t>2. Szkoła posiada własny ceremoniał.</w:t>
      </w:r>
    </w:p>
    <w:p w:rsidR="009B26EF" w:rsidRPr="002274BD" w:rsidRDefault="009B26EF" w:rsidP="002274BD">
      <w:pPr>
        <w:pStyle w:val="Bezodstpw"/>
      </w:pPr>
      <w:r w:rsidRPr="002274BD">
        <w:t>3. Szkoła posiada sztandar.</w:t>
      </w:r>
    </w:p>
    <w:p w:rsidR="00E767F8" w:rsidRPr="002274BD" w:rsidRDefault="00E767F8" w:rsidP="002274BD">
      <w:pPr>
        <w:pStyle w:val="Bezodstpw"/>
      </w:pPr>
      <w:r w:rsidRPr="002274BD">
        <w:t>4. Szkoła posiada hymn.</w:t>
      </w:r>
      <w:r w:rsidR="00457FBF" w:rsidRPr="002274BD">
        <w:t xml:space="preserve"> Tekst hymnu:</w:t>
      </w:r>
    </w:p>
    <w:p w:rsidR="00457FBF" w:rsidRPr="002274BD" w:rsidRDefault="00457FBF" w:rsidP="002274BD">
      <w:pPr>
        <w:pStyle w:val="Bezodstpw"/>
      </w:pPr>
      <w:r w:rsidRPr="002274BD">
        <w:tab/>
        <w:t>„Zostań zawsze w mej pamięci, taka dobra, mądra, jasna,</w:t>
      </w:r>
    </w:p>
    <w:p w:rsidR="00457FBF" w:rsidRPr="002274BD" w:rsidRDefault="00457FBF" w:rsidP="002274BD">
      <w:pPr>
        <w:pStyle w:val="Bezodstpw"/>
      </w:pPr>
      <w:r w:rsidRPr="002274BD">
        <w:t>pełna gwaru i piosenki, kolorowa, ciepła, własna.</w:t>
      </w:r>
    </w:p>
    <w:p w:rsidR="00457FBF" w:rsidRPr="002274BD" w:rsidRDefault="00457FBF" w:rsidP="002274BD">
      <w:pPr>
        <w:pStyle w:val="Bezodstpw"/>
      </w:pPr>
      <w:r w:rsidRPr="002274BD">
        <w:t>Herbem imię Twoje wplotę w serca mego tarczę,</w:t>
      </w:r>
    </w:p>
    <w:p w:rsidR="00457FBF" w:rsidRPr="002274BD" w:rsidRDefault="00457FBF" w:rsidP="002274BD">
      <w:pPr>
        <w:pStyle w:val="Bezodstpw"/>
      </w:pPr>
      <w:r w:rsidRPr="002274BD">
        <w:t>by na szare dni i złote było zawsze mi oparciem.</w:t>
      </w:r>
    </w:p>
    <w:p w:rsidR="00457FBF" w:rsidRPr="002274BD" w:rsidRDefault="00457FBF" w:rsidP="002274BD">
      <w:pPr>
        <w:pStyle w:val="Bezodstpw"/>
      </w:pPr>
      <w:r w:rsidRPr="002274BD">
        <w:t>Aby kochać mi pomogło w każdej chwili trudnej,</w:t>
      </w:r>
    </w:p>
    <w:p w:rsidR="00457FBF" w:rsidRPr="002274BD" w:rsidRDefault="00457FBF" w:rsidP="002274BD">
      <w:pPr>
        <w:pStyle w:val="Bezodstpw"/>
      </w:pPr>
      <w:r w:rsidRPr="002274BD">
        <w:t xml:space="preserve">jednakowo maj pogodny, jak i chłodne życia grudnie.” </w:t>
      </w:r>
    </w:p>
    <w:p w:rsidR="00457FBF" w:rsidRPr="002274BD" w:rsidRDefault="00457FBF" w:rsidP="002274BD">
      <w:pPr>
        <w:pStyle w:val="Bezodstpw"/>
      </w:pPr>
    </w:p>
    <w:p w:rsidR="009B26EF" w:rsidRPr="002274BD" w:rsidRDefault="00E767F8" w:rsidP="002274BD">
      <w:pPr>
        <w:pStyle w:val="Bezodstpw"/>
      </w:pPr>
      <w:r w:rsidRPr="002274BD">
        <w:t>5</w:t>
      </w:r>
      <w:r w:rsidR="009B26EF" w:rsidRPr="002274BD">
        <w:t>. Uczniowie klas pierwszych składają ślubowanie. Rota ślubowania:</w:t>
      </w:r>
    </w:p>
    <w:p w:rsidR="009B26EF" w:rsidRPr="002274BD" w:rsidRDefault="009B26EF" w:rsidP="002274BD">
      <w:pPr>
        <w:pStyle w:val="Bezodstpw"/>
      </w:pPr>
      <w:r w:rsidRPr="002274BD">
        <w:t>„Jestem małym Polakiem, uczę się w polskiej szkole.</w:t>
      </w:r>
    </w:p>
    <w:p w:rsidR="009B26EF" w:rsidRPr="002274BD" w:rsidRDefault="009B26EF" w:rsidP="002274BD">
      <w:pPr>
        <w:pStyle w:val="Bezodstpw"/>
      </w:pPr>
      <w:r w:rsidRPr="002274BD">
        <w:t>Ślubuję uczyć się pilnie.</w:t>
      </w:r>
    </w:p>
    <w:p w:rsidR="009B26EF" w:rsidRPr="002274BD" w:rsidRDefault="009B26EF" w:rsidP="002274BD">
      <w:pPr>
        <w:pStyle w:val="Bezodstpw"/>
      </w:pPr>
      <w:r w:rsidRPr="002274BD">
        <w:t>Ślubuję szanować wszystkich, którzy pracują w szkole.</w:t>
      </w:r>
    </w:p>
    <w:p w:rsidR="009B26EF" w:rsidRPr="002274BD" w:rsidRDefault="009B26EF" w:rsidP="002274BD">
      <w:pPr>
        <w:pStyle w:val="Bezodstpw"/>
      </w:pPr>
      <w:r w:rsidRPr="002274BD">
        <w:t>Będę starać się być dobrym kolegą.</w:t>
      </w:r>
    </w:p>
    <w:p w:rsidR="009B26EF" w:rsidRPr="002274BD" w:rsidRDefault="009B26EF" w:rsidP="002274BD">
      <w:pPr>
        <w:pStyle w:val="Bezodstpw"/>
      </w:pPr>
      <w:r w:rsidRPr="002274BD">
        <w:t>Będę przyjacielem zwierząt i roślin.</w:t>
      </w:r>
    </w:p>
    <w:p w:rsidR="009B26EF" w:rsidRPr="002274BD" w:rsidRDefault="009B26EF" w:rsidP="002274BD">
      <w:pPr>
        <w:pStyle w:val="Bezodstpw"/>
      </w:pPr>
      <w:r w:rsidRPr="002274BD">
        <w:t>Chcę swoją nauką i zachowaniem sprawiać radość rodzicom,</w:t>
      </w:r>
    </w:p>
    <w:p w:rsidR="009B26EF" w:rsidRPr="002274BD" w:rsidRDefault="009B26EF" w:rsidP="002274BD">
      <w:pPr>
        <w:pStyle w:val="Bezodstpw"/>
      </w:pPr>
      <w:r w:rsidRPr="002274BD">
        <w:t>Nauczycielom oraz swojej ojczyźnie – Polsce.”</w:t>
      </w:r>
    </w:p>
    <w:p w:rsidR="009B26EF" w:rsidRPr="002274BD" w:rsidRDefault="009B26EF" w:rsidP="002274BD">
      <w:pPr>
        <w:pStyle w:val="Bezodstpw"/>
      </w:pPr>
      <w:r w:rsidRPr="002274BD">
        <w:t xml:space="preserve">                                                                              ŚLUBUJĘ!</w:t>
      </w:r>
    </w:p>
    <w:p w:rsidR="00D82195" w:rsidRPr="002274BD" w:rsidRDefault="00D82195" w:rsidP="002274BD">
      <w:pPr>
        <w:pStyle w:val="Bezodstpw"/>
      </w:pPr>
    </w:p>
    <w:p w:rsidR="00E767F8" w:rsidRPr="002274BD" w:rsidRDefault="00E767F8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101" w:name="bookmark99"/>
      <w:r w:rsidRPr="002274BD">
        <w:t>§ 1</w:t>
      </w:r>
      <w:bookmarkEnd w:id="101"/>
      <w:r w:rsidR="005F35A6" w:rsidRPr="002274BD">
        <w:t>10</w:t>
      </w:r>
      <w:r w:rsidR="003C3322" w:rsidRPr="002274BD">
        <w:t xml:space="preserve">. </w:t>
      </w:r>
      <w:r w:rsidRPr="002274BD">
        <w:t>1. Szkoła używa pieczęci urzędowej zgodnie z odrębnymi przepisami.</w:t>
      </w:r>
    </w:p>
    <w:p w:rsidR="009B26EF" w:rsidRPr="002274BD" w:rsidRDefault="009B26EF" w:rsidP="002274BD">
      <w:pPr>
        <w:pStyle w:val="Bezodstpw"/>
      </w:pPr>
      <w:r w:rsidRPr="002274BD">
        <w:t>2. Szkoła Podstawowa nr 8 we Włocławku posługuje się pieczęc</w:t>
      </w:r>
      <w:r w:rsidR="003C1CE1">
        <w:t xml:space="preserve">ią metalową, okrągłą, dużą </w:t>
      </w:r>
      <w:bookmarkStart w:id="102" w:name="_GoBack"/>
      <w:bookmarkEnd w:id="102"/>
      <w:r w:rsidRPr="002274BD">
        <w:t>i małą z godłem i napisem, a także pieczątką podłużną.</w:t>
      </w:r>
    </w:p>
    <w:p w:rsidR="009B26EF" w:rsidRPr="002274BD" w:rsidRDefault="009B26EF" w:rsidP="002274BD">
      <w:pPr>
        <w:pStyle w:val="Bezodstpw"/>
      </w:pPr>
      <w:r w:rsidRPr="002274BD">
        <w:lastRenderedPageBreak/>
        <w:t>3. Pieczęć używana jest do dokumentów specjalnej rangi, a pieczątka do sporządzanej przez szkołę bieżącej dokumentacji.</w:t>
      </w:r>
    </w:p>
    <w:p w:rsidR="009B26EF" w:rsidRPr="002274BD" w:rsidRDefault="009B26EF" w:rsidP="002274BD">
      <w:pPr>
        <w:pStyle w:val="Bezodstpw"/>
      </w:pPr>
      <w:r w:rsidRPr="002274BD">
        <w:t>4. Tryb postępowania w przypadku utraty, zniszczenia lub likwidacji pieczęci regulują odrębne przepisy.</w:t>
      </w:r>
    </w:p>
    <w:p w:rsidR="004707D2" w:rsidRPr="002274BD" w:rsidRDefault="004707D2" w:rsidP="002274BD">
      <w:pPr>
        <w:pStyle w:val="Bezodstpw"/>
      </w:pPr>
    </w:p>
    <w:p w:rsidR="00F730ED" w:rsidRPr="002274BD" w:rsidRDefault="009B26EF" w:rsidP="002274BD">
      <w:pPr>
        <w:pStyle w:val="Bezodstpw"/>
      </w:pPr>
      <w:bookmarkStart w:id="103" w:name="bookmark100"/>
      <w:r w:rsidRPr="002274BD">
        <w:t>§ 1</w:t>
      </w:r>
      <w:bookmarkEnd w:id="103"/>
      <w:r w:rsidR="005F35A6" w:rsidRPr="002274BD">
        <w:t>11</w:t>
      </w:r>
      <w:r w:rsidR="003C3322" w:rsidRPr="002274BD">
        <w:t xml:space="preserve">. </w:t>
      </w:r>
      <w:r w:rsidRPr="002274BD">
        <w:t>Szkoła prowadzi i przechowuje dokumentację szkolną zgodnie z odrębnymi przepisami archiwalnymi.</w:t>
      </w:r>
    </w:p>
    <w:p w:rsidR="004707D2" w:rsidRPr="002274BD" w:rsidRDefault="004707D2" w:rsidP="002274BD">
      <w:pPr>
        <w:pStyle w:val="Bezodstpw"/>
      </w:pPr>
    </w:p>
    <w:p w:rsidR="009B26EF" w:rsidRPr="002274BD" w:rsidRDefault="009B26EF" w:rsidP="002274BD">
      <w:pPr>
        <w:pStyle w:val="Bezodstpw"/>
      </w:pPr>
      <w:bookmarkStart w:id="104" w:name="bookmark101"/>
      <w:r w:rsidRPr="002274BD">
        <w:t>§ 1</w:t>
      </w:r>
      <w:bookmarkEnd w:id="104"/>
      <w:r w:rsidR="005F35A6" w:rsidRPr="002274BD">
        <w:t>12</w:t>
      </w:r>
      <w:r w:rsidR="003C3322" w:rsidRPr="002274BD">
        <w:t xml:space="preserve">. </w:t>
      </w:r>
      <w:r w:rsidRPr="002274BD">
        <w:t xml:space="preserve">1. </w:t>
      </w:r>
      <w:r w:rsidR="00E77E4C" w:rsidRPr="002274BD">
        <w:t>Zasady gospodarki finansowej s</w:t>
      </w:r>
      <w:r w:rsidRPr="002274BD">
        <w:t>zkoły regulują odrębne przepisy.</w:t>
      </w:r>
    </w:p>
    <w:p w:rsidR="009B26EF" w:rsidRPr="002274BD" w:rsidRDefault="009B26EF" w:rsidP="002274BD">
      <w:pPr>
        <w:pStyle w:val="Bezodstpw"/>
      </w:pPr>
      <w:r w:rsidRPr="002274BD">
        <w:t>2. Szkoła prowadzi księgi rachunkowe, zgodnie z obowiązującymi przepisami w tym zakresie oraz sporządza sprawozdania jednostkowe z realizacji budżetu.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t>§ 11</w:t>
      </w:r>
      <w:r w:rsidR="005F35A6" w:rsidRPr="002274BD">
        <w:t>3</w:t>
      </w:r>
      <w:r w:rsidR="003C3322" w:rsidRPr="002274BD">
        <w:t xml:space="preserve">. </w:t>
      </w:r>
      <w:r w:rsidRPr="002274BD">
        <w:t>Szkoła prowadzi i przechowuje dokumentację przebiegu nauczania zgodnie z odrębnymi przepisami.</w:t>
      </w: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  <w:r w:rsidRPr="002274BD">
        <w:t>§ 11</w:t>
      </w:r>
      <w:r w:rsidR="005F35A6" w:rsidRPr="002274BD">
        <w:t>4</w:t>
      </w:r>
      <w:r w:rsidR="003C3322" w:rsidRPr="002274BD">
        <w:t xml:space="preserve">. </w:t>
      </w:r>
      <w:r w:rsidRPr="002274BD">
        <w:t>1. Dyrektor, po przygotowaniu tekstu jednolitego statutu, jest odpowiedzialny za jego upublicznienie.</w:t>
      </w:r>
    </w:p>
    <w:p w:rsidR="00C012E5" w:rsidRPr="002274BD" w:rsidRDefault="00C012E5" w:rsidP="002274BD">
      <w:pPr>
        <w:pStyle w:val="Bezodstpw"/>
      </w:pPr>
      <w:r w:rsidRPr="002274BD">
        <w:t xml:space="preserve">2. Statut Szkoły Podstawowej nr 8 </w:t>
      </w:r>
      <w:r w:rsidR="00A90954" w:rsidRPr="002274BD">
        <w:t xml:space="preserve">we Włocławku </w:t>
      </w:r>
      <w:r w:rsidRPr="002274BD">
        <w:t xml:space="preserve">uchwalony </w:t>
      </w:r>
      <w:r w:rsidR="00A90954" w:rsidRPr="002274BD">
        <w:t xml:space="preserve">został </w:t>
      </w:r>
      <w:r w:rsidRPr="002274BD">
        <w:t xml:space="preserve">przez radę pedagogiczną dnia 29.11.2017 roku. </w:t>
      </w:r>
    </w:p>
    <w:p w:rsidR="009B26EF" w:rsidRPr="002274BD" w:rsidRDefault="00C012E5" w:rsidP="002274BD">
      <w:pPr>
        <w:pStyle w:val="Bezodstpw"/>
      </w:pPr>
      <w:r w:rsidRPr="002274BD">
        <w:t>3</w:t>
      </w:r>
      <w:r w:rsidR="009B26EF" w:rsidRPr="002274BD">
        <w:t>. Z dniem wejścia w życie niniejszego statutu traci moc Statut Zespołu Szkół nr 8 we Włocławku uchwalony 9 września 2002 roku przez Radę Miasta Włocławka.</w:t>
      </w:r>
    </w:p>
    <w:p w:rsidR="009B26EF" w:rsidRPr="002274BD" w:rsidRDefault="00C012E5" w:rsidP="002274BD">
      <w:pPr>
        <w:pStyle w:val="Bezodstpw"/>
      </w:pPr>
      <w:r w:rsidRPr="002274BD">
        <w:t>4</w:t>
      </w:r>
      <w:r w:rsidR="009B26EF" w:rsidRPr="002274BD">
        <w:t>. Niniejszy statut wch</w:t>
      </w:r>
      <w:r w:rsidR="00513112" w:rsidRPr="002274BD">
        <w:t>odzi w życie z dniem 01.12.</w:t>
      </w:r>
      <w:r w:rsidR="009B26EF" w:rsidRPr="002274BD">
        <w:t xml:space="preserve"> 2017 roku.</w:t>
      </w:r>
    </w:p>
    <w:p w:rsidR="00333E52" w:rsidRPr="002274BD" w:rsidRDefault="00333E52" w:rsidP="002274BD">
      <w:pPr>
        <w:pStyle w:val="Bezodstpw"/>
      </w:pPr>
    </w:p>
    <w:p w:rsidR="00333E52" w:rsidRPr="002274BD" w:rsidRDefault="00333E52" w:rsidP="002274BD">
      <w:pPr>
        <w:pStyle w:val="Bezodstpw"/>
      </w:pPr>
    </w:p>
    <w:p w:rsidR="00333E52" w:rsidRPr="002274BD" w:rsidRDefault="00333E52" w:rsidP="002274BD">
      <w:pPr>
        <w:pStyle w:val="Bezodstpw"/>
      </w:pPr>
    </w:p>
    <w:p w:rsidR="00333E52" w:rsidRPr="002274BD" w:rsidRDefault="00333E52" w:rsidP="002274BD">
      <w:pPr>
        <w:pStyle w:val="Bezodstpw"/>
      </w:pPr>
      <w:r w:rsidRPr="002274BD">
        <w:t xml:space="preserve">  </w:t>
      </w:r>
      <w:r w:rsidRPr="002274BD">
        <w:rPr>
          <w:u w:val="single"/>
        </w:rPr>
        <w:t>Samorząd Uczniowski</w:t>
      </w:r>
      <w:r w:rsidRPr="002274BD">
        <w:t xml:space="preserve">              </w:t>
      </w:r>
      <w:r w:rsidRPr="002274BD">
        <w:rPr>
          <w:u w:val="single"/>
        </w:rPr>
        <w:t>Rada Rodziców</w:t>
      </w:r>
      <w:r w:rsidRPr="002274BD">
        <w:t xml:space="preserve">               </w:t>
      </w:r>
      <w:r w:rsidRPr="002274BD">
        <w:rPr>
          <w:u w:val="single"/>
        </w:rPr>
        <w:t>Rada Pedagogiczna</w:t>
      </w:r>
      <w:r w:rsidRPr="002274BD">
        <w:t xml:space="preserve">               </w:t>
      </w:r>
      <w:r w:rsidRPr="002274BD">
        <w:rPr>
          <w:u w:val="single"/>
        </w:rPr>
        <w:t>Dyrektor</w:t>
      </w:r>
    </w:p>
    <w:p w:rsidR="00333E52" w:rsidRPr="002274BD" w:rsidRDefault="00333E52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9B26EF" w:rsidRPr="002274BD" w:rsidRDefault="009B26EF" w:rsidP="002274BD">
      <w:pPr>
        <w:pStyle w:val="Bezodstpw"/>
      </w:pPr>
    </w:p>
    <w:p w:rsidR="00864AA4" w:rsidRPr="002274BD" w:rsidRDefault="00864AA4" w:rsidP="002274BD">
      <w:pPr>
        <w:pStyle w:val="Bezodstpw"/>
      </w:pPr>
    </w:p>
    <w:sectPr w:rsidR="00864AA4" w:rsidRPr="002274BD" w:rsidSect="006E0801">
      <w:type w:val="continuous"/>
      <w:pgSz w:w="11905" w:h="16837"/>
      <w:pgMar w:top="1411" w:right="1240" w:bottom="1680" w:left="1406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9CE" w:rsidRDefault="003A79CE" w:rsidP="006E0801">
      <w:r>
        <w:separator/>
      </w:r>
    </w:p>
  </w:endnote>
  <w:endnote w:type="continuationSeparator" w:id="0">
    <w:p w:rsidR="003A79CE" w:rsidRDefault="003A79CE" w:rsidP="006E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12532"/>
      <w:docPartObj>
        <w:docPartGallery w:val="Page Numbers (Bottom of Page)"/>
        <w:docPartUnique/>
      </w:docPartObj>
    </w:sdtPr>
    <w:sdtContent>
      <w:p w:rsidR="002274BD" w:rsidRDefault="002274BD">
        <w:pPr>
          <w:pStyle w:val="Stopka"/>
          <w:jc w:val="right"/>
        </w:pPr>
        <w:r w:rsidRPr="00031B21">
          <w:rPr>
            <w:rFonts w:ascii="Times New Roman" w:hAnsi="Times New Roman" w:cs="Times New Roman"/>
          </w:rPr>
          <w:fldChar w:fldCharType="begin"/>
        </w:r>
        <w:r w:rsidRPr="00031B21">
          <w:rPr>
            <w:rFonts w:ascii="Times New Roman" w:hAnsi="Times New Roman" w:cs="Times New Roman"/>
          </w:rPr>
          <w:instrText xml:space="preserve"> PAGE   \* MERGEFORMAT </w:instrText>
        </w:r>
        <w:r w:rsidRPr="00031B21">
          <w:rPr>
            <w:rFonts w:ascii="Times New Roman" w:hAnsi="Times New Roman" w:cs="Times New Roman"/>
          </w:rPr>
          <w:fldChar w:fldCharType="separate"/>
        </w:r>
        <w:r w:rsidR="003C1CE1">
          <w:rPr>
            <w:rFonts w:ascii="Times New Roman" w:hAnsi="Times New Roman" w:cs="Times New Roman"/>
            <w:noProof/>
          </w:rPr>
          <w:t>55</w:t>
        </w:r>
        <w:r w:rsidRPr="00031B21">
          <w:rPr>
            <w:rFonts w:ascii="Times New Roman" w:hAnsi="Times New Roman" w:cs="Times New Roman"/>
          </w:rPr>
          <w:fldChar w:fldCharType="end"/>
        </w:r>
      </w:p>
    </w:sdtContent>
  </w:sdt>
  <w:p w:rsidR="002274BD" w:rsidRDefault="002274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9CE" w:rsidRDefault="003A79CE" w:rsidP="006E0801">
      <w:r>
        <w:separator/>
      </w:r>
    </w:p>
  </w:footnote>
  <w:footnote w:type="continuationSeparator" w:id="0">
    <w:p w:rsidR="003A79CE" w:rsidRDefault="003A79CE" w:rsidP="006E0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110A0"/>
    <w:multiLevelType w:val="hybridMultilevel"/>
    <w:tmpl w:val="884684A2"/>
    <w:lvl w:ilvl="0" w:tplc="1E1EB0EA">
      <w:start w:val="13"/>
      <w:numFmt w:val="decimal"/>
      <w:lvlText w:val="%1)"/>
      <w:lvlJc w:val="left"/>
      <w:pPr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1" w15:restartNumberingAfterBreak="0">
    <w:nsid w:val="25B07D85"/>
    <w:multiLevelType w:val="hybridMultilevel"/>
    <w:tmpl w:val="2F86A2BC"/>
    <w:lvl w:ilvl="0" w:tplc="9F588860">
      <w:start w:val="15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2A6B1201"/>
    <w:multiLevelType w:val="hybridMultilevel"/>
    <w:tmpl w:val="7B143BDA"/>
    <w:lvl w:ilvl="0" w:tplc="8F2298AC">
      <w:start w:val="23"/>
      <w:numFmt w:val="decimal"/>
      <w:lvlText w:val="%1)"/>
      <w:lvlJc w:val="left"/>
      <w:pPr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3" w15:restartNumberingAfterBreak="0">
    <w:nsid w:val="34462CBE"/>
    <w:multiLevelType w:val="hybridMultilevel"/>
    <w:tmpl w:val="2088843A"/>
    <w:lvl w:ilvl="0" w:tplc="F9586C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800C34"/>
    <w:multiLevelType w:val="hybridMultilevel"/>
    <w:tmpl w:val="42D41BC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D3D6F"/>
    <w:multiLevelType w:val="hybridMultilevel"/>
    <w:tmpl w:val="E9784C44"/>
    <w:lvl w:ilvl="0" w:tplc="7CCC35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166F13"/>
    <w:multiLevelType w:val="hybridMultilevel"/>
    <w:tmpl w:val="01D21B76"/>
    <w:lvl w:ilvl="0" w:tplc="C960006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A369E9"/>
    <w:multiLevelType w:val="hybridMultilevel"/>
    <w:tmpl w:val="57F49D84"/>
    <w:lvl w:ilvl="0" w:tplc="0628A690">
      <w:start w:val="2"/>
      <w:numFmt w:val="lowerLetter"/>
      <w:lvlText w:val="%1)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" w15:restartNumberingAfterBreak="0">
    <w:nsid w:val="5E4E2FF7"/>
    <w:multiLevelType w:val="hybridMultilevel"/>
    <w:tmpl w:val="B1BACE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3A7B68"/>
    <w:multiLevelType w:val="hybridMultilevel"/>
    <w:tmpl w:val="DF10235A"/>
    <w:lvl w:ilvl="0" w:tplc="DA7C66F2">
      <w:start w:val="26"/>
      <w:numFmt w:val="decimal"/>
      <w:lvlText w:val="%1)"/>
      <w:lvlJc w:val="left"/>
      <w:pPr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10" w15:restartNumberingAfterBreak="0">
    <w:nsid w:val="60962F32"/>
    <w:multiLevelType w:val="hybridMultilevel"/>
    <w:tmpl w:val="7520AF12"/>
    <w:lvl w:ilvl="0" w:tplc="7924BEA6">
      <w:start w:val="19"/>
      <w:numFmt w:val="decimal"/>
      <w:lvlText w:val="%1)"/>
      <w:lvlJc w:val="left"/>
      <w:pPr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11" w15:restartNumberingAfterBreak="0">
    <w:nsid w:val="78467943"/>
    <w:multiLevelType w:val="hybridMultilevel"/>
    <w:tmpl w:val="E15C3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D70CA"/>
    <w:multiLevelType w:val="hybridMultilevel"/>
    <w:tmpl w:val="8BB625C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76668"/>
    <w:multiLevelType w:val="hybridMultilevel"/>
    <w:tmpl w:val="6AACCC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05052B"/>
    <w:multiLevelType w:val="hybridMultilevel"/>
    <w:tmpl w:val="F5A66AD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9"/>
  </w:num>
  <w:num w:numId="5">
    <w:abstractNumId w:val="7"/>
  </w:num>
  <w:num w:numId="6">
    <w:abstractNumId w:val="13"/>
  </w:num>
  <w:num w:numId="7">
    <w:abstractNumId w:val="12"/>
  </w:num>
  <w:num w:numId="8">
    <w:abstractNumId w:val="4"/>
  </w:num>
  <w:num w:numId="9">
    <w:abstractNumId w:val="11"/>
  </w:num>
  <w:num w:numId="10">
    <w:abstractNumId w:val="6"/>
  </w:num>
  <w:num w:numId="11">
    <w:abstractNumId w:val="1"/>
  </w:num>
  <w:num w:numId="12">
    <w:abstractNumId w:val="8"/>
  </w:num>
  <w:num w:numId="13">
    <w:abstractNumId w:val="14"/>
  </w:num>
  <w:num w:numId="14">
    <w:abstractNumId w:val="5"/>
  </w:num>
  <w:num w:numId="15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26EF"/>
    <w:rsid w:val="00005C36"/>
    <w:rsid w:val="00031B21"/>
    <w:rsid w:val="00083199"/>
    <w:rsid w:val="00097D55"/>
    <w:rsid w:val="000A6C5C"/>
    <w:rsid w:val="000B52B0"/>
    <w:rsid w:val="000B6D83"/>
    <w:rsid w:val="000C68BE"/>
    <w:rsid w:val="000D3646"/>
    <w:rsid w:val="000F23B0"/>
    <w:rsid w:val="00106443"/>
    <w:rsid w:val="001125FB"/>
    <w:rsid w:val="00113ECF"/>
    <w:rsid w:val="001228A7"/>
    <w:rsid w:val="00142C49"/>
    <w:rsid w:val="00184358"/>
    <w:rsid w:val="001C56B1"/>
    <w:rsid w:val="001D4F88"/>
    <w:rsid w:val="00216909"/>
    <w:rsid w:val="00221480"/>
    <w:rsid w:val="002274BD"/>
    <w:rsid w:val="00233D10"/>
    <w:rsid w:val="00253602"/>
    <w:rsid w:val="00257084"/>
    <w:rsid w:val="00275B99"/>
    <w:rsid w:val="00277EAD"/>
    <w:rsid w:val="002A0925"/>
    <w:rsid w:val="002E414E"/>
    <w:rsid w:val="002F5657"/>
    <w:rsid w:val="00333E52"/>
    <w:rsid w:val="003428F9"/>
    <w:rsid w:val="00360AA0"/>
    <w:rsid w:val="00361670"/>
    <w:rsid w:val="00375DE7"/>
    <w:rsid w:val="003800CE"/>
    <w:rsid w:val="003A79CE"/>
    <w:rsid w:val="003C1CE1"/>
    <w:rsid w:val="003C3322"/>
    <w:rsid w:val="00406539"/>
    <w:rsid w:val="004215D5"/>
    <w:rsid w:val="00454A2D"/>
    <w:rsid w:val="00457226"/>
    <w:rsid w:val="00457FBF"/>
    <w:rsid w:val="0046353B"/>
    <w:rsid w:val="004707D2"/>
    <w:rsid w:val="004F0AF7"/>
    <w:rsid w:val="00513112"/>
    <w:rsid w:val="00546301"/>
    <w:rsid w:val="00577293"/>
    <w:rsid w:val="005820BF"/>
    <w:rsid w:val="005902D9"/>
    <w:rsid w:val="00596F57"/>
    <w:rsid w:val="005A5235"/>
    <w:rsid w:val="005B5E36"/>
    <w:rsid w:val="005C23E0"/>
    <w:rsid w:val="005F35A6"/>
    <w:rsid w:val="005F7769"/>
    <w:rsid w:val="00601C81"/>
    <w:rsid w:val="006418A0"/>
    <w:rsid w:val="00654456"/>
    <w:rsid w:val="00656071"/>
    <w:rsid w:val="006668BF"/>
    <w:rsid w:val="00681AEF"/>
    <w:rsid w:val="0068748E"/>
    <w:rsid w:val="006B5EE6"/>
    <w:rsid w:val="006D46E7"/>
    <w:rsid w:val="006E0801"/>
    <w:rsid w:val="006E36A2"/>
    <w:rsid w:val="00702398"/>
    <w:rsid w:val="007073AC"/>
    <w:rsid w:val="00707859"/>
    <w:rsid w:val="00727931"/>
    <w:rsid w:val="00755971"/>
    <w:rsid w:val="00782145"/>
    <w:rsid w:val="00784D7F"/>
    <w:rsid w:val="007928AC"/>
    <w:rsid w:val="007C5A49"/>
    <w:rsid w:val="007D5E73"/>
    <w:rsid w:val="007D7E32"/>
    <w:rsid w:val="007E0FC6"/>
    <w:rsid w:val="007E3178"/>
    <w:rsid w:val="0080602A"/>
    <w:rsid w:val="00823636"/>
    <w:rsid w:val="00832A48"/>
    <w:rsid w:val="00835F7B"/>
    <w:rsid w:val="00855734"/>
    <w:rsid w:val="00864AA4"/>
    <w:rsid w:val="00871790"/>
    <w:rsid w:val="008760F3"/>
    <w:rsid w:val="0088073C"/>
    <w:rsid w:val="0088339E"/>
    <w:rsid w:val="00883EBD"/>
    <w:rsid w:val="00890390"/>
    <w:rsid w:val="00890D1F"/>
    <w:rsid w:val="008914FE"/>
    <w:rsid w:val="008E0530"/>
    <w:rsid w:val="008E20C5"/>
    <w:rsid w:val="008F20C6"/>
    <w:rsid w:val="0090029C"/>
    <w:rsid w:val="00937645"/>
    <w:rsid w:val="00942ABA"/>
    <w:rsid w:val="00964671"/>
    <w:rsid w:val="009B26EF"/>
    <w:rsid w:val="009F334B"/>
    <w:rsid w:val="00A13C46"/>
    <w:rsid w:val="00A23D1C"/>
    <w:rsid w:val="00A36F0E"/>
    <w:rsid w:val="00A37867"/>
    <w:rsid w:val="00A4524C"/>
    <w:rsid w:val="00A5230E"/>
    <w:rsid w:val="00A622A0"/>
    <w:rsid w:val="00A7070D"/>
    <w:rsid w:val="00A757BC"/>
    <w:rsid w:val="00A820DD"/>
    <w:rsid w:val="00A90954"/>
    <w:rsid w:val="00AD68B4"/>
    <w:rsid w:val="00B953B5"/>
    <w:rsid w:val="00BA70AD"/>
    <w:rsid w:val="00BA7463"/>
    <w:rsid w:val="00BB2845"/>
    <w:rsid w:val="00BC1E42"/>
    <w:rsid w:val="00BD279C"/>
    <w:rsid w:val="00BE1B05"/>
    <w:rsid w:val="00C012E5"/>
    <w:rsid w:val="00C215A5"/>
    <w:rsid w:val="00C91E87"/>
    <w:rsid w:val="00CF2FAC"/>
    <w:rsid w:val="00CF72FA"/>
    <w:rsid w:val="00D47076"/>
    <w:rsid w:val="00D507A5"/>
    <w:rsid w:val="00D52366"/>
    <w:rsid w:val="00D745B0"/>
    <w:rsid w:val="00D82195"/>
    <w:rsid w:val="00DB79BE"/>
    <w:rsid w:val="00DC646C"/>
    <w:rsid w:val="00DD0624"/>
    <w:rsid w:val="00DE51FA"/>
    <w:rsid w:val="00E16296"/>
    <w:rsid w:val="00E20879"/>
    <w:rsid w:val="00E2203D"/>
    <w:rsid w:val="00E22E58"/>
    <w:rsid w:val="00E24D09"/>
    <w:rsid w:val="00E61ED1"/>
    <w:rsid w:val="00E767F8"/>
    <w:rsid w:val="00E77E4C"/>
    <w:rsid w:val="00E96FFB"/>
    <w:rsid w:val="00ED3EE7"/>
    <w:rsid w:val="00ED5DB4"/>
    <w:rsid w:val="00EE5A16"/>
    <w:rsid w:val="00EE6856"/>
    <w:rsid w:val="00EF45A0"/>
    <w:rsid w:val="00F0189D"/>
    <w:rsid w:val="00F12B04"/>
    <w:rsid w:val="00F30D6F"/>
    <w:rsid w:val="00F43456"/>
    <w:rsid w:val="00F43BB9"/>
    <w:rsid w:val="00F730ED"/>
    <w:rsid w:val="00F87490"/>
    <w:rsid w:val="00F9086C"/>
    <w:rsid w:val="00FA3ADF"/>
    <w:rsid w:val="00FE4E56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AF743"/>
  <w15:docId w15:val="{E8002BC8-05FB-40A7-81D6-2EF64226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26EF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9B26EF"/>
    <w:rPr>
      <w:rFonts w:cs="Times New Roman"/>
      <w:color w:val="0066CC"/>
      <w:u w:val="single"/>
    </w:rPr>
  </w:style>
  <w:style w:type="character" w:customStyle="1" w:styleId="Bodytext2">
    <w:name w:val="Body text (2)_"/>
    <w:basedOn w:val="Domylnaczcionkaakapitu"/>
    <w:link w:val="Bodytext20"/>
    <w:uiPriority w:val="99"/>
    <w:locked/>
    <w:rsid w:val="009B26EF"/>
    <w:rPr>
      <w:rFonts w:ascii="Calibri" w:hAnsi="Calibri" w:cs="Calibri"/>
      <w:shd w:val="clear" w:color="auto" w:fill="FFFFFF"/>
    </w:rPr>
  </w:style>
  <w:style w:type="character" w:customStyle="1" w:styleId="Bodytext3">
    <w:name w:val="Body text (3)_"/>
    <w:basedOn w:val="Domylnaczcionkaakapitu"/>
    <w:link w:val="Bodytext30"/>
    <w:uiPriority w:val="99"/>
    <w:locked/>
    <w:rsid w:val="009B26EF"/>
    <w:rPr>
      <w:rFonts w:ascii="Times New Roman" w:hAnsi="Times New Roman" w:cs="Times New Roman"/>
      <w:sz w:val="44"/>
      <w:szCs w:val="44"/>
      <w:shd w:val="clear" w:color="auto" w:fill="FFFFFF"/>
    </w:rPr>
  </w:style>
  <w:style w:type="character" w:customStyle="1" w:styleId="Heading5">
    <w:name w:val="Heading #5_"/>
    <w:basedOn w:val="Domylnaczcionkaakapitu"/>
    <w:link w:val="Heading50"/>
    <w:uiPriority w:val="99"/>
    <w:locked/>
    <w:rsid w:val="009B26EF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">
    <w:name w:val="Body text_"/>
    <w:basedOn w:val="Domylnaczcionkaakapitu"/>
    <w:link w:val="Tekstpodstawowy1"/>
    <w:uiPriority w:val="99"/>
    <w:locked/>
    <w:rsid w:val="009B26EF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Headerorfooter">
    <w:name w:val="Header or footer_"/>
    <w:basedOn w:val="Domylnaczcionkaakapitu"/>
    <w:link w:val="Headerorfooter0"/>
    <w:uiPriority w:val="99"/>
    <w:locked/>
    <w:rsid w:val="009B26EF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9">
    <w:name w:val="Header or footer + 9"/>
    <w:aliases w:val="5 pt,Bold"/>
    <w:basedOn w:val="Headerorfooter"/>
    <w:uiPriority w:val="99"/>
    <w:rsid w:val="009B26EF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Heading2">
    <w:name w:val="Heading #2_"/>
    <w:basedOn w:val="Domylnaczcionkaakapitu"/>
    <w:link w:val="Heading20"/>
    <w:uiPriority w:val="99"/>
    <w:locked/>
    <w:rsid w:val="009B26EF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Heading4">
    <w:name w:val="Heading #4_"/>
    <w:basedOn w:val="Domylnaczcionkaakapitu"/>
    <w:link w:val="Heading40"/>
    <w:uiPriority w:val="99"/>
    <w:locked/>
    <w:rsid w:val="009B26EF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uiPriority w:val="99"/>
    <w:locked/>
    <w:rsid w:val="009B26EF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9B26EF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9B26EF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9B26EF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9B26EF"/>
    <w:pPr>
      <w:shd w:val="clear" w:color="auto" w:fill="FFFFFF"/>
      <w:spacing w:line="293" w:lineRule="exact"/>
      <w:jc w:val="right"/>
    </w:pPr>
    <w:rPr>
      <w:rFonts w:ascii="Calibri" w:eastAsiaTheme="minorHAnsi" w:hAnsi="Calibri" w:cs="Calibri"/>
      <w:color w:val="auto"/>
      <w:sz w:val="22"/>
      <w:szCs w:val="22"/>
      <w:lang w:eastAsia="en-US"/>
    </w:rPr>
  </w:style>
  <w:style w:type="paragraph" w:customStyle="1" w:styleId="Bodytext30">
    <w:name w:val="Body text (3)"/>
    <w:basedOn w:val="Normalny"/>
    <w:link w:val="Bodytext3"/>
    <w:uiPriority w:val="99"/>
    <w:rsid w:val="009B26EF"/>
    <w:pPr>
      <w:shd w:val="clear" w:color="auto" w:fill="FFFFFF"/>
      <w:spacing w:before="1740" w:line="758" w:lineRule="exact"/>
      <w:jc w:val="center"/>
    </w:pPr>
    <w:rPr>
      <w:rFonts w:ascii="Times New Roman" w:eastAsiaTheme="minorHAnsi" w:hAnsi="Times New Roman" w:cs="Times New Roman"/>
      <w:color w:val="auto"/>
      <w:sz w:val="44"/>
      <w:szCs w:val="44"/>
      <w:lang w:eastAsia="en-US"/>
    </w:rPr>
  </w:style>
  <w:style w:type="paragraph" w:customStyle="1" w:styleId="Heading50">
    <w:name w:val="Heading #5"/>
    <w:basedOn w:val="Normalny"/>
    <w:link w:val="Heading5"/>
    <w:uiPriority w:val="99"/>
    <w:rsid w:val="009B26EF"/>
    <w:pPr>
      <w:shd w:val="clear" w:color="auto" w:fill="FFFFFF"/>
      <w:spacing w:after="360" w:line="350" w:lineRule="exact"/>
      <w:jc w:val="center"/>
      <w:outlineLvl w:val="4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Tekstpodstawowy1">
    <w:name w:val="Tekst podstawowy1"/>
    <w:basedOn w:val="Normalny"/>
    <w:link w:val="Bodytext"/>
    <w:uiPriority w:val="99"/>
    <w:rsid w:val="009B26EF"/>
    <w:pPr>
      <w:shd w:val="clear" w:color="auto" w:fill="FFFFFF"/>
      <w:spacing w:before="480" w:line="346" w:lineRule="exact"/>
      <w:ind w:hanging="420"/>
      <w:jc w:val="both"/>
    </w:pPr>
    <w:rPr>
      <w:rFonts w:ascii="Times New Roman" w:eastAsiaTheme="minorHAnsi" w:hAnsi="Times New Roman" w:cs="Times New Roman"/>
      <w:color w:val="auto"/>
      <w:sz w:val="19"/>
      <w:szCs w:val="19"/>
      <w:lang w:eastAsia="en-US"/>
    </w:rPr>
  </w:style>
  <w:style w:type="paragraph" w:customStyle="1" w:styleId="Headerorfooter0">
    <w:name w:val="Header or footer"/>
    <w:basedOn w:val="Normalny"/>
    <w:link w:val="Headerorfooter"/>
    <w:uiPriority w:val="99"/>
    <w:rsid w:val="009B26EF"/>
    <w:pPr>
      <w:shd w:val="clear" w:color="auto" w:fill="FFFFFF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Heading20">
    <w:name w:val="Heading #2"/>
    <w:basedOn w:val="Normalny"/>
    <w:link w:val="Heading2"/>
    <w:uiPriority w:val="99"/>
    <w:rsid w:val="009B26EF"/>
    <w:pPr>
      <w:shd w:val="clear" w:color="auto" w:fill="FFFFFF"/>
      <w:spacing w:after="240" w:line="346" w:lineRule="exact"/>
      <w:outlineLvl w:val="1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Heading40">
    <w:name w:val="Heading #4"/>
    <w:basedOn w:val="Normalny"/>
    <w:link w:val="Heading4"/>
    <w:uiPriority w:val="99"/>
    <w:rsid w:val="009B26EF"/>
    <w:pPr>
      <w:shd w:val="clear" w:color="auto" w:fill="FFFFFF"/>
      <w:spacing w:before="300" w:after="480" w:line="240" w:lineRule="atLeast"/>
      <w:outlineLvl w:val="3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Bodytext40">
    <w:name w:val="Body text (4)"/>
    <w:basedOn w:val="Normalny"/>
    <w:link w:val="Bodytext4"/>
    <w:uiPriority w:val="99"/>
    <w:rsid w:val="009B26EF"/>
    <w:pPr>
      <w:shd w:val="clear" w:color="auto" w:fill="FFFFFF"/>
      <w:spacing w:before="300" w:after="480"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B26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B26EF"/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B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B26EF"/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9B26EF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customStyle="1" w:styleId="Default">
    <w:name w:val="Default"/>
    <w:rsid w:val="009B26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E96FFB"/>
    <w:rPr>
      <w:rFonts w:ascii="Times New Roman" w:eastAsia="Calibri" w:hAnsi="Times New Roman" w:cs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96FFB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E96FFB"/>
    <w:rPr>
      <w:vertAlign w:val="superscript"/>
    </w:rPr>
  </w:style>
  <w:style w:type="paragraph" w:styleId="Akapitzlist">
    <w:name w:val="List Paragraph"/>
    <w:basedOn w:val="Normalny"/>
    <w:uiPriority w:val="34"/>
    <w:qFormat/>
    <w:rsid w:val="00D5236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681AEF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4215D5"/>
    <w:rPr>
      <w:b/>
      <w:bCs/>
    </w:rPr>
  </w:style>
  <w:style w:type="paragraph" w:customStyle="1" w:styleId="western">
    <w:name w:val="western"/>
    <w:basedOn w:val="Normalny"/>
    <w:rsid w:val="004215D5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21019</Words>
  <Characters>126119</Characters>
  <Application>Microsoft Office Word</Application>
  <DocSecurity>0</DocSecurity>
  <Lines>1050</Lines>
  <Paragraphs>293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zs8</dc:creator>
  <cp:keywords/>
  <dc:description/>
  <cp:lastModifiedBy>Admin</cp:lastModifiedBy>
  <cp:revision>73</cp:revision>
  <dcterms:created xsi:type="dcterms:W3CDTF">2017-11-16T09:34:00Z</dcterms:created>
  <dcterms:modified xsi:type="dcterms:W3CDTF">2026-09-18T07:21:00Z</dcterms:modified>
</cp:coreProperties>
</file>